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5F0" w:rsidRDefault="00BB05F0" w:rsidP="00BB05F0">
      <w:pPr>
        <w:ind w:right="-630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ՆԱԽԱԳԻԾ</w:t>
      </w:r>
    </w:p>
    <w:p w:rsidR="00BB05F0" w:rsidRDefault="00BB05F0" w:rsidP="00BB05F0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BB05F0" w:rsidRDefault="00BB05F0" w:rsidP="00BB05F0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Ո Ր Ո Շ ՈՒ Մ</w:t>
      </w:r>
    </w:p>
    <w:p w:rsidR="00BB05F0" w:rsidRDefault="00BB05F0" w:rsidP="00BB05F0">
      <w:pPr>
        <w:rPr>
          <w:rFonts w:ascii="GHEA Grapalat" w:hAnsi="GHEA Grapalat"/>
          <w:sz w:val="24"/>
          <w:szCs w:val="24"/>
        </w:rPr>
      </w:pPr>
    </w:p>
    <w:p w:rsidR="00BB05F0" w:rsidRDefault="00BB05F0" w:rsidP="00BB05F0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      »______________ 202</w:t>
      </w:r>
      <w:r>
        <w:rPr>
          <w:rFonts w:ascii="GHEA Grapalat" w:hAnsi="GHEA Grapalat"/>
          <w:sz w:val="24"/>
          <w:szCs w:val="24"/>
          <w:lang w:val="hy-AM"/>
        </w:rPr>
        <w:t xml:space="preserve">6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N ___ - Ն</w:t>
      </w:r>
    </w:p>
    <w:p w:rsidR="00BB05F0" w:rsidRDefault="00BB05F0" w:rsidP="00BB05F0">
      <w:pPr>
        <w:rPr>
          <w:rFonts w:ascii="GHEA Grapalat" w:hAnsi="GHEA Grapalat"/>
          <w:sz w:val="24"/>
          <w:szCs w:val="24"/>
        </w:rPr>
      </w:pPr>
    </w:p>
    <w:p w:rsidR="00BB05F0" w:rsidRDefault="00BB05F0" w:rsidP="00BB05F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>ՇԵՆՔԵՐԻ ԵՎ ՇԻՆՈՒԹՅՈՒՆՆԵՐԻ ԱՆՁՆԱԳՐԱՎՈՐՄԱՆ ԿԱՐԳԸ ՀԱՍՏԱՏԵԼՈՒ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ԵՎ ՀԱՅԱՍՏԱՆԻ ՀԱՆՐԱՊԵՏՈՒԹՅԱՆ ԿԱՌԱՎԱՐՈՒԹՅԱՆ 2015 ԹՎԱԿԱՆԻ ՄԱՐՏԻ 19-Ի N 274-Ն ՈՐՈՇՈՒՄՆ ՈՒԺԸ ԿՈՐՑՐԱԾ ՃԱՆԱՉԵԼՈՒ ՄԱՍԻՆ</w:t>
      </w:r>
    </w:p>
    <w:p w:rsidR="00BB05F0" w:rsidRDefault="00BB05F0" w:rsidP="00BB05F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B05F0" w:rsidRDefault="00BB05F0" w:rsidP="00BB05F0">
      <w:pPr>
        <w:spacing w:line="276" w:lineRule="auto"/>
        <w:ind w:left="90" w:right="-634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Հիմք ընդունելով «Քաղաքաշինության մասին» օրենքի 10-րդ հոդվածի 1-ին մասի                  5-րդ կետը և «Նորմատիվ իրավական ակտերի մասին» օրենքի 37-րդ հոդվածի 1-ին մասը՝ Հայաստանի Հանրապետության կառավարությունը որոշում է.</w:t>
      </w:r>
    </w:p>
    <w:p w:rsidR="00BB05F0" w:rsidRDefault="00BB05F0" w:rsidP="00BB05F0">
      <w:pPr>
        <w:pStyle w:val="ListParagraph"/>
        <w:numPr>
          <w:ilvl w:val="0"/>
          <w:numId w:val="34"/>
        </w:numPr>
        <w:tabs>
          <w:tab w:val="left" w:pos="990"/>
          <w:tab w:val="left" w:pos="1080"/>
        </w:tabs>
        <w:spacing w:line="276" w:lineRule="auto"/>
        <w:ind w:left="90" w:right="-634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Հաստատել  շենքերի և շինությունների անձնագրավորման կարգը՝ համաձայն հավելվածի։</w:t>
      </w:r>
    </w:p>
    <w:p w:rsidR="00BB05F0" w:rsidRDefault="00BB05F0" w:rsidP="00BB05F0">
      <w:pPr>
        <w:pStyle w:val="ListParagraph"/>
        <w:numPr>
          <w:ilvl w:val="0"/>
          <w:numId w:val="34"/>
        </w:numPr>
        <w:tabs>
          <w:tab w:val="left" w:pos="990"/>
          <w:tab w:val="left" w:pos="1080"/>
        </w:tabs>
        <w:spacing w:line="276" w:lineRule="auto"/>
        <w:ind w:left="90" w:right="-634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Ուժը կորցրած ճանաչել ՀՀ կառավարության 2015 թվականի մարտի 19-ի «Շենքերի ու շինությունների տեխնիկական վիճակի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հետազննության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անձնագրավորման կարգը հաստատելու մասին» N 274-Ն որոշումը։</w:t>
      </w:r>
    </w:p>
    <w:p w:rsidR="00BB05F0" w:rsidRDefault="00BB05F0" w:rsidP="00BB05F0">
      <w:pPr>
        <w:pStyle w:val="ListParagraph"/>
        <w:numPr>
          <w:ilvl w:val="0"/>
          <w:numId w:val="34"/>
        </w:numPr>
        <w:tabs>
          <w:tab w:val="left" w:pos="990"/>
          <w:tab w:val="left" w:pos="1080"/>
        </w:tabs>
        <w:spacing w:line="276" w:lineRule="auto"/>
        <w:ind w:left="90" w:right="-634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Սույն որոշումն ուժի մեջ է մտնում պաշտոնական հրապարակմանը հաջորդող օրվանից:</w:t>
      </w:r>
    </w:p>
    <w:p w:rsidR="00BB05F0" w:rsidRDefault="00BB05F0" w:rsidP="00BB05F0">
      <w:pPr>
        <w:spacing w:line="360" w:lineRule="auto"/>
        <w:ind w:right="-634"/>
        <w:jc w:val="both"/>
        <w:rPr>
          <w:rFonts w:ascii="GHEA Grapalat" w:hAnsi="GHEA Grapalat"/>
          <w:sz w:val="24"/>
          <w:szCs w:val="24"/>
          <w:lang w:val="hy-AM"/>
        </w:rPr>
      </w:pPr>
    </w:p>
    <w:p w:rsidR="00747ED8" w:rsidRPr="003261F5" w:rsidRDefault="00747ED8" w:rsidP="00747ED8">
      <w:pPr>
        <w:spacing w:line="360" w:lineRule="auto"/>
        <w:ind w:right="-634"/>
        <w:jc w:val="both"/>
        <w:rPr>
          <w:rFonts w:ascii="GHEA Grapalat" w:hAnsi="GHEA Grapalat"/>
          <w:bCs/>
          <w:lang w:val="hy-AM"/>
        </w:rPr>
      </w:pPr>
      <w:bookmarkStart w:id="0" w:name="_GoBack"/>
      <w:bookmarkEnd w:id="0"/>
    </w:p>
    <w:sectPr w:rsidR="00747ED8" w:rsidRPr="003261F5" w:rsidSect="00640815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BF1"/>
    <w:multiLevelType w:val="hybridMultilevel"/>
    <w:tmpl w:val="1352B2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75711"/>
    <w:multiLevelType w:val="hybridMultilevel"/>
    <w:tmpl w:val="C47C7E46"/>
    <w:lvl w:ilvl="0" w:tplc="04090001">
      <w:start w:val="1"/>
      <w:numFmt w:val="bullet"/>
      <w:lvlText w:val=""/>
      <w:lvlJc w:val="left"/>
      <w:pPr>
        <w:ind w:left="11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7" w:hanging="360"/>
      </w:pPr>
      <w:rPr>
        <w:rFonts w:ascii="Wingdings" w:hAnsi="Wingdings" w:hint="default"/>
      </w:rPr>
    </w:lvl>
  </w:abstractNum>
  <w:abstractNum w:abstractNumId="2" w15:restartNumberingAfterBreak="0">
    <w:nsid w:val="077B2B42"/>
    <w:multiLevelType w:val="hybridMultilevel"/>
    <w:tmpl w:val="BB36B00A"/>
    <w:lvl w:ilvl="0" w:tplc="275C61BA">
      <w:numFmt w:val="bullet"/>
      <w:lvlText w:val="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E07532"/>
    <w:multiLevelType w:val="hybridMultilevel"/>
    <w:tmpl w:val="3D2292DC"/>
    <w:lvl w:ilvl="0" w:tplc="365EFE4C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564A45"/>
    <w:multiLevelType w:val="hybridMultilevel"/>
    <w:tmpl w:val="875AF2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A0F32"/>
    <w:multiLevelType w:val="hybridMultilevel"/>
    <w:tmpl w:val="0FEAE6BA"/>
    <w:lvl w:ilvl="0" w:tplc="0409000F">
      <w:start w:val="1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1A33E87"/>
    <w:multiLevelType w:val="hybridMultilevel"/>
    <w:tmpl w:val="89261C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A6396"/>
    <w:multiLevelType w:val="hybridMultilevel"/>
    <w:tmpl w:val="6B5C3A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6D4691"/>
    <w:multiLevelType w:val="hybridMultilevel"/>
    <w:tmpl w:val="CA26BD38"/>
    <w:lvl w:ilvl="0" w:tplc="469C3D44">
      <w:start w:val="1"/>
      <w:numFmt w:val="decimal"/>
      <w:lvlText w:val="%1."/>
      <w:lvlJc w:val="left"/>
      <w:pPr>
        <w:ind w:left="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9" w15:restartNumberingAfterBreak="0">
    <w:nsid w:val="21590AB8"/>
    <w:multiLevelType w:val="hybridMultilevel"/>
    <w:tmpl w:val="C0A649C0"/>
    <w:lvl w:ilvl="0" w:tplc="04090001">
      <w:start w:val="1"/>
      <w:numFmt w:val="bullet"/>
      <w:lvlText w:val=""/>
      <w:lvlJc w:val="left"/>
      <w:pPr>
        <w:ind w:left="9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8" w:hanging="360"/>
      </w:pPr>
      <w:rPr>
        <w:rFonts w:ascii="Wingdings" w:hAnsi="Wingdings" w:hint="default"/>
      </w:rPr>
    </w:lvl>
  </w:abstractNum>
  <w:abstractNum w:abstractNumId="10" w15:restartNumberingAfterBreak="0">
    <w:nsid w:val="251D0F5A"/>
    <w:multiLevelType w:val="hybridMultilevel"/>
    <w:tmpl w:val="4DBA4D9C"/>
    <w:lvl w:ilvl="0" w:tplc="F084C17C">
      <w:start w:val="1"/>
      <w:numFmt w:val="decimal"/>
      <w:lvlText w:val="%1)"/>
      <w:lvlJc w:val="left"/>
      <w:pPr>
        <w:ind w:left="668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8" w:hanging="360"/>
      </w:pPr>
    </w:lvl>
    <w:lvl w:ilvl="2" w:tplc="0409001B" w:tentative="1">
      <w:start w:val="1"/>
      <w:numFmt w:val="lowerRoman"/>
      <w:lvlText w:val="%3."/>
      <w:lvlJc w:val="right"/>
      <w:pPr>
        <w:ind w:left="1988" w:hanging="180"/>
      </w:pPr>
    </w:lvl>
    <w:lvl w:ilvl="3" w:tplc="0409000F" w:tentative="1">
      <w:start w:val="1"/>
      <w:numFmt w:val="decimal"/>
      <w:lvlText w:val="%4."/>
      <w:lvlJc w:val="left"/>
      <w:pPr>
        <w:ind w:left="2708" w:hanging="360"/>
      </w:pPr>
    </w:lvl>
    <w:lvl w:ilvl="4" w:tplc="04090019" w:tentative="1">
      <w:start w:val="1"/>
      <w:numFmt w:val="lowerLetter"/>
      <w:lvlText w:val="%5."/>
      <w:lvlJc w:val="left"/>
      <w:pPr>
        <w:ind w:left="3428" w:hanging="360"/>
      </w:pPr>
    </w:lvl>
    <w:lvl w:ilvl="5" w:tplc="0409001B" w:tentative="1">
      <w:start w:val="1"/>
      <w:numFmt w:val="lowerRoman"/>
      <w:lvlText w:val="%6."/>
      <w:lvlJc w:val="right"/>
      <w:pPr>
        <w:ind w:left="4148" w:hanging="180"/>
      </w:pPr>
    </w:lvl>
    <w:lvl w:ilvl="6" w:tplc="0409000F" w:tentative="1">
      <w:start w:val="1"/>
      <w:numFmt w:val="decimal"/>
      <w:lvlText w:val="%7."/>
      <w:lvlJc w:val="left"/>
      <w:pPr>
        <w:ind w:left="4868" w:hanging="360"/>
      </w:pPr>
    </w:lvl>
    <w:lvl w:ilvl="7" w:tplc="04090019" w:tentative="1">
      <w:start w:val="1"/>
      <w:numFmt w:val="lowerLetter"/>
      <w:lvlText w:val="%8."/>
      <w:lvlJc w:val="left"/>
      <w:pPr>
        <w:ind w:left="5588" w:hanging="360"/>
      </w:pPr>
    </w:lvl>
    <w:lvl w:ilvl="8" w:tplc="0409001B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11" w15:restartNumberingAfterBreak="0">
    <w:nsid w:val="27B7477B"/>
    <w:multiLevelType w:val="hybridMultilevel"/>
    <w:tmpl w:val="7D98C134"/>
    <w:lvl w:ilvl="0" w:tplc="16E46C3A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95D2146"/>
    <w:multiLevelType w:val="hybridMultilevel"/>
    <w:tmpl w:val="CA26BD38"/>
    <w:lvl w:ilvl="0" w:tplc="469C3D44">
      <w:start w:val="1"/>
      <w:numFmt w:val="decimal"/>
      <w:lvlText w:val="%1."/>
      <w:lvlJc w:val="left"/>
      <w:pPr>
        <w:ind w:left="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13" w15:restartNumberingAfterBreak="0">
    <w:nsid w:val="29D51139"/>
    <w:multiLevelType w:val="hybridMultilevel"/>
    <w:tmpl w:val="50A664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20265F"/>
    <w:multiLevelType w:val="hybridMultilevel"/>
    <w:tmpl w:val="C9009576"/>
    <w:lvl w:ilvl="0" w:tplc="039A6AF2">
      <w:start w:val="1"/>
      <w:numFmt w:val="decimal"/>
      <w:lvlText w:val="%1."/>
      <w:lvlJc w:val="left"/>
      <w:pPr>
        <w:ind w:left="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15" w15:restartNumberingAfterBreak="0">
    <w:nsid w:val="34A15436"/>
    <w:multiLevelType w:val="hybridMultilevel"/>
    <w:tmpl w:val="33B62E46"/>
    <w:lvl w:ilvl="0" w:tplc="9D3815BE">
      <w:start w:val="1"/>
      <w:numFmt w:val="decimal"/>
      <w:lvlText w:val="%1."/>
      <w:lvlJc w:val="left"/>
      <w:pPr>
        <w:ind w:left="90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16" w15:restartNumberingAfterBreak="0">
    <w:nsid w:val="3BA03A0B"/>
    <w:multiLevelType w:val="hybridMultilevel"/>
    <w:tmpl w:val="DDD85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EF56C2"/>
    <w:multiLevelType w:val="hybridMultilevel"/>
    <w:tmpl w:val="1388C430"/>
    <w:lvl w:ilvl="0" w:tplc="04090001">
      <w:start w:val="1"/>
      <w:numFmt w:val="bullet"/>
      <w:lvlText w:val=""/>
      <w:lvlJc w:val="left"/>
      <w:pPr>
        <w:ind w:left="9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8" w:hanging="360"/>
      </w:pPr>
      <w:rPr>
        <w:rFonts w:ascii="Wingdings" w:hAnsi="Wingdings" w:hint="default"/>
      </w:rPr>
    </w:lvl>
  </w:abstractNum>
  <w:abstractNum w:abstractNumId="18" w15:restartNumberingAfterBreak="0">
    <w:nsid w:val="427A0D7B"/>
    <w:multiLevelType w:val="hybridMultilevel"/>
    <w:tmpl w:val="E1E8276A"/>
    <w:lvl w:ilvl="0" w:tplc="881CFCDA">
      <w:start w:val="1"/>
      <w:numFmt w:val="decimal"/>
      <w:lvlText w:val="%1)"/>
      <w:lvlJc w:val="left"/>
      <w:pPr>
        <w:ind w:left="5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8" w:hanging="360"/>
      </w:pPr>
    </w:lvl>
    <w:lvl w:ilvl="2" w:tplc="0409001B" w:tentative="1">
      <w:start w:val="1"/>
      <w:numFmt w:val="lowerRoman"/>
      <w:lvlText w:val="%3."/>
      <w:lvlJc w:val="right"/>
      <w:pPr>
        <w:ind w:left="1988" w:hanging="180"/>
      </w:pPr>
    </w:lvl>
    <w:lvl w:ilvl="3" w:tplc="0409000F" w:tentative="1">
      <w:start w:val="1"/>
      <w:numFmt w:val="decimal"/>
      <w:lvlText w:val="%4."/>
      <w:lvlJc w:val="left"/>
      <w:pPr>
        <w:ind w:left="2708" w:hanging="360"/>
      </w:pPr>
    </w:lvl>
    <w:lvl w:ilvl="4" w:tplc="04090019" w:tentative="1">
      <w:start w:val="1"/>
      <w:numFmt w:val="lowerLetter"/>
      <w:lvlText w:val="%5."/>
      <w:lvlJc w:val="left"/>
      <w:pPr>
        <w:ind w:left="3428" w:hanging="360"/>
      </w:pPr>
    </w:lvl>
    <w:lvl w:ilvl="5" w:tplc="0409001B" w:tentative="1">
      <w:start w:val="1"/>
      <w:numFmt w:val="lowerRoman"/>
      <w:lvlText w:val="%6."/>
      <w:lvlJc w:val="right"/>
      <w:pPr>
        <w:ind w:left="4148" w:hanging="180"/>
      </w:pPr>
    </w:lvl>
    <w:lvl w:ilvl="6" w:tplc="0409000F" w:tentative="1">
      <w:start w:val="1"/>
      <w:numFmt w:val="decimal"/>
      <w:lvlText w:val="%7."/>
      <w:lvlJc w:val="left"/>
      <w:pPr>
        <w:ind w:left="4868" w:hanging="360"/>
      </w:pPr>
    </w:lvl>
    <w:lvl w:ilvl="7" w:tplc="04090019" w:tentative="1">
      <w:start w:val="1"/>
      <w:numFmt w:val="lowerLetter"/>
      <w:lvlText w:val="%8."/>
      <w:lvlJc w:val="left"/>
      <w:pPr>
        <w:ind w:left="5588" w:hanging="360"/>
      </w:pPr>
    </w:lvl>
    <w:lvl w:ilvl="8" w:tplc="0409001B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19" w15:restartNumberingAfterBreak="0">
    <w:nsid w:val="438A4C91"/>
    <w:multiLevelType w:val="hybridMultilevel"/>
    <w:tmpl w:val="3190EACE"/>
    <w:lvl w:ilvl="0" w:tplc="9D3815BE">
      <w:start w:val="1"/>
      <w:numFmt w:val="decimal"/>
      <w:lvlText w:val="%1."/>
      <w:lvlJc w:val="left"/>
      <w:pPr>
        <w:ind w:left="90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20" w15:restartNumberingAfterBreak="0">
    <w:nsid w:val="445B2703"/>
    <w:multiLevelType w:val="hybridMultilevel"/>
    <w:tmpl w:val="CC5C678C"/>
    <w:lvl w:ilvl="0" w:tplc="BA1687E4">
      <w:start w:val="2"/>
      <w:numFmt w:val="upperRoman"/>
      <w:lvlText w:val="%1."/>
      <w:lvlJc w:val="left"/>
      <w:pPr>
        <w:ind w:left="1080" w:hanging="72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B7036"/>
    <w:multiLevelType w:val="hybridMultilevel"/>
    <w:tmpl w:val="219495D0"/>
    <w:lvl w:ilvl="0" w:tplc="326CA846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 w15:restartNumberingAfterBreak="0">
    <w:nsid w:val="4F9012AA"/>
    <w:multiLevelType w:val="hybridMultilevel"/>
    <w:tmpl w:val="EC342F04"/>
    <w:lvl w:ilvl="0" w:tplc="5E5C89B2">
      <w:numFmt w:val="bullet"/>
      <w:lvlText w:val="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56374C1"/>
    <w:multiLevelType w:val="hybridMultilevel"/>
    <w:tmpl w:val="DA38179A"/>
    <w:lvl w:ilvl="0" w:tplc="61DA75BA">
      <w:numFmt w:val="bullet"/>
      <w:lvlText w:val="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356CFD"/>
    <w:multiLevelType w:val="hybridMultilevel"/>
    <w:tmpl w:val="2EA491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B0385A"/>
    <w:multiLevelType w:val="hybridMultilevel"/>
    <w:tmpl w:val="70A026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44200B"/>
    <w:multiLevelType w:val="hybridMultilevel"/>
    <w:tmpl w:val="4120C1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96328D"/>
    <w:multiLevelType w:val="hybridMultilevel"/>
    <w:tmpl w:val="89C26876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8" w15:restartNumberingAfterBreak="0">
    <w:nsid w:val="69371FBA"/>
    <w:multiLevelType w:val="hybridMultilevel"/>
    <w:tmpl w:val="C74C386E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9" w15:restartNumberingAfterBreak="0">
    <w:nsid w:val="6A6317D7"/>
    <w:multiLevelType w:val="hybridMultilevel"/>
    <w:tmpl w:val="C36EC8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CF6342"/>
    <w:multiLevelType w:val="hybridMultilevel"/>
    <w:tmpl w:val="CDF24188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E001C8"/>
    <w:multiLevelType w:val="hybridMultilevel"/>
    <w:tmpl w:val="C6B22C8C"/>
    <w:lvl w:ilvl="0" w:tplc="15EE9CC6">
      <w:start w:val="1"/>
      <w:numFmt w:val="decimal"/>
      <w:lvlText w:val="%1."/>
      <w:lvlJc w:val="left"/>
      <w:pPr>
        <w:ind w:left="5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8" w:hanging="360"/>
      </w:pPr>
    </w:lvl>
    <w:lvl w:ilvl="2" w:tplc="0409001B" w:tentative="1">
      <w:start w:val="1"/>
      <w:numFmt w:val="lowerRoman"/>
      <w:lvlText w:val="%3."/>
      <w:lvlJc w:val="right"/>
      <w:pPr>
        <w:ind w:left="1988" w:hanging="180"/>
      </w:pPr>
    </w:lvl>
    <w:lvl w:ilvl="3" w:tplc="0409000F" w:tentative="1">
      <w:start w:val="1"/>
      <w:numFmt w:val="decimal"/>
      <w:lvlText w:val="%4."/>
      <w:lvlJc w:val="left"/>
      <w:pPr>
        <w:ind w:left="2708" w:hanging="360"/>
      </w:pPr>
    </w:lvl>
    <w:lvl w:ilvl="4" w:tplc="04090019" w:tentative="1">
      <w:start w:val="1"/>
      <w:numFmt w:val="lowerLetter"/>
      <w:lvlText w:val="%5."/>
      <w:lvlJc w:val="left"/>
      <w:pPr>
        <w:ind w:left="3428" w:hanging="360"/>
      </w:pPr>
    </w:lvl>
    <w:lvl w:ilvl="5" w:tplc="0409001B" w:tentative="1">
      <w:start w:val="1"/>
      <w:numFmt w:val="lowerRoman"/>
      <w:lvlText w:val="%6."/>
      <w:lvlJc w:val="right"/>
      <w:pPr>
        <w:ind w:left="4148" w:hanging="180"/>
      </w:pPr>
    </w:lvl>
    <w:lvl w:ilvl="6" w:tplc="0409000F" w:tentative="1">
      <w:start w:val="1"/>
      <w:numFmt w:val="decimal"/>
      <w:lvlText w:val="%7."/>
      <w:lvlJc w:val="left"/>
      <w:pPr>
        <w:ind w:left="4868" w:hanging="360"/>
      </w:pPr>
    </w:lvl>
    <w:lvl w:ilvl="7" w:tplc="04090019" w:tentative="1">
      <w:start w:val="1"/>
      <w:numFmt w:val="lowerLetter"/>
      <w:lvlText w:val="%8."/>
      <w:lvlJc w:val="left"/>
      <w:pPr>
        <w:ind w:left="5588" w:hanging="360"/>
      </w:pPr>
    </w:lvl>
    <w:lvl w:ilvl="8" w:tplc="0409001B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32" w15:restartNumberingAfterBreak="0">
    <w:nsid w:val="754B011D"/>
    <w:multiLevelType w:val="hybridMultilevel"/>
    <w:tmpl w:val="A8788A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7"/>
  </w:num>
  <w:num w:numId="3">
    <w:abstractNumId w:val="25"/>
  </w:num>
  <w:num w:numId="4">
    <w:abstractNumId w:val="0"/>
  </w:num>
  <w:num w:numId="5">
    <w:abstractNumId w:val="29"/>
  </w:num>
  <w:num w:numId="6">
    <w:abstractNumId w:val="24"/>
  </w:num>
  <w:num w:numId="7">
    <w:abstractNumId w:val="13"/>
  </w:num>
  <w:num w:numId="8">
    <w:abstractNumId w:val="26"/>
  </w:num>
  <w:num w:numId="9">
    <w:abstractNumId w:val="4"/>
  </w:num>
  <w:num w:numId="10">
    <w:abstractNumId w:val="21"/>
  </w:num>
  <w:num w:numId="11">
    <w:abstractNumId w:val="18"/>
  </w:num>
  <w:num w:numId="12">
    <w:abstractNumId w:val="30"/>
  </w:num>
  <w:num w:numId="13">
    <w:abstractNumId w:val="19"/>
  </w:num>
  <w:num w:numId="14">
    <w:abstractNumId w:val="10"/>
  </w:num>
  <w:num w:numId="15">
    <w:abstractNumId w:val="5"/>
  </w:num>
  <w:num w:numId="16">
    <w:abstractNumId w:val="27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8"/>
  </w:num>
  <w:num w:numId="20">
    <w:abstractNumId w:val="9"/>
  </w:num>
  <w:num w:numId="21">
    <w:abstractNumId w:val="28"/>
  </w:num>
  <w:num w:numId="22">
    <w:abstractNumId w:val="20"/>
  </w:num>
  <w:num w:numId="23">
    <w:abstractNumId w:val="1"/>
  </w:num>
  <w:num w:numId="24">
    <w:abstractNumId w:val="15"/>
  </w:num>
  <w:num w:numId="25">
    <w:abstractNumId w:val="14"/>
  </w:num>
  <w:num w:numId="26">
    <w:abstractNumId w:val="16"/>
  </w:num>
  <w:num w:numId="27">
    <w:abstractNumId w:val="32"/>
  </w:num>
  <w:num w:numId="28">
    <w:abstractNumId w:val="6"/>
  </w:num>
  <w:num w:numId="29">
    <w:abstractNumId w:val="12"/>
  </w:num>
  <w:num w:numId="30">
    <w:abstractNumId w:val="23"/>
  </w:num>
  <w:num w:numId="31">
    <w:abstractNumId w:val="22"/>
  </w:num>
  <w:num w:numId="32">
    <w:abstractNumId w:val="2"/>
  </w:num>
  <w:num w:numId="33">
    <w:abstractNumId w:val="3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8EE"/>
    <w:rsid w:val="0000085F"/>
    <w:rsid w:val="00000FC3"/>
    <w:rsid w:val="000079BE"/>
    <w:rsid w:val="00013976"/>
    <w:rsid w:val="00016109"/>
    <w:rsid w:val="00020532"/>
    <w:rsid w:val="00020797"/>
    <w:rsid w:val="000243CB"/>
    <w:rsid w:val="00026C28"/>
    <w:rsid w:val="00027202"/>
    <w:rsid w:val="000344C0"/>
    <w:rsid w:val="00042F34"/>
    <w:rsid w:val="0005261D"/>
    <w:rsid w:val="000601AF"/>
    <w:rsid w:val="000610E3"/>
    <w:rsid w:val="00062E2F"/>
    <w:rsid w:val="00066EE4"/>
    <w:rsid w:val="000707DA"/>
    <w:rsid w:val="000734C0"/>
    <w:rsid w:val="0007484D"/>
    <w:rsid w:val="00084D4B"/>
    <w:rsid w:val="00090A96"/>
    <w:rsid w:val="00095134"/>
    <w:rsid w:val="000A0BA6"/>
    <w:rsid w:val="000A63A8"/>
    <w:rsid w:val="000B0DA1"/>
    <w:rsid w:val="000B5B70"/>
    <w:rsid w:val="000C219E"/>
    <w:rsid w:val="000E5BD6"/>
    <w:rsid w:val="00111EE4"/>
    <w:rsid w:val="00115155"/>
    <w:rsid w:val="001255FD"/>
    <w:rsid w:val="0013281F"/>
    <w:rsid w:val="00132E66"/>
    <w:rsid w:val="0014018D"/>
    <w:rsid w:val="0014039E"/>
    <w:rsid w:val="001552E9"/>
    <w:rsid w:val="001627FE"/>
    <w:rsid w:val="00172ABA"/>
    <w:rsid w:val="00185405"/>
    <w:rsid w:val="00186A17"/>
    <w:rsid w:val="001925F3"/>
    <w:rsid w:val="00192EE4"/>
    <w:rsid w:val="00196899"/>
    <w:rsid w:val="001A2618"/>
    <w:rsid w:val="001B55F1"/>
    <w:rsid w:val="001B6F6F"/>
    <w:rsid w:val="001B7854"/>
    <w:rsid w:val="001D136F"/>
    <w:rsid w:val="001D43E6"/>
    <w:rsid w:val="001E1A2B"/>
    <w:rsid w:val="001E4BCF"/>
    <w:rsid w:val="00202A9F"/>
    <w:rsid w:val="00205872"/>
    <w:rsid w:val="00214250"/>
    <w:rsid w:val="002219A8"/>
    <w:rsid w:val="002414AB"/>
    <w:rsid w:val="00255195"/>
    <w:rsid w:val="002636D6"/>
    <w:rsid w:val="00263E9A"/>
    <w:rsid w:val="00274D47"/>
    <w:rsid w:val="0028301C"/>
    <w:rsid w:val="002851BE"/>
    <w:rsid w:val="00286541"/>
    <w:rsid w:val="00291BCF"/>
    <w:rsid w:val="00297E24"/>
    <w:rsid w:val="002B624A"/>
    <w:rsid w:val="002C305E"/>
    <w:rsid w:val="002C5070"/>
    <w:rsid w:val="002D23FE"/>
    <w:rsid w:val="002D7AB8"/>
    <w:rsid w:val="002E7060"/>
    <w:rsid w:val="002F389D"/>
    <w:rsid w:val="00302108"/>
    <w:rsid w:val="00311E87"/>
    <w:rsid w:val="00312021"/>
    <w:rsid w:val="00312A69"/>
    <w:rsid w:val="003229BB"/>
    <w:rsid w:val="003261F5"/>
    <w:rsid w:val="00327063"/>
    <w:rsid w:val="003340D1"/>
    <w:rsid w:val="00341C73"/>
    <w:rsid w:val="00362014"/>
    <w:rsid w:val="00366219"/>
    <w:rsid w:val="003670D5"/>
    <w:rsid w:val="00376ACB"/>
    <w:rsid w:val="00380E03"/>
    <w:rsid w:val="00381AB2"/>
    <w:rsid w:val="00383985"/>
    <w:rsid w:val="003A6C42"/>
    <w:rsid w:val="003B58EE"/>
    <w:rsid w:val="003C1550"/>
    <w:rsid w:val="003D1492"/>
    <w:rsid w:val="004019D9"/>
    <w:rsid w:val="00402752"/>
    <w:rsid w:val="00410FB0"/>
    <w:rsid w:val="00422E3B"/>
    <w:rsid w:val="00426CAB"/>
    <w:rsid w:val="0044249D"/>
    <w:rsid w:val="004507A5"/>
    <w:rsid w:val="00456A11"/>
    <w:rsid w:val="00457FD1"/>
    <w:rsid w:val="004608DE"/>
    <w:rsid w:val="00476D08"/>
    <w:rsid w:val="004819B0"/>
    <w:rsid w:val="004903E2"/>
    <w:rsid w:val="00493684"/>
    <w:rsid w:val="004A493E"/>
    <w:rsid w:val="004B5473"/>
    <w:rsid w:val="004B588F"/>
    <w:rsid w:val="004D42CD"/>
    <w:rsid w:val="004E0205"/>
    <w:rsid w:val="004E0251"/>
    <w:rsid w:val="004F43BB"/>
    <w:rsid w:val="00500914"/>
    <w:rsid w:val="00502481"/>
    <w:rsid w:val="00510087"/>
    <w:rsid w:val="005124E5"/>
    <w:rsid w:val="00515571"/>
    <w:rsid w:val="00524823"/>
    <w:rsid w:val="00543502"/>
    <w:rsid w:val="00552053"/>
    <w:rsid w:val="005526A9"/>
    <w:rsid w:val="00565A49"/>
    <w:rsid w:val="00565CE2"/>
    <w:rsid w:val="00566293"/>
    <w:rsid w:val="0056733F"/>
    <w:rsid w:val="00573C0D"/>
    <w:rsid w:val="005932B4"/>
    <w:rsid w:val="005A0B7D"/>
    <w:rsid w:val="005A552E"/>
    <w:rsid w:val="005B0D9C"/>
    <w:rsid w:val="005C614D"/>
    <w:rsid w:val="005D3E40"/>
    <w:rsid w:val="005D4494"/>
    <w:rsid w:val="005D4C9E"/>
    <w:rsid w:val="005D53F2"/>
    <w:rsid w:val="005D7DA3"/>
    <w:rsid w:val="005E762C"/>
    <w:rsid w:val="005F1FCA"/>
    <w:rsid w:val="006108B5"/>
    <w:rsid w:val="006113A9"/>
    <w:rsid w:val="00614846"/>
    <w:rsid w:val="006346ED"/>
    <w:rsid w:val="00637135"/>
    <w:rsid w:val="006376D3"/>
    <w:rsid w:val="00640815"/>
    <w:rsid w:val="00674E8A"/>
    <w:rsid w:val="006816CF"/>
    <w:rsid w:val="006837D2"/>
    <w:rsid w:val="006A16D3"/>
    <w:rsid w:val="006A6E33"/>
    <w:rsid w:val="006A70B0"/>
    <w:rsid w:val="006C5A1D"/>
    <w:rsid w:val="007018E3"/>
    <w:rsid w:val="00702CB5"/>
    <w:rsid w:val="00705C1F"/>
    <w:rsid w:val="00710560"/>
    <w:rsid w:val="007247B0"/>
    <w:rsid w:val="0074526A"/>
    <w:rsid w:val="00747ED8"/>
    <w:rsid w:val="00750103"/>
    <w:rsid w:val="00763868"/>
    <w:rsid w:val="007730B3"/>
    <w:rsid w:val="00773587"/>
    <w:rsid w:val="007760B2"/>
    <w:rsid w:val="00786C86"/>
    <w:rsid w:val="00792A50"/>
    <w:rsid w:val="00792BD4"/>
    <w:rsid w:val="00793A4D"/>
    <w:rsid w:val="007A1C71"/>
    <w:rsid w:val="007B00A7"/>
    <w:rsid w:val="007B120E"/>
    <w:rsid w:val="007B480F"/>
    <w:rsid w:val="007B6BB7"/>
    <w:rsid w:val="007C2892"/>
    <w:rsid w:val="007D68F5"/>
    <w:rsid w:val="007D7A71"/>
    <w:rsid w:val="007F2E7C"/>
    <w:rsid w:val="00801A6E"/>
    <w:rsid w:val="00803EC1"/>
    <w:rsid w:val="008133AF"/>
    <w:rsid w:val="008139EE"/>
    <w:rsid w:val="00823F33"/>
    <w:rsid w:val="008244EF"/>
    <w:rsid w:val="008246DD"/>
    <w:rsid w:val="00826726"/>
    <w:rsid w:val="008269F1"/>
    <w:rsid w:val="008305B3"/>
    <w:rsid w:val="008418E1"/>
    <w:rsid w:val="0084382B"/>
    <w:rsid w:val="008447C8"/>
    <w:rsid w:val="00846812"/>
    <w:rsid w:val="0085183B"/>
    <w:rsid w:val="0085417C"/>
    <w:rsid w:val="00856948"/>
    <w:rsid w:val="0087272E"/>
    <w:rsid w:val="008849BD"/>
    <w:rsid w:val="00891BA6"/>
    <w:rsid w:val="0089639F"/>
    <w:rsid w:val="008A6B9C"/>
    <w:rsid w:val="008B25EE"/>
    <w:rsid w:val="008B4830"/>
    <w:rsid w:val="008B51BC"/>
    <w:rsid w:val="008C155B"/>
    <w:rsid w:val="008D0044"/>
    <w:rsid w:val="008D341F"/>
    <w:rsid w:val="008D593F"/>
    <w:rsid w:val="008E5D20"/>
    <w:rsid w:val="008F4BF6"/>
    <w:rsid w:val="008F6FD3"/>
    <w:rsid w:val="00905B58"/>
    <w:rsid w:val="00905FD6"/>
    <w:rsid w:val="009130B8"/>
    <w:rsid w:val="009160D1"/>
    <w:rsid w:val="009270A2"/>
    <w:rsid w:val="009405A2"/>
    <w:rsid w:val="0096479A"/>
    <w:rsid w:val="009673CE"/>
    <w:rsid w:val="00984A8A"/>
    <w:rsid w:val="009945F1"/>
    <w:rsid w:val="00995BBA"/>
    <w:rsid w:val="009A1660"/>
    <w:rsid w:val="009A3B0C"/>
    <w:rsid w:val="009B55C6"/>
    <w:rsid w:val="009C031D"/>
    <w:rsid w:val="009C25B8"/>
    <w:rsid w:val="009C5149"/>
    <w:rsid w:val="009D783D"/>
    <w:rsid w:val="009E0964"/>
    <w:rsid w:val="009E7A43"/>
    <w:rsid w:val="009E7C69"/>
    <w:rsid w:val="009F6EA5"/>
    <w:rsid w:val="00A11BA2"/>
    <w:rsid w:val="00A13C9C"/>
    <w:rsid w:val="00A269F9"/>
    <w:rsid w:val="00A3186F"/>
    <w:rsid w:val="00A32910"/>
    <w:rsid w:val="00A36F69"/>
    <w:rsid w:val="00A42D47"/>
    <w:rsid w:val="00A5176F"/>
    <w:rsid w:val="00A54307"/>
    <w:rsid w:val="00A566FA"/>
    <w:rsid w:val="00A57D59"/>
    <w:rsid w:val="00A61593"/>
    <w:rsid w:val="00A63EC1"/>
    <w:rsid w:val="00A75A4A"/>
    <w:rsid w:val="00A772F7"/>
    <w:rsid w:val="00A93A2F"/>
    <w:rsid w:val="00AA172B"/>
    <w:rsid w:val="00AA7D15"/>
    <w:rsid w:val="00AC0697"/>
    <w:rsid w:val="00AC77B9"/>
    <w:rsid w:val="00AD4A23"/>
    <w:rsid w:val="00AE1CB1"/>
    <w:rsid w:val="00AF0FD6"/>
    <w:rsid w:val="00AF1045"/>
    <w:rsid w:val="00B02E22"/>
    <w:rsid w:val="00B04C06"/>
    <w:rsid w:val="00B12680"/>
    <w:rsid w:val="00B1462D"/>
    <w:rsid w:val="00B16733"/>
    <w:rsid w:val="00B21705"/>
    <w:rsid w:val="00B30E40"/>
    <w:rsid w:val="00B436F4"/>
    <w:rsid w:val="00B73E43"/>
    <w:rsid w:val="00B76C1C"/>
    <w:rsid w:val="00B7755B"/>
    <w:rsid w:val="00B84E76"/>
    <w:rsid w:val="00B84FB1"/>
    <w:rsid w:val="00BA49C5"/>
    <w:rsid w:val="00BB05F0"/>
    <w:rsid w:val="00BB3EAF"/>
    <w:rsid w:val="00BF7107"/>
    <w:rsid w:val="00C00A56"/>
    <w:rsid w:val="00C03DF7"/>
    <w:rsid w:val="00C04328"/>
    <w:rsid w:val="00C13224"/>
    <w:rsid w:val="00C21154"/>
    <w:rsid w:val="00C25547"/>
    <w:rsid w:val="00C57AC3"/>
    <w:rsid w:val="00C60FD0"/>
    <w:rsid w:val="00C67730"/>
    <w:rsid w:val="00C82F07"/>
    <w:rsid w:val="00C86E39"/>
    <w:rsid w:val="00C917CD"/>
    <w:rsid w:val="00C97D6D"/>
    <w:rsid w:val="00CA1D25"/>
    <w:rsid w:val="00CC099B"/>
    <w:rsid w:val="00CE149A"/>
    <w:rsid w:val="00CF3F22"/>
    <w:rsid w:val="00CF4B0D"/>
    <w:rsid w:val="00CF76A0"/>
    <w:rsid w:val="00D1308A"/>
    <w:rsid w:val="00D140F8"/>
    <w:rsid w:val="00D149A2"/>
    <w:rsid w:val="00D20F52"/>
    <w:rsid w:val="00D2269C"/>
    <w:rsid w:val="00D26D65"/>
    <w:rsid w:val="00D31930"/>
    <w:rsid w:val="00D378A4"/>
    <w:rsid w:val="00D42607"/>
    <w:rsid w:val="00D50A57"/>
    <w:rsid w:val="00D51447"/>
    <w:rsid w:val="00D56AC7"/>
    <w:rsid w:val="00D708D1"/>
    <w:rsid w:val="00D770CE"/>
    <w:rsid w:val="00DA3783"/>
    <w:rsid w:val="00DA475E"/>
    <w:rsid w:val="00DC4C85"/>
    <w:rsid w:val="00DF075D"/>
    <w:rsid w:val="00DF0F67"/>
    <w:rsid w:val="00DF1C66"/>
    <w:rsid w:val="00E17BE4"/>
    <w:rsid w:val="00E43507"/>
    <w:rsid w:val="00E671A8"/>
    <w:rsid w:val="00E716AF"/>
    <w:rsid w:val="00E758F1"/>
    <w:rsid w:val="00E91081"/>
    <w:rsid w:val="00E93B0B"/>
    <w:rsid w:val="00EA3725"/>
    <w:rsid w:val="00EB32E0"/>
    <w:rsid w:val="00EB5CEA"/>
    <w:rsid w:val="00EC4C43"/>
    <w:rsid w:val="00EC6EC2"/>
    <w:rsid w:val="00ED46F8"/>
    <w:rsid w:val="00ED796D"/>
    <w:rsid w:val="00EF4D58"/>
    <w:rsid w:val="00F2179A"/>
    <w:rsid w:val="00F3079B"/>
    <w:rsid w:val="00F335A4"/>
    <w:rsid w:val="00F34FBA"/>
    <w:rsid w:val="00F368D2"/>
    <w:rsid w:val="00F46474"/>
    <w:rsid w:val="00F535D9"/>
    <w:rsid w:val="00F57F9F"/>
    <w:rsid w:val="00F640AC"/>
    <w:rsid w:val="00F75475"/>
    <w:rsid w:val="00F8474A"/>
    <w:rsid w:val="00F93F5D"/>
    <w:rsid w:val="00FA2C25"/>
    <w:rsid w:val="00FB0C6D"/>
    <w:rsid w:val="00FB5017"/>
    <w:rsid w:val="00FC2DFB"/>
    <w:rsid w:val="00FC485C"/>
    <w:rsid w:val="00FC4FBB"/>
    <w:rsid w:val="00FC5507"/>
    <w:rsid w:val="00FC6311"/>
    <w:rsid w:val="00FD0C22"/>
    <w:rsid w:val="00FE7895"/>
    <w:rsid w:val="00FF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0A4F6"/>
  <w15:chartTrackingRefBased/>
  <w15:docId w15:val="{4F8EFCAC-BD9C-4B09-8A51-92E1EAE69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05F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6C4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124E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0C219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3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E435A-43A0-4F5B-AEF2-7133BD081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703</Characters>
  <Application>Microsoft Office Word</Application>
  <DocSecurity>0</DocSecurity>
  <Lines>21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https://mul2.gov.am/tasks/1259021/oneclick?token=d228bb3f97cdbbb7483173869b92573d</cp:keywords>
  <dc:description/>
  <cp:lastModifiedBy>Silva Martirosyan</cp:lastModifiedBy>
  <cp:revision>4</cp:revision>
  <dcterms:created xsi:type="dcterms:W3CDTF">2025-10-16T17:33:00Z</dcterms:created>
  <dcterms:modified xsi:type="dcterms:W3CDTF">2026-01-14T13:05:00Z</dcterms:modified>
</cp:coreProperties>
</file>