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40D" w:rsidRDefault="001D39B6">
      <w:pPr>
        <w:pStyle w:val="headingtitleStyle"/>
      </w:pPr>
      <w:bookmarkStart w:id="0" w:name="_Toc0"/>
      <w:bookmarkStart w:id="1" w:name="_GoBack"/>
      <w:bookmarkEnd w:id="1"/>
      <w:r>
        <w:t>Ամփոփաթերթ</w:t>
      </w:r>
      <w:bookmarkEnd w:id="0"/>
    </w:p>
    <w:p w:rsidR="0071340D" w:rsidRDefault="001D39B6">
      <w:pPr>
        <w:pStyle w:val="headingtitleStyle"/>
      </w:pPr>
      <w:bookmarkStart w:id="2" w:name="_Toc1"/>
      <w:r>
        <w:t>«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ՀԱՐԿԱՅԻՆ</w:t>
      </w:r>
      <w:r>
        <w:t xml:space="preserve"> </w:t>
      </w:r>
      <w:r>
        <w:t>ՕՐԵՆՍԳՐՔՈՒՄ</w:t>
      </w:r>
      <w:r>
        <w:t xml:space="preserve"> </w:t>
      </w:r>
      <w:r>
        <w:t>ՓՈՓՈԽՈՒԹՅՈՒՆՆԵՐ</w:t>
      </w:r>
      <w:r>
        <w:t xml:space="preserve"> </w:t>
      </w:r>
      <w:r>
        <w:t>ԵՎ</w:t>
      </w:r>
      <w:r>
        <w:t xml:space="preserve"> </w:t>
      </w:r>
      <w:r>
        <w:t>ԼՐԱՑՈՒՄՆԵՐ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2024 </w:t>
      </w:r>
      <w:r>
        <w:t>ԹՎԱԿԱՆԻ</w:t>
      </w:r>
      <w:r>
        <w:t xml:space="preserve"> </w:t>
      </w:r>
      <w:r>
        <w:t>ՓԵՏՐՎԱՐԻ</w:t>
      </w:r>
      <w:r>
        <w:t xml:space="preserve"> 28-</w:t>
      </w:r>
      <w:r>
        <w:t>Ի</w:t>
      </w:r>
      <w:r>
        <w:t xml:space="preserve"> </w:t>
      </w:r>
      <w:r>
        <w:t>ՀՕ</w:t>
      </w:r>
      <w:r>
        <w:t>-104-</w:t>
      </w:r>
      <w:r>
        <w:t>Ն</w:t>
      </w:r>
      <w:r>
        <w:t xml:space="preserve"> </w:t>
      </w:r>
      <w:r>
        <w:t>ՕՐԵՆՔՈՒՄ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» 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ՕՐԵՆՔԻ</w:t>
      </w:r>
      <w:r>
        <w:t xml:space="preserve"> </w:t>
      </w:r>
      <w:r>
        <w:t>ԵՎ</w:t>
      </w:r>
      <w:r>
        <w:t xml:space="preserve"> </w:t>
      </w:r>
      <w:r>
        <w:t>ՀԱՐԱԿԻՑ</w:t>
      </w:r>
      <w:r>
        <w:t xml:space="preserve"> </w:t>
      </w:r>
      <w:r>
        <w:t>ՕՐԵՆՔՆԵՐՈՒՄ</w:t>
      </w:r>
      <w:r>
        <w:t xml:space="preserve"> </w:t>
      </w:r>
      <w:r>
        <w:t>ՓՈՓՈԽՈՒԹՅՈՒՆ</w:t>
      </w:r>
      <w:r>
        <w:t xml:space="preserve"> </w:t>
      </w:r>
      <w:r>
        <w:t>ԿԱՏԱՐԵԼՈՒ</w:t>
      </w:r>
      <w:r>
        <w:t xml:space="preserve"> </w:t>
      </w:r>
      <w:r>
        <w:t>ՄԱՍԻՆ</w:t>
      </w:r>
      <w:r>
        <w:t xml:space="preserve"> </w:t>
      </w:r>
      <w:r>
        <w:t>ՆԱԽԱԳԾԵՐ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2"/>
    </w:p>
    <w:p w:rsidR="0071340D" w:rsidRDefault="0071340D"/>
    <w:p w:rsidR="0071340D" w:rsidRDefault="0071340D"/>
    <w:p w:rsidR="0071340D" w:rsidRDefault="0071340D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7"/>
        <w:gridCol w:w="1700"/>
        <w:gridCol w:w="2720"/>
        <w:gridCol w:w="2720"/>
        <w:gridCol w:w="2126"/>
        <w:gridCol w:w="2126"/>
        <w:gridCol w:w="2126"/>
      </w:tblGrid>
      <w:tr w:rsidR="0071340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</w:p>
        </w:tc>
      </w:tr>
      <w:tr w:rsidR="0071340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71340D">
            <w:pPr>
              <w:jc w:val="center"/>
            </w:pP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71340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Հարկ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վճարողների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պաշտպանություն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հասարակական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</w:t>
            </w:r>
          </w:p>
          <w:p w:rsidR="0071340D" w:rsidRDefault="001D39B6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08.12.2025 18:47:20</w:t>
            </w:r>
          </w:p>
        </w:tc>
        <w:tc>
          <w:tcPr>
            <w:tcW w:w="3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71340D">
            <w:pPr>
              <w:jc w:val="center"/>
            </w:pP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ՊԵԿ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ընդունումից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1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տարի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8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ամիս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չի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կարողացել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ծրագրավորման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հարցը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լուծել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բայց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որ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առաջարկվող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օրինագիծը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հենց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գործարկմանը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օրվանից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: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Այդ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կապակցությամբ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առաջարկում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ենք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առնվազն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ուժի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մեջ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մտնելը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նախատեսել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էլեկտրոնային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համակարգի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գործարկմանը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հաջորդող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30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1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71340D">
            <w:pPr>
              <w:jc w:val="center"/>
            </w:pPr>
          </w:p>
        </w:tc>
        <w:tc>
          <w:tcPr>
            <w:tcW w:w="2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1D39B6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</w:p>
          <w:p w:rsidR="0071340D" w:rsidRDefault="001D39B6"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հարակից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օրենքների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նախագծերում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ժամկետները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խմբագրվել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են։</w:t>
            </w:r>
          </w:p>
        </w:tc>
        <w:tc>
          <w:tcPr>
            <w:tcW w:w="1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71340D" w:rsidRDefault="0071340D">
            <w:pPr>
              <w:jc w:val="center"/>
            </w:pPr>
          </w:p>
        </w:tc>
      </w:tr>
    </w:tbl>
    <w:p w:rsidR="001D39B6" w:rsidRDefault="001D39B6"/>
    <w:sectPr w:rsidR="001D39B6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40D"/>
    <w:rsid w:val="001D39B6"/>
    <w:rsid w:val="0071340D"/>
    <w:rsid w:val="007D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0A7054-9261-443B-8544-E6070E4A1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Irina Vardanyan</cp:lastModifiedBy>
  <cp:revision>2</cp:revision>
  <dcterms:created xsi:type="dcterms:W3CDTF">2025-12-10T11:48:00Z</dcterms:created>
  <dcterms:modified xsi:type="dcterms:W3CDTF">2025-12-10T11:48:00Z</dcterms:modified>
  <cp:category/>
</cp:coreProperties>
</file>