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"/>
        <w:gridCol w:w="428"/>
        <w:gridCol w:w="54"/>
        <w:gridCol w:w="936"/>
        <w:gridCol w:w="86"/>
        <w:gridCol w:w="1087"/>
        <w:gridCol w:w="56"/>
        <w:gridCol w:w="2541"/>
        <w:gridCol w:w="1277"/>
        <w:gridCol w:w="1170"/>
        <w:gridCol w:w="1186"/>
        <w:gridCol w:w="540"/>
        <w:gridCol w:w="599"/>
        <w:gridCol w:w="1438"/>
      </w:tblGrid>
      <w:tr w:rsidR="0050725A" w:rsidRPr="00351E17" w:rsidTr="00D66D97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25A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25A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մ</w:t>
            </w: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ար</w:t>
            </w:r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զ</w:t>
            </w:r>
            <w:proofErr w:type="spellEnd"/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0725A" w:rsidRPr="006D287B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  <w:t>Համայնք</w:t>
            </w:r>
            <w:proofErr w:type="spellEnd"/>
          </w:p>
        </w:tc>
        <w:tc>
          <w:tcPr>
            <w:tcW w:w="11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Ծրագիրը</w:t>
            </w:r>
            <w:proofErr w:type="spellEnd"/>
          </w:p>
        </w:tc>
        <w:tc>
          <w:tcPr>
            <w:tcW w:w="25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անվանումը</w:t>
            </w:r>
            <w:proofErr w:type="spellEnd"/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0725A" w:rsidRPr="006D287B" w:rsidRDefault="0050725A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արժեքը</w:t>
            </w:r>
            <w:proofErr w:type="spellEnd"/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6D287B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Տարբերությունը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351E17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6D287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հայտով ներկայացված արժեքի %-ը</w:t>
            </w:r>
          </w:p>
        </w:tc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351E17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պետության մասնակցության %-ը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725A" w:rsidRPr="00351E17" w:rsidRDefault="0050725A" w:rsidP="00D40F6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  <w:r w:rsidRPr="003B0A3B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  <w:t>ՀՀ պետական բյուջեից համաֆինանսավորման չափը</w:t>
            </w:r>
          </w:p>
        </w:tc>
      </w:tr>
      <w:tr w:rsidR="0050725A" w:rsidRPr="00351E17" w:rsidTr="00D66D97">
        <w:trPr>
          <w:trHeight w:val="559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73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97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հայտով ներկայացված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մրցույթում առաջարկած</w:t>
            </w:r>
          </w:p>
        </w:tc>
        <w:tc>
          <w:tcPr>
            <w:tcW w:w="11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54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59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  <w:tc>
          <w:tcPr>
            <w:tcW w:w="14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50725A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Դիմիտրով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մանկապարտեզի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14 540 000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14 040 000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500 000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7 020 000</w:t>
            </w:r>
          </w:p>
        </w:tc>
      </w:tr>
      <w:tr w:rsidR="0050725A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Եղեգնավան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փողոցների ասֆալտապատում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32 694 400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22 200 000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10 494 400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13 320 000</w:t>
            </w:r>
          </w:p>
        </w:tc>
      </w:tr>
      <w:tr w:rsidR="0099589C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89C" w:rsidRPr="00CE4212" w:rsidRDefault="00CE421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9589C" w:rsidRPr="00351E17" w:rsidRDefault="0099589C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89C" w:rsidRPr="00351E17" w:rsidRDefault="00AC1FB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589C" w:rsidRPr="00351E17" w:rsidRDefault="00114D0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114D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Շահումյան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89C" w:rsidRPr="00351E17" w:rsidRDefault="00114D0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114D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Շահումյան համայնքի Գ. Սարգսյան փողոցի</w:t>
            </w:r>
            <w:r w:rsidR="007E4B4C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և </w:t>
            </w:r>
            <w:proofErr w:type="spellStart"/>
            <w:r w:rsidR="007E4B4C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հարակից</w:t>
            </w:r>
            <w:proofErr w:type="spellEnd"/>
            <w:r w:rsidR="007E4B4C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7E4B4C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տարածքի</w:t>
            </w:r>
            <w:proofErr w:type="spellEnd"/>
            <w:r w:rsidRPr="00114D0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ասֆալտապատման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89C" w:rsidRPr="00B87FF2" w:rsidRDefault="00B87FF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23 619 500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89C" w:rsidRPr="00B87FF2" w:rsidRDefault="00B87FF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21 000 000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89C" w:rsidRPr="00B87FF2" w:rsidRDefault="00B87FF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2 619 500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89C" w:rsidRPr="008D0DE5" w:rsidRDefault="008D0DE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89C" w:rsidRPr="00B87FF2" w:rsidRDefault="00B87FF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89C" w:rsidRPr="00B87FF2" w:rsidRDefault="00B87FF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9 450 000</w:t>
            </w:r>
          </w:p>
        </w:tc>
      </w:tr>
      <w:tr w:rsidR="00A34CDB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CDB" w:rsidRPr="00CE4212" w:rsidRDefault="00CE421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4CDB" w:rsidRPr="00351E17" w:rsidRDefault="00A34CDB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CDB" w:rsidRPr="00A34CDB" w:rsidRDefault="00A34CD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Արարատ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CDB" w:rsidRPr="00A34CDB" w:rsidRDefault="00A34CD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Դաշտաքար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CDB" w:rsidRPr="00114D0D" w:rsidRDefault="00A34CD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34CD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Դաշտաքար համայնքի 4-րդ փողոցի /դպրոց և մանկապարտեզ տանող հիմնական ճանապարհ/ ասֆալտապատում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CDB" w:rsidRDefault="0011206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13 383 000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CDB" w:rsidRDefault="0011206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12 300 000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CDB" w:rsidRDefault="0011206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1 083 000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CDB" w:rsidRPr="008D0DE5" w:rsidRDefault="008D0DE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CDB" w:rsidRDefault="0011206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CDB" w:rsidRDefault="0011206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5 535 000</w:t>
            </w:r>
          </w:p>
        </w:tc>
      </w:tr>
      <w:tr w:rsidR="00F201D4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1D4" w:rsidRPr="00CE4212" w:rsidRDefault="00CE421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1D4" w:rsidRPr="00351E17" w:rsidRDefault="00F201D4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1D4" w:rsidRDefault="00F201D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Արարատ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1D4" w:rsidRDefault="00F201D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Դվին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1D4" w:rsidRPr="00A34CDB" w:rsidRDefault="00F16E1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F16E1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ջրամատակարարման ներքին ցանցի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1D4" w:rsidRDefault="00F16E1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15 832 830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1D4" w:rsidRDefault="00F16E1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8 755 000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1D4" w:rsidRDefault="00F16E1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7 077 830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1D4" w:rsidRPr="008D0DE5" w:rsidRDefault="008D0DE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1D4" w:rsidRDefault="00F16E1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1D4" w:rsidRDefault="00F16E1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4 815 250</w:t>
            </w:r>
          </w:p>
        </w:tc>
      </w:tr>
      <w:tr w:rsidR="008A4413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13" w:rsidRPr="00CE4212" w:rsidRDefault="00CE421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4413" w:rsidRPr="00351E17" w:rsidRDefault="008A4413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13" w:rsidRDefault="008A441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Արարատ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13" w:rsidRDefault="008A441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Լուսառատ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13" w:rsidRPr="00F16E1E" w:rsidRDefault="008A441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8A441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Լուսառատ համայնքի «Մանչուկ մանկապարտեզ» ՀՈԱԿ-ի շենքի մասնակի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13" w:rsidRDefault="008A441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12 401 580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13" w:rsidRDefault="008A441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7 480 000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13" w:rsidRDefault="008A441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4 921 580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13" w:rsidRPr="008D0DE5" w:rsidRDefault="008D0DE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13" w:rsidRDefault="003105F8" w:rsidP="003105F8">
            <w:pPr>
              <w:spacing w:after="0" w:line="240" w:lineRule="auto"/>
              <w:ind w:hanging="10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59.68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13" w:rsidRDefault="00AF4F79" w:rsidP="003105F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4 4</w:t>
            </w:r>
            <w:r w:rsidR="003105F8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64</w:t>
            </w:r>
            <w:r w:rsidR="000C406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288</w:t>
            </w:r>
          </w:p>
        </w:tc>
      </w:tr>
      <w:tr w:rsidR="003C3083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083" w:rsidRPr="00CE4212" w:rsidRDefault="00CE421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3083" w:rsidRPr="00351E17" w:rsidRDefault="003C3083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083" w:rsidRDefault="003C3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Արարատ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3083" w:rsidRDefault="003C3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Գոռավան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083" w:rsidRPr="008A4413" w:rsidRDefault="003C3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C3083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Գոռավան համայնքի Գ. Մարզպետունի փողոցի ասֆալտապատման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083" w:rsidRDefault="003C308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31 393 900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083" w:rsidRDefault="00FE36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22 800 000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083" w:rsidRDefault="00FE36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8 593 900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083" w:rsidRPr="008D0DE5" w:rsidRDefault="008D0DE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083" w:rsidRDefault="00395690" w:rsidP="00395690">
            <w:pPr>
              <w:spacing w:after="0" w:line="240" w:lineRule="auto"/>
              <w:ind w:hanging="10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44.89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083" w:rsidRDefault="00FE3637" w:rsidP="003105F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10 2</w:t>
            </w:r>
            <w:r w:rsidR="003105F8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35 832</w:t>
            </w:r>
          </w:p>
        </w:tc>
      </w:tr>
      <w:tr w:rsidR="00FE3637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637" w:rsidRPr="00CE4212" w:rsidRDefault="00CE421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3637" w:rsidRPr="00351E17" w:rsidRDefault="00FE3637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637" w:rsidRDefault="00FE36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Արարատ</w:t>
            </w:r>
            <w:proofErr w:type="spellEnd"/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637" w:rsidRDefault="00FE363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Գոռավան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37" w:rsidRPr="003C3083" w:rsidRDefault="007F381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7F3816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Գոռավան համայնքի այգու կառուցման ծրագիր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37" w:rsidRDefault="007F381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10 399 320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37" w:rsidRDefault="007F381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8 577 997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37" w:rsidRDefault="007F381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1 821 323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37" w:rsidRPr="008D0DE5" w:rsidRDefault="008D0DE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37" w:rsidRDefault="007F381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637" w:rsidRDefault="007F3816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2 573 399</w:t>
            </w:r>
          </w:p>
        </w:tc>
      </w:tr>
      <w:tr w:rsidR="0050725A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CE4212" w:rsidRDefault="00CE421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Այգավան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Ս. Հովհաննիսյան փողոցի 300մ հատվածի ասֆալտապատում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17 209 500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12 300 000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4 909 500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8D0DE5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5 535 000</w:t>
            </w:r>
          </w:p>
        </w:tc>
      </w:tr>
      <w:tr w:rsidR="0050725A" w:rsidRPr="00351E17" w:rsidTr="00D66D97">
        <w:trPr>
          <w:trHeight w:val="27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textDirection w:val="btLr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Արարատ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0725A" w:rsidRPr="00971048" w:rsidRDefault="009710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171 474 030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0725A" w:rsidRPr="00971048" w:rsidRDefault="009710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129 452 997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0725A" w:rsidRPr="00971048" w:rsidRDefault="0097104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42 021 033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50725A" w:rsidRPr="00971048" w:rsidRDefault="00971048" w:rsidP="002F626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62 </w:t>
            </w:r>
            <w:r w:rsidR="002F6266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948 770</w:t>
            </w:r>
          </w:p>
        </w:tc>
      </w:tr>
      <w:tr w:rsidR="0050725A" w:rsidRPr="00351E17" w:rsidTr="00D66D97">
        <w:trPr>
          <w:trHeight w:val="465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Բալահովիտ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Համայնքային փողոցների ասֆալտապատում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28 025 900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13 060 732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14 965 168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8D0DE5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5 877 329</w:t>
            </w:r>
          </w:p>
        </w:tc>
      </w:tr>
      <w:tr w:rsidR="0050725A" w:rsidRPr="00351E17" w:rsidTr="00D66D97">
        <w:trPr>
          <w:trHeight w:val="1021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Բյուրեղավան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Անդրանիկ Պողոսյանի անվան քաղաքային պոլիկլինիկայի /ՓԲԸ/ թվային հետազոտության սենյակի կառուցում և սանհանգույցների վերանորոգում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9 661 680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5 193 600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4 468 080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8D0DE5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1 454 208</w:t>
            </w:r>
          </w:p>
        </w:tc>
      </w:tr>
      <w:tr w:rsidR="0050725A" w:rsidRPr="00351E17" w:rsidTr="00D66D97">
        <w:trPr>
          <w:trHeight w:val="27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Կամարիս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խորքային հորի հորատում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29 650 000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22 999 800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6 650 200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12 649 890</w:t>
            </w:r>
          </w:p>
        </w:tc>
      </w:tr>
      <w:tr w:rsidR="0050725A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Ակունք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Հատիս բնակավայրի խմելու ջրի մայր ջրատարի հիմնանորոգում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34 985 950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27 588 000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7 397 950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19 311 600</w:t>
            </w:r>
          </w:p>
        </w:tc>
      </w:tr>
      <w:tr w:rsidR="0050725A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Գեղաշեն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ջրամատակարարման ցանցի 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18 598 760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12 499 980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6 098 780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6 874 989</w:t>
            </w:r>
          </w:p>
        </w:tc>
      </w:tr>
      <w:tr w:rsidR="0050725A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Պտղնի 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ներհամայնքային ճանապարհների նորոգման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6 344 100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3 848 000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2 496 100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1 731 600</w:t>
            </w:r>
          </w:p>
        </w:tc>
      </w:tr>
      <w:tr w:rsidR="0050725A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Գետամեջ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համայնքի ներհամայնքային ճանապարհների հիմնանորոգում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17 717 547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13 116 000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4 601 547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5 902 200</w:t>
            </w:r>
          </w:p>
        </w:tc>
      </w:tr>
      <w:tr w:rsidR="0050725A" w:rsidRPr="00351E17" w:rsidTr="00D66D97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0757B0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Արզնի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Գետաշեն թաղամասի մուտքային և ելքային օղակաձև ճանապարհների ասֆալտբետոնե ծածկի 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61 102 000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34 389 838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26 712 162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25A" w:rsidRPr="00351E17" w:rsidRDefault="0050725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15 475 427</w:t>
            </w:r>
          </w:p>
        </w:tc>
      </w:tr>
      <w:tr w:rsidR="00E7326D" w:rsidRPr="00351E17" w:rsidTr="00D66D97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26D" w:rsidRPr="00E7326D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7326D" w:rsidRPr="00351E17" w:rsidRDefault="00E7326D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26D" w:rsidRPr="00E7326D" w:rsidRDefault="00E7326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26D" w:rsidRPr="00E7326D" w:rsidRDefault="00E7326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Մեղրաձոր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6D" w:rsidRPr="00351E17" w:rsidRDefault="00E7326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E7326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Մեղրաձոր համայնքի Աղավնաձոր գյուղի մանկապարտեզի շենքի կապիտալ 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6D" w:rsidRPr="005E46CA" w:rsidRDefault="005E46C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39 153 590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6D" w:rsidRPr="005E46CA" w:rsidRDefault="005E46C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28 401 000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6D" w:rsidRPr="005E46CA" w:rsidRDefault="005E46C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10 752 590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6D" w:rsidRPr="00DF3025" w:rsidRDefault="00DF302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6D" w:rsidRPr="005E46CA" w:rsidRDefault="005E46C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26D" w:rsidRPr="005E46CA" w:rsidRDefault="005E46C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15 620 550</w:t>
            </w:r>
          </w:p>
        </w:tc>
      </w:tr>
      <w:tr w:rsidR="00E85974" w:rsidRPr="00351E17" w:rsidTr="007D175F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lastRenderedPageBreak/>
              <w:t>19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5974" w:rsidRPr="00351E17" w:rsidRDefault="00E85974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Երզնկա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Pr="00E7326D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E17A9C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 Երզնկա համայնքի ներհամայնքային ճանապարհների ասֆալտապատման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113 253 550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69 664 350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43 589 200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Pr="00DF3025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36 479 000</w:t>
            </w:r>
          </w:p>
        </w:tc>
      </w:tr>
      <w:tr w:rsidR="00E85974" w:rsidRPr="00351E17" w:rsidTr="007D175F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5974" w:rsidRPr="00351E17" w:rsidRDefault="00E85974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Երզնկա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Pr="00E17A9C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820FC9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 Երզնկա համայնքի ներհամայնքային ճանապարհների ասֆալտապատման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16 519 971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11 400 000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5 119 971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Pr="00DF3025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974" w:rsidRDefault="00E8597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</w:tc>
      </w:tr>
      <w:tr w:rsidR="00EE2BF5" w:rsidRPr="00351E17" w:rsidTr="00D66D97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2BF5" w:rsidRDefault="000757B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E2BF5" w:rsidRPr="00351E17" w:rsidRDefault="00EE2BF5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2BF5" w:rsidRDefault="00EE2BF5" w:rsidP="000E23C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Կոտայք</w:t>
            </w:r>
            <w:proofErr w:type="spellEnd"/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2BF5" w:rsidRDefault="00EE2BF5" w:rsidP="000E23C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Նոր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Երզնկա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BF5" w:rsidRPr="00820FC9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EE2BF5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 Երզնկա համայնքի նոր թաղամասի գազաֆիկացման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BF5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27 023 100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BF5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16 809 000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BF5" w:rsidRDefault="00325B4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10 214 100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BF5" w:rsidRPr="00DF3025" w:rsidRDefault="00DF302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BF5" w:rsidRDefault="00325B4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BF5" w:rsidRDefault="00325B4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8 404 500</w:t>
            </w:r>
          </w:p>
        </w:tc>
      </w:tr>
      <w:tr w:rsidR="00EE2BF5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0757B0" w:rsidRDefault="000757B0" w:rsidP="00325B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1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Ակունք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Նոր Գյուղ բնակավայրում կոյուղու արտաքին ցանցի հիմնանորոգում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18 335 000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14 700 000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3 635 000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DF3025" w:rsidRDefault="00DF302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8 085 000</w:t>
            </w:r>
          </w:p>
        </w:tc>
      </w:tr>
      <w:tr w:rsidR="00EE2BF5" w:rsidRPr="00351E17" w:rsidTr="009008F5">
        <w:trPr>
          <w:trHeight w:val="270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Կոտայք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9008F5" w:rsidRDefault="009008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419 262 127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9008F5" w:rsidRDefault="009008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273 670 300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9008F5" w:rsidRDefault="009008F5" w:rsidP="00FF5C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14</w:t>
            </w:r>
            <w:r w:rsidR="00FF5CC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F5CC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700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F5CC8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848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A76145" w:rsidRDefault="00A7614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137 866 251</w:t>
            </w:r>
          </w:p>
        </w:tc>
      </w:tr>
      <w:tr w:rsidR="00EE2BF5" w:rsidRPr="00351E17" w:rsidTr="00D66D97">
        <w:trPr>
          <w:trHeight w:val="766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AB230A" w:rsidRDefault="00AB230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Շիրակ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Շիրակ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Ախուրյան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Կառնուտ բնակավայրի հասարակական նշանակության շենքի վերանորոգման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25 715 900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15 717 600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9 998 300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6 287 040</w:t>
            </w:r>
          </w:p>
        </w:tc>
      </w:tr>
      <w:tr w:rsidR="00EE2BF5" w:rsidRPr="00351E17" w:rsidTr="00D66D97">
        <w:trPr>
          <w:trHeight w:val="1021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AB230A" w:rsidRDefault="00AB230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Շիրակ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Ախուրյան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Հովիտ բնակավայրի վարչական կենտրոնի և բնակիչների հանգստի կազմակերպման համար նախատեսված կառույցի վերանորոգման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14 029 630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9 246 000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4 783 630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3 698 400</w:t>
            </w:r>
          </w:p>
        </w:tc>
      </w:tr>
      <w:tr w:rsidR="00EE2BF5" w:rsidRPr="00351E17" w:rsidTr="009008F5">
        <w:trPr>
          <w:trHeight w:val="270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Շիրակ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39 745 530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24 963 600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14 781 930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9 985 440</w:t>
            </w:r>
          </w:p>
        </w:tc>
      </w:tr>
      <w:tr w:rsidR="00EE2BF5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AB230A" w:rsidRDefault="00AB230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Տավուշ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Տավուշ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Ազատամուտ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համայնքապետարանի շենքի ձեռքբերում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12 000 000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12 000 000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5 400 000</w:t>
            </w:r>
          </w:p>
        </w:tc>
      </w:tr>
      <w:tr w:rsidR="00755E3D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5E3D" w:rsidRDefault="00024DF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55E3D" w:rsidRPr="00351E17" w:rsidRDefault="00755E3D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5E3D" w:rsidRPr="00351E17" w:rsidRDefault="00CB5A4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Տավուշ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5E3D" w:rsidRPr="00351E17" w:rsidRDefault="00CB5A4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B5A4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Այրում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3D" w:rsidRPr="00351E17" w:rsidRDefault="00CB5A4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B5A4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Այրում </w:t>
            </w:r>
            <w:proofErr w:type="spellStart"/>
            <w:r w:rsidR="00680E3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խոշորացված</w:t>
            </w:r>
            <w:proofErr w:type="spellEnd"/>
            <w:r w:rsidR="00680E3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B5A4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համայնքին պատկանող բազմաբնակարան անավարտ շենքի տանիքի մի հատվածի 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3D" w:rsidRPr="00CB5A42" w:rsidRDefault="00CB5A4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8 324 820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3D" w:rsidRPr="00CB5A42" w:rsidRDefault="00CB5A4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5 400 000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3D" w:rsidRPr="000E393E" w:rsidRDefault="000E393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2 924 820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3D" w:rsidRPr="0053222A" w:rsidRDefault="0053222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3D" w:rsidRPr="000E393E" w:rsidRDefault="000E393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E3D" w:rsidRPr="000E393E" w:rsidRDefault="000E393E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2 160 000</w:t>
            </w:r>
          </w:p>
        </w:tc>
      </w:tr>
      <w:tr w:rsidR="00BA37A4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7A4" w:rsidRDefault="00024DF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BA37A4" w:rsidRPr="00351E17" w:rsidRDefault="00BA37A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7A4" w:rsidRPr="00351E17" w:rsidRDefault="00BA37A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Տավուշ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37A4" w:rsidRPr="00CB5A42" w:rsidRDefault="00BA37A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BA37A4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Դիլիջան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A4" w:rsidRPr="00CB5A42" w:rsidRDefault="00BA37A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BA37A4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Դիլիջան համայնքի թիվ 1 մանկապարտեզ ՀՈԱԿ-ի և թիվ 2 մանկապարտեզ ՀՈԱԿ-ի հիմնանորոգում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A4" w:rsidRDefault="000458D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95 520 840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A4" w:rsidRDefault="000458D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48 828 000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A4" w:rsidRDefault="000458D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46 692 840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A4" w:rsidRPr="0053222A" w:rsidRDefault="0053222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A4" w:rsidRDefault="000458D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A4" w:rsidRDefault="000458D3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26 855 400</w:t>
            </w:r>
          </w:p>
        </w:tc>
      </w:tr>
      <w:tr w:rsidR="00ED2EC0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2EC0" w:rsidRDefault="00024DF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D2EC0" w:rsidRPr="00351E17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2EC0" w:rsidRPr="00351E17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Տավուշ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2EC0" w:rsidRPr="00BA37A4" w:rsidRDefault="00ED2EC0" w:rsidP="00ED2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ED2EC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Լուսաձոր 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Pr="00BA37A4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ED2EC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Լուսաձոր համայնքի փողոցների վերանորոգում և խճապատում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6,383 747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5 988 000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395 747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Pr="0053222A" w:rsidRDefault="0053222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3 173 640</w:t>
            </w:r>
          </w:p>
        </w:tc>
      </w:tr>
      <w:tr w:rsidR="00ED2EC0" w:rsidRPr="00351E17" w:rsidTr="00D66D97">
        <w:trPr>
          <w:trHeight w:val="51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2EC0" w:rsidRDefault="00024DF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ED2EC0" w:rsidRPr="00351E17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2EC0" w:rsidRPr="00351E17" w:rsidRDefault="00ED2EC0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Տավուշ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2EC0" w:rsidRPr="005C2144" w:rsidRDefault="005C2144" w:rsidP="00ED2EC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Բերդ</w:t>
            </w:r>
            <w:proofErr w:type="spellEnd"/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Pr="00ED2EC0" w:rsidRDefault="005C214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5C2144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Բերդ համայնքի հասարակական տրանսպորտային ցանցի համալրում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5C214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26 000 000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5C214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25 600 000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5C214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400 000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Pr="0053222A" w:rsidRDefault="0053222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5C214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EC0" w:rsidRDefault="005C2144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14 080 000</w:t>
            </w:r>
          </w:p>
        </w:tc>
      </w:tr>
      <w:tr w:rsidR="00EE2BF5" w:rsidRPr="00351E17" w:rsidTr="00D66D97">
        <w:trPr>
          <w:trHeight w:val="270"/>
        </w:trPr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AB230A" w:rsidRDefault="00024DFB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Տավուշ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Գանձաքար</w:t>
            </w:r>
          </w:p>
        </w:tc>
        <w:tc>
          <w:tcPr>
            <w:tcW w:w="2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համայնքի գյուղտեխնիկայի ձեռքբերում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10 000 000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8 600 000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1 400 000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86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4 300 000</w:t>
            </w:r>
          </w:p>
        </w:tc>
      </w:tr>
      <w:tr w:rsidR="00EE2BF5" w:rsidRPr="00351E17" w:rsidTr="009008F5">
        <w:trPr>
          <w:trHeight w:val="270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Տավուշ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894158" w:rsidRDefault="0089415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158 229 407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894158" w:rsidRDefault="00894158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106 416 000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4D4602" w:rsidRDefault="004D460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51 813 407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351E17" w:rsidRDefault="00EE2BF5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EE2BF5" w:rsidRPr="004D4602" w:rsidRDefault="004D4602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55 969 040</w:t>
            </w:r>
          </w:p>
        </w:tc>
      </w:tr>
      <w:tr w:rsidR="003D0E35" w:rsidRPr="00351E17" w:rsidTr="00D66D97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0E35" w:rsidRDefault="001E432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D0E35" w:rsidRPr="001E432A" w:rsidRDefault="001E432A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Pr="001E432A" w:rsidRDefault="001E432A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Pr="001E432A" w:rsidRDefault="001E432A" w:rsidP="002968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Վանաձոր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D0E35" w:rsidRPr="0018798B" w:rsidRDefault="00D94CFE" w:rsidP="0018798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D94CFE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Վանաձոր համայնքի Հայքի հրապարակի բարեկարգում և </w:t>
            </w:r>
            <w:r w:rsidR="0018798B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հիմնանորոգում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Default="00D94CFE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245 700 000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Default="00D94CFE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244 543 634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Default="00D94CFE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1 156 366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Default="008F0D1C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Default="00D94CFE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E35" w:rsidRDefault="00D94CFE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97 817 454</w:t>
            </w:r>
          </w:p>
        </w:tc>
      </w:tr>
      <w:tr w:rsidR="00D66D97" w:rsidRPr="00351E17" w:rsidTr="00566C00">
        <w:trPr>
          <w:cantSplit/>
          <w:trHeight w:val="345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5DCE4" w:themeFill="text2" w:themeFillTint="33"/>
            <w:noWrap/>
            <w:vAlign w:val="center"/>
          </w:tcPr>
          <w:p w:rsidR="00D66D97" w:rsidRPr="001E432A" w:rsidRDefault="00D66D97" w:rsidP="001E43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 xml:space="preserve">Ընդամենը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Լոռի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D66D97" w:rsidRPr="00D66D97" w:rsidRDefault="00D66D97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D66D97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245 700 000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D66D97" w:rsidRPr="00D66D97" w:rsidRDefault="00D66D97" w:rsidP="00D66D97">
            <w:pPr>
              <w:spacing w:after="0" w:line="240" w:lineRule="auto"/>
              <w:ind w:left="-92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D66D97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244 543 634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D66D97" w:rsidRPr="00D66D97" w:rsidRDefault="00D66D97" w:rsidP="00D4366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D66D97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1 156 366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D66D97" w:rsidRPr="00D66D97" w:rsidRDefault="00D66D97" w:rsidP="00651632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D66D97" w:rsidRPr="00D66D97" w:rsidRDefault="00D66D97" w:rsidP="00651632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D66D97" w:rsidRPr="0004034E" w:rsidRDefault="0004034E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</w:pPr>
            <w:r w:rsidRPr="0004034E">
              <w:rPr>
                <w:rFonts w:ascii="GHEA Grapalat" w:eastAsia="Times New Roman" w:hAnsi="GHEA Grapalat" w:cs="Calibri"/>
                <w:b/>
                <w:color w:val="000000"/>
                <w:sz w:val="16"/>
                <w:szCs w:val="16"/>
                <w:lang w:eastAsia="ru-RU"/>
              </w:rPr>
              <w:t>97 817 454</w:t>
            </w:r>
          </w:p>
        </w:tc>
      </w:tr>
      <w:tr w:rsidR="00D66D97" w:rsidRPr="00351E17" w:rsidTr="00D66D97">
        <w:trPr>
          <w:cantSplit/>
          <w:trHeight w:val="1011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6D97" w:rsidRPr="00676DE2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66D97" w:rsidRPr="00676DE2" w:rsidRDefault="00D66D97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Արմավիր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BF220A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BF220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Արմավիր</w:t>
            </w:r>
          </w:p>
          <w:p w:rsidR="00D66D97" w:rsidRPr="00BF220A" w:rsidRDefault="00D66D97" w:rsidP="002968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BF220A" w:rsidRDefault="00D66D97" w:rsidP="002968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BF220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Ոսկեհատ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6D97" w:rsidRPr="00BF220A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BF220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Ոսկեհատ համայնքի փողոցների արտաքին լուսավորության ցանցի վերակառուցում և ընդլայնում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A6B5B" w:rsidRDefault="00D66D97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10 421 920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A6B5B" w:rsidRDefault="00D66D97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5 154 000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A6B5B" w:rsidRDefault="00D66D97" w:rsidP="00C062D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5 267 920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1B767E" w:rsidRDefault="00D66D97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A6B5B" w:rsidRDefault="00D66D97" w:rsidP="00651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A6B5B" w:rsidRDefault="00D66D97" w:rsidP="006A6B5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2 577 000</w:t>
            </w:r>
          </w:p>
        </w:tc>
      </w:tr>
      <w:tr w:rsidR="00D66D97" w:rsidRPr="00351E17" w:rsidTr="00D66D97">
        <w:trPr>
          <w:cantSplit/>
          <w:trHeight w:val="70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6D97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66D97" w:rsidRPr="00676DE2" w:rsidRDefault="00D66D97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D97" w:rsidRDefault="00D66D97" w:rsidP="00C062D0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  <w:p w:rsidR="00D66D97" w:rsidRDefault="00D66D97" w:rsidP="00C062D0">
            <w:pPr>
              <w:jc w:val="center"/>
            </w:pPr>
            <w:r w:rsidRPr="00BF220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Արմավիր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C062D0" w:rsidRDefault="00D66D97" w:rsidP="002968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Գ.Արմավիր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6D97" w:rsidRPr="00BF220A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062D0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Արմավիր գյուղական համայնքի խմելու ջրի ջրագծի կառուցում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361A31" w:rsidRDefault="00D66D97" w:rsidP="00117B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29 787 510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361A31" w:rsidRDefault="00D66D97" w:rsidP="00117B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21 000 000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361A31" w:rsidRDefault="00D66D97" w:rsidP="00117B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8 787 510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1B767E" w:rsidRDefault="00D66D97" w:rsidP="00117B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361A31" w:rsidRDefault="00D66D97" w:rsidP="00117B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361A31" w:rsidRDefault="00D66D97" w:rsidP="00117B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11 550 000</w:t>
            </w:r>
          </w:p>
        </w:tc>
      </w:tr>
      <w:tr w:rsidR="00D66D97" w:rsidRPr="00351E17" w:rsidTr="00D66D97">
        <w:trPr>
          <w:cantSplit/>
          <w:trHeight w:val="113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6D97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34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66D97" w:rsidRPr="00676DE2" w:rsidRDefault="00D66D97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D97" w:rsidRDefault="00D66D97" w:rsidP="000E23C6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</w:p>
          <w:p w:rsidR="00D66D97" w:rsidRDefault="00D66D97" w:rsidP="000E23C6">
            <w:pPr>
              <w:jc w:val="center"/>
            </w:pPr>
            <w:r w:rsidRPr="00BF220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Արմավիր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C062D0" w:rsidRDefault="00D66D97" w:rsidP="000E23C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Ք..</w:t>
            </w:r>
            <w:proofErr w:type="spellStart"/>
            <w:proofErr w:type="gram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6D97" w:rsidRPr="00BF220A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501DEA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Արմավիր համայնքի Սայաթ-Նովա, Ջիվանի-Հանրապետության, Մյասնիկյան, Ջիվանի-Չարենց հատվածների հիմնանորոգում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501DEA" w:rsidRDefault="00D66D97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70 126 900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501DEA" w:rsidRDefault="00D66D97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47 220 000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AC60E8" w:rsidRDefault="00D66D97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22 906 900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1B767E" w:rsidRDefault="00D66D97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AC60E8" w:rsidRDefault="00D66D97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AC60E8" w:rsidRDefault="00D66D97" w:rsidP="00AC60E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21 249 000</w:t>
            </w:r>
          </w:p>
        </w:tc>
      </w:tr>
      <w:tr w:rsidR="00D66D97" w:rsidRPr="00351E17" w:rsidTr="00D66D97">
        <w:trPr>
          <w:cantSplit/>
          <w:trHeight w:val="113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6D97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4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66D97" w:rsidRPr="00676DE2" w:rsidRDefault="00D66D97" w:rsidP="00160D50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90E66" w:rsidRDefault="00D66D97" w:rsidP="000E23C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90E66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eastAsia="ru-RU"/>
              </w:rPr>
              <w:t>Արմավիր</w:t>
            </w:r>
            <w:proofErr w:type="spellEnd"/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90E66" w:rsidRDefault="00D66D97" w:rsidP="000E23C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</w:pPr>
            <w:r w:rsidRPr="00690E66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Մայիսյան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6D97" w:rsidRPr="00690E66" w:rsidRDefault="00D66D97" w:rsidP="000E23C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</w:pPr>
            <w:r w:rsidRPr="00690E66">
              <w:rPr>
                <w:rFonts w:ascii="GHEA Grapalat" w:eastAsia="Times New Roman" w:hAnsi="GHEA Grapalat" w:cs="Calibri"/>
                <w:bCs/>
                <w:color w:val="000000"/>
                <w:sz w:val="16"/>
                <w:szCs w:val="16"/>
                <w:lang w:val="ru-RU" w:eastAsia="ru-RU"/>
              </w:rPr>
              <w:t>Համայնքի գլխավոր 1-ին փողոցի ասֆալտբետոնե ծածկույթի հիմնանորոգման աշխատանքներ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17 497 810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11 050 000</w:t>
            </w:r>
          </w:p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6 447 810</w:t>
            </w:r>
          </w:p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31.4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676DE2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3 471 910</w:t>
            </w:r>
          </w:p>
          <w:p w:rsidR="00D66D97" w:rsidRPr="00676DE2" w:rsidRDefault="00D66D97" w:rsidP="000E23C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D66D97" w:rsidRPr="00351E17" w:rsidTr="00B21416">
        <w:trPr>
          <w:trHeight w:val="291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D66D97" w:rsidRPr="00E33C80" w:rsidRDefault="00D66D97" w:rsidP="006D287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  <w:r w:rsidRPr="00E33C80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 xml:space="preserve"> Արմավիր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6D97" w:rsidRPr="00690E66" w:rsidRDefault="00D66D97" w:rsidP="00E33C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127 834 140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6D97" w:rsidRPr="00F5352A" w:rsidRDefault="00D66D97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84 424 000</w:t>
            </w:r>
          </w:p>
          <w:p w:rsidR="00D66D97" w:rsidRPr="00F5352A" w:rsidRDefault="00D66D97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6D97" w:rsidRPr="00F5352A" w:rsidRDefault="00D66D97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43 410 140</w:t>
            </w:r>
          </w:p>
          <w:p w:rsidR="00D66D97" w:rsidRPr="00F5352A" w:rsidRDefault="00D66D97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676DE2" w:rsidRDefault="00D66D97" w:rsidP="00F535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676DE2" w:rsidRDefault="00D66D97" w:rsidP="00D40F6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66D97" w:rsidRPr="00B21416" w:rsidRDefault="00D66D97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38 847 910</w:t>
            </w:r>
          </w:p>
          <w:p w:rsidR="00D66D97" w:rsidRPr="00F5352A" w:rsidRDefault="00D66D97" w:rsidP="00F535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D66D97" w:rsidRPr="00351E17" w:rsidTr="009008F5">
        <w:trPr>
          <w:trHeight w:val="300"/>
        </w:trPr>
        <w:tc>
          <w:tcPr>
            <w:tcW w:w="5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CE6F1"/>
            <w:noWrap/>
            <w:vAlign w:val="center"/>
          </w:tcPr>
          <w:p w:rsidR="00D66D97" w:rsidRPr="00351E17" w:rsidRDefault="00D66D97" w:rsidP="00D40F6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Ընդամենը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B21416" w:rsidRDefault="00D66D97" w:rsidP="007217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1 163 354 255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3422F4" w:rsidRDefault="00D66D97" w:rsidP="00D40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863 470 531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3422F4" w:rsidRDefault="00D66D97" w:rsidP="00FF5C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299 883 724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351E17" w:rsidRDefault="00D66D97" w:rsidP="00D40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351E17" w:rsidRDefault="00D66D97" w:rsidP="00D40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351E1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:rsidR="00D66D97" w:rsidRPr="003422F4" w:rsidRDefault="00D66D97" w:rsidP="001902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403 4</w:t>
            </w:r>
            <w:r w:rsidR="001902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34 978</w:t>
            </w:r>
            <w:bookmarkStart w:id="0" w:name="_GoBack"/>
            <w:bookmarkEnd w:id="0"/>
          </w:p>
        </w:tc>
      </w:tr>
    </w:tbl>
    <w:p w:rsidR="00EB69B4" w:rsidRDefault="00EB69B4"/>
    <w:p w:rsidR="005E27A7" w:rsidRDefault="005E27A7"/>
    <w:sectPr w:rsidR="005E27A7" w:rsidSect="006D287B">
      <w:pgSz w:w="12240" w:h="15840"/>
      <w:pgMar w:top="284" w:right="90" w:bottom="568" w:left="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2E"/>
    <w:rsid w:val="000023D3"/>
    <w:rsid w:val="00002615"/>
    <w:rsid w:val="00012DED"/>
    <w:rsid w:val="00014031"/>
    <w:rsid w:val="00015327"/>
    <w:rsid w:val="00016122"/>
    <w:rsid w:val="00021378"/>
    <w:rsid w:val="00024DFB"/>
    <w:rsid w:val="0002707A"/>
    <w:rsid w:val="00027832"/>
    <w:rsid w:val="00035B8C"/>
    <w:rsid w:val="00040164"/>
    <w:rsid w:val="0004034E"/>
    <w:rsid w:val="000458D3"/>
    <w:rsid w:val="00046A65"/>
    <w:rsid w:val="000530BB"/>
    <w:rsid w:val="00072BC4"/>
    <w:rsid w:val="000757B0"/>
    <w:rsid w:val="00087137"/>
    <w:rsid w:val="00087AC1"/>
    <w:rsid w:val="000A1810"/>
    <w:rsid w:val="000B2D15"/>
    <w:rsid w:val="000B64AB"/>
    <w:rsid w:val="000C4060"/>
    <w:rsid w:val="000C7441"/>
    <w:rsid w:val="000E393E"/>
    <w:rsid w:val="000F1923"/>
    <w:rsid w:val="000F2B73"/>
    <w:rsid w:val="000F782C"/>
    <w:rsid w:val="001011FF"/>
    <w:rsid w:val="001070DA"/>
    <w:rsid w:val="00112068"/>
    <w:rsid w:val="00114D0D"/>
    <w:rsid w:val="00117BA9"/>
    <w:rsid w:val="00127E18"/>
    <w:rsid w:val="00134A99"/>
    <w:rsid w:val="001417BF"/>
    <w:rsid w:val="001432CE"/>
    <w:rsid w:val="0014387D"/>
    <w:rsid w:val="00144EEA"/>
    <w:rsid w:val="00145454"/>
    <w:rsid w:val="001523CC"/>
    <w:rsid w:val="00152DE8"/>
    <w:rsid w:val="00160D50"/>
    <w:rsid w:val="00163111"/>
    <w:rsid w:val="001730EF"/>
    <w:rsid w:val="001820C2"/>
    <w:rsid w:val="00184CA1"/>
    <w:rsid w:val="0018798B"/>
    <w:rsid w:val="001902F9"/>
    <w:rsid w:val="00190972"/>
    <w:rsid w:val="00192D97"/>
    <w:rsid w:val="00193021"/>
    <w:rsid w:val="001943FC"/>
    <w:rsid w:val="001A1A6C"/>
    <w:rsid w:val="001B3459"/>
    <w:rsid w:val="001B5D87"/>
    <w:rsid w:val="001B767E"/>
    <w:rsid w:val="001C19F6"/>
    <w:rsid w:val="001C3105"/>
    <w:rsid w:val="001D63D9"/>
    <w:rsid w:val="001E432A"/>
    <w:rsid w:val="001F4BD3"/>
    <w:rsid w:val="001F6ADB"/>
    <w:rsid w:val="002072D2"/>
    <w:rsid w:val="00210097"/>
    <w:rsid w:val="00211EBC"/>
    <w:rsid w:val="002150F1"/>
    <w:rsid w:val="00222E2D"/>
    <w:rsid w:val="00233EE3"/>
    <w:rsid w:val="00234E7D"/>
    <w:rsid w:val="002351AE"/>
    <w:rsid w:val="00244158"/>
    <w:rsid w:val="00253A3F"/>
    <w:rsid w:val="002616DC"/>
    <w:rsid w:val="00262586"/>
    <w:rsid w:val="00266411"/>
    <w:rsid w:val="00275DA7"/>
    <w:rsid w:val="002768AE"/>
    <w:rsid w:val="00277A71"/>
    <w:rsid w:val="002837EA"/>
    <w:rsid w:val="00287867"/>
    <w:rsid w:val="00294AE4"/>
    <w:rsid w:val="00295489"/>
    <w:rsid w:val="00295727"/>
    <w:rsid w:val="0029681A"/>
    <w:rsid w:val="00297F4E"/>
    <w:rsid w:val="002A441F"/>
    <w:rsid w:val="002A462A"/>
    <w:rsid w:val="002B2EAB"/>
    <w:rsid w:val="002B7B0F"/>
    <w:rsid w:val="002C5501"/>
    <w:rsid w:val="002C6431"/>
    <w:rsid w:val="002E1176"/>
    <w:rsid w:val="002F6266"/>
    <w:rsid w:val="00300BF7"/>
    <w:rsid w:val="00304279"/>
    <w:rsid w:val="003105F8"/>
    <w:rsid w:val="00312A99"/>
    <w:rsid w:val="00313059"/>
    <w:rsid w:val="00322145"/>
    <w:rsid w:val="00323328"/>
    <w:rsid w:val="00325B47"/>
    <w:rsid w:val="00337B91"/>
    <w:rsid w:val="003422F4"/>
    <w:rsid w:val="00351E17"/>
    <w:rsid w:val="00360038"/>
    <w:rsid w:val="00361A31"/>
    <w:rsid w:val="00373083"/>
    <w:rsid w:val="0038091B"/>
    <w:rsid w:val="00382AB9"/>
    <w:rsid w:val="00391C64"/>
    <w:rsid w:val="00394908"/>
    <w:rsid w:val="00395690"/>
    <w:rsid w:val="003A5E88"/>
    <w:rsid w:val="003B014E"/>
    <w:rsid w:val="003B0A3B"/>
    <w:rsid w:val="003B4216"/>
    <w:rsid w:val="003C3083"/>
    <w:rsid w:val="003C769B"/>
    <w:rsid w:val="003D0E35"/>
    <w:rsid w:val="003D451E"/>
    <w:rsid w:val="003E7D2D"/>
    <w:rsid w:val="00410706"/>
    <w:rsid w:val="00417605"/>
    <w:rsid w:val="004301AE"/>
    <w:rsid w:val="004331C0"/>
    <w:rsid w:val="004347DE"/>
    <w:rsid w:val="00440A2E"/>
    <w:rsid w:val="00450A11"/>
    <w:rsid w:val="004518FF"/>
    <w:rsid w:val="00457CC0"/>
    <w:rsid w:val="00467087"/>
    <w:rsid w:val="0047032B"/>
    <w:rsid w:val="004711ED"/>
    <w:rsid w:val="004715E8"/>
    <w:rsid w:val="004824FB"/>
    <w:rsid w:val="00484269"/>
    <w:rsid w:val="00486D13"/>
    <w:rsid w:val="00493A63"/>
    <w:rsid w:val="00494CDF"/>
    <w:rsid w:val="004C1609"/>
    <w:rsid w:val="004D1119"/>
    <w:rsid w:val="004D4602"/>
    <w:rsid w:val="004D6D07"/>
    <w:rsid w:val="004E347B"/>
    <w:rsid w:val="004F2D38"/>
    <w:rsid w:val="00501DEA"/>
    <w:rsid w:val="00502072"/>
    <w:rsid w:val="0050725A"/>
    <w:rsid w:val="00510D34"/>
    <w:rsid w:val="00517051"/>
    <w:rsid w:val="0051770E"/>
    <w:rsid w:val="00520A8A"/>
    <w:rsid w:val="005238D2"/>
    <w:rsid w:val="0053222A"/>
    <w:rsid w:val="00532F24"/>
    <w:rsid w:val="005340E9"/>
    <w:rsid w:val="00536085"/>
    <w:rsid w:val="00551D58"/>
    <w:rsid w:val="005538F6"/>
    <w:rsid w:val="00556210"/>
    <w:rsid w:val="005668F5"/>
    <w:rsid w:val="00566C00"/>
    <w:rsid w:val="005725B4"/>
    <w:rsid w:val="00576E49"/>
    <w:rsid w:val="00580FF0"/>
    <w:rsid w:val="0058266B"/>
    <w:rsid w:val="00584A1E"/>
    <w:rsid w:val="00591544"/>
    <w:rsid w:val="0059217B"/>
    <w:rsid w:val="00593F76"/>
    <w:rsid w:val="005969ED"/>
    <w:rsid w:val="005A40A8"/>
    <w:rsid w:val="005B0C04"/>
    <w:rsid w:val="005B1D76"/>
    <w:rsid w:val="005B77BD"/>
    <w:rsid w:val="005C0478"/>
    <w:rsid w:val="005C2144"/>
    <w:rsid w:val="005D59A0"/>
    <w:rsid w:val="005E0D81"/>
    <w:rsid w:val="005E27A7"/>
    <w:rsid w:val="005E3705"/>
    <w:rsid w:val="005E46CA"/>
    <w:rsid w:val="005E79BE"/>
    <w:rsid w:val="005F19D1"/>
    <w:rsid w:val="005F2A15"/>
    <w:rsid w:val="005F4E7A"/>
    <w:rsid w:val="006053A8"/>
    <w:rsid w:val="00611E1A"/>
    <w:rsid w:val="006125CE"/>
    <w:rsid w:val="0061480A"/>
    <w:rsid w:val="0062227D"/>
    <w:rsid w:val="0063643F"/>
    <w:rsid w:val="0064727A"/>
    <w:rsid w:val="00651632"/>
    <w:rsid w:val="006545DC"/>
    <w:rsid w:val="00654D36"/>
    <w:rsid w:val="00654ECB"/>
    <w:rsid w:val="0066114B"/>
    <w:rsid w:val="00666830"/>
    <w:rsid w:val="00667903"/>
    <w:rsid w:val="006754E3"/>
    <w:rsid w:val="00675DD0"/>
    <w:rsid w:val="00676DE2"/>
    <w:rsid w:val="006804EA"/>
    <w:rsid w:val="00680E30"/>
    <w:rsid w:val="00684813"/>
    <w:rsid w:val="00687C63"/>
    <w:rsid w:val="00690E66"/>
    <w:rsid w:val="00691CC4"/>
    <w:rsid w:val="006A6B5B"/>
    <w:rsid w:val="006B0D75"/>
    <w:rsid w:val="006C18A2"/>
    <w:rsid w:val="006C3C3C"/>
    <w:rsid w:val="006D1A0F"/>
    <w:rsid w:val="006D287B"/>
    <w:rsid w:val="006E3A70"/>
    <w:rsid w:val="006E68C6"/>
    <w:rsid w:val="006E7353"/>
    <w:rsid w:val="006F2B26"/>
    <w:rsid w:val="007014FB"/>
    <w:rsid w:val="007049B8"/>
    <w:rsid w:val="00710F91"/>
    <w:rsid w:val="00713DFC"/>
    <w:rsid w:val="007217E1"/>
    <w:rsid w:val="00721A8F"/>
    <w:rsid w:val="007239CF"/>
    <w:rsid w:val="00724904"/>
    <w:rsid w:val="007277EC"/>
    <w:rsid w:val="0073032E"/>
    <w:rsid w:val="007363B1"/>
    <w:rsid w:val="007404FB"/>
    <w:rsid w:val="00750C43"/>
    <w:rsid w:val="00755E3D"/>
    <w:rsid w:val="00776B25"/>
    <w:rsid w:val="007933AD"/>
    <w:rsid w:val="007A340A"/>
    <w:rsid w:val="007A3E8B"/>
    <w:rsid w:val="007A490E"/>
    <w:rsid w:val="007A51C2"/>
    <w:rsid w:val="007B1E17"/>
    <w:rsid w:val="007C0836"/>
    <w:rsid w:val="007C4E07"/>
    <w:rsid w:val="007E46E1"/>
    <w:rsid w:val="007E4B4C"/>
    <w:rsid w:val="007F1FDF"/>
    <w:rsid w:val="007F331A"/>
    <w:rsid w:val="007F3816"/>
    <w:rsid w:val="0081436A"/>
    <w:rsid w:val="0081439F"/>
    <w:rsid w:val="00814BF7"/>
    <w:rsid w:val="00820FC9"/>
    <w:rsid w:val="0082510B"/>
    <w:rsid w:val="008300AA"/>
    <w:rsid w:val="00837117"/>
    <w:rsid w:val="00847D49"/>
    <w:rsid w:val="00850D04"/>
    <w:rsid w:val="00856477"/>
    <w:rsid w:val="00862B53"/>
    <w:rsid w:val="008712D9"/>
    <w:rsid w:val="008824ED"/>
    <w:rsid w:val="008846F9"/>
    <w:rsid w:val="00894158"/>
    <w:rsid w:val="008A3C04"/>
    <w:rsid w:val="008A4413"/>
    <w:rsid w:val="008A4F9E"/>
    <w:rsid w:val="008A78FC"/>
    <w:rsid w:val="008B6A50"/>
    <w:rsid w:val="008D0970"/>
    <w:rsid w:val="008D0DE5"/>
    <w:rsid w:val="008E6FA5"/>
    <w:rsid w:val="008F0D1C"/>
    <w:rsid w:val="009008F5"/>
    <w:rsid w:val="00902ED3"/>
    <w:rsid w:val="0090660B"/>
    <w:rsid w:val="009274C5"/>
    <w:rsid w:val="00945DC7"/>
    <w:rsid w:val="00950E67"/>
    <w:rsid w:val="00952E7A"/>
    <w:rsid w:val="00961E5D"/>
    <w:rsid w:val="00965D59"/>
    <w:rsid w:val="00971048"/>
    <w:rsid w:val="00971CEC"/>
    <w:rsid w:val="0098399A"/>
    <w:rsid w:val="0099589C"/>
    <w:rsid w:val="009A3CBF"/>
    <w:rsid w:val="009C5567"/>
    <w:rsid w:val="009D3D54"/>
    <w:rsid w:val="009D6F36"/>
    <w:rsid w:val="009D74BC"/>
    <w:rsid w:val="009E166D"/>
    <w:rsid w:val="00A06687"/>
    <w:rsid w:val="00A16F46"/>
    <w:rsid w:val="00A21424"/>
    <w:rsid w:val="00A25287"/>
    <w:rsid w:val="00A255D0"/>
    <w:rsid w:val="00A327EA"/>
    <w:rsid w:val="00A336CB"/>
    <w:rsid w:val="00A34CDB"/>
    <w:rsid w:val="00A51E61"/>
    <w:rsid w:val="00A526DF"/>
    <w:rsid w:val="00A538C6"/>
    <w:rsid w:val="00A5400E"/>
    <w:rsid w:val="00A6365F"/>
    <w:rsid w:val="00A75542"/>
    <w:rsid w:val="00A76145"/>
    <w:rsid w:val="00A779F8"/>
    <w:rsid w:val="00AB230A"/>
    <w:rsid w:val="00AB30BC"/>
    <w:rsid w:val="00AC1FB7"/>
    <w:rsid w:val="00AC60E8"/>
    <w:rsid w:val="00AD1458"/>
    <w:rsid w:val="00AD2034"/>
    <w:rsid w:val="00AF4F79"/>
    <w:rsid w:val="00B21416"/>
    <w:rsid w:val="00B25DAB"/>
    <w:rsid w:val="00B27865"/>
    <w:rsid w:val="00B32F0F"/>
    <w:rsid w:val="00B4391A"/>
    <w:rsid w:val="00B46530"/>
    <w:rsid w:val="00B55EC5"/>
    <w:rsid w:val="00B64705"/>
    <w:rsid w:val="00B65762"/>
    <w:rsid w:val="00B66F84"/>
    <w:rsid w:val="00B87C91"/>
    <w:rsid w:val="00B87FF2"/>
    <w:rsid w:val="00B91D64"/>
    <w:rsid w:val="00B94E19"/>
    <w:rsid w:val="00BA0472"/>
    <w:rsid w:val="00BA32C9"/>
    <w:rsid w:val="00BA37A4"/>
    <w:rsid w:val="00BB7289"/>
    <w:rsid w:val="00BC3137"/>
    <w:rsid w:val="00BC7256"/>
    <w:rsid w:val="00BD5E43"/>
    <w:rsid w:val="00BD6042"/>
    <w:rsid w:val="00BD795D"/>
    <w:rsid w:val="00BD7A20"/>
    <w:rsid w:val="00BE6A3F"/>
    <w:rsid w:val="00BF220A"/>
    <w:rsid w:val="00BF3144"/>
    <w:rsid w:val="00BF5491"/>
    <w:rsid w:val="00C02CE1"/>
    <w:rsid w:val="00C062D0"/>
    <w:rsid w:val="00C078CF"/>
    <w:rsid w:val="00C17C5A"/>
    <w:rsid w:val="00C21349"/>
    <w:rsid w:val="00C30532"/>
    <w:rsid w:val="00C4041B"/>
    <w:rsid w:val="00C537E7"/>
    <w:rsid w:val="00C55F3C"/>
    <w:rsid w:val="00C86430"/>
    <w:rsid w:val="00C90DB8"/>
    <w:rsid w:val="00C94FFF"/>
    <w:rsid w:val="00CA1BD9"/>
    <w:rsid w:val="00CB297C"/>
    <w:rsid w:val="00CB5A42"/>
    <w:rsid w:val="00CD591B"/>
    <w:rsid w:val="00CD65CB"/>
    <w:rsid w:val="00CE03F3"/>
    <w:rsid w:val="00CE2EBA"/>
    <w:rsid w:val="00CE4212"/>
    <w:rsid w:val="00CE7433"/>
    <w:rsid w:val="00CF5999"/>
    <w:rsid w:val="00D02831"/>
    <w:rsid w:val="00D03504"/>
    <w:rsid w:val="00D12B98"/>
    <w:rsid w:val="00D23A71"/>
    <w:rsid w:val="00D40F65"/>
    <w:rsid w:val="00D4129C"/>
    <w:rsid w:val="00D457B3"/>
    <w:rsid w:val="00D507B8"/>
    <w:rsid w:val="00D64432"/>
    <w:rsid w:val="00D64699"/>
    <w:rsid w:val="00D66D97"/>
    <w:rsid w:val="00D71A9A"/>
    <w:rsid w:val="00D72603"/>
    <w:rsid w:val="00D72E42"/>
    <w:rsid w:val="00D94CFE"/>
    <w:rsid w:val="00DB1242"/>
    <w:rsid w:val="00DC1E24"/>
    <w:rsid w:val="00DC1E8F"/>
    <w:rsid w:val="00DC39CD"/>
    <w:rsid w:val="00DD43C9"/>
    <w:rsid w:val="00DE283C"/>
    <w:rsid w:val="00DF3025"/>
    <w:rsid w:val="00E17A9C"/>
    <w:rsid w:val="00E23CC2"/>
    <w:rsid w:val="00E265C1"/>
    <w:rsid w:val="00E27C5A"/>
    <w:rsid w:val="00E33C80"/>
    <w:rsid w:val="00E43794"/>
    <w:rsid w:val="00E448BC"/>
    <w:rsid w:val="00E577B9"/>
    <w:rsid w:val="00E71A02"/>
    <w:rsid w:val="00E7326D"/>
    <w:rsid w:val="00E76D6B"/>
    <w:rsid w:val="00E854A1"/>
    <w:rsid w:val="00E85974"/>
    <w:rsid w:val="00E91ED4"/>
    <w:rsid w:val="00EA13A3"/>
    <w:rsid w:val="00EA2A35"/>
    <w:rsid w:val="00EB16F3"/>
    <w:rsid w:val="00EB69B4"/>
    <w:rsid w:val="00EB69D2"/>
    <w:rsid w:val="00EC3D5A"/>
    <w:rsid w:val="00EC7AD7"/>
    <w:rsid w:val="00ED2EC0"/>
    <w:rsid w:val="00ED6B42"/>
    <w:rsid w:val="00EE2BF5"/>
    <w:rsid w:val="00EF0856"/>
    <w:rsid w:val="00EF21FB"/>
    <w:rsid w:val="00F069FB"/>
    <w:rsid w:val="00F07963"/>
    <w:rsid w:val="00F16E1E"/>
    <w:rsid w:val="00F201D4"/>
    <w:rsid w:val="00F24CCE"/>
    <w:rsid w:val="00F27494"/>
    <w:rsid w:val="00F447B1"/>
    <w:rsid w:val="00F5114E"/>
    <w:rsid w:val="00F5352A"/>
    <w:rsid w:val="00F61B6A"/>
    <w:rsid w:val="00F63E5A"/>
    <w:rsid w:val="00F6432B"/>
    <w:rsid w:val="00F66762"/>
    <w:rsid w:val="00F75B16"/>
    <w:rsid w:val="00F82A39"/>
    <w:rsid w:val="00F9446C"/>
    <w:rsid w:val="00F96575"/>
    <w:rsid w:val="00F97DC1"/>
    <w:rsid w:val="00FA4203"/>
    <w:rsid w:val="00FA6E25"/>
    <w:rsid w:val="00FB211C"/>
    <w:rsid w:val="00FB4204"/>
    <w:rsid w:val="00FB7CDC"/>
    <w:rsid w:val="00FC5ADD"/>
    <w:rsid w:val="00FE3637"/>
    <w:rsid w:val="00FF29FD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94126-359F-4537-AA5A-2931430D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