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94BAC" w14:textId="4458379A" w:rsidR="00E474F4" w:rsidRPr="00917F09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917F0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0878F548" w14:textId="77777777" w:rsidR="00E474F4" w:rsidRPr="00E54EE2" w:rsidRDefault="00E474F4" w:rsidP="00E54EE2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54EE2">
        <w:rPr>
          <w:rFonts w:ascii="Calibri" w:hAnsi="Calibri" w:cs="Calibri"/>
          <w:b/>
          <w:lang w:val="hy-AM"/>
        </w:rPr>
        <w:t>  </w:t>
      </w:r>
    </w:p>
    <w:p w14:paraId="24946B44" w14:textId="3AC2F77C" w:rsidR="00E54EE2" w:rsidRDefault="00E54EE2" w:rsidP="000B4DF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54EE2">
        <w:rPr>
          <w:rFonts w:ascii="GHEA Grapalat" w:hAnsi="GHEA Grapalat" w:cs="Sylfaen"/>
          <w:b/>
          <w:lang w:val="hy-AM"/>
        </w:rPr>
        <w:t xml:space="preserve">«ՀԱՅԱՍՏԱՆԻ ՀԱՆՐԱՊԵՏՈՒԹՅԱՆ ԿԱՌԱՎԱՐՈՒԹՅԱՆ 2024 ԹՎԱԿԱՆԻ ԴԵԿՏԵՄԲԵՐԻ 27-Ի </w:t>
      </w:r>
      <w:r w:rsidRPr="001525E2">
        <w:rPr>
          <w:rFonts w:ascii="GHEA Grapalat" w:hAnsi="GHEA Grapalat" w:cs="Sylfaen"/>
          <w:b/>
          <w:lang w:val="hy-AM"/>
        </w:rPr>
        <w:t>№</w:t>
      </w:r>
      <w:r w:rsidRPr="00E54EE2">
        <w:rPr>
          <w:rFonts w:ascii="GHEA Grapalat" w:hAnsi="GHEA Grapalat" w:cs="Sylfaen"/>
          <w:b/>
          <w:lang w:val="hy-AM"/>
        </w:rPr>
        <w:t xml:space="preserve"> 2060-Ն ՈՐՈՇՄԱՆ ՄԵՋ ՓՈՓՈԽՈՒԹՅՈՒՆՆԵՐ ԿԱՏԱՐԵԼՈՒ ՄԱՍԻՆ» ՈՐՈՇՄԱՆ ՆԱԽԱԳԾԻ</w:t>
      </w:r>
      <w:r w:rsidRPr="001F0F9C">
        <w:rPr>
          <w:rFonts w:ascii="GHEA Grapalat" w:hAnsi="GHEA Grapalat" w:cs="Sylfaen"/>
          <w:b/>
          <w:lang w:val="hy-AM"/>
        </w:rPr>
        <w:t xml:space="preserve"> </w:t>
      </w:r>
    </w:p>
    <w:p w14:paraId="66670422" w14:textId="77777777" w:rsidR="00452F25" w:rsidRDefault="00452F25" w:rsidP="000B4DF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9"/>
        <w:gridCol w:w="4809"/>
      </w:tblGrid>
      <w:tr w:rsidR="00834985" w:rsidRPr="00917F09" w14:paraId="4FE2087E" w14:textId="77777777" w:rsidTr="00315B46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71962E2" w14:textId="216A79B9" w:rsidR="00834985" w:rsidRPr="001525E2" w:rsidRDefault="00565E78" w:rsidP="00315B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en-US" w:eastAsia="en-US"/>
              </w:rPr>
              <w:t>1</w:t>
            </w:r>
            <w:r w:rsidR="00834985" w:rsidRPr="001525E2">
              <w:rPr>
                <w:rFonts w:ascii="GHEA Grapalat" w:hAnsi="GHEA Grapalat"/>
                <w:b/>
                <w:lang w:val="en-US" w:eastAsia="en-US"/>
              </w:rPr>
              <w:t xml:space="preserve">. </w:t>
            </w:r>
            <w:r w:rsidR="00834985" w:rsidRPr="001525E2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F3827F" w14:textId="15AD28B0" w:rsidR="00834985" w:rsidRPr="001525E2" w:rsidRDefault="00565E78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07</w:t>
            </w:r>
            <w:r w:rsidR="00834985" w:rsidRPr="001525E2">
              <w:rPr>
                <w:rFonts w:ascii="GHEA Grapalat" w:hAnsi="GHEA Grapalat" w:cs="Sylfaen"/>
                <w:b/>
                <w:lang w:val="hy-AM"/>
              </w:rPr>
              <w:t>.</w:t>
            </w:r>
            <w:r w:rsidR="00A82D04" w:rsidRPr="001525E2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="00834985" w:rsidRPr="001525E2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="00834985" w:rsidRPr="001525E2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834985" w:rsidRPr="00917F09" w14:paraId="78FFA2C3" w14:textId="77777777" w:rsidTr="00315B46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CB91E" w14:textId="77777777" w:rsidR="00834985" w:rsidRPr="001525E2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F068A97" w14:textId="46027B88" w:rsidR="00834985" w:rsidRPr="001525E2" w:rsidRDefault="00A82D04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1525E2">
              <w:rPr>
                <w:rFonts w:ascii="GHEA Grapalat" w:hAnsi="GHEA Grapalat" w:cs="Sylfaen"/>
                <w:b/>
                <w:lang w:val="hy-AM"/>
              </w:rPr>
              <w:t>№</w:t>
            </w:r>
            <w:r w:rsidR="00565E78" w:rsidRPr="00565E78">
              <w:t xml:space="preserve"> </w:t>
            </w:r>
            <w:r w:rsidR="00565E78" w:rsidRPr="00565E78">
              <w:rPr>
                <w:rFonts w:ascii="GHEA Grapalat" w:hAnsi="GHEA Grapalat" w:cs="Sylfaen"/>
                <w:b/>
              </w:rPr>
              <w:t>01/9/2375-2025</w:t>
            </w:r>
          </w:p>
        </w:tc>
      </w:tr>
      <w:tr w:rsidR="00565E78" w:rsidRPr="002C0A07" w14:paraId="67797FCC" w14:textId="77777777" w:rsidTr="00315B46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3FFDD" w14:textId="2DE1995A" w:rsidR="00565E78" w:rsidRPr="001525E2" w:rsidRDefault="00F4619F" w:rsidP="00565E78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875745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875745">
              <w:rPr>
                <w:rFonts w:ascii="GHEA Grapalat" w:hAnsi="GHEA Grapalat"/>
                <w:lang w:val="hy-AM"/>
              </w:rPr>
              <w:t xml:space="preserve"> 2024 </w:t>
            </w:r>
            <w:r w:rsidRPr="00875745">
              <w:rPr>
                <w:rFonts w:ascii="GHEA Grapalat" w:hAnsi="GHEA Grapalat" w:cs="GHEA Grapalat"/>
                <w:lang w:val="hy-AM"/>
              </w:rPr>
              <w:t>թվականի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դեկտեմբերի</w:t>
            </w:r>
            <w:r w:rsidRPr="00875745">
              <w:rPr>
                <w:rFonts w:ascii="GHEA Grapalat" w:hAnsi="GHEA Grapalat"/>
                <w:lang w:val="hy-AM"/>
              </w:rPr>
              <w:t xml:space="preserve"> 27-</w:t>
            </w:r>
            <w:r w:rsidRPr="00875745">
              <w:rPr>
                <w:rFonts w:ascii="GHEA Grapalat" w:hAnsi="GHEA Grapalat" w:cs="GHEA Grapalat"/>
                <w:lang w:val="hy-AM"/>
              </w:rPr>
              <w:t>ի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№</w:t>
            </w:r>
            <w:r w:rsidRPr="00875745">
              <w:rPr>
                <w:rFonts w:ascii="GHEA Grapalat" w:hAnsi="GHEA Grapalat"/>
                <w:lang w:val="hy-AM"/>
              </w:rPr>
              <w:t>2060-</w:t>
            </w:r>
            <w:r w:rsidRPr="00875745">
              <w:rPr>
                <w:rFonts w:ascii="GHEA Grapalat" w:hAnsi="GHEA Grapalat" w:cs="GHEA Grapalat"/>
                <w:lang w:val="hy-AM"/>
              </w:rPr>
              <w:t>Ն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որոշման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մեջ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կատարելու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մասին»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ՀՀ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որոշման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նախագծի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Pr="00875745">
              <w:rPr>
                <w:rFonts w:ascii="GHEA Grapalat" w:hAnsi="GHEA Grapalat" w:cs="GHEA Grapalat"/>
                <w:lang w:val="hy-AM"/>
              </w:rPr>
              <w:t>վերաբերյալ</w:t>
            </w:r>
            <w:r w:rsidRPr="00875745">
              <w:rPr>
                <w:rFonts w:ascii="GHEA Grapalat" w:hAnsi="GHEA Grapalat"/>
                <w:lang w:val="hy-AM"/>
              </w:rPr>
              <w:t xml:space="preserve"> </w:t>
            </w:r>
            <w:r w:rsidR="00516BC0">
              <w:rPr>
                <w:rFonts w:ascii="GHEA Grapalat" w:hAnsi="GHEA Grapalat"/>
                <w:lang w:val="hy-AM"/>
              </w:rPr>
              <w:t xml:space="preserve">հայտնում են, որ </w:t>
            </w:r>
            <w:r w:rsidR="00565E78" w:rsidRPr="002C0A07">
              <w:rPr>
                <w:rFonts w:ascii="GHEA Grapalat" w:hAnsi="GHEA Grapalat"/>
                <w:lang w:val="hy-AM"/>
              </w:rPr>
              <w:t>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1A001" w14:textId="77777777" w:rsidR="00565E78" w:rsidRPr="002C0A07" w:rsidRDefault="00565E78" w:rsidP="00565E78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2C0A0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6F749B5F" w14:textId="2DB416FD" w:rsidR="00565E78" w:rsidRPr="001525E2" w:rsidRDefault="00565E78" w:rsidP="00565E78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2C0A07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</w:tbl>
    <w:p w14:paraId="208E809E" w14:textId="77777777" w:rsidR="008F7EB9" w:rsidRPr="002C0A07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 w:eastAsia="en-US"/>
        </w:rPr>
      </w:pPr>
    </w:p>
    <w:sectPr w:rsidR="008F7EB9" w:rsidRPr="002C0A07" w:rsidSect="00917F09">
      <w:pgSz w:w="15840" w:h="12240" w:orient="landscape"/>
      <w:pgMar w:top="851" w:right="851" w:bottom="63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259F"/>
    <w:multiLevelType w:val="hybridMultilevel"/>
    <w:tmpl w:val="3B663100"/>
    <w:lvl w:ilvl="0" w:tplc="598A5C6E">
      <w:start w:val="1"/>
      <w:numFmt w:val="decimal"/>
      <w:lvlText w:val="%1."/>
      <w:lvlJc w:val="left"/>
      <w:pPr>
        <w:ind w:left="570" w:hanging="360"/>
      </w:pPr>
      <w:rPr>
        <w:rFonts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290" w:hanging="360"/>
      </w:pPr>
    </w:lvl>
    <w:lvl w:ilvl="2" w:tplc="042B001B" w:tentative="1">
      <w:start w:val="1"/>
      <w:numFmt w:val="lowerRoman"/>
      <w:lvlText w:val="%3."/>
      <w:lvlJc w:val="right"/>
      <w:pPr>
        <w:ind w:left="2010" w:hanging="180"/>
      </w:pPr>
    </w:lvl>
    <w:lvl w:ilvl="3" w:tplc="042B000F" w:tentative="1">
      <w:start w:val="1"/>
      <w:numFmt w:val="decimal"/>
      <w:lvlText w:val="%4."/>
      <w:lvlJc w:val="left"/>
      <w:pPr>
        <w:ind w:left="2730" w:hanging="360"/>
      </w:pPr>
    </w:lvl>
    <w:lvl w:ilvl="4" w:tplc="042B0019" w:tentative="1">
      <w:start w:val="1"/>
      <w:numFmt w:val="lowerLetter"/>
      <w:lvlText w:val="%5."/>
      <w:lvlJc w:val="left"/>
      <w:pPr>
        <w:ind w:left="3450" w:hanging="360"/>
      </w:pPr>
    </w:lvl>
    <w:lvl w:ilvl="5" w:tplc="042B001B" w:tentative="1">
      <w:start w:val="1"/>
      <w:numFmt w:val="lowerRoman"/>
      <w:lvlText w:val="%6."/>
      <w:lvlJc w:val="right"/>
      <w:pPr>
        <w:ind w:left="4170" w:hanging="180"/>
      </w:pPr>
    </w:lvl>
    <w:lvl w:ilvl="6" w:tplc="042B000F" w:tentative="1">
      <w:start w:val="1"/>
      <w:numFmt w:val="decimal"/>
      <w:lvlText w:val="%7."/>
      <w:lvlJc w:val="left"/>
      <w:pPr>
        <w:ind w:left="4890" w:hanging="360"/>
      </w:pPr>
    </w:lvl>
    <w:lvl w:ilvl="7" w:tplc="042B0019" w:tentative="1">
      <w:start w:val="1"/>
      <w:numFmt w:val="lowerLetter"/>
      <w:lvlText w:val="%8."/>
      <w:lvlJc w:val="left"/>
      <w:pPr>
        <w:ind w:left="5610" w:hanging="360"/>
      </w:pPr>
    </w:lvl>
    <w:lvl w:ilvl="8" w:tplc="042B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671227567">
    <w:abstractNumId w:val="3"/>
  </w:num>
  <w:num w:numId="2" w16cid:durableId="1693069096">
    <w:abstractNumId w:val="6"/>
  </w:num>
  <w:num w:numId="3" w16cid:durableId="549148891">
    <w:abstractNumId w:val="4"/>
  </w:num>
  <w:num w:numId="4" w16cid:durableId="1875607170">
    <w:abstractNumId w:val="1"/>
  </w:num>
  <w:num w:numId="5" w16cid:durableId="1499882255">
    <w:abstractNumId w:val="2"/>
  </w:num>
  <w:num w:numId="6" w16cid:durableId="1526822018">
    <w:abstractNumId w:val="5"/>
  </w:num>
  <w:num w:numId="7" w16cid:durableId="2142261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6C2D"/>
    <w:rsid w:val="00004A9D"/>
    <w:rsid w:val="00021FB0"/>
    <w:rsid w:val="0003120D"/>
    <w:rsid w:val="000459B3"/>
    <w:rsid w:val="00053E09"/>
    <w:rsid w:val="0006685E"/>
    <w:rsid w:val="00080CB5"/>
    <w:rsid w:val="00091EC9"/>
    <w:rsid w:val="000B041B"/>
    <w:rsid w:val="000B0545"/>
    <w:rsid w:val="000B2D3B"/>
    <w:rsid w:val="000B4419"/>
    <w:rsid w:val="000B4DFD"/>
    <w:rsid w:val="000B7E41"/>
    <w:rsid w:val="000C4D51"/>
    <w:rsid w:val="000C58F7"/>
    <w:rsid w:val="000C74E7"/>
    <w:rsid w:val="000D52B1"/>
    <w:rsid w:val="000D5816"/>
    <w:rsid w:val="000F019F"/>
    <w:rsid w:val="00103F3B"/>
    <w:rsid w:val="00113D9C"/>
    <w:rsid w:val="00117120"/>
    <w:rsid w:val="0012052B"/>
    <w:rsid w:val="00132E5A"/>
    <w:rsid w:val="00133C31"/>
    <w:rsid w:val="00151484"/>
    <w:rsid w:val="001525E2"/>
    <w:rsid w:val="00162EB4"/>
    <w:rsid w:val="0018373E"/>
    <w:rsid w:val="00185009"/>
    <w:rsid w:val="001858FF"/>
    <w:rsid w:val="001B3A41"/>
    <w:rsid w:val="001E3E24"/>
    <w:rsid w:val="001E7FE0"/>
    <w:rsid w:val="001F085C"/>
    <w:rsid w:val="001F0F9C"/>
    <w:rsid w:val="001F3D8A"/>
    <w:rsid w:val="002006E5"/>
    <w:rsid w:val="00206285"/>
    <w:rsid w:val="002127C2"/>
    <w:rsid w:val="00217F0E"/>
    <w:rsid w:val="002227B3"/>
    <w:rsid w:val="00242CB4"/>
    <w:rsid w:val="0024608C"/>
    <w:rsid w:val="00252E74"/>
    <w:rsid w:val="002822EE"/>
    <w:rsid w:val="002829B0"/>
    <w:rsid w:val="00287403"/>
    <w:rsid w:val="002931E6"/>
    <w:rsid w:val="00295DF4"/>
    <w:rsid w:val="002B1A81"/>
    <w:rsid w:val="002B4EB5"/>
    <w:rsid w:val="002B50D6"/>
    <w:rsid w:val="002B6490"/>
    <w:rsid w:val="002C0A07"/>
    <w:rsid w:val="002D6989"/>
    <w:rsid w:val="002E3961"/>
    <w:rsid w:val="002E46AE"/>
    <w:rsid w:val="002E4B39"/>
    <w:rsid w:val="002E6294"/>
    <w:rsid w:val="00303D52"/>
    <w:rsid w:val="00334833"/>
    <w:rsid w:val="00336C2D"/>
    <w:rsid w:val="003411B0"/>
    <w:rsid w:val="00342400"/>
    <w:rsid w:val="003443A5"/>
    <w:rsid w:val="0035051C"/>
    <w:rsid w:val="00353C3F"/>
    <w:rsid w:val="00355268"/>
    <w:rsid w:val="00364760"/>
    <w:rsid w:val="0038274D"/>
    <w:rsid w:val="003866FD"/>
    <w:rsid w:val="0039563D"/>
    <w:rsid w:val="003A2D6C"/>
    <w:rsid w:val="003A7312"/>
    <w:rsid w:val="003E4F83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52F25"/>
    <w:rsid w:val="00465699"/>
    <w:rsid w:val="004727F0"/>
    <w:rsid w:val="00486FC3"/>
    <w:rsid w:val="00494410"/>
    <w:rsid w:val="004947CD"/>
    <w:rsid w:val="004974E3"/>
    <w:rsid w:val="004C6135"/>
    <w:rsid w:val="004E16BE"/>
    <w:rsid w:val="005042DF"/>
    <w:rsid w:val="00516BC0"/>
    <w:rsid w:val="00531228"/>
    <w:rsid w:val="00537076"/>
    <w:rsid w:val="005417DF"/>
    <w:rsid w:val="00542D38"/>
    <w:rsid w:val="0055258C"/>
    <w:rsid w:val="00561282"/>
    <w:rsid w:val="00561E5B"/>
    <w:rsid w:val="00565E78"/>
    <w:rsid w:val="005871D4"/>
    <w:rsid w:val="005A01CD"/>
    <w:rsid w:val="005B1805"/>
    <w:rsid w:val="005C1E16"/>
    <w:rsid w:val="005C7E0D"/>
    <w:rsid w:val="005D3280"/>
    <w:rsid w:val="005D3EF6"/>
    <w:rsid w:val="005D581E"/>
    <w:rsid w:val="005E5A05"/>
    <w:rsid w:val="005E7A9E"/>
    <w:rsid w:val="005F164B"/>
    <w:rsid w:val="0060190E"/>
    <w:rsid w:val="00615EA5"/>
    <w:rsid w:val="0062070B"/>
    <w:rsid w:val="00634339"/>
    <w:rsid w:val="006357D6"/>
    <w:rsid w:val="00647A04"/>
    <w:rsid w:val="00670B21"/>
    <w:rsid w:val="006719AC"/>
    <w:rsid w:val="006857CC"/>
    <w:rsid w:val="006A1542"/>
    <w:rsid w:val="006B4413"/>
    <w:rsid w:val="006B4E90"/>
    <w:rsid w:val="006D4456"/>
    <w:rsid w:val="006E1AAC"/>
    <w:rsid w:val="00702615"/>
    <w:rsid w:val="007049AE"/>
    <w:rsid w:val="00727E6E"/>
    <w:rsid w:val="00755C43"/>
    <w:rsid w:val="00760596"/>
    <w:rsid w:val="00796EBF"/>
    <w:rsid w:val="007B45E9"/>
    <w:rsid w:val="007B4A89"/>
    <w:rsid w:val="007D0867"/>
    <w:rsid w:val="007E6E22"/>
    <w:rsid w:val="007F5A9A"/>
    <w:rsid w:val="007F7B5A"/>
    <w:rsid w:val="0080474F"/>
    <w:rsid w:val="008167A2"/>
    <w:rsid w:val="008264DD"/>
    <w:rsid w:val="00830495"/>
    <w:rsid w:val="0083199F"/>
    <w:rsid w:val="00834985"/>
    <w:rsid w:val="00844626"/>
    <w:rsid w:val="0084774F"/>
    <w:rsid w:val="008529D9"/>
    <w:rsid w:val="008630BC"/>
    <w:rsid w:val="008670DC"/>
    <w:rsid w:val="00867B39"/>
    <w:rsid w:val="00870728"/>
    <w:rsid w:val="00877F0F"/>
    <w:rsid w:val="0088074E"/>
    <w:rsid w:val="00890509"/>
    <w:rsid w:val="008A5841"/>
    <w:rsid w:val="008C16A0"/>
    <w:rsid w:val="008F4474"/>
    <w:rsid w:val="008F7EB9"/>
    <w:rsid w:val="00903A08"/>
    <w:rsid w:val="00904427"/>
    <w:rsid w:val="009148CC"/>
    <w:rsid w:val="00915198"/>
    <w:rsid w:val="009152AC"/>
    <w:rsid w:val="00917F09"/>
    <w:rsid w:val="0093624B"/>
    <w:rsid w:val="00942EEC"/>
    <w:rsid w:val="00943FAC"/>
    <w:rsid w:val="009C365F"/>
    <w:rsid w:val="009D1729"/>
    <w:rsid w:val="009D7DCF"/>
    <w:rsid w:val="009E081A"/>
    <w:rsid w:val="009E7CB9"/>
    <w:rsid w:val="009F002A"/>
    <w:rsid w:val="009F6519"/>
    <w:rsid w:val="00A109D8"/>
    <w:rsid w:val="00A10DF7"/>
    <w:rsid w:val="00A30193"/>
    <w:rsid w:val="00A30BAC"/>
    <w:rsid w:val="00A74739"/>
    <w:rsid w:val="00A7487F"/>
    <w:rsid w:val="00A82D04"/>
    <w:rsid w:val="00AB4237"/>
    <w:rsid w:val="00B013A5"/>
    <w:rsid w:val="00B040A5"/>
    <w:rsid w:val="00B04DF7"/>
    <w:rsid w:val="00B061C5"/>
    <w:rsid w:val="00B86F23"/>
    <w:rsid w:val="00BB282B"/>
    <w:rsid w:val="00BC08A9"/>
    <w:rsid w:val="00BC32BF"/>
    <w:rsid w:val="00BC5D44"/>
    <w:rsid w:val="00BC6CAF"/>
    <w:rsid w:val="00BE5616"/>
    <w:rsid w:val="00C13729"/>
    <w:rsid w:val="00C452F4"/>
    <w:rsid w:val="00C5445C"/>
    <w:rsid w:val="00C570F5"/>
    <w:rsid w:val="00C636AF"/>
    <w:rsid w:val="00C71679"/>
    <w:rsid w:val="00C7405C"/>
    <w:rsid w:val="00C775F1"/>
    <w:rsid w:val="00C847F7"/>
    <w:rsid w:val="00C90439"/>
    <w:rsid w:val="00C946DC"/>
    <w:rsid w:val="00C96F97"/>
    <w:rsid w:val="00CA2B48"/>
    <w:rsid w:val="00CB3131"/>
    <w:rsid w:val="00CC39E0"/>
    <w:rsid w:val="00CD0A66"/>
    <w:rsid w:val="00CE4BDF"/>
    <w:rsid w:val="00D07C16"/>
    <w:rsid w:val="00D14A3A"/>
    <w:rsid w:val="00D22A3D"/>
    <w:rsid w:val="00D364AF"/>
    <w:rsid w:val="00D37692"/>
    <w:rsid w:val="00D5783E"/>
    <w:rsid w:val="00D77AC0"/>
    <w:rsid w:val="00D81D3B"/>
    <w:rsid w:val="00D82822"/>
    <w:rsid w:val="00DD7531"/>
    <w:rsid w:val="00DD7CE3"/>
    <w:rsid w:val="00DE2107"/>
    <w:rsid w:val="00DF191D"/>
    <w:rsid w:val="00DF4D81"/>
    <w:rsid w:val="00DF6E71"/>
    <w:rsid w:val="00E009A2"/>
    <w:rsid w:val="00E02F34"/>
    <w:rsid w:val="00E0579D"/>
    <w:rsid w:val="00E11553"/>
    <w:rsid w:val="00E17FF4"/>
    <w:rsid w:val="00E373A7"/>
    <w:rsid w:val="00E40A6F"/>
    <w:rsid w:val="00E4273B"/>
    <w:rsid w:val="00E46D0E"/>
    <w:rsid w:val="00E474F4"/>
    <w:rsid w:val="00E54EE2"/>
    <w:rsid w:val="00E57310"/>
    <w:rsid w:val="00E66EB0"/>
    <w:rsid w:val="00E76A86"/>
    <w:rsid w:val="00E94808"/>
    <w:rsid w:val="00EA68C2"/>
    <w:rsid w:val="00EB183F"/>
    <w:rsid w:val="00EC1581"/>
    <w:rsid w:val="00EC2923"/>
    <w:rsid w:val="00EF3C0F"/>
    <w:rsid w:val="00F02847"/>
    <w:rsid w:val="00F05745"/>
    <w:rsid w:val="00F4264C"/>
    <w:rsid w:val="00F4619F"/>
    <w:rsid w:val="00F77981"/>
    <w:rsid w:val="00F92E3B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AA08"/>
  <w15:docId w15:val="{97D07D01-BD47-4368-82A1-4F241F1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70728"/>
    <w:pPr>
      <w:spacing w:after="120"/>
    </w:pPr>
    <w:rPr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87072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Ohanjanyan</cp:lastModifiedBy>
  <cp:revision>61</cp:revision>
  <cp:lastPrinted>2021-02-17T07:08:00Z</cp:lastPrinted>
  <dcterms:created xsi:type="dcterms:W3CDTF">2022-02-09T14:57:00Z</dcterms:created>
  <dcterms:modified xsi:type="dcterms:W3CDTF">2025-02-07T07:21:00Z</dcterms:modified>
</cp:coreProperties>
</file>