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0BC8" w:rsidRDefault="00CF0BC8" w:rsidP="00CF0BC8">
      <w:pPr>
        <w:jc w:val="center"/>
      </w:pPr>
      <w:r>
        <w:rPr>
          <w:noProof/>
          <w:lang w:eastAsia="en-US"/>
        </w:rPr>
        <w:drawing>
          <wp:inline distT="0" distB="0" distL="0" distR="0" wp14:anchorId="3522BC3C" wp14:editId="109C2882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0BC8" w:rsidRDefault="00CF0BC8" w:rsidP="00CF0BC8">
      <w:pPr>
        <w:jc w:val="center"/>
      </w:pPr>
    </w:p>
    <w:p w:rsidR="00CF0BC8" w:rsidRDefault="00CF0BC8" w:rsidP="00CF0BC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CF0BC8" w:rsidRDefault="00CF0BC8" w:rsidP="00CF0BC8">
      <w:pPr>
        <w:pStyle w:val="mechtex"/>
        <w:rPr>
          <w:rFonts w:ascii="GHEA Mariam" w:hAnsi="GHEA Mariam"/>
          <w:b/>
        </w:rPr>
      </w:pPr>
    </w:p>
    <w:p w:rsidR="00CF0BC8" w:rsidRDefault="00CF0BC8" w:rsidP="00CF0BC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A43E4" w:rsidRPr="001F3E8B" w:rsidRDefault="001A43E4" w:rsidP="001F3E8B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1A43E4" w:rsidRPr="001F3E8B" w:rsidRDefault="001A43E4" w:rsidP="001F3E8B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1A43E4" w:rsidRPr="001F3E8B" w:rsidRDefault="001A43E4" w:rsidP="001F3E8B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1A43E4" w:rsidRPr="001F3E8B" w:rsidRDefault="001A43E4" w:rsidP="001F3E8B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1F3E8B">
        <w:rPr>
          <w:rFonts w:ascii="GHEA Mariam" w:hAnsi="GHEA Mariam"/>
          <w:sz w:val="24"/>
          <w:szCs w:val="24"/>
          <w:lang w:val="hy-AM"/>
        </w:rPr>
        <w:t xml:space="preserve">10 </w:t>
      </w:r>
      <w:r w:rsidRPr="001F3E8B">
        <w:rPr>
          <w:rFonts w:ascii="GHEA Mariam" w:hAnsi="GHEA Mariam" w:cs="Sylfaen"/>
          <w:sz w:val="24"/>
          <w:szCs w:val="24"/>
          <w:lang w:val="hy-AM"/>
        </w:rPr>
        <w:t>հոկտեմբերի</w:t>
      </w:r>
      <w:r w:rsidRPr="001F3E8B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1F3E8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1F3E8B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1A43E4" w:rsidRPr="001F3E8B" w:rsidRDefault="001A43E4" w:rsidP="001F3E8B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1A43E4" w:rsidRPr="001F3E8B" w:rsidRDefault="001A43E4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1A43E4" w:rsidRPr="001F3E8B" w:rsidRDefault="001A43E4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1A43E4" w:rsidRPr="001F3E8B" w:rsidRDefault="001A43E4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1A43E4" w:rsidRPr="001F3E8B" w:rsidRDefault="001A43E4" w:rsidP="001A43E4">
      <w:pPr>
        <w:jc w:val="center"/>
        <w:rPr>
          <w:rFonts w:ascii="GHEA Mariam" w:hAnsi="GHEA Mariam" w:cs="Arial LatArm"/>
          <w:sz w:val="24"/>
          <w:szCs w:val="24"/>
          <w:lang w:val="hy-AM"/>
        </w:rPr>
      </w:pPr>
      <w:r w:rsidRPr="001F3E8B">
        <w:rPr>
          <w:rFonts w:ascii="GHEA Mariam" w:hAnsi="GHEA Mariam" w:cs="Sylfaen"/>
          <w:spacing w:val="-8"/>
          <w:sz w:val="24"/>
          <w:szCs w:val="24"/>
          <w:lang w:val="hy-AM"/>
        </w:rPr>
        <w:t xml:space="preserve">«ՀԱՅԱՍՏԱՆԻ ՀԱՆՐԱՊԵՏՈՒԹՅԱՆ 2024 ԹՎԱԿԱՆԻ ՊԵՏԱԿԱՆ ԲՅՈՒՋԵԻ ՄԱՍԻՆ» ՀԱՅԱՍՏԱՆԻ ՀԱՆՐԱՊԵՏՈՒԹՅԱՆ ՕՐԵՆՔՈՒՄ ՎԵՐԱԲԱՇԽՈՒՄ, </w:t>
      </w:r>
      <w:r w:rsidRPr="001F3E8B">
        <w:rPr>
          <w:rFonts w:ascii="GHEA Mariam" w:hAnsi="GHEA Mariam" w:cs="Sylfaen"/>
          <w:sz w:val="24"/>
          <w:szCs w:val="24"/>
          <w:lang w:val="hy-AM"/>
        </w:rPr>
        <w:t>ՓՈՓՈԽՈՒԹՅՈՒՆՆԵՐ ԵՎ ԼՐԱՑՈՒՄՆԵՐ, ՀԱՅԱՍՏԱՆԻ ՀԱՆՐԱՊԵՏՈՒ-</w:t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ԹՅԱՆ ԿԱՌԱՎԱՐՈՒԹՅԱՆ 2023 ԹՎԱԿԱՆԻ ԴԵԿՏԵՄԲԵՐԻ 28-Ի </w:t>
      </w:r>
      <w:r w:rsidRPr="001F3E8B">
        <w:rPr>
          <w:rFonts w:ascii="GHEA Mariam" w:hAnsi="GHEA Mariam" w:cs="Arial LatArm"/>
          <w:spacing w:val="-4"/>
          <w:sz w:val="24"/>
          <w:szCs w:val="24"/>
          <w:lang w:val="hy-AM"/>
        </w:rPr>
        <w:t xml:space="preserve">N 2323-Ն </w:t>
      </w:r>
      <w:r w:rsidRPr="001F3E8B">
        <w:rPr>
          <w:rFonts w:ascii="GHEA Mariam" w:hAnsi="GHEA Mariam" w:cs="Arial LatArm"/>
          <w:sz w:val="24"/>
          <w:szCs w:val="24"/>
          <w:lang w:val="hy-AM"/>
        </w:rPr>
        <w:t xml:space="preserve">ՈՐՈՇՄԱՆ ՄԵՋ ՓՈՓՈԽՈՒԹՅՈՒՆՆԵՐ ՈՒ ԼՐԱՑՈՒՄՆԵՐ ԿԱՏԱՐԵԼՈՒ </w:t>
      </w:r>
    </w:p>
    <w:p w:rsidR="001A43E4" w:rsidRPr="001F3E8B" w:rsidRDefault="001A43E4" w:rsidP="001A43E4">
      <w:pPr>
        <w:jc w:val="center"/>
        <w:rPr>
          <w:rFonts w:ascii="GHEA Mariam" w:hAnsi="GHEA Mariam" w:cs="Arial LatArm"/>
          <w:sz w:val="24"/>
          <w:szCs w:val="24"/>
          <w:lang w:val="hy-AM"/>
        </w:rPr>
      </w:pPr>
      <w:r w:rsidRPr="001F3E8B">
        <w:rPr>
          <w:rFonts w:ascii="GHEA Mariam" w:hAnsi="GHEA Mariam" w:cs="Arial LatArm"/>
          <w:sz w:val="24"/>
          <w:szCs w:val="24"/>
          <w:lang w:val="hy-AM"/>
        </w:rPr>
        <w:t>Մ Ա Ս Ի Ն</w:t>
      </w:r>
    </w:p>
    <w:p w:rsidR="001A43E4" w:rsidRPr="001F3E8B" w:rsidRDefault="001A43E4" w:rsidP="001A43E4">
      <w:pPr>
        <w:jc w:val="center"/>
        <w:rPr>
          <w:rFonts w:ascii="GHEA Mariam" w:hAnsi="GHEA Mariam" w:cs="Arial LatArm"/>
          <w:sz w:val="24"/>
          <w:szCs w:val="24"/>
          <w:lang w:val="hy-AM"/>
        </w:rPr>
      </w:pPr>
      <w:r w:rsidRPr="001F3E8B">
        <w:rPr>
          <w:rFonts w:ascii="GHEA Mariam" w:hAnsi="GHEA Mariam" w:cs="Arial Armenian"/>
          <w:bCs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---------------------------------------------------------------------------------------------------------</w:t>
      </w:r>
      <w:r w:rsidRPr="001F3E8B">
        <w:rPr>
          <w:rFonts w:ascii="GHEA Mariam" w:hAnsi="GHEA Mariam" w:cs="Arial Armenian"/>
          <w:bCs/>
          <w:spacing w:val="-6"/>
          <w:sz w:val="24"/>
          <w:szCs w:val="24"/>
          <w:lang w:val="fr-FR" w:eastAsia="en-US"/>
        </w:rPr>
        <w:t>-</w:t>
      </w:r>
      <w:r w:rsidRPr="001F3E8B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t>----</w:t>
      </w:r>
    </w:p>
    <w:p w:rsidR="001A43E4" w:rsidRPr="001F3E8B" w:rsidRDefault="001A43E4" w:rsidP="001A43E4">
      <w:pPr>
        <w:tabs>
          <w:tab w:val="left" w:pos="1125"/>
        </w:tabs>
        <w:spacing w:line="360" w:lineRule="auto"/>
        <w:ind w:firstLine="540"/>
        <w:jc w:val="both"/>
        <w:rPr>
          <w:rFonts w:ascii="GHEA Mariam" w:hAnsi="GHEA Mariam"/>
          <w:sz w:val="24"/>
          <w:szCs w:val="24"/>
          <w:lang w:val="hy-AM"/>
        </w:rPr>
      </w:pPr>
    </w:p>
    <w:p w:rsidR="00AC5CAC" w:rsidRPr="008E1B5A" w:rsidRDefault="001A43E4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CF0BC8">
        <w:rPr>
          <w:rFonts w:ascii="GHEA Mariam" w:hAnsi="GHEA Mariam"/>
          <w:sz w:val="24"/>
          <w:szCs w:val="24"/>
          <w:lang w:val="hy-AM"/>
        </w:rPr>
        <w:t>Հիմք ընդունելով «Հայաստանի Հանրապետության բյուջետային համա</w:t>
      </w:r>
      <w:r w:rsidR="00CF0BC8">
        <w:rPr>
          <w:rFonts w:ascii="GHEA Mariam" w:hAnsi="GHEA Mariam"/>
          <w:sz w:val="24"/>
          <w:szCs w:val="24"/>
          <w:lang w:val="hy-AM"/>
        </w:rPr>
        <w:softHyphen/>
      </w:r>
      <w:r w:rsidRPr="00CF0BC8">
        <w:rPr>
          <w:rFonts w:ascii="GHEA Mariam" w:hAnsi="GHEA Mariam"/>
          <w:sz w:val="24"/>
          <w:szCs w:val="24"/>
          <w:lang w:val="hy-AM"/>
        </w:rPr>
        <w:t xml:space="preserve">կարգի մասին» Հայաստանի Հանրապետության օրենքի 23-րդ հոդվածի 3-րդ կետը` </w:t>
      </w:r>
      <w:proofErr w:type="spellStart"/>
      <w:r w:rsidR="00AC5CAC"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="00AC5CA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="00AC5CAC"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="00AC5CA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="00AC5CAC"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="00AC5CAC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AC5CAC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AC5CA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AC5CAC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AC5CA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AC5CAC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AC5CA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AC5CAC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AC5CA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="00AC5CAC"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="00AC5CA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AC5CAC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AC5CAC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AC5CAC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AC5CAC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A43E4" w:rsidRPr="00CF0BC8" w:rsidRDefault="001A43E4" w:rsidP="001A43E4">
      <w:pPr>
        <w:spacing w:line="408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F3E8B">
        <w:rPr>
          <w:rFonts w:ascii="GHEA Mariam" w:hAnsi="GHEA Mariam"/>
          <w:sz w:val="24"/>
          <w:szCs w:val="24"/>
          <w:lang w:val="hy-AM"/>
        </w:rPr>
        <w:t xml:space="preserve">1. </w:t>
      </w:r>
      <w:r w:rsidRPr="00CF0BC8">
        <w:rPr>
          <w:rFonts w:ascii="GHEA Mariam" w:hAnsi="GHEA Mariam"/>
          <w:sz w:val="24"/>
          <w:szCs w:val="24"/>
          <w:lang w:val="hy-AM"/>
        </w:rPr>
        <w:t xml:space="preserve">«Հայաստանի Հանրապետության 2024 թվականի պետական բյուջեի մասին» Հայաստանի Հանրապետության օրենքի </w:t>
      </w:r>
      <w:r w:rsidRPr="00CF0BC8">
        <w:rPr>
          <w:rFonts w:ascii="GHEA Mariam" w:hAnsi="GHEA Mariam" w:cs="Arial LatArm"/>
          <w:sz w:val="24"/>
          <w:szCs w:val="24"/>
          <w:lang w:val="hy-AM"/>
        </w:rPr>
        <w:t>N 1 հավելվածի N 2 աղյուսակում</w:t>
      </w:r>
      <w:r w:rsidRPr="00CF0BC8">
        <w:rPr>
          <w:rFonts w:ascii="GHEA Mariam" w:hAnsi="GHEA Mariam"/>
          <w:sz w:val="24"/>
          <w:szCs w:val="24"/>
          <w:lang w:val="hy-AM"/>
        </w:rPr>
        <w:t xml:space="preserve"> կատարել վերաբաշխում, </w:t>
      </w:r>
      <w:r w:rsidRPr="00CF0BC8">
        <w:rPr>
          <w:rFonts w:ascii="GHEA Mariam" w:hAnsi="GHEA Mariam" w:cs="Arial LatArm"/>
          <w:sz w:val="24"/>
          <w:szCs w:val="24"/>
          <w:lang w:val="hy-AM"/>
        </w:rPr>
        <w:t>N 1 հավելվածի N 3 աղյուսակում</w:t>
      </w:r>
      <w:r w:rsidRPr="00CF0BC8">
        <w:rPr>
          <w:rFonts w:ascii="GHEA Mariam" w:hAnsi="GHEA Mariam"/>
          <w:sz w:val="24"/>
          <w:szCs w:val="24"/>
          <w:lang w:val="hy-AM"/>
        </w:rPr>
        <w:t xml:space="preserve"> և Հայաստանի Հանրապետության կառավարության 2023 թվականի դեկտեմբերի 28-ի «Հայաստանի Հանրապետության 2024 թվականի պետական բյուջեի կատարումն ապահովող միջոցառումների մասին» </w:t>
      </w:r>
      <w:r w:rsidRPr="00CF0BC8">
        <w:rPr>
          <w:rFonts w:ascii="GHEA Mariam" w:hAnsi="GHEA Mariam" w:cs="Arial LatArm"/>
          <w:sz w:val="24"/>
          <w:szCs w:val="24"/>
          <w:lang w:val="hy-AM"/>
        </w:rPr>
        <w:t xml:space="preserve">N 2323-Ն </w:t>
      </w:r>
      <w:r w:rsidRPr="00CF0BC8">
        <w:rPr>
          <w:rFonts w:ascii="GHEA Mariam" w:hAnsi="GHEA Mariam"/>
          <w:sz w:val="24"/>
          <w:szCs w:val="24"/>
          <w:lang w:val="hy-AM"/>
        </w:rPr>
        <w:t xml:space="preserve">որոշման </w:t>
      </w:r>
      <w:r w:rsidRPr="00CF0BC8">
        <w:rPr>
          <w:rFonts w:ascii="GHEA Mariam" w:hAnsi="GHEA Mariam" w:cs="Arial LatArm"/>
          <w:sz w:val="24"/>
          <w:szCs w:val="24"/>
          <w:lang w:val="hy-AM"/>
        </w:rPr>
        <w:t xml:space="preserve">NN 3, 4, 5, 9, 9.1 և 10 </w:t>
      </w:r>
      <w:r w:rsidRPr="00CF0BC8">
        <w:rPr>
          <w:rFonts w:ascii="GHEA Mariam" w:hAnsi="GHEA Mariam" w:cs="Arial LatArm"/>
          <w:sz w:val="24"/>
          <w:szCs w:val="24"/>
          <w:lang w:val="hy-AM"/>
        </w:rPr>
        <w:lastRenderedPageBreak/>
        <w:t xml:space="preserve">հավելվածներում կատարել փոփոխություններ և լրացումներ` </w:t>
      </w:r>
      <w:r w:rsidRPr="00CF0BC8">
        <w:rPr>
          <w:rFonts w:ascii="GHEA Mariam" w:hAnsi="GHEA Mariam"/>
          <w:sz w:val="24"/>
          <w:szCs w:val="24"/>
          <w:lang w:val="hy-AM"/>
        </w:rPr>
        <w:t xml:space="preserve">համաձայն </w:t>
      </w:r>
      <w:r w:rsidR="00CF0BC8">
        <w:rPr>
          <w:rFonts w:ascii="GHEA Mariam" w:hAnsi="GHEA Mariam" w:cs="Arial LatArm"/>
          <w:sz w:val="24"/>
          <w:szCs w:val="24"/>
          <w:lang w:val="hy-AM"/>
        </w:rPr>
        <w:t>NN 1, 2, 3, 4, 5, 6 և 7</w:t>
      </w:r>
      <w:r w:rsidRPr="00CF0BC8">
        <w:rPr>
          <w:rFonts w:ascii="GHEA Mariam" w:hAnsi="GHEA Mariam"/>
          <w:sz w:val="24"/>
          <w:szCs w:val="24"/>
          <w:lang w:val="hy-AM"/>
        </w:rPr>
        <w:t xml:space="preserve"> հավելվածների:</w:t>
      </w:r>
    </w:p>
    <w:p w:rsidR="001A43E4" w:rsidRPr="00CF0BC8" w:rsidRDefault="001A43E4" w:rsidP="001A43E4">
      <w:pPr>
        <w:spacing w:line="408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F3E8B">
        <w:rPr>
          <w:rFonts w:ascii="GHEA Mariam" w:hAnsi="GHEA Mariam"/>
          <w:sz w:val="24"/>
          <w:szCs w:val="24"/>
          <w:lang w:val="hy-AM"/>
        </w:rPr>
        <w:t xml:space="preserve">2. </w:t>
      </w:r>
      <w:r w:rsidRPr="00CF0BC8">
        <w:rPr>
          <w:rFonts w:ascii="GHEA Mariam" w:hAnsi="GHEA Mariam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1A43E4" w:rsidRPr="001F3E8B" w:rsidRDefault="001A43E4" w:rsidP="001A43E4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1A43E4" w:rsidRPr="001F3E8B" w:rsidRDefault="001A43E4" w:rsidP="001A43E4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1A43E4" w:rsidRPr="001F3E8B" w:rsidRDefault="001A43E4" w:rsidP="001F3E8B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1F3E8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F3E8B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1F3E8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A43E4" w:rsidRPr="001F3E8B" w:rsidRDefault="001A43E4" w:rsidP="001F3E8B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1F3E8B">
        <w:rPr>
          <w:rFonts w:ascii="GHEA Mariam" w:hAnsi="GHEA Mariam"/>
          <w:sz w:val="24"/>
          <w:szCs w:val="24"/>
          <w:lang w:val="af-ZA"/>
        </w:rPr>
        <w:t xml:space="preserve">      </w:t>
      </w:r>
      <w:r w:rsidRPr="001F3E8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F3E8B">
        <w:rPr>
          <w:rFonts w:ascii="GHEA Mariam" w:hAnsi="GHEA Mariam" w:cs="Arial Armenian"/>
          <w:sz w:val="24"/>
          <w:szCs w:val="24"/>
          <w:lang w:val="af-ZA"/>
        </w:rPr>
        <w:tab/>
      </w:r>
      <w:r w:rsidRPr="001F3E8B">
        <w:rPr>
          <w:rFonts w:ascii="GHEA Mariam" w:hAnsi="GHEA Mariam" w:cs="Arial Armenian"/>
          <w:sz w:val="24"/>
          <w:szCs w:val="24"/>
          <w:lang w:val="af-ZA"/>
        </w:rPr>
        <w:tab/>
      </w:r>
      <w:r w:rsidRPr="001F3E8B">
        <w:rPr>
          <w:rFonts w:ascii="GHEA Mariam" w:hAnsi="GHEA Mariam" w:cs="Arial Armenian"/>
          <w:sz w:val="24"/>
          <w:szCs w:val="24"/>
          <w:lang w:val="af-ZA"/>
        </w:rPr>
        <w:tab/>
      </w:r>
      <w:r w:rsidRPr="001F3E8B">
        <w:rPr>
          <w:rFonts w:ascii="GHEA Mariam" w:hAnsi="GHEA Mariam" w:cs="Arial Armenian"/>
          <w:sz w:val="24"/>
          <w:szCs w:val="24"/>
          <w:lang w:val="af-ZA"/>
        </w:rPr>
        <w:tab/>
      </w:r>
      <w:r w:rsidRPr="001F3E8B">
        <w:rPr>
          <w:rFonts w:ascii="GHEA Mariam" w:hAnsi="GHEA Mariam" w:cs="Arial Armenian"/>
          <w:sz w:val="24"/>
          <w:szCs w:val="24"/>
          <w:lang w:val="af-ZA"/>
        </w:rPr>
        <w:tab/>
      </w:r>
      <w:r w:rsidRPr="001F3E8B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1F3E8B">
        <w:rPr>
          <w:rFonts w:ascii="GHEA Mariam" w:hAnsi="GHEA Mariam" w:cs="Arial Armenian"/>
          <w:sz w:val="24"/>
          <w:szCs w:val="24"/>
          <w:lang w:val="hy-AM"/>
        </w:rPr>
        <w:t>Ն</w:t>
      </w:r>
      <w:r w:rsidRPr="001F3E8B">
        <w:rPr>
          <w:rFonts w:ascii="GHEA Mariam" w:hAnsi="GHEA Mariam" w:cs="Sylfaen"/>
          <w:sz w:val="24"/>
          <w:szCs w:val="24"/>
          <w:lang w:val="af-ZA"/>
        </w:rPr>
        <w:t>.</w:t>
      </w:r>
      <w:r w:rsidRPr="001F3E8B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1F3E8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A43E4" w:rsidRPr="00CF0BC8" w:rsidRDefault="001A43E4" w:rsidP="001F3E8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1A43E4" w:rsidRPr="00CF0BC8" w:rsidRDefault="001A43E4" w:rsidP="001A43E4">
      <w:pPr>
        <w:spacing w:line="408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1A43E4" w:rsidRPr="00CF0BC8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CF0BC8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1A43E4" w:rsidRPr="001F3E8B" w:rsidRDefault="001A43E4" w:rsidP="001F3E8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F3E8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1F3E8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1F3E8B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1A43E4" w:rsidRPr="001F3E8B" w:rsidRDefault="001A43E4" w:rsidP="001F3E8B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1F3E8B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1F3E8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1A43E4" w:rsidRPr="001F3E8B" w:rsidRDefault="001A43E4" w:rsidP="001A43E4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հոկտեմբերի 10</w:t>
      </w:r>
      <w:r w:rsidRPr="001F3E8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F3E8B">
        <w:rPr>
          <w:rFonts w:ascii="GHEA Mariam" w:hAnsi="GHEA Mariam"/>
          <w:spacing w:val="-2"/>
          <w:sz w:val="24"/>
          <w:szCs w:val="24"/>
          <w:lang w:val="hy-AM"/>
        </w:rPr>
        <w:t>ի N            - Ն որոշման</w:t>
      </w:r>
    </w:p>
    <w:p w:rsidR="001A43E4" w:rsidRPr="001F3E8B" w:rsidRDefault="001A43E4" w:rsidP="001A43E4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982" w:type="dxa"/>
        <w:tblLook w:val="04A0" w:firstRow="1" w:lastRow="0" w:firstColumn="1" w:lastColumn="0" w:noHBand="0" w:noVBand="1"/>
      </w:tblPr>
      <w:tblGrid>
        <w:gridCol w:w="752"/>
        <w:gridCol w:w="885"/>
        <w:gridCol w:w="9444"/>
        <w:gridCol w:w="3901"/>
      </w:tblGrid>
      <w:tr w:rsidR="001A43E4" w:rsidRPr="00AC5CAC" w:rsidTr="001A43E4">
        <w:trPr>
          <w:trHeight w:val="1114"/>
        </w:trPr>
        <w:tc>
          <w:tcPr>
            <w:tcW w:w="149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1A43E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«ՀԱՅԱՍՏԱՆԻ ՀԱՆՐԱՊԵՏՈՒԹՅԱՆ 2024 ԹՎԱԿԱՆԻ ՊԵՏԱԿԱՆ ԲՅՈՒՋԵԻ ՄԱՍԻՆ» ՀԱՅԱՍՏԱՆԻ ՀԱՆՐԱՊԵՏՈՒԹՅԱՆ ՕՐԵՆՔԻ N 1 ՀԱՎԵԼՎԱԾԻ N 2  ԱՂՅՈՒՍԱԿՈՒՄ ԿԱՏԱՐՎՈՂ ՎԵՐԱԲԱՇԽՈՒՄԸ ԵՎ ՀԱՅԱՍՏԱՆԻ ՀԱՆՐԱՊԵՏՈՒԹՅԱՆ ԿԱՌԱՎԱՐՈՒԹ</w:t>
            </w:r>
            <w:r w:rsidR="00AC5CA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ՅԱՆ 2023 ԹՎԱԿԱՆԻ ԴԵԿՏԵՄԲԵՐԻ 28-Ի</w:t>
            </w:r>
            <w:r w:rsidRPr="001A43E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N 2323-Ն ՈՐՈՇՄԱՆ N 5 ՀԱՎԵԼՎԱԾԻ N 1 ԱՂՅՈՒՍԱԿՈՒՄ ԿԱՏԱՐՎՈՂ ՓՈՓՈԽՈՒԹՅՈՒՆՆԵՐԸ ԵՎ ԼՐԱՑՈՒՄՆԵՐԸ</w:t>
            </w:r>
          </w:p>
        </w:tc>
      </w:tr>
      <w:tr w:rsidR="001A43E4" w:rsidRPr="001A43E4" w:rsidTr="00157F31">
        <w:trPr>
          <w:trHeight w:val="215"/>
        </w:trPr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4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A43E4" w:rsidRPr="001A43E4" w:rsidRDefault="001F3E8B" w:rsidP="001F3E8B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(</w:t>
            </w:r>
            <w:r w:rsidR="001A43E4" w:rsidRPr="001A43E4">
              <w:rPr>
                <w:rFonts w:ascii="GHEA Mariam" w:hAnsi="GHEA Mariam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="001A43E4" w:rsidRPr="001A43E4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)</w:t>
            </w:r>
          </w:p>
        </w:tc>
      </w:tr>
      <w:tr w:rsidR="001A43E4" w:rsidRPr="00AC5CAC" w:rsidTr="001F3E8B">
        <w:trPr>
          <w:trHeight w:val="1368"/>
        </w:trPr>
        <w:tc>
          <w:tcPr>
            <w:tcW w:w="1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3E4" w:rsidRPr="001A43E4" w:rsidRDefault="001A43E4" w:rsidP="001F3E8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1A43E4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Ծրագրային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val="hy-AM" w:eastAsia="en-US"/>
              </w:rPr>
              <w:t>դասիչը</w:t>
            </w:r>
            <w:proofErr w:type="spellEnd"/>
          </w:p>
        </w:tc>
        <w:tc>
          <w:tcPr>
            <w:tcW w:w="94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3E4" w:rsidRPr="001A43E4" w:rsidRDefault="001A43E4" w:rsidP="001F3E8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1A43E4">
              <w:rPr>
                <w:rFonts w:ascii="GHEA Mariam" w:hAnsi="GHEA Mariam"/>
                <w:sz w:val="24"/>
                <w:szCs w:val="24"/>
                <w:lang w:val="hy-AM"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3E4" w:rsidRPr="00CF0BC8" w:rsidRDefault="001A43E4" w:rsidP="001F3E8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1A43E4">
              <w:rPr>
                <w:rFonts w:ascii="GHEA Mariam" w:hAnsi="GHEA Mariam"/>
                <w:sz w:val="24"/>
                <w:szCs w:val="24"/>
                <w:lang w:val="hy-AM" w:eastAsia="en-US"/>
              </w:rPr>
              <w:t>Ցուցանիշների փոփոխութ</w:t>
            </w:r>
            <w:r w:rsidRPr="00CF0BC8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յունը   (ավելացումները նշված են դրական նշանով, իսկ նվազեցումները՝ </w:t>
            </w:r>
            <w:proofErr w:type="spellStart"/>
            <w:r w:rsidRPr="00CF0BC8">
              <w:rPr>
                <w:rFonts w:ascii="GHEA Mariam" w:hAnsi="GHEA Mariam"/>
                <w:sz w:val="24"/>
                <w:szCs w:val="24"/>
                <w:lang w:val="hy-AM" w:eastAsia="en-US"/>
              </w:rPr>
              <w:t>փակագծերում</w:t>
            </w:r>
            <w:proofErr w:type="spellEnd"/>
            <w:r w:rsidRPr="00CF0BC8">
              <w:rPr>
                <w:rFonts w:ascii="GHEA Mariam" w:hAnsi="GHEA Mariam"/>
                <w:sz w:val="24"/>
                <w:szCs w:val="24"/>
                <w:lang w:val="hy-AM" w:eastAsia="en-US"/>
              </w:rPr>
              <w:t>)</w:t>
            </w:r>
          </w:p>
        </w:tc>
      </w:tr>
      <w:tr w:rsidR="001A43E4" w:rsidRPr="001A43E4" w:rsidTr="001F3E8B">
        <w:trPr>
          <w:trHeight w:val="1702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A43E4" w:rsidRPr="008D2FB1" w:rsidRDefault="001F3E8B" w:rsidP="001F3E8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proofErr w:type="spellEnd"/>
            <w:r w:rsidR="008D2FB1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A43E4" w:rsidRPr="008D2FB1" w:rsidRDefault="001F3E8B" w:rsidP="001F3E8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proofErr w:type="spellEnd"/>
            <w:r w:rsidR="008D2FB1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A43E4" w:rsidRPr="001A43E4" w:rsidRDefault="001A43E4" w:rsidP="001F3E8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F3E8B" w:rsidP="001F3E8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տ</w:t>
            </w:r>
            <w:proofErr w:type="spellStart"/>
            <w:r w:rsidR="001A43E4" w:rsidRPr="001A43E4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1A43E4" w:rsidRPr="001A43E4" w:rsidTr="00157F31">
        <w:trPr>
          <w:trHeight w:val="418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1A43E4" w:rsidRPr="001A43E4" w:rsidTr="00157F31">
        <w:trPr>
          <w:trHeight w:val="342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A43E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17,477.7</w:t>
            </w:r>
          </w:p>
        </w:tc>
      </w:tr>
      <w:tr w:rsidR="001A43E4" w:rsidRPr="001A43E4" w:rsidTr="00157F31">
        <w:trPr>
          <w:trHeight w:val="291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17,477.7</w:t>
            </w:r>
          </w:p>
        </w:tc>
      </w:tr>
      <w:tr w:rsidR="001A43E4" w:rsidRPr="001A43E4" w:rsidTr="00157F31">
        <w:trPr>
          <w:trHeight w:val="291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4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A43E4" w:rsidRPr="001A43E4" w:rsidTr="00157F31">
        <w:trPr>
          <w:trHeight w:val="291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4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A43E4" w:rsidRPr="001A43E4" w:rsidTr="00157F31">
        <w:trPr>
          <w:trHeight w:val="519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4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ինչպես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նաև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A43E4" w:rsidRPr="001A43E4" w:rsidTr="00157F31">
        <w:trPr>
          <w:trHeight w:val="278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4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A43E4" w:rsidRPr="001A43E4" w:rsidTr="00157F31">
        <w:trPr>
          <w:trHeight w:val="532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4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ֆոնդի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արդյունավետության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թափանցիկության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A43E4" w:rsidRPr="001A43E4" w:rsidTr="00157F31">
        <w:trPr>
          <w:trHeight w:val="278"/>
        </w:trPr>
        <w:tc>
          <w:tcPr>
            <w:tcW w:w="149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</w:tr>
      <w:tr w:rsidR="001A43E4" w:rsidRPr="001A43E4" w:rsidTr="00157F31">
        <w:trPr>
          <w:trHeight w:val="342"/>
        </w:trPr>
        <w:tc>
          <w:tcPr>
            <w:tcW w:w="7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9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30,781.1</w:t>
            </w:r>
          </w:p>
        </w:tc>
      </w:tr>
      <w:tr w:rsidR="001A43E4" w:rsidRPr="001A43E4" w:rsidTr="00157F31">
        <w:trPr>
          <w:trHeight w:val="342"/>
        </w:trPr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A43E4" w:rsidRPr="001A43E4" w:rsidTr="00157F31">
        <w:trPr>
          <w:trHeight w:val="342"/>
        </w:trPr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A43E4" w:rsidRPr="001A43E4" w:rsidTr="00157F31">
        <w:trPr>
          <w:trHeight w:val="861"/>
        </w:trPr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ինչպես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նաև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A43E4" w:rsidRPr="001A43E4" w:rsidTr="00157F31">
        <w:trPr>
          <w:trHeight w:val="266"/>
        </w:trPr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A43E4" w:rsidRPr="001A43E4" w:rsidTr="00157F31">
        <w:trPr>
          <w:trHeight w:val="266"/>
        </w:trPr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A43E4" w:rsidRPr="001A43E4" w:rsidTr="00157F31">
        <w:trPr>
          <w:trHeight w:val="342"/>
        </w:trPr>
        <w:tc>
          <w:tcPr>
            <w:tcW w:w="7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9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(13,303.4)</w:t>
            </w:r>
          </w:p>
        </w:tc>
      </w:tr>
      <w:tr w:rsidR="001A43E4" w:rsidRPr="001A43E4" w:rsidTr="00157F31">
        <w:trPr>
          <w:trHeight w:val="342"/>
        </w:trPr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A43E4" w:rsidRPr="001A43E4" w:rsidTr="00157F31">
        <w:trPr>
          <w:trHeight w:val="342"/>
        </w:trPr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A43E4" w:rsidRPr="001A43E4" w:rsidTr="00157F31">
        <w:trPr>
          <w:trHeight w:val="861"/>
        </w:trPr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ինչպես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նաև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A43E4" w:rsidRPr="001A43E4" w:rsidTr="00157F31">
        <w:trPr>
          <w:trHeight w:val="266"/>
        </w:trPr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A43E4" w:rsidRPr="001A43E4" w:rsidTr="00157F31">
        <w:trPr>
          <w:trHeight w:val="266"/>
        </w:trPr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A43E4" w:rsidRPr="001A43E4" w:rsidTr="00157F31">
        <w:trPr>
          <w:trHeight w:val="316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A43E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պետական</w:t>
            </w:r>
            <w:proofErr w:type="spellEnd"/>
            <w:r w:rsidRPr="001A43E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պահպանության</w:t>
            </w:r>
            <w:proofErr w:type="spellEnd"/>
            <w:r w:rsidRPr="001A43E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ծառայություն</w:t>
            </w:r>
            <w:proofErr w:type="spellEnd"/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(17,477.7)</w:t>
            </w:r>
          </w:p>
        </w:tc>
      </w:tr>
      <w:tr w:rsidR="001A43E4" w:rsidRPr="001A43E4" w:rsidTr="007171EB">
        <w:trPr>
          <w:trHeight w:val="333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1036</w:t>
            </w:r>
          </w:p>
        </w:tc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(17,477.7)</w:t>
            </w:r>
          </w:p>
        </w:tc>
      </w:tr>
      <w:tr w:rsidR="001A43E4" w:rsidRPr="001A43E4" w:rsidTr="00157F31">
        <w:trPr>
          <w:trHeight w:val="266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4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պահպանության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A43E4" w:rsidRPr="001A43E4" w:rsidTr="00157F31">
        <w:trPr>
          <w:trHeight w:val="266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4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A43E4" w:rsidRPr="001A43E4" w:rsidTr="00157F31">
        <w:trPr>
          <w:trHeight w:val="519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4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Հատուկ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ենթակա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օբյեկտների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անվտանգության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A43E4" w:rsidRPr="001A43E4" w:rsidTr="00157F31">
        <w:trPr>
          <w:trHeight w:val="278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4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A43E4" w:rsidRPr="001A43E4" w:rsidTr="00157F31">
        <w:trPr>
          <w:trHeight w:val="506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4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պահպանության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ենթակա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օբյեկտների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անվտանգության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խախտման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դեպքերի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կրճատում</w:t>
            </w:r>
            <w:proofErr w:type="spellEnd"/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A43E4" w:rsidRPr="001A43E4" w:rsidTr="00157F31">
        <w:trPr>
          <w:trHeight w:val="266"/>
        </w:trPr>
        <w:tc>
          <w:tcPr>
            <w:tcW w:w="149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</w:tr>
      <w:tr w:rsidR="001A43E4" w:rsidRPr="001A43E4" w:rsidTr="00157F31">
        <w:trPr>
          <w:trHeight w:val="266"/>
        </w:trPr>
        <w:tc>
          <w:tcPr>
            <w:tcW w:w="7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9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(30,781.1)</w:t>
            </w:r>
          </w:p>
        </w:tc>
      </w:tr>
      <w:tr w:rsidR="001A43E4" w:rsidRPr="001A43E4" w:rsidTr="00157F31">
        <w:trPr>
          <w:trHeight w:val="266"/>
        </w:trPr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Նախագծահետազոտական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փաստաթղթերի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կազմման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աշխատանքներ</w:t>
            </w:r>
            <w:proofErr w:type="spellEnd"/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A43E4" w:rsidRPr="001A43E4" w:rsidTr="00157F31">
        <w:trPr>
          <w:trHeight w:val="266"/>
        </w:trPr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A43E4" w:rsidRPr="001A43E4" w:rsidTr="00157F31">
        <w:trPr>
          <w:trHeight w:val="354"/>
        </w:trPr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Նախագծահաշվային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փաստաթղթերի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ձեռքբերում</w:t>
            </w:r>
            <w:proofErr w:type="spellEnd"/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A43E4" w:rsidRPr="001A43E4" w:rsidTr="00157F31">
        <w:trPr>
          <w:trHeight w:val="291"/>
        </w:trPr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A43E4" w:rsidRPr="001A43E4" w:rsidTr="00157F31">
        <w:trPr>
          <w:trHeight w:val="582"/>
        </w:trPr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կողմից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ոչ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հետ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գործառնություններ</w:t>
            </w:r>
            <w:proofErr w:type="spellEnd"/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A43E4" w:rsidRPr="001A43E4" w:rsidTr="00157F31">
        <w:trPr>
          <w:trHeight w:val="266"/>
        </w:trPr>
        <w:tc>
          <w:tcPr>
            <w:tcW w:w="7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31004</w:t>
            </w:r>
          </w:p>
        </w:tc>
        <w:tc>
          <w:tcPr>
            <w:tcW w:w="9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13,303.4</w:t>
            </w:r>
          </w:p>
        </w:tc>
      </w:tr>
      <w:tr w:rsidR="001A43E4" w:rsidRPr="001A43E4" w:rsidTr="00157F31">
        <w:trPr>
          <w:trHeight w:val="532"/>
        </w:trPr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պահպանության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ծառայության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շենքային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ապահովվածության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A43E4" w:rsidRPr="001A43E4" w:rsidTr="00157F31">
        <w:trPr>
          <w:trHeight w:val="266"/>
        </w:trPr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A43E4" w:rsidRPr="001A43E4" w:rsidTr="00157F31">
        <w:trPr>
          <w:trHeight w:val="266"/>
        </w:trPr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պահպանության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ծառայության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շենքի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շինության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շինարարություն</w:t>
            </w:r>
            <w:proofErr w:type="spellEnd"/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A43E4" w:rsidRPr="001A43E4" w:rsidTr="00157F31">
        <w:trPr>
          <w:trHeight w:val="291"/>
        </w:trPr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A43E4" w:rsidRPr="001A43E4" w:rsidTr="00157F31">
        <w:trPr>
          <w:trHeight w:val="519"/>
        </w:trPr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43E4" w:rsidRPr="001A43E4" w:rsidRDefault="001A43E4" w:rsidP="001A43E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կողմից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ոչ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հետ</w:t>
            </w:r>
            <w:proofErr w:type="spellEnd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գործառնություններ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3E4" w:rsidRPr="001A43E4" w:rsidRDefault="001A43E4" w:rsidP="001A43E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A43E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1A43E4" w:rsidRPr="001F3E8B" w:rsidRDefault="001A43E4" w:rsidP="001A43E4">
      <w:pPr>
        <w:spacing w:line="408" w:lineRule="auto"/>
        <w:jc w:val="both"/>
        <w:rPr>
          <w:rFonts w:ascii="GHEA Mariam" w:hAnsi="GHEA Mariam"/>
          <w:sz w:val="24"/>
          <w:szCs w:val="24"/>
        </w:rPr>
      </w:pPr>
    </w:p>
    <w:p w:rsidR="00371C31" w:rsidRPr="001F3E8B" w:rsidRDefault="00371C31" w:rsidP="001A43E4">
      <w:pPr>
        <w:spacing w:line="408" w:lineRule="auto"/>
        <w:jc w:val="both"/>
        <w:rPr>
          <w:rFonts w:ascii="GHEA Mariam" w:hAnsi="GHEA Mariam"/>
          <w:sz w:val="24"/>
          <w:szCs w:val="24"/>
        </w:rPr>
      </w:pPr>
    </w:p>
    <w:p w:rsidR="00371C31" w:rsidRPr="001F3E8B" w:rsidRDefault="00371C31" w:rsidP="001F3E8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F3E8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F3E8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F3E8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371C31" w:rsidRPr="001F3E8B" w:rsidRDefault="00371C31" w:rsidP="001F3E8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1F3E8B">
        <w:rPr>
          <w:rFonts w:ascii="GHEA Mariam" w:hAnsi="GHEA Mariam"/>
          <w:sz w:val="24"/>
          <w:szCs w:val="24"/>
          <w:lang w:val="hy-AM"/>
        </w:rPr>
        <w:t xml:space="preserve">  </w:t>
      </w:r>
      <w:r w:rsidRPr="001F3E8B">
        <w:rPr>
          <w:rFonts w:ascii="GHEA Mariam" w:hAnsi="GHEA Mariam"/>
          <w:sz w:val="24"/>
          <w:szCs w:val="24"/>
          <w:lang w:val="hy-AM"/>
        </w:rPr>
        <w:tab/>
      </w:r>
      <w:r w:rsidRPr="001F3E8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1F3E8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3E8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371C31" w:rsidRPr="001F3E8B" w:rsidRDefault="00371C31" w:rsidP="00371C31">
      <w:pPr>
        <w:spacing w:line="408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  <w:sectPr w:rsidR="00371C31" w:rsidRPr="001F3E8B" w:rsidSect="001A43E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1F3E8B">
        <w:rPr>
          <w:rFonts w:ascii="GHEA Mariam" w:hAnsi="GHEA Mariam" w:cs="Sylfaen"/>
          <w:sz w:val="24"/>
          <w:szCs w:val="24"/>
          <w:lang w:val="hy-AM"/>
        </w:rPr>
        <w:t xml:space="preserve">         ՂԵԿԱՎԱՐԻ ՏԵՂԱԿԱԼ</w:t>
      </w:r>
      <w:r w:rsidRPr="001F3E8B">
        <w:rPr>
          <w:rFonts w:ascii="GHEA Mariam" w:hAnsi="GHEA Mariam" w:cs="Sylfaen"/>
          <w:sz w:val="24"/>
          <w:szCs w:val="24"/>
          <w:lang w:val="hy-AM"/>
        </w:rPr>
        <w:tab/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  <w:t xml:space="preserve">   </w:t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  <w:t xml:space="preserve">         </w:t>
      </w:r>
      <w:r w:rsidRPr="001F3E8B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1F3E8B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1F3E8B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1F3E8B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1F3E8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A43E4" w:rsidRPr="001F3E8B" w:rsidRDefault="001A43E4" w:rsidP="001F3E8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F3E8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1F3E8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1F3E8B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1A43E4" w:rsidRPr="001F3E8B" w:rsidRDefault="001A43E4" w:rsidP="001F3E8B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1F3E8B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1F3E8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1A43E4" w:rsidRPr="001F3E8B" w:rsidRDefault="001A43E4" w:rsidP="001A43E4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հոկտեմբերի 10</w:t>
      </w:r>
      <w:r w:rsidRPr="001F3E8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F3E8B">
        <w:rPr>
          <w:rFonts w:ascii="GHEA Mariam" w:hAnsi="GHEA Mariam"/>
          <w:spacing w:val="-2"/>
          <w:sz w:val="24"/>
          <w:szCs w:val="24"/>
          <w:lang w:val="hy-AM"/>
        </w:rPr>
        <w:t>ի N            - Ն որոշման</w:t>
      </w:r>
    </w:p>
    <w:p w:rsidR="00371C31" w:rsidRPr="001F3E8B" w:rsidRDefault="00371C31" w:rsidP="001A43E4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168" w:type="dxa"/>
        <w:tblLayout w:type="fixed"/>
        <w:tblLook w:val="04A0" w:firstRow="1" w:lastRow="0" w:firstColumn="1" w:lastColumn="0" w:noHBand="0" w:noVBand="1"/>
      </w:tblPr>
      <w:tblGrid>
        <w:gridCol w:w="851"/>
        <w:gridCol w:w="850"/>
        <w:gridCol w:w="3481"/>
        <w:gridCol w:w="1481"/>
        <w:gridCol w:w="1984"/>
        <w:gridCol w:w="2410"/>
        <w:gridCol w:w="2268"/>
        <w:gridCol w:w="1843"/>
      </w:tblGrid>
      <w:tr w:rsidR="00371C31" w:rsidRPr="00AC5CAC" w:rsidTr="007171EB">
        <w:trPr>
          <w:trHeight w:val="731"/>
        </w:trPr>
        <w:tc>
          <w:tcPr>
            <w:tcW w:w="1516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171EB" w:rsidRDefault="00371C31" w:rsidP="007171E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7171EB"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>«ՀԱՅԱՍՏԱՆԻ ՀԱՆՐԱՊԵՏՈՒԹՅԱՆ 2024 ԹՎԱԿԱՆԻ ՊԵՏԱԿԱՆ ԲՅՈՒՋԵԻ ՄԱՍԻՆ» ՀԱՅԱՍՏԱՆԻ ՀԱՆՐԱՊԵՏՈՒԹՅԱՆ</w:t>
            </w:r>
            <w:r w:rsidR="007171E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371C31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ՕՐԵՆՔԻ </w:t>
            </w:r>
          </w:p>
          <w:p w:rsidR="00371C31" w:rsidRPr="00371C31" w:rsidRDefault="00371C31" w:rsidP="007171E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371C31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 1 ՀԱՎԵԼՎԱԾԻ N 3 ԱՂՅՈՒՍԱԿՈՒՄ ԿԱՏԱՐՎՈՂ  ՓՈՓՈԽՈՒԹՅՈՒՆՆԵՐԸ ԵՎ ԼՐԱՑՈՒՄՆԵՐԸ</w:t>
            </w:r>
          </w:p>
        </w:tc>
      </w:tr>
      <w:tr w:rsidR="001F3E8B" w:rsidRPr="007171EB" w:rsidTr="007171EB">
        <w:trPr>
          <w:trHeight w:val="224"/>
        </w:trPr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71C31" w:rsidRPr="00371C31" w:rsidRDefault="00371C31" w:rsidP="00371C31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71C31" w:rsidRPr="00371C31" w:rsidRDefault="00371C31" w:rsidP="00371C3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4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71C31" w:rsidRPr="00371C31" w:rsidRDefault="00371C31" w:rsidP="00371C3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71C31" w:rsidRPr="00371C31" w:rsidRDefault="00371C31" w:rsidP="00371C3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71C31" w:rsidRPr="00371C31" w:rsidRDefault="00371C31" w:rsidP="00371C3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71C31" w:rsidRPr="00371C31" w:rsidRDefault="00371C31" w:rsidP="00371C3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1C31" w:rsidRPr="007171EB" w:rsidRDefault="007171EB" w:rsidP="007171EB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(</w:t>
            </w:r>
            <w:r w:rsidR="00371C31" w:rsidRPr="007171E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371C31" w:rsidRPr="007171E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1F3E8B" w:rsidRPr="00AC5CAC" w:rsidTr="007171EB">
        <w:trPr>
          <w:trHeight w:val="517"/>
        </w:trPr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C31" w:rsidRPr="007171EB" w:rsidRDefault="00371C31" w:rsidP="00371C3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171EB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Ծրագրային </w:t>
            </w:r>
            <w:proofErr w:type="spellStart"/>
            <w:r w:rsidRPr="007171EB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դասիչը</w:t>
            </w:r>
            <w:proofErr w:type="spellEnd"/>
          </w:p>
        </w:tc>
        <w:tc>
          <w:tcPr>
            <w:tcW w:w="34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C31" w:rsidRPr="007171EB" w:rsidRDefault="00371C31" w:rsidP="00371C3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171EB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14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C31" w:rsidRPr="007171EB" w:rsidRDefault="00371C31" w:rsidP="00371C3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171EB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Ընդամենը</w:t>
            </w:r>
          </w:p>
        </w:tc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71EB" w:rsidRPr="007171EB" w:rsidRDefault="00371C31" w:rsidP="00371C3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7171E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Ցուցանիշների փոփոխությունը   </w:t>
            </w:r>
          </w:p>
          <w:p w:rsidR="00371C31" w:rsidRPr="007171EB" w:rsidRDefault="00371C31" w:rsidP="00371C3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7171E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(ավելացումները նշված են դրական նշանով, իսկ նվազեցումները՝ </w:t>
            </w:r>
            <w:proofErr w:type="spellStart"/>
            <w:r w:rsidRPr="007171EB">
              <w:rPr>
                <w:rFonts w:ascii="GHEA Mariam" w:hAnsi="GHEA Mariam"/>
                <w:sz w:val="24"/>
                <w:szCs w:val="24"/>
                <w:lang w:val="hy-AM" w:eastAsia="en-US"/>
              </w:rPr>
              <w:t>փակագծերում</w:t>
            </w:r>
            <w:proofErr w:type="spellEnd"/>
            <w:r w:rsidRPr="007171E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) </w:t>
            </w:r>
          </w:p>
        </w:tc>
      </w:tr>
      <w:tr w:rsidR="00371C31" w:rsidRPr="00371C31" w:rsidTr="007171EB">
        <w:trPr>
          <w:trHeight w:val="247"/>
        </w:trPr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7171EB" w:rsidRDefault="00371C31" w:rsidP="00371C31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3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7171EB" w:rsidRDefault="00371C31" w:rsidP="00371C31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7171EB" w:rsidRDefault="00371C31" w:rsidP="00371C31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C31" w:rsidRPr="00371C31" w:rsidRDefault="00371C31" w:rsidP="00371C3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371C3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371C3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71C3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371C3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՝</w:t>
            </w:r>
          </w:p>
        </w:tc>
      </w:tr>
      <w:tr w:rsidR="007171EB" w:rsidRPr="001F3E8B" w:rsidTr="007171EB">
        <w:trPr>
          <w:trHeight w:val="87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171EB" w:rsidRPr="008D2FB1" w:rsidRDefault="007171EB" w:rsidP="007171E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171EB" w:rsidRPr="008D2FB1" w:rsidRDefault="007171EB" w:rsidP="007171E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3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1EB" w:rsidRPr="00371C31" w:rsidRDefault="007171EB" w:rsidP="007171EB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1EB" w:rsidRPr="00371C31" w:rsidRDefault="007171EB" w:rsidP="007171EB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71EB" w:rsidRPr="007171EB" w:rsidRDefault="007171EB" w:rsidP="007171EB">
            <w:pPr>
              <w:jc w:val="center"/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</w:pPr>
            <w:r w:rsidRPr="00371C3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171EB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կառուցման</w:t>
            </w:r>
            <w:proofErr w:type="spellEnd"/>
            <w:r w:rsidRPr="007171EB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br/>
            </w:r>
            <w:proofErr w:type="spellStart"/>
            <w:r w:rsidRPr="007171EB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աշխատանքներ</w:t>
            </w:r>
            <w:proofErr w:type="spellEnd"/>
            <w:r w:rsidRPr="007171EB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71EB" w:rsidRPr="00371C31" w:rsidRDefault="007171EB" w:rsidP="007171E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371C3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վերակառուցման</w:t>
            </w:r>
            <w:proofErr w:type="spellEnd"/>
            <w:r w:rsidRPr="00371C3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,</w:t>
            </w:r>
            <w:r w:rsidRPr="00371C3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371C3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վերանորոգման</w:t>
            </w:r>
            <w:proofErr w:type="spellEnd"/>
            <w:r w:rsidRPr="00371C3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և</w:t>
            </w:r>
            <w:r w:rsidRPr="00371C3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371C3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վերականգնման</w:t>
            </w:r>
            <w:proofErr w:type="spellEnd"/>
            <w:r w:rsidRPr="00371C3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371C3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աշխատանքներ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71EB" w:rsidRDefault="007171EB" w:rsidP="007171E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371C3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նախագծա</w:t>
            </w:r>
            <w:proofErr w:type="spellEnd"/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-</w:t>
            </w:r>
          </w:p>
          <w:p w:rsidR="007171EB" w:rsidRPr="00371C31" w:rsidRDefault="007171EB" w:rsidP="007171E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371C3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հետազոտական</w:t>
            </w:r>
            <w:proofErr w:type="spellEnd"/>
            <w:r w:rsidRPr="00371C3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,</w:t>
            </w:r>
            <w:r w:rsidRPr="00371C3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371C3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գեոդեզիաքար</w:t>
            </w:r>
            <w:proofErr w:type="spellEnd"/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-</w:t>
            </w:r>
            <w:proofErr w:type="spellStart"/>
            <w:r w:rsidRPr="00371C3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տեզագրական</w:t>
            </w:r>
            <w:proofErr w:type="spellEnd"/>
            <w:r w:rsidRPr="00371C3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71C3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աշխատանքներ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71EB" w:rsidRPr="00371C31" w:rsidRDefault="007171EB" w:rsidP="007171E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371C3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ոչ</w:t>
            </w:r>
            <w:proofErr w:type="spellEnd"/>
            <w:r w:rsidRPr="00371C3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371C3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371C3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371C3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371C3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71C3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371C3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371C3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ձեռքբերում</w:t>
            </w:r>
            <w:proofErr w:type="spellEnd"/>
          </w:p>
        </w:tc>
      </w:tr>
      <w:tr w:rsidR="007171EB" w:rsidRPr="001F3E8B" w:rsidTr="007171EB">
        <w:trPr>
          <w:trHeight w:val="2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1C31" w:rsidRPr="00371C31" w:rsidRDefault="00371C31" w:rsidP="00371C3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71C3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1C31" w:rsidRPr="00371C31" w:rsidRDefault="00371C31" w:rsidP="00371C3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71C3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C31" w:rsidRPr="00371C31" w:rsidRDefault="00371C31" w:rsidP="00371C3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71C3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C31" w:rsidRPr="00371C31" w:rsidRDefault="00371C31" w:rsidP="007171E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71C3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C31" w:rsidRPr="00371C31" w:rsidRDefault="00371C31" w:rsidP="007171E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71C3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30,781.1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C31" w:rsidRPr="00371C31" w:rsidRDefault="00371C31" w:rsidP="007171E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71C3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C31" w:rsidRPr="00371C31" w:rsidRDefault="00371C31" w:rsidP="007171E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71C3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(30,781.1)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C31" w:rsidRPr="00371C31" w:rsidRDefault="00371C31" w:rsidP="007171E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71C3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7171EB" w:rsidRPr="001F3E8B" w:rsidTr="007171EB">
        <w:trPr>
          <w:trHeight w:val="3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1C31" w:rsidRPr="00371C31" w:rsidRDefault="00371C31" w:rsidP="00371C3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71C3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1C31" w:rsidRPr="00371C31" w:rsidRDefault="00371C31" w:rsidP="00371C3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71C3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C31" w:rsidRPr="00371C31" w:rsidRDefault="00371C31" w:rsidP="00371C31">
            <w:pPr>
              <w:jc w:val="center"/>
              <w:rPr>
                <w:rFonts w:ascii="GHEA Mariam" w:hAnsi="GHEA Mariam"/>
                <w:bCs/>
                <w:sz w:val="24"/>
                <w:szCs w:val="24"/>
                <w:u w:val="single"/>
                <w:lang w:eastAsia="en-US"/>
              </w:rPr>
            </w:pPr>
            <w:r w:rsidRPr="00371C31">
              <w:rPr>
                <w:rFonts w:ascii="GHEA Mariam" w:hAnsi="GHEA Mariam"/>
                <w:bCs/>
                <w:sz w:val="24"/>
                <w:szCs w:val="24"/>
                <w:u w:val="single"/>
                <w:lang w:eastAsia="en-US"/>
              </w:rPr>
              <w:t xml:space="preserve"> ՀՀ </w:t>
            </w:r>
            <w:proofErr w:type="spellStart"/>
            <w:r w:rsidRPr="00371C31">
              <w:rPr>
                <w:rFonts w:ascii="GHEA Mariam" w:hAnsi="GHEA Mariam"/>
                <w:bCs/>
                <w:sz w:val="24"/>
                <w:szCs w:val="24"/>
                <w:u w:val="single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C31" w:rsidRPr="00371C31" w:rsidRDefault="00371C31" w:rsidP="007171E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71C3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17,477.7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C31" w:rsidRPr="00371C31" w:rsidRDefault="00371C31" w:rsidP="007171E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71C3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17,477.7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C31" w:rsidRPr="00371C31" w:rsidRDefault="00371C31" w:rsidP="007171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71C3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C31" w:rsidRPr="00371C31" w:rsidRDefault="00371C31" w:rsidP="007171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71C3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C31" w:rsidRPr="00371C31" w:rsidRDefault="00371C31" w:rsidP="007171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71C3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7171EB" w:rsidRPr="001F3E8B" w:rsidTr="007171EB">
        <w:trPr>
          <w:trHeight w:val="2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1C31" w:rsidRPr="00371C31" w:rsidRDefault="00371C31" w:rsidP="00371C3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71C3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71C31" w:rsidRPr="00371C31" w:rsidRDefault="00371C31" w:rsidP="00371C3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71C31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C31" w:rsidRPr="00371C31" w:rsidRDefault="00371C31" w:rsidP="00371C3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371C3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371C3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71C3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371C3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՝ 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C31" w:rsidRPr="00371C31" w:rsidRDefault="00371C31" w:rsidP="007171E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C31" w:rsidRPr="00371C31" w:rsidRDefault="00371C31" w:rsidP="007171E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C31" w:rsidRPr="00371C31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C31" w:rsidRPr="00371C31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C31" w:rsidRPr="00371C31" w:rsidRDefault="00371C31" w:rsidP="007171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7171EB" w:rsidRPr="001F3E8B" w:rsidTr="007171EB">
        <w:trPr>
          <w:trHeight w:val="2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C31" w:rsidRPr="00371C31" w:rsidRDefault="00371C31" w:rsidP="00371C3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71C3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C31" w:rsidRPr="00371C31" w:rsidRDefault="00371C31" w:rsidP="00371C3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71C3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C31" w:rsidRPr="00371C31" w:rsidRDefault="00371C31" w:rsidP="00371C3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71C3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371C3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371C3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71C3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371C3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71C3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C31" w:rsidRPr="00371C31" w:rsidRDefault="00371C31" w:rsidP="007171E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71C3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17,477.7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C31" w:rsidRPr="00371C31" w:rsidRDefault="00371C31" w:rsidP="007171E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71C3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17,477.7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C31" w:rsidRPr="00371C31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C31" w:rsidRPr="00371C31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C31" w:rsidRPr="00371C31" w:rsidRDefault="00371C31" w:rsidP="007171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71C3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7171EB" w:rsidRPr="001F3E8B" w:rsidTr="007171EB">
        <w:trPr>
          <w:trHeight w:val="51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C31" w:rsidRPr="00371C31" w:rsidRDefault="00371C31" w:rsidP="00371C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71C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C31" w:rsidRPr="00371C31" w:rsidRDefault="00371C31" w:rsidP="00371C3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C31" w:rsidRPr="00371C31" w:rsidRDefault="00371C31" w:rsidP="00371C31">
            <w:pPr>
              <w:jc w:val="center"/>
              <w:rPr>
                <w:rFonts w:ascii="GHEA Mariam" w:hAnsi="GHEA Mariam"/>
                <w:bCs/>
                <w:sz w:val="24"/>
                <w:szCs w:val="24"/>
                <w:u w:val="single"/>
                <w:lang w:eastAsia="en-US"/>
              </w:rPr>
            </w:pPr>
            <w:r w:rsidRPr="00371C31">
              <w:rPr>
                <w:rFonts w:ascii="GHEA Mariam" w:hAnsi="GHEA Mariam"/>
                <w:bCs/>
                <w:sz w:val="24"/>
                <w:szCs w:val="24"/>
                <w:u w:val="single"/>
                <w:lang w:eastAsia="en-US"/>
              </w:rPr>
              <w:t xml:space="preserve"> ՀՀ </w:t>
            </w:r>
            <w:proofErr w:type="spellStart"/>
            <w:r w:rsidRPr="00371C31">
              <w:rPr>
                <w:rFonts w:ascii="GHEA Mariam" w:hAnsi="GHEA Mariam"/>
                <w:bCs/>
                <w:sz w:val="24"/>
                <w:szCs w:val="24"/>
                <w:u w:val="single"/>
                <w:lang w:eastAsia="en-US"/>
              </w:rPr>
              <w:t>պետական</w:t>
            </w:r>
            <w:proofErr w:type="spellEnd"/>
            <w:r w:rsidRPr="00371C31">
              <w:rPr>
                <w:rFonts w:ascii="GHEA Mariam" w:hAnsi="GHEA Mariam"/>
                <w:bCs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371C31">
              <w:rPr>
                <w:rFonts w:ascii="GHEA Mariam" w:hAnsi="GHEA Mariam"/>
                <w:bCs/>
                <w:sz w:val="24"/>
                <w:szCs w:val="24"/>
                <w:u w:val="single"/>
                <w:lang w:eastAsia="en-US"/>
              </w:rPr>
              <w:t>պահպանության</w:t>
            </w:r>
            <w:proofErr w:type="spellEnd"/>
            <w:r w:rsidRPr="00371C31">
              <w:rPr>
                <w:rFonts w:ascii="GHEA Mariam" w:hAnsi="GHEA Mariam"/>
                <w:bCs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371C31">
              <w:rPr>
                <w:rFonts w:ascii="GHEA Mariam" w:hAnsi="GHEA Mariam"/>
                <w:bCs/>
                <w:sz w:val="24"/>
                <w:szCs w:val="24"/>
                <w:u w:val="single"/>
                <w:lang w:eastAsia="en-US"/>
              </w:rPr>
              <w:t>ծառայություն</w:t>
            </w:r>
            <w:proofErr w:type="spellEnd"/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C31" w:rsidRPr="00371C31" w:rsidRDefault="00371C31" w:rsidP="007171E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71C3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(17,477.7)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C31" w:rsidRPr="00371C31" w:rsidRDefault="00371C31" w:rsidP="007171E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71C3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13,303.4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C31" w:rsidRPr="00371C31" w:rsidRDefault="00371C31" w:rsidP="007171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71C3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C31" w:rsidRPr="00371C31" w:rsidRDefault="00371C31" w:rsidP="007171E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71C3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(30,781.1)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C31" w:rsidRPr="00371C31" w:rsidRDefault="00371C31" w:rsidP="007171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71C3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7171EB" w:rsidRPr="001F3E8B" w:rsidTr="007171EB">
        <w:trPr>
          <w:trHeight w:val="2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C31" w:rsidRPr="00371C31" w:rsidRDefault="00371C31" w:rsidP="00371C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71C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C31" w:rsidRPr="00371C31" w:rsidRDefault="00371C31" w:rsidP="00371C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71C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C31" w:rsidRPr="00371C31" w:rsidRDefault="00371C31" w:rsidP="00371C3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371C3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371C3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71C3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371C3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C31" w:rsidRPr="00371C31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C31" w:rsidRPr="00371C31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C31" w:rsidRPr="00371C31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C31" w:rsidRPr="00371C31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C31" w:rsidRPr="00371C31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171EB" w:rsidRPr="001F3E8B" w:rsidTr="007171EB">
        <w:trPr>
          <w:trHeight w:val="6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C31" w:rsidRPr="00371C31" w:rsidRDefault="00371C31" w:rsidP="00371C3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71C3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lastRenderedPageBreak/>
              <w:t xml:space="preserve"> 1036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C31" w:rsidRPr="00371C31" w:rsidRDefault="00371C31" w:rsidP="00371C3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71C3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31003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C31" w:rsidRPr="00371C31" w:rsidRDefault="00371C31" w:rsidP="00371C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>Նախագծահետազոտական</w:t>
            </w:r>
            <w:proofErr w:type="spellEnd"/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>փաստաթղթերի</w:t>
            </w:r>
            <w:proofErr w:type="spellEnd"/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>կազմման</w:t>
            </w:r>
            <w:proofErr w:type="spellEnd"/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>աշխատանքներ</w:t>
            </w:r>
            <w:proofErr w:type="spellEnd"/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C31" w:rsidRPr="00371C31" w:rsidRDefault="00371C31" w:rsidP="007171E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71C3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(30,781.1)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C31" w:rsidRPr="00371C31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C31" w:rsidRPr="00371C31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C31" w:rsidRPr="00371C31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>(30,781.1)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C31" w:rsidRPr="00371C31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7171EB" w:rsidRPr="001F3E8B" w:rsidTr="007171EB">
        <w:trPr>
          <w:trHeight w:val="91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C31" w:rsidRPr="00371C31" w:rsidRDefault="00371C31" w:rsidP="00371C3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71C3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1036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C31" w:rsidRPr="00371C31" w:rsidRDefault="00371C31" w:rsidP="00371C3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71C3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31004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C31" w:rsidRPr="00371C31" w:rsidRDefault="00371C31" w:rsidP="00371C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>պահպանության</w:t>
            </w:r>
            <w:proofErr w:type="spellEnd"/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>ծառայության</w:t>
            </w:r>
            <w:proofErr w:type="spellEnd"/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>շենքային</w:t>
            </w:r>
            <w:proofErr w:type="spellEnd"/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>ապահովվածության</w:t>
            </w:r>
            <w:proofErr w:type="spellEnd"/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C31" w:rsidRPr="00371C31" w:rsidRDefault="00371C31" w:rsidP="007171E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71C3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13,303.4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C31" w:rsidRPr="00371C31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>13,303.4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C31" w:rsidRPr="00371C31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C31" w:rsidRPr="00371C31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C31" w:rsidRPr="00371C31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7171EB" w:rsidRPr="001F3E8B" w:rsidTr="007171EB">
        <w:trPr>
          <w:trHeight w:val="2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1C31" w:rsidRPr="00371C31" w:rsidRDefault="00371C31" w:rsidP="00371C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71C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1C31" w:rsidRPr="00371C31" w:rsidRDefault="00371C31" w:rsidP="00371C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71C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C31" w:rsidRPr="00371C31" w:rsidRDefault="00371C31" w:rsidP="00371C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1C31" w:rsidRPr="00371C31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1C31" w:rsidRPr="00371C31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1C31" w:rsidRPr="00371C31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1C31" w:rsidRPr="00371C31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C31" w:rsidRPr="00371C31" w:rsidRDefault="00371C31" w:rsidP="007171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71C3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7171EB" w:rsidRPr="001F3E8B" w:rsidTr="007171EB">
        <w:trPr>
          <w:trHeight w:val="106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1C31" w:rsidRPr="00371C31" w:rsidRDefault="00371C31" w:rsidP="00371C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71C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1C31" w:rsidRPr="00371C31" w:rsidRDefault="00371C31" w:rsidP="00371C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71C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1C31" w:rsidRPr="00371C31" w:rsidRDefault="00371C31" w:rsidP="00371C3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>Պռոշյան</w:t>
            </w:r>
            <w:proofErr w:type="spellEnd"/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>փողոց</w:t>
            </w:r>
            <w:proofErr w:type="spellEnd"/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 xml:space="preserve"> 1-ին </w:t>
            </w:r>
            <w:proofErr w:type="spellStart"/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>փակուղի</w:t>
            </w:r>
            <w:proofErr w:type="spellEnd"/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 xml:space="preserve"> 20 </w:t>
            </w:r>
            <w:proofErr w:type="spellStart"/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>հասցեում</w:t>
            </w:r>
            <w:proofErr w:type="spellEnd"/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>գտնվող</w:t>
            </w:r>
            <w:proofErr w:type="spellEnd"/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>պահպանության</w:t>
            </w:r>
            <w:proofErr w:type="spellEnd"/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>ծառայության</w:t>
            </w:r>
            <w:proofErr w:type="spellEnd"/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>շենքին</w:t>
            </w:r>
            <w:proofErr w:type="spellEnd"/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>կից</w:t>
            </w:r>
            <w:proofErr w:type="spellEnd"/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>օժանդակ</w:t>
            </w:r>
            <w:proofErr w:type="spellEnd"/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>շինության</w:t>
            </w:r>
            <w:proofErr w:type="spellEnd"/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 xml:space="preserve"> 2-րդ </w:t>
            </w:r>
            <w:proofErr w:type="spellStart"/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>հարկի</w:t>
            </w:r>
            <w:proofErr w:type="spellEnd"/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>կառուցում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1C31" w:rsidRPr="00371C31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>13,303.4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1C31" w:rsidRPr="00371C31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71C31">
              <w:rPr>
                <w:rFonts w:ascii="GHEA Mariam" w:hAnsi="GHEA Mariam"/>
                <w:sz w:val="24"/>
                <w:szCs w:val="24"/>
                <w:lang w:eastAsia="en-US"/>
              </w:rPr>
              <w:t>13,303.4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C31" w:rsidRPr="00371C31" w:rsidRDefault="00371C31" w:rsidP="007171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71C3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C31" w:rsidRPr="00371C31" w:rsidRDefault="00371C31" w:rsidP="007171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71C3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C31" w:rsidRPr="00371C31" w:rsidRDefault="00371C31" w:rsidP="007171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71C3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</w:tr>
    </w:tbl>
    <w:p w:rsidR="00371C31" w:rsidRPr="001F3E8B" w:rsidRDefault="00371C31" w:rsidP="001A43E4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371C31" w:rsidRPr="001F3E8B" w:rsidRDefault="00371C31" w:rsidP="001A43E4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371C31" w:rsidRPr="001F3E8B" w:rsidRDefault="00371C31" w:rsidP="001A43E4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371C31" w:rsidRPr="001F3E8B" w:rsidRDefault="00371C31" w:rsidP="001F3E8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F3E8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F3E8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F3E8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371C31" w:rsidRPr="001F3E8B" w:rsidRDefault="00371C31" w:rsidP="001F3E8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1F3E8B">
        <w:rPr>
          <w:rFonts w:ascii="GHEA Mariam" w:hAnsi="GHEA Mariam"/>
          <w:sz w:val="24"/>
          <w:szCs w:val="24"/>
          <w:lang w:val="hy-AM"/>
        </w:rPr>
        <w:t xml:space="preserve">  </w:t>
      </w:r>
      <w:r w:rsidRPr="001F3E8B">
        <w:rPr>
          <w:rFonts w:ascii="GHEA Mariam" w:hAnsi="GHEA Mariam"/>
          <w:sz w:val="24"/>
          <w:szCs w:val="24"/>
          <w:lang w:val="hy-AM"/>
        </w:rPr>
        <w:tab/>
      </w:r>
      <w:r w:rsidRPr="001F3E8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1F3E8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3E8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371C31" w:rsidRPr="001F3E8B" w:rsidRDefault="00371C31" w:rsidP="00371C31">
      <w:pPr>
        <w:spacing w:line="408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  <w:sectPr w:rsidR="00371C31" w:rsidRPr="001F3E8B" w:rsidSect="001A43E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1F3E8B">
        <w:rPr>
          <w:rFonts w:ascii="GHEA Mariam" w:hAnsi="GHEA Mariam" w:cs="Sylfaen"/>
          <w:sz w:val="24"/>
          <w:szCs w:val="24"/>
          <w:lang w:val="hy-AM"/>
        </w:rPr>
        <w:t xml:space="preserve">         ՂԵԿԱՎԱՐԻ ՏԵՂԱԿԱԼ</w:t>
      </w:r>
      <w:r w:rsidRPr="001F3E8B">
        <w:rPr>
          <w:rFonts w:ascii="GHEA Mariam" w:hAnsi="GHEA Mariam" w:cs="Sylfaen"/>
          <w:sz w:val="24"/>
          <w:szCs w:val="24"/>
          <w:lang w:val="hy-AM"/>
        </w:rPr>
        <w:tab/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  <w:t xml:space="preserve">   </w:t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  <w:t xml:space="preserve">         </w:t>
      </w:r>
      <w:r w:rsidRPr="001F3E8B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1F3E8B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1F3E8B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1F3E8B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1F3E8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A43E4" w:rsidRPr="001F3E8B" w:rsidRDefault="001A43E4" w:rsidP="001F3E8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F3E8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1F3E8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1F3E8B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1A43E4" w:rsidRPr="001F3E8B" w:rsidRDefault="001A43E4" w:rsidP="001F3E8B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1F3E8B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1F3E8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1A43E4" w:rsidRPr="001F3E8B" w:rsidRDefault="001A43E4" w:rsidP="001A43E4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հոկտեմբերի 10</w:t>
      </w:r>
      <w:r w:rsidRPr="001F3E8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F3E8B">
        <w:rPr>
          <w:rFonts w:ascii="GHEA Mariam" w:hAnsi="GHEA Mariam"/>
          <w:spacing w:val="-2"/>
          <w:sz w:val="24"/>
          <w:szCs w:val="24"/>
          <w:lang w:val="hy-AM"/>
        </w:rPr>
        <w:t>ի N            - Ն որոշման</w:t>
      </w:r>
    </w:p>
    <w:p w:rsidR="00371C31" w:rsidRPr="001F3E8B" w:rsidRDefault="00371C31" w:rsidP="001A43E4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25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7"/>
        <w:gridCol w:w="667"/>
        <w:gridCol w:w="668"/>
        <w:gridCol w:w="821"/>
        <w:gridCol w:w="1027"/>
        <w:gridCol w:w="7370"/>
        <w:gridCol w:w="4035"/>
      </w:tblGrid>
      <w:tr w:rsidR="00371C31" w:rsidRPr="00AC5CAC" w:rsidTr="007171EB">
        <w:trPr>
          <w:trHeight w:val="860"/>
        </w:trPr>
        <w:tc>
          <w:tcPr>
            <w:tcW w:w="1525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AC5CA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1F3E8B">
              <w:rPr>
                <w:rFonts w:ascii="GHEA Mariam" w:hAnsi="GHEA Mariam"/>
                <w:bCs/>
                <w:sz w:val="24"/>
                <w:szCs w:val="24"/>
                <w:lang w:val="hy-AM"/>
              </w:rPr>
              <w:t>ՀԱՅԱՍՏԱՆԻ ՀԱՆՐԱՊԵՏՈՒԹՅԱՆ ԿԱՌԱՎԱՐՈՒԹՅԱՆ 2023 ԹՎԱԿԱՆԻ ԴԵԿՏԵՄԲԵՐԻ 28-</w:t>
            </w:r>
            <w:r w:rsidR="00AC5CAC">
              <w:rPr>
                <w:rFonts w:ascii="GHEA Mariam" w:hAnsi="GHEA Mariam"/>
                <w:bCs/>
                <w:sz w:val="24"/>
                <w:szCs w:val="24"/>
                <w:lang w:val="hy-AM"/>
              </w:rPr>
              <w:t>Ի</w:t>
            </w:r>
            <w:r w:rsidRPr="001F3E8B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N 2323-Ն  ՈՐՈՇՄԱՆ NN 3 ԵՎ 4 ՀԱՎԵԼՎԱԾՆԵՐՈՒՄ ԿԱՏԱՐՎՈՂ ՓՈՓՈԽՈՒԹՅՈՒՆՆԵՐԸ ԵՎ ԼՐԱՑՈՒՄՆԵՐԸ</w:t>
            </w:r>
          </w:p>
        </w:tc>
      </w:tr>
      <w:tr w:rsidR="00371C31" w:rsidRPr="00702C64" w:rsidTr="007171EB">
        <w:trPr>
          <w:trHeight w:val="239"/>
        </w:trPr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73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702C64" w:rsidRDefault="00702C64" w:rsidP="00702C64">
            <w:pPr>
              <w:jc w:val="right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(</w:t>
            </w:r>
            <w:r w:rsidR="00371C31" w:rsidRPr="00702C64">
              <w:rPr>
                <w:rFonts w:ascii="GHEA Mariam" w:hAnsi="GHEA Mariam"/>
                <w:sz w:val="24"/>
                <w:szCs w:val="24"/>
                <w:lang w:val="hy-AM"/>
              </w:rPr>
              <w:t>հազ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  <w:r w:rsidR="00371C31" w:rsidRPr="00702C64">
              <w:rPr>
                <w:rFonts w:ascii="GHEA Mariam" w:hAnsi="GHEA Mariam"/>
                <w:sz w:val="24"/>
                <w:szCs w:val="24"/>
                <w:lang w:val="hy-AM"/>
              </w:rPr>
              <w:t xml:space="preserve"> դրամ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)</w:t>
            </w:r>
          </w:p>
        </w:tc>
      </w:tr>
      <w:tr w:rsidR="00371C31" w:rsidRPr="00AC5CAC" w:rsidTr="007171EB">
        <w:trPr>
          <w:trHeight w:val="1222"/>
        </w:trPr>
        <w:tc>
          <w:tcPr>
            <w:tcW w:w="2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702C64" w:rsidRDefault="00371C3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02C64">
              <w:rPr>
                <w:rFonts w:ascii="GHEA Mariam" w:hAnsi="GHEA Mariam"/>
                <w:sz w:val="24"/>
                <w:szCs w:val="24"/>
                <w:lang w:val="hy-AM"/>
              </w:rPr>
              <w:t xml:space="preserve"> Գործառական </w:t>
            </w:r>
            <w:proofErr w:type="spellStart"/>
            <w:r w:rsidRPr="00702C64">
              <w:rPr>
                <w:rFonts w:ascii="GHEA Mariam" w:hAnsi="GHEA Mariam"/>
                <w:sz w:val="24"/>
                <w:szCs w:val="24"/>
                <w:lang w:val="hy-AM"/>
              </w:rPr>
              <w:t>դասիչը</w:t>
            </w:r>
            <w:proofErr w:type="spellEnd"/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702C64" w:rsidRDefault="00371C3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02C64">
              <w:rPr>
                <w:rFonts w:ascii="GHEA Mariam" w:hAnsi="GHEA Mariam"/>
                <w:sz w:val="24"/>
                <w:szCs w:val="24"/>
                <w:lang w:val="hy-AM"/>
              </w:rPr>
              <w:t xml:space="preserve"> Ծրագրային </w:t>
            </w:r>
            <w:proofErr w:type="spellStart"/>
            <w:r w:rsidRPr="00702C64">
              <w:rPr>
                <w:rFonts w:ascii="GHEA Mariam" w:hAnsi="GHEA Mariam"/>
                <w:sz w:val="24"/>
                <w:szCs w:val="24"/>
                <w:lang w:val="hy-AM"/>
              </w:rPr>
              <w:t>դասիչը</w:t>
            </w:r>
            <w:proofErr w:type="spellEnd"/>
          </w:p>
        </w:tc>
        <w:tc>
          <w:tcPr>
            <w:tcW w:w="7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CF0BC8" w:rsidRDefault="00371C3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02C64">
              <w:rPr>
                <w:rFonts w:ascii="GHEA Mariam" w:hAnsi="GHEA Mariam"/>
                <w:sz w:val="24"/>
                <w:szCs w:val="24"/>
                <w:lang w:val="hy-AM"/>
              </w:rPr>
              <w:t xml:space="preserve"> Բյուջետային ծախսերի գործառական դասակարգման բաժինների, խմբերի և դասերի, բյուջետային ծրագր</w:t>
            </w:r>
            <w:r w:rsidRPr="00CF0BC8">
              <w:rPr>
                <w:rFonts w:ascii="GHEA Mariam" w:hAnsi="GHEA Mariam"/>
                <w:sz w:val="24"/>
                <w:szCs w:val="24"/>
                <w:lang w:val="hy-AM"/>
              </w:rPr>
              <w:t>երի միջոցառումների,  բյուջետային հատկացումների գլխավոր կարգադրիչների անվանումները</w:t>
            </w:r>
          </w:p>
        </w:tc>
        <w:tc>
          <w:tcPr>
            <w:tcW w:w="4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CF0BC8" w:rsidRDefault="00371C3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F0BC8">
              <w:rPr>
                <w:rFonts w:ascii="GHEA Mariam" w:hAnsi="GHEA Mariam"/>
                <w:sz w:val="24"/>
                <w:szCs w:val="24"/>
                <w:lang w:val="hy-AM"/>
              </w:rPr>
              <w:t xml:space="preserve">Ցուցանիշների փոփոխությունը   (ավելացումները նշված են դրական նշանով, իսկ նվազեցումները՝ </w:t>
            </w:r>
            <w:proofErr w:type="spellStart"/>
            <w:r w:rsidRPr="00CF0BC8">
              <w:rPr>
                <w:rFonts w:ascii="GHEA Mariam" w:hAnsi="GHEA Mariam"/>
                <w:sz w:val="24"/>
                <w:szCs w:val="24"/>
                <w:lang w:val="hy-AM"/>
              </w:rPr>
              <w:t>փակագծերում</w:t>
            </w:r>
            <w:proofErr w:type="spellEnd"/>
            <w:r w:rsidRPr="00CF0BC8">
              <w:rPr>
                <w:rFonts w:ascii="GHEA Mariam" w:hAnsi="GHEA Mariam"/>
                <w:sz w:val="24"/>
                <w:szCs w:val="24"/>
                <w:lang w:val="hy-AM"/>
              </w:rPr>
              <w:t xml:space="preserve">) </w:t>
            </w:r>
          </w:p>
        </w:tc>
      </w:tr>
      <w:tr w:rsidR="007171EB" w:rsidRPr="001F3E8B" w:rsidTr="007171EB">
        <w:trPr>
          <w:trHeight w:val="1713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7171EB" w:rsidRPr="007171EB" w:rsidRDefault="007171EB" w:rsidP="007171E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F0BC8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բաժին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7171EB" w:rsidRPr="007171EB" w:rsidRDefault="007171EB" w:rsidP="007171E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խումբ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7171EB" w:rsidRPr="007171EB" w:rsidRDefault="007171EB" w:rsidP="007171E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դաս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7171EB" w:rsidRPr="008D2FB1" w:rsidRDefault="007171EB" w:rsidP="007171E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7171EB" w:rsidRPr="008D2FB1" w:rsidRDefault="007171EB" w:rsidP="007171E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171EB" w:rsidRPr="001F3E8B" w:rsidRDefault="007171EB" w:rsidP="007171EB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171EB" w:rsidRPr="001F3E8B" w:rsidRDefault="007171EB" w:rsidP="007171E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>
              <w:rPr>
                <w:rFonts w:ascii="GHEA Mariam" w:hAnsi="GHEA Mariam"/>
                <w:sz w:val="24"/>
                <w:szCs w:val="24"/>
              </w:rPr>
              <w:t>տ</w:t>
            </w:r>
            <w:r w:rsidRPr="001F3E8B">
              <w:rPr>
                <w:rFonts w:ascii="GHEA Mariam" w:hAnsi="GHEA Mariam"/>
                <w:sz w:val="24"/>
                <w:szCs w:val="24"/>
              </w:rPr>
              <w:t>արի</w:t>
            </w:r>
            <w:proofErr w:type="spellEnd"/>
          </w:p>
        </w:tc>
      </w:tr>
      <w:tr w:rsidR="00371C31" w:rsidRPr="001F3E8B" w:rsidTr="007171EB">
        <w:trPr>
          <w:trHeight w:val="267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GHEA Mariam" w:hAnsi="GHEA Mariam"/>
                <w:bCs/>
                <w:sz w:val="24"/>
                <w:szCs w:val="24"/>
              </w:rPr>
              <w:t xml:space="preserve"> ԸՆԴԱՄԵՆԸ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GHEA Mariam" w:hAnsi="GHEA Mariam"/>
                <w:bCs/>
                <w:sz w:val="24"/>
                <w:szCs w:val="24"/>
              </w:rPr>
              <w:t>0.0</w:t>
            </w:r>
          </w:p>
        </w:tc>
      </w:tr>
      <w:tr w:rsidR="00371C31" w:rsidRPr="001F3E8B" w:rsidTr="007171EB">
        <w:trPr>
          <w:trHeight w:val="577"/>
        </w:trPr>
        <w:tc>
          <w:tcPr>
            <w:tcW w:w="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GHEA Mariam" w:hAnsi="GHEA Mariam"/>
                <w:bCs/>
                <w:sz w:val="24"/>
                <w:szCs w:val="24"/>
              </w:rPr>
              <w:t xml:space="preserve"> 11</w:t>
            </w:r>
          </w:p>
        </w:tc>
        <w:tc>
          <w:tcPr>
            <w:tcW w:w="66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GHEA Mariam" w:hAnsi="GHEA Mariam"/>
                <w:bCs/>
                <w:sz w:val="24"/>
                <w:szCs w:val="24"/>
              </w:rPr>
              <w:t>ՀԻՄՆԱԿԱՆ ԲԱԺԻՆՆԵՐԻՆ ՉԴԱՍՎՈՂ ՊԱՀՈՒՍՏԱՅԻՆ ՖՈՆԴԵՐ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GHEA Mariam" w:hAnsi="GHEA Mariam"/>
                <w:bCs/>
                <w:sz w:val="24"/>
                <w:szCs w:val="24"/>
              </w:rPr>
              <w:t>17,477.7</w:t>
            </w:r>
          </w:p>
        </w:tc>
      </w:tr>
      <w:tr w:rsidR="00371C31" w:rsidRPr="001F3E8B" w:rsidTr="007171EB">
        <w:trPr>
          <w:trHeight w:val="2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այդ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թվում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>`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</w:p>
        </w:tc>
      </w:tr>
      <w:tr w:rsidR="00371C31" w:rsidRPr="001F3E8B" w:rsidTr="007171EB">
        <w:trPr>
          <w:trHeight w:val="1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GHEA Mariam" w:hAnsi="GHEA Mariam"/>
                <w:bCs/>
                <w:sz w:val="24"/>
                <w:szCs w:val="24"/>
              </w:rPr>
              <w:t xml:space="preserve"> 01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GHEA Mariam" w:hAnsi="GHEA Mariam"/>
                <w:bCs/>
                <w:sz w:val="24"/>
                <w:szCs w:val="24"/>
              </w:rPr>
              <w:t xml:space="preserve"> ՀՀ </w:t>
            </w:r>
            <w:proofErr w:type="spellStart"/>
            <w:r w:rsidRPr="001F3E8B">
              <w:rPr>
                <w:rFonts w:ascii="GHEA Mariam" w:hAnsi="GHEA Mariam"/>
                <w:bCs/>
                <w:sz w:val="24"/>
                <w:szCs w:val="24"/>
              </w:rPr>
              <w:t>կառավարության</w:t>
            </w:r>
            <w:proofErr w:type="spellEnd"/>
            <w:r w:rsidRPr="001F3E8B">
              <w:rPr>
                <w:rFonts w:ascii="GHEA Mariam" w:hAnsi="GHEA Mariam"/>
                <w:bCs/>
                <w:sz w:val="24"/>
                <w:szCs w:val="24"/>
              </w:rPr>
              <w:t xml:space="preserve"> և </w:t>
            </w:r>
            <w:proofErr w:type="spellStart"/>
            <w:r w:rsidRPr="001F3E8B">
              <w:rPr>
                <w:rFonts w:ascii="GHEA Mariam" w:hAnsi="GHEA Mariam"/>
                <w:bCs/>
                <w:sz w:val="24"/>
                <w:szCs w:val="24"/>
              </w:rPr>
              <w:t>համայնքների</w:t>
            </w:r>
            <w:proofErr w:type="spellEnd"/>
            <w:r w:rsidRPr="001F3E8B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bCs/>
                <w:sz w:val="24"/>
                <w:szCs w:val="24"/>
              </w:rPr>
              <w:t>պահուստային</w:t>
            </w:r>
            <w:proofErr w:type="spellEnd"/>
            <w:r w:rsidRPr="001F3E8B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bCs/>
                <w:sz w:val="24"/>
                <w:szCs w:val="24"/>
              </w:rPr>
              <w:t>ֆոնդ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GHEA Mariam" w:hAnsi="GHEA Mariam"/>
                <w:bCs/>
                <w:sz w:val="24"/>
                <w:szCs w:val="24"/>
              </w:rPr>
              <w:t>17,477.7</w:t>
            </w:r>
          </w:p>
        </w:tc>
      </w:tr>
      <w:tr w:rsidR="00371C31" w:rsidRPr="001F3E8B" w:rsidTr="007171EB">
        <w:trPr>
          <w:trHeight w:val="2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այդ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թվում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>`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</w:p>
        </w:tc>
      </w:tr>
      <w:tr w:rsidR="00371C31" w:rsidRPr="001F3E8B" w:rsidTr="007171EB">
        <w:trPr>
          <w:trHeight w:val="2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GHEA Mariam" w:hAnsi="GHEA Mariam"/>
                <w:bCs/>
                <w:sz w:val="24"/>
                <w:szCs w:val="24"/>
              </w:rPr>
              <w:t xml:space="preserve"> 01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GHEA Mariam" w:hAnsi="GHEA Mariam"/>
                <w:bCs/>
                <w:sz w:val="24"/>
                <w:szCs w:val="24"/>
              </w:rPr>
              <w:t xml:space="preserve"> ՀՀ </w:t>
            </w:r>
            <w:proofErr w:type="spellStart"/>
            <w:r w:rsidRPr="001F3E8B">
              <w:rPr>
                <w:rFonts w:ascii="GHEA Mariam" w:hAnsi="GHEA Mariam"/>
                <w:bCs/>
                <w:sz w:val="24"/>
                <w:szCs w:val="24"/>
              </w:rPr>
              <w:t>կառավարության</w:t>
            </w:r>
            <w:proofErr w:type="spellEnd"/>
            <w:r w:rsidRPr="001F3E8B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bCs/>
                <w:sz w:val="24"/>
                <w:szCs w:val="24"/>
              </w:rPr>
              <w:t>պահուստային</w:t>
            </w:r>
            <w:proofErr w:type="spellEnd"/>
            <w:r w:rsidRPr="001F3E8B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bCs/>
                <w:sz w:val="24"/>
                <w:szCs w:val="24"/>
              </w:rPr>
              <w:t>ֆոնդ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GHEA Mariam" w:hAnsi="GHEA Mariam"/>
                <w:bCs/>
                <w:sz w:val="24"/>
                <w:szCs w:val="24"/>
              </w:rPr>
              <w:t>17,477.7</w:t>
            </w:r>
          </w:p>
        </w:tc>
      </w:tr>
      <w:tr w:rsidR="00371C31" w:rsidRPr="001F3E8B" w:rsidTr="007171EB">
        <w:trPr>
          <w:trHeight w:val="2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այդ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թվում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>`</w:t>
            </w:r>
          </w:p>
        </w:tc>
        <w:tc>
          <w:tcPr>
            <w:tcW w:w="4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371C31" w:rsidRPr="001F3E8B" w:rsidTr="007171EB">
        <w:trPr>
          <w:trHeight w:val="2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1139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ՀՀ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կառավարության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պահուստային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ֆոնդ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GHEA Mariam" w:hAnsi="GHEA Mariam"/>
                <w:bCs/>
                <w:sz w:val="24"/>
                <w:szCs w:val="24"/>
              </w:rPr>
              <w:t>17,477.7</w:t>
            </w:r>
          </w:p>
        </w:tc>
      </w:tr>
      <w:tr w:rsidR="00371C31" w:rsidRPr="001F3E8B" w:rsidTr="007171EB">
        <w:trPr>
          <w:trHeight w:val="2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այդ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թվում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>`</w:t>
            </w:r>
          </w:p>
        </w:tc>
        <w:tc>
          <w:tcPr>
            <w:tcW w:w="4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371C31" w:rsidRPr="001F3E8B" w:rsidTr="007171EB">
        <w:trPr>
          <w:trHeight w:val="2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11001</w:t>
            </w:r>
          </w:p>
        </w:tc>
        <w:tc>
          <w:tcPr>
            <w:tcW w:w="7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ՀՀ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կառավարության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պահուստային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ֆոնդ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>30,781.1</w:t>
            </w:r>
          </w:p>
        </w:tc>
      </w:tr>
      <w:tr w:rsidR="00371C31" w:rsidRPr="001F3E8B" w:rsidTr="007171EB">
        <w:trPr>
          <w:trHeight w:val="2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այդ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թվում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`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ըստ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կատարողների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371C31" w:rsidRPr="001F3E8B" w:rsidTr="007171EB">
        <w:trPr>
          <w:trHeight w:val="2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ՀՀ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կառավարություն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>30,781.1</w:t>
            </w:r>
          </w:p>
        </w:tc>
      </w:tr>
      <w:tr w:rsidR="00371C31" w:rsidRPr="001F3E8B" w:rsidTr="007171EB">
        <w:trPr>
          <w:trHeight w:val="7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այդ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թվում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`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բյուջետային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ծախսերի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տնտեսագիտական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դասակարգման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հոդվածներ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371C31" w:rsidRPr="001F3E8B" w:rsidTr="007171EB">
        <w:trPr>
          <w:trHeight w:val="30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ԸՆԴԱՄԵՆԸ՝  ԾԱԽՍԵՐ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>30,781.1</w:t>
            </w:r>
          </w:p>
        </w:tc>
      </w:tr>
      <w:tr w:rsidR="00371C31" w:rsidRPr="001F3E8B" w:rsidTr="007171EB">
        <w:trPr>
          <w:trHeight w:val="30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ՈՉ ՖԻՆԱՆՍԱԿԱՆ ԱԿՏԻՎՆԵՐԻ ԳԾՈՎ ԾԱԽՍԵՐ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>30,781.1</w:t>
            </w:r>
          </w:p>
        </w:tc>
      </w:tr>
      <w:tr w:rsidR="00371C31" w:rsidRPr="001F3E8B" w:rsidTr="007171EB">
        <w:trPr>
          <w:trHeight w:val="30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ՀԻՄՆԱԿԱՆ ՄԻՋՈՑՆԵՐ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>30,781.1</w:t>
            </w:r>
          </w:p>
        </w:tc>
      </w:tr>
      <w:tr w:rsidR="00371C31" w:rsidRPr="001F3E8B" w:rsidTr="007171EB">
        <w:trPr>
          <w:trHeight w:val="30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ՇԵՆՔԵՐ ԵՎ ՇԻՆՈՒԹՅՈՒՆՆԵՐ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>30,781.1</w:t>
            </w:r>
          </w:p>
        </w:tc>
      </w:tr>
      <w:tr w:rsidR="00371C31" w:rsidRPr="001F3E8B" w:rsidTr="007171EB">
        <w:trPr>
          <w:trHeight w:val="30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-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Շենքերի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շինությունների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շինարարություն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>30,781.1</w:t>
            </w:r>
          </w:p>
        </w:tc>
      </w:tr>
      <w:tr w:rsidR="00371C31" w:rsidRPr="001F3E8B" w:rsidTr="007171EB">
        <w:trPr>
          <w:trHeight w:val="29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11001</w:t>
            </w:r>
          </w:p>
        </w:tc>
        <w:tc>
          <w:tcPr>
            <w:tcW w:w="7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ՀՀ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կառավարության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պահուստային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ֆոնդ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>(13,303.4)</w:t>
            </w:r>
          </w:p>
        </w:tc>
      </w:tr>
      <w:tr w:rsidR="00371C31" w:rsidRPr="001F3E8B" w:rsidTr="007171EB">
        <w:trPr>
          <w:trHeight w:val="29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այդ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թվում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`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ըստ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կատարողների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371C31" w:rsidRPr="001F3E8B" w:rsidTr="007171EB">
        <w:trPr>
          <w:trHeight w:val="29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ՀՀ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կառավարություն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>(13,303.4)</w:t>
            </w:r>
          </w:p>
        </w:tc>
      </w:tr>
      <w:tr w:rsidR="00371C31" w:rsidRPr="001F3E8B" w:rsidTr="007171EB">
        <w:trPr>
          <w:trHeight w:val="733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այդ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թվում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`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բյուջետային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ծախսերի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տնտեսագիտական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դասակարգման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հոդվածներ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371C31" w:rsidRPr="001F3E8B" w:rsidTr="007171EB">
        <w:trPr>
          <w:trHeight w:val="309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ԸՆԴԱՄԵՆԸ՝  ԾԱԽՍԵՐ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>(13,303.4)</w:t>
            </w:r>
          </w:p>
        </w:tc>
      </w:tr>
      <w:tr w:rsidR="00371C31" w:rsidRPr="001F3E8B" w:rsidTr="007171EB">
        <w:trPr>
          <w:trHeight w:val="309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ՈՉ ՖԻՆԱՆՍԱԿԱՆ ԱԿՏԻՎՆԵՐԻ ԳԾՈՎ ԾԱԽՍԵՐ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>(13,303.4)</w:t>
            </w:r>
          </w:p>
        </w:tc>
      </w:tr>
      <w:tr w:rsidR="00371C31" w:rsidRPr="001F3E8B" w:rsidTr="007171EB">
        <w:trPr>
          <w:trHeight w:val="309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ՀԻՄՆԱԿԱՆ ՄԻՋՈՑՆԵՐ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>(13,303.4)</w:t>
            </w:r>
          </w:p>
        </w:tc>
      </w:tr>
      <w:tr w:rsidR="00371C31" w:rsidRPr="001F3E8B" w:rsidTr="007171EB">
        <w:trPr>
          <w:trHeight w:val="309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ՇԵՆՔԵՐ ԵՎ ՇԻՆՈՒԹՅՈՒՆՆԵՐ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>(13,303.4)</w:t>
            </w:r>
          </w:p>
        </w:tc>
      </w:tr>
      <w:tr w:rsidR="00371C31" w:rsidRPr="001F3E8B" w:rsidTr="007171EB">
        <w:trPr>
          <w:trHeight w:val="309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-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Շենքերի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շինությունների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շինարարություն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>(13,303.4)</w:t>
            </w:r>
          </w:p>
        </w:tc>
      </w:tr>
      <w:tr w:rsidR="00371C31" w:rsidRPr="001F3E8B" w:rsidTr="007171EB">
        <w:trPr>
          <w:trHeight w:val="620"/>
        </w:trPr>
        <w:tc>
          <w:tcPr>
            <w:tcW w:w="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GHEA Mariam" w:hAnsi="GHEA Mariam"/>
                <w:bCs/>
                <w:sz w:val="24"/>
                <w:szCs w:val="24"/>
              </w:rPr>
              <w:t xml:space="preserve"> 03</w:t>
            </w:r>
          </w:p>
        </w:tc>
        <w:tc>
          <w:tcPr>
            <w:tcW w:w="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GHEA Mariam" w:hAnsi="GHEA Mariam"/>
                <w:bCs/>
                <w:sz w:val="24"/>
                <w:szCs w:val="24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GHEA Mariam" w:hAnsi="GHEA Mariam"/>
                <w:bCs/>
                <w:sz w:val="24"/>
                <w:szCs w:val="24"/>
              </w:rPr>
              <w:t>(17,477.7)</w:t>
            </w:r>
          </w:p>
        </w:tc>
      </w:tr>
      <w:tr w:rsidR="00371C31" w:rsidRPr="001F3E8B" w:rsidTr="007171EB">
        <w:trPr>
          <w:trHeight w:val="2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այդ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թվում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>`</w:t>
            </w:r>
          </w:p>
        </w:tc>
        <w:tc>
          <w:tcPr>
            <w:tcW w:w="4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371C31" w:rsidRPr="001F3E8B" w:rsidTr="007171EB">
        <w:trPr>
          <w:trHeight w:val="2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GHEA Mariam" w:hAnsi="GHEA Mariam"/>
                <w:bCs/>
                <w:sz w:val="24"/>
                <w:szCs w:val="24"/>
              </w:rPr>
              <w:t xml:space="preserve"> 01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bCs/>
                <w:sz w:val="24"/>
                <w:szCs w:val="24"/>
              </w:rPr>
              <w:t>Հասարակական</w:t>
            </w:r>
            <w:proofErr w:type="spellEnd"/>
            <w:r w:rsidRPr="001F3E8B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bCs/>
                <w:sz w:val="24"/>
                <w:szCs w:val="24"/>
              </w:rPr>
              <w:t>կարգ</w:t>
            </w:r>
            <w:proofErr w:type="spellEnd"/>
            <w:r w:rsidRPr="001F3E8B">
              <w:rPr>
                <w:rFonts w:ascii="GHEA Mariam" w:hAnsi="GHEA Mariam"/>
                <w:bCs/>
                <w:sz w:val="24"/>
                <w:szCs w:val="24"/>
              </w:rPr>
              <w:t xml:space="preserve"> և </w:t>
            </w:r>
            <w:proofErr w:type="spellStart"/>
            <w:r w:rsidRPr="001F3E8B">
              <w:rPr>
                <w:rFonts w:ascii="GHEA Mariam" w:hAnsi="GHEA Mariam"/>
                <w:bCs/>
                <w:sz w:val="24"/>
                <w:szCs w:val="24"/>
              </w:rPr>
              <w:t>անվտանգություն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GHEA Mariam" w:hAnsi="GHEA Mariam"/>
                <w:bCs/>
                <w:sz w:val="24"/>
                <w:szCs w:val="24"/>
              </w:rPr>
              <w:t>(17,477.7)</w:t>
            </w:r>
          </w:p>
        </w:tc>
      </w:tr>
      <w:tr w:rsidR="00371C31" w:rsidRPr="001F3E8B" w:rsidTr="007171EB">
        <w:trPr>
          <w:trHeight w:val="2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այդ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թվում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>`</w:t>
            </w:r>
          </w:p>
        </w:tc>
        <w:tc>
          <w:tcPr>
            <w:tcW w:w="4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371C31" w:rsidRPr="001F3E8B" w:rsidTr="007171EB">
        <w:trPr>
          <w:trHeight w:val="2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GHEA Mariam" w:hAnsi="GHEA Mariam"/>
                <w:bCs/>
                <w:sz w:val="24"/>
                <w:szCs w:val="24"/>
              </w:rPr>
              <w:t xml:space="preserve"> 03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bCs/>
                <w:sz w:val="24"/>
                <w:szCs w:val="24"/>
              </w:rPr>
              <w:t>Պետական</w:t>
            </w:r>
            <w:proofErr w:type="spellEnd"/>
            <w:r w:rsidRPr="001F3E8B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bCs/>
                <w:sz w:val="24"/>
                <w:szCs w:val="24"/>
              </w:rPr>
              <w:t>պահպանություն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GHEA Mariam" w:hAnsi="GHEA Mariam"/>
                <w:bCs/>
                <w:sz w:val="24"/>
                <w:szCs w:val="24"/>
              </w:rPr>
              <w:t>(17,477.7)</w:t>
            </w:r>
          </w:p>
        </w:tc>
      </w:tr>
      <w:tr w:rsidR="00371C31" w:rsidRPr="001F3E8B" w:rsidTr="007171EB">
        <w:trPr>
          <w:trHeight w:val="2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այդ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թվում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>`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371C31" w:rsidRPr="001F3E8B" w:rsidTr="007171EB">
        <w:trPr>
          <w:trHeight w:val="2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GHEA Mariam" w:hAnsi="GHEA Mariam"/>
                <w:bCs/>
                <w:sz w:val="24"/>
                <w:szCs w:val="24"/>
              </w:rPr>
              <w:t xml:space="preserve"> ՀՀ </w:t>
            </w:r>
            <w:proofErr w:type="spellStart"/>
            <w:r w:rsidRPr="001F3E8B">
              <w:rPr>
                <w:rFonts w:ascii="GHEA Mariam" w:hAnsi="GHEA Mariam"/>
                <w:bCs/>
                <w:sz w:val="24"/>
                <w:szCs w:val="24"/>
              </w:rPr>
              <w:t>պետական</w:t>
            </w:r>
            <w:proofErr w:type="spellEnd"/>
            <w:r w:rsidRPr="001F3E8B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bCs/>
                <w:sz w:val="24"/>
                <w:szCs w:val="24"/>
              </w:rPr>
              <w:t>պահպանության</w:t>
            </w:r>
            <w:proofErr w:type="spellEnd"/>
            <w:r w:rsidRPr="001F3E8B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bCs/>
                <w:sz w:val="24"/>
                <w:szCs w:val="24"/>
              </w:rPr>
              <w:t>ծառայություն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GHEA Mariam" w:hAnsi="GHEA Mariam"/>
                <w:bCs/>
                <w:sz w:val="24"/>
                <w:szCs w:val="24"/>
              </w:rPr>
              <w:t>(17,477.7)</w:t>
            </w:r>
          </w:p>
        </w:tc>
      </w:tr>
      <w:tr w:rsidR="00371C31" w:rsidRPr="001F3E8B" w:rsidTr="007171EB">
        <w:trPr>
          <w:trHeight w:val="2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այդ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թվում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>`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371C31" w:rsidRPr="001F3E8B" w:rsidTr="007171EB">
        <w:trPr>
          <w:trHeight w:val="2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1036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Պետական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պահպանության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ապահովում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GHEA Mariam" w:hAnsi="GHEA Mariam"/>
                <w:bCs/>
                <w:sz w:val="24"/>
                <w:szCs w:val="24"/>
              </w:rPr>
              <w:t>(17,477.7)</w:t>
            </w:r>
          </w:p>
        </w:tc>
      </w:tr>
      <w:tr w:rsidR="00371C31" w:rsidRPr="001F3E8B" w:rsidTr="007171EB">
        <w:trPr>
          <w:trHeight w:val="2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այդ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թվում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>`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371C31" w:rsidRPr="001F3E8B" w:rsidTr="007171EB">
        <w:trPr>
          <w:trHeight w:val="70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>31003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Նախագծահետազոտական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փաստաթղթերի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կազմման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աշխատանքներ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>(30,781.1)</w:t>
            </w:r>
          </w:p>
        </w:tc>
      </w:tr>
      <w:tr w:rsidR="00371C31" w:rsidRPr="001F3E8B" w:rsidTr="007171EB">
        <w:trPr>
          <w:trHeight w:val="3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այդ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թվում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`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ըստ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կատարողների</w:t>
            </w:r>
            <w:proofErr w:type="spellEnd"/>
          </w:p>
        </w:tc>
        <w:tc>
          <w:tcPr>
            <w:tcW w:w="4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371C31" w:rsidRPr="001F3E8B" w:rsidTr="007171EB">
        <w:trPr>
          <w:trHeight w:val="36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ՀՀ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պետական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պահպանության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ծառայություն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1F3E8B">
              <w:rPr>
                <w:rFonts w:ascii="GHEA Mariam" w:hAnsi="GHEA Mariam"/>
                <w:iCs/>
                <w:sz w:val="24"/>
                <w:szCs w:val="24"/>
              </w:rPr>
              <w:t>(30,781.1)</w:t>
            </w:r>
          </w:p>
        </w:tc>
      </w:tr>
      <w:tr w:rsidR="00371C31" w:rsidRPr="001F3E8B" w:rsidTr="007171EB">
        <w:trPr>
          <w:trHeight w:val="6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այդ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թվում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`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բյուջետային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ծախսերի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տնտեսագիտական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դասակարգման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հոդվածներ</w:t>
            </w:r>
            <w:proofErr w:type="spellEnd"/>
          </w:p>
        </w:tc>
        <w:tc>
          <w:tcPr>
            <w:tcW w:w="4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371C31" w:rsidRPr="001F3E8B" w:rsidTr="007171EB">
        <w:trPr>
          <w:trHeight w:val="32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  <w:r w:rsidR="007171EB">
              <w:rPr>
                <w:rFonts w:ascii="GHEA Mariam" w:hAnsi="GHEA Mariam"/>
                <w:sz w:val="24"/>
                <w:szCs w:val="24"/>
                <w:lang w:val="hy-AM"/>
              </w:rPr>
              <w:t>՝</w:t>
            </w:r>
            <w:r w:rsidRPr="001F3E8B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>(30,781.1)</w:t>
            </w:r>
          </w:p>
        </w:tc>
      </w:tr>
      <w:tr w:rsidR="00371C31" w:rsidRPr="001F3E8B" w:rsidTr="007171EB">
        <w:trPr>
          <w:trHeight w:val="32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ՈՉ ՖԻՆԱՆՍԱԿԱՆ ԱԿՏԻՎՆԵՐԻ ԳԾՈՎ ԾԱԽՍԵՐ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>(30,781.1)</w:t>
            </w:r>
          </w:p>
        </w:tc>
      </w:tr>
      <w:tr w:rsidR="00371C31" w:rsidRPr="001F3E8B" w:rsidTr="007171EB">
        <w:trPr>
          <w:trHeight w:val="32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ՀԻՄՆԱԿԱՆ ՄԻՋՈՑՆԵՐ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>(30,781.1)</w:t>
            </w:r>
          </w:p>
        </w:tc>
      </w:tr>
      <w:tr w:rsidR="00371C31" w:rsidRPr="001F3E8B" w:rsidTr="007171EB">
        <w:trPr>
          <w:trHeight w:val="32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ԱՅԼ ՀԻՄՆԱԿԱՆ ՄԻՋՈՑՆԵՐ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>(30,781.1)</w:t>
            </w:r>
          </w:p>
        </w:tc>
      </w:tr>
      <w:tr w:rsidR="00371C31" w:rsidRPr="001F3E8B" w:rsidTr="007171EB">
        <w:trPr>
          <w:trHeight w:val="32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-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Նախագծահետազոտական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ծախսեր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>(30,781.1)</w:t>
            </w:r>
          </w:p>
        </w:tc>
      </w:tr>
      <w:tr w:rsidR="00371C31" w:rsidRPr="001F3E8B" w:rsidTr="007171EB">
        <w:trPr>
          <w:trHeight w:val="56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>31004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Պետական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պահպանության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ծառայության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շենքային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ապահովվածության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բարելավում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>13,303.4</w:t>
            </w:r>
          </w:p>
        </w:tc>
      </w:tr>
      <w:tr w:rsidR="00371C31" w:rsidRPr="001F3E8B" w:rsidTr="007171EB">
        <w:trPr>
          <w:trHeight w:val="30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այդ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թվում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`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ըստ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կատարողների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371C31" w:rsidRPr="001F3E8B" w:rsidTr="007171EB">
        <w:trPr>
          <w:trHeight w:val="30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ՀՀ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պետական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պահպանության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ծառայություն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>13,303.4</w:t>
            </w:r>
          </w:p>
        </w:tc>
      </w:tr>
      <w:tr w:rsidR="00371C31" w:rsidRPr="001F3E8B" w:rsidTr="007171EB">
        <w:trPr>
          <w:trHeight w:val="6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այդ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թվում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`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բյուջետային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ծախսերի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տնտեսագիտական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դասակարգման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հոդվածներ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371C31" w:rsidRPr="001F3E8B" w:rsidTr="007171EB">
        <w:trPr>
          <w:trHeight w:val="30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ԸՆԴԱՄԵՆԸ՝  ԾԱԽՍԵՐ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>13,303.4</w:t>
            </w:r>
          </w:p>
        </w:tc>
      </w:tr>
      <w:tr w:rsidR="00371C31" w:rsidRPr="001F3E8B" w:rsidTr="007171EB">
        <w:trPr>
          <w:trHeight w:val="33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ՈՉ ՖԻՆԱՆՍԱԿԱՆ ԱԿՏԻՎՆԵՐԻ ԳԾՈՎ ԾԱԽՍԵՐ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>13,303.4</w:t>
            </w:r>
          </w:p>
        </w:tc>
      </w:tr>
      <w:tr w:rsidR="00371C31" w:rsidRPr="001F3E8B" w:rsidTr="007171EB">
        <w:trPr>
          <w:trHeight w:val="30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ՀԻՄՆԱԿԱՆ ՄԻՋՈՑՆԵՐ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>13,303.4</w:t>
            </w:r>
          </w:p>
        </w:tc>
      </w:tr>
      <w:tr w:rsidR="00371C31" w:rsidRPr="001F3E8B" w:rsidTr="007171EB">
        <w:trPr>
          <w:trHeight w:val="30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ՇԵՆՔԵՐ ԵՎ ՇԻՆՈՒԹՅՈՒՆՆԵՐ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>13,303.4</w:t>
            </w:r>
          </w:p>
        </w:tc>
      </w:tr>
      <w:tr w:rsidR="00371C31" w:rsidRPr="001F3E8B" w:rsidTr="007171EB">
        <w:trPr>
          <w:trHeight w:val="30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71C31" w:rsidRPr="001F3E8B" w:rsidRDefault="00371C3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-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Շենքերի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շինությունների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շինարարություն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71C31" w:rsidRPr="001F3E8B" w:rsidRDefault="00371C31" w:rsidP="007171E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>13,303.4</w:t>
            </w:r>
          </w:p>
        </w:tc>
      </w:tr>
    </w:tbl>
    <w:p w:rsidR="00371C31" w:rsidRPr="001F3E8B" w:rsidRDefault="00371C31" w:rsidP="00371C31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044564" w:rsidRPr="001F3E8B" w:rsidRDefault="00044564" w:rsidP="00371C31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044564" w:rsidRPr="001F3E8B" w:rsidRDefault="00044564" w:rsidP="001F3E8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F3E8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F3E8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F3E8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044564" w:rsidRPr="001F3E8B" w:rsidRDefault="00044564" w:rsidP="001F3E8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1F3E8B">
        <w:rPr>
          <w:rFonts w:ascii="GHEA Mariam" w:hAnsi="GHEA Mariam"/>
          <w:sz w:val="24"/>
          <w:szCs w:val="24"/>
          <w:lang w:val="hy-AM"/>
        </w:rPr>
        <w:t xml:space="preserve">  </w:t>
      </w:r>
      <w:r w:rsidRPr="001F3E8B">
        <w:rPr>
          <w:rFonts w:ascii="GHEA Mariam" w:hAnsi="GHEA Mariam"/>
          <w:sz w:val="24"/>
          <w:szCs w:val="24"/>
          <w:lang w:val="hy-AM"/>
        </w:rPr>
        <w:tab/>
      </w:r>
      <w:r w:rsidRPr="001F3E8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1F3E8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3E8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044564" w:rsidRPr="001F3E8B" w:rsidRDefault="00044564" w:rsidP="00044564">
      <w:pPr>
        <w:spacing w:line="408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  <w:sectPr w:rsidR="00044564" w:rsidRPr="001F3E8B" w:rsidSect="001A43E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1F3E8B">
        <w:rPr>
          <w:rFonts w:ascii="GHEA Mariam" w:hAnsi="GHEA Mariam" w:cs="Sylfaen"/>
          <w:sz w:val="24"/>
          <w:szCs w:val="24"/>
          <w:lang w:val="hy-AM"/>
        </w:rPr>
        <w:t xml:space="preserve">         ՂԵԿԱՎԱՐԻ ՏԵՂԱԿԱԼ</w:t>
      </w:r>
      <w:r w:rsidRPr="001F3E8B">
        <w:rPr>
          <w:rFonts w:ascii="GHEA Mariam" w:hAnsi="GHEA Mariam" w:cs="Sylfaen"/>
          <w:sz w:val="24"/>
          <w:szCs w:val="24"/>
          <w:lang w:val="hy-AM"/>
        </w:rPr>
        <w:tab/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  <w:t xml:space="preserve">   </w:t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  <w:t xml:space="preserve">         </w:t>
      </w:r>
      <w:r w:rsidRPr="001F3E8B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1F3E8B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1F3E8B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1F3E8B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1F3E8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A43E4" w:rsidRPr="001F3E8B" w:rsidRDefault="001A43E4" w:rsidP="001F3E8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F3E8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1F3E8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1F3E8B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1A43E4" w:rsidRPr="001F3E8B" w:rsidRDefault="001A43E4" w:rsidP="001F3E8B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1F3E8B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1F3E8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1A43E4" w:rsidRPr="001F3E8B" w:rsidRDefault="001A43E4" w:rsidP="001A43E4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հոկտեմբերի 10</w:t>
      </w:r>
      <w:r w:rsidRPr="001F3E8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F3E8B">
        <w:rPr>
          <w:rFonts w:ascii="GHEA Mariam" w:hAnsi="GHEA Mariam"/>
          <w:spacing w:val="-2"/>
          <w:sz w:val="24"/>
          <w:szCs w:val="24"/>
          <w:lang w:val="hy-AM"/>
        </w:rPr>
        <w:t>ի N            - Ն որոշման</w:t>
      </w:r>
    </w:p>
    <w:p w:rsidR="00044564" w:rsidRPr="001F3E8B" w:rsidRDefault="00044564" w:rsidP="001A43E4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864" w:type="dxa"/>
        <w:tblLook w:val="04A0" w:firstRow="1" w:lastRow="0" w:firstColumn="1" w:lastColumn="0" w:noHBand="0" w:noVBand="1"/>
      </w:tblPr>
      <w:tblGrid>
        <w:gridCol w:w="913"/>
        <w:gridCol w:w="1088"/>
        <w:gridCol w:w="8775"/>
        <w:gridCol w:w="4088"/>
      </w:tblGrid>
      <w:tr w:rsidR="00044564" w:rsidRPr="00AC5CAC" w:rsidTr="00044564">
        <w:trPr>
          <w:trHeight w:val="745"/>
        </w:trPr>
        <w:tc>
          <w:tcPr>
            <w:tcW w:w="14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04456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ՀԱՅԱՍՏԱՆԻ ՀԱՆՐԱՊԵՏՈՒԹՅԱՆ ԿԱՌԱՎԱՐՈՒԹ</w:t>
            </w:r>
            <w:r w:rsidR="00AC5CA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ՅԱՆ 2023 ԹՎԱԿԱՆԻ ԴԵԿՏԵՄԲԵՐԻ 28-Ի</w:t>
            </w:r>
            <w:bookmarkStart w:id="0" w:name="_GoBack"/>
            <w:bookmarkEnd w:id="0"/>
            <w:r w:rsidRPr="0004456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N 2323-Ն ՈՐՈՇՄԱՆ N 5 ՀԱՎԵԼՎԱԾԻ N 2 ԱՂՅՈՒՍԱԿՈՒՄ ԿԱՏԱՐՎՈՂ ՓՈՓՈԽՈՒԹՅՈՒՆՆԵՐԸ ԵՎ ԼՐԱՑՈՒՄՆԵՐԸ</w:t>
            </w:r>
          </w:p>
        </w:tc>
      </w:tr>
      <w:tr w:rsidR="00044564" w:rsidRPr="007171EB" w:rsidTr="007171EB">
        <w:trPr>
          <w:trHeight w:val="201"/>
        </w:trPr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0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44564" w:rsidRPr="007171EB" w:rsidRDefault="007171EB" w:rsidP="007171EB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(</w:t>
            </w:r>
            <w:r w:rsidR="00044564" w:rsidRPr="007171E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044564" w:rsidRPr="007171E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044564" w:rsidRPr="00AC5CAC" w:rsidTr="007171EB">
        <w:trPr>
          <w:trHeight w:val="845"/>
        </w:trPr>
        <w:tc>
          <w:tcPr>
            <w:tcW w:w="2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7171EB" w:rsidRDefault="00044564" w:rsidP="0004456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171EB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Ծրագրային </w:t>
            </w:r>
            <w:proofErr w:type="spellStart"/>
            <w:r w:rsidRPr="007171EB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դասիչը</w:t>
            </w:r>
            <w:proofErr w:type="spellEnd"/>
          </w:p>
        </w:tc>
        <w:tc>
          <w:tcPr>
            <w:tcW w:w="87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CF0BC8" w:rsidRDefault="00044564" w:rsidP="0004456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171EB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Բյուջետային գլխավոր կարգադրիչների, ծրագրերի, միջոցառումների, միջոցառումները կատարող պետական մարմինների և ուղղ</w:t>
            </w:r>
            <w:r w:rsidRPr="00CF0BC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ությունների անվանումները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CF0BC8" w:rsidRDefault="00044564" w:rsidP="0004456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CF0BC8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Ցուցանիշների փոփոխությունը   (ավելացումները նշված են դրական նշանով, իսկ նվազեցումները՝ </w:t>
            </w:r>
            <w:proofErr w:type="spellStart"/>
            <w:r w:rsidRPr="00CF0BC8">
              <w:rPr>
                <w:rFonts w:ascii="GHEA Mariam" w:hAnsi="GHEA Mariam"/>
                <w:sz w:val="24"/>
                <w:szCs w:val="24"/>
                <w:lang w:val="hy-AM" w:eastAsia="en-US"/>
              </w:rPr>
              <w:t>փակագծերում</w:t>
            </w:r>
            <w:proofErr w:type="spellEnd"/>
            <w:r w:rsidRPr="00CF0BC8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) </w:t>
            </w:r>
          </w:p>
        </w:tc>
      </w:tr>
      <w:tr w:rsidR="007171EB" w:rsidRPr="00044564" w:rsidTr="007171EB">
        <w:trPr>
          <w:trHeight w:val="1608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171EB" w:rsidRPr="008D2FB1" w:rsidRDefault="007171EB" w:rsidP="007171E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171EB" w:rsidRPr="008D2FB1" w:rsidRDefault="007171EB" w:rsidP="007171E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1A43E4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7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1EB" w:rsidRPr="00044564" w:rsidRDefault="007171EB" w:rsidP="007171EB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1EB" w:rsidRPr="00044564" w:rsidRDefault="007171EB" w:rsidP="007171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տ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044564" w:rsidRPr="00044564" w:rsidTr="007171EB">
        <w:trPr>
          <w:trHeight w:val="231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4456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4456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4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044564" w:rsidRPr="00044564" w:rsidTr="007171EB">
        <w:trPr>
          <w:trHeight w:val="302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4456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4456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bCs/>
                <w:sz w:val="24"/>
                <w:szCs w:val="24"/>
                <w:u w:val="single"/>
                <w:lang w:eastAsia="en-US"/>
              </w:rPr>
            </w:pPr>
            <w:r w:rsidRPr="00044564">
              <w:rPr>
                <w:rFonts w:ascii="GHEA Mariam" w:hAnsi="GHEA Mariam"/>
                <w:bCs/>
                <w:sz w:val="24"/>
                <w:szCs w:val="24"/>
                <w:u w:val="single"/>
                <w:lang w:eastAsia="en-US"/>
              </w:rPr>
              <w:t xml:space="preserve"> ՀՀ </w:t>
            </w:r>
            <w:proofErr w:type="spellStart"/>
            <w:r w:rsidRPr="00044564">
              <w:rPr>
                <w:rFonts w:ascii="GHEA Mariam" w:hAnsi="GHEA Mariam"/>
                <w:bCs/>
                <w:sz w:val="24"/>
                <w:szCs w:val="24"/>
                <w:u w:val="single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4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17,477.7 </w:t>
            </w:r>
          </w:p>
        </w:tc>
      </w:tr>
      <w:tr w:rsidR="00044564" w:rsidRPr="00044564" w:rsidTr="007171EB">
        <w:trPr>
          <w:trHeight w:val="231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4456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4456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4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4456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44564" w:rsidRPr="00044564" w:rsidTr="007171EB">
        <w:trPr>
          <w:trHeight w:val="231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04456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04456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04456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4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17,477.7 </w:t>
            </w:r>
          </w:p>
        </w:tc>
      </w:tr>
      <w:tr w:rsidR="00044564" w:rsidRPr="00044564" w:rsidTr="007171EB">
        <w:trPr>
          <w:trHeight w:val="231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4456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4456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4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456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44564" w:rsidRPr="00044564" w:rsidTr="007171EB">
        <w:trPr>
          <w:trHeight w:val="231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4456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4456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4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17,477.7 </w:t>
            </w:r>
          </w:p>
        </w:tc>
      </w:tr>
      <w:tr w:rsidR="00044564" w:rsidRPr="00044564" w:rsidTr="007171EB">
        <w:trPr>
          <w:trHeight w:val="231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8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bCs/>
                <w:sz w:val="24"/>
                <w:szCs w:val="24"/>
                <w:u w:val="single"/>
                <w:lang w:eastAsia="en-US"/>
              </w:rPr>
            </w:pPr>
            <w:r w:rsidRPr="00044564">
              <w:rPr>
                <w:rFonts w:ascii="GHEA Mariam" w:hAnsi="GHEA Mariam"/>
                <w:bCs/>
                <w:sz w:val="24"/>
                <w:szCs w:val="24"/>
                <w:u w:val="single"/>
                <w:lang w:eastAsia="en-US"/>
              </w:rPr>
              <w:t xml:space="preserve"> ՀՀ </w:t>
            </w:r>
            <w:proofErr w:type="spellStart"/>
            <w:r w:rsidRPr="00044564">
              <w:rPr>
                <w:rFonts w:ascii="GHEA Mariam" w:hAnsi="GHEA Mariam"/>
                <w:bCs/>
                <w:sz w:val="24"/>
                <w:szCs w:val="24"/>
                <w:u w:val="single"/>
                <w:lang w:eastAsia="en-US"/>
              </w:rPr>
              <w:t>պետական</w:t>
            </w:r>
            <w:proofErr w:type="spellEnd"/>
            <w:r w:rsidRPr="00044564">
              <w:rPr>
                <w:rFonts w:ascii="GHEA Mariam" w:hAnsi="GHEA Mariam"/>
                <w:bCs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bCs/>
                <w:sz w:val="24"/>
                <w:szCs w:val="24"/>
                <w:u w:val="single"/>
                <w:lang w:eastAsia="en-US"/>
              </w:rPr>
              <w:t>պահպանության</w:t>
            </w:r>
            <w:proofErr w:type="spellEnd"/>
            <w:r w:rsidRPr="00044564">
              <w:rPr>
                <w:rFonts w:ascii="GHEA Mariam" w:hAnsi="GHEA Mariam"/>
                <w:bCs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bCs/>
                <w:sz w:val="24"/>
                <w:szCs w:val="24"/>
                <w:u w:val="single"/>
                <w:lang w:eastAsia="en-US"/>
              </w:rPr>
              <w:t>ծառայություն</w:t>
            </w:r>
            <w:proofErr w:type="spellEnd"/>
          </w:p>
        </w:tc>
        <w:tc>
          <w:tcPr>
            <w:tcW w:w="4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(17,477.7)</w:t>
            </w:r>
          </w:p>
        </w:tc>
      </w:tr>
      <w:tr w:rsidR="00044564" w:rsidRPr="00044564" w:rsidTr="007171EB">
        <w:trPr>
          <w:trHeight w:val="231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4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44564" w:rsidRPr="00044564" w:rsidTr="007171EB">
        <w:trPr>
          <w:trHeight w:val="231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1036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8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Նախագծահետազոտական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փաստաթղթերի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կազմման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աշխատանքներ</w:t>
            </w:r>
            <w:proofErr w:type="spellEnd"/>
          </w:p>
        </w:tc>
        <w:tc>
          <w:tcPr>
            <w:tcW w:w="4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(30,781.1)</w:t>
            </w:r>
          </w:p>
        </w:tc>
      </w:tr>
      <w:tr w:rsidR="00044564" w:rsidRPr="00044564" w:rsidTr="007171EB">
        <w:trPr>
          <w:trHeight w:val="231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4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44564" w:rsidRPr="00044564" w:rsidTr="007171EB">
        <w:trPr>
          <w:trHeight w:val="231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պահպանության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</w:t>
            </w:r>
            <w:proofErr w:type="spellEnd"/>
          </w:p>
        </w:tc>
        <w:tc>
          <w:tcPr>
            <w:tcW w:w="4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(30,781.1)</w:t>
            </w:r>
          </w:p>
        </w:tc>
      </w:tr>
      <w:tr w:rsidR="00044564" w:rsidRPr="00044564" w:rsidTr="007171EB">
        <w:trPr>
          <w:trHeight w:val="503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1036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31004</w:t>
            </w:r>
          </w:p>
        </w:tc>
        <w:tc>
          <w:tcPr>
            <w:tcW w:w="8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պահպանության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ծառայության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շենքային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ապահովվածության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4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13,303.4 </w:t>
            </w:r>
          </w:p>
        </w:tc>
      </w:tr>
      <w:tr w:rsidR="00044564" w:rsidRPr="00044564" w:rsidTr="007171EB">
        <w:trPr>
          <w:trHeight w:val="231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4456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4456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4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4456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44564" w:rsidRPr="00044564" w:rsidTr="007171EB">
        <w:trPr>
          <w:trHeight w:val="231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044564">
              <w:rPr>
                <w:rFonts w:ascii="Calibri" w:hAnsi="Calibri" w:cs="Calibri"/>
                <w:bCs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044564">
              <w:rPr>
                <w:rFonts w:ascii="Calibri" w:hAnsi="Calibri" w:cs="Calibri"/>
                <w:bCs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պահպանության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13,303.4 </w:t>
            </w:r>
          </w:p>
        </w:tc>
      </w:tr>
      <w:tr w:rsidR="00044564" w:rsidRPr="00044564" w:rsidTr="007171EB">
        <w:trPr>
          <w:trHeight w:val="231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044564">
              <w:rPr>
                <w:rFonts w:ascii="Calibri" w:hAnsi="Calibri" w:cs="Calibri"/>
                <w:bCs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044564">
              <w:rPr>
                <w:rFonts w:ascii="Calibri" w:hAnsi="Calibri" w:cs="Calibri"/>
                <w:bCs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ուղղությունների</w:t>
            </w:r>
            <w:proofErr w:type="spellEnd"/>
          </w:p>
        </w:tc>
        <w:tc>
          <w:tcPr>
            <w:tcW w:w="4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044564">
              <w:rPr>
                <w:rFonts w:ascii="Calibri" w:hAnsi="Calibri" w:cs="Calibri"/>
                <w:bCs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044564" w:rsidRPr="00044564" w:rsidTr="007171EB">
        <w:trPr>
          <w:trHeight w:val="8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044564">
              <w:rPr>
                <w:rFonts w:ascii="Calibri" w:hAnsi="Calibri" w:cs="Calibri"/>
                <w:bCs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044564">
              <w:rPr>
                <w:rFonts w:ascii="Calibri" w:hAnsi="Calibri" w:cs="Calibri"/>
                <w:bCs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Պռոշյան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փողոց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1-ին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փակուղի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20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հասցեում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գտնվող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պահպանության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ծառայության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շենքին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կից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օժանդակ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շինության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2-րդ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հարկի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կառուցում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4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13,303.4 </w:t>
            </w:r>
          </w:p>
        </w:tc>
      </w:tr>
    </w:tbl>
    <w:p w:rsidR="00044564" w:rsidRPr="001F3E8B" w:rsidRDefault="00044564" w:rsidP="001A43E4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044564" w:rsidRPr="001F3E8B" w:rsidRDefault="00044564" w:rsidP="001A43E4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044564" w:rsidRPr="001F3E8B" w:rsidRDefault="00044564" w:rsidP="001A43E4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044564" w:rsidRPr="001F3E8B" w:rsidRDefault="00044564" w:rsidP="001F3E8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F3E8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F3E8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F3E8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044564" w:rsidRPr="001F3E8B" w:rsidRDefault="00044564" w:rsidP="001F3E8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1F3E8B">
        <w:rPr>
          <w:rFonts w:ascii="GHEA Mariam" w:hAnsi="GHEA Mariam"/>
          <w:sz w:val="24"/>
          <w:szCs w:val="24"/>
          <w:lang w:val="hy-AM"/>
        </w:rPr>
        <w:t xml:space="preserve">  </w:t>
      </w:r>
      <w:r w:rsidRPr="001F3E8B">
        <w:rPr>
          <w:rFonts w:ascii="GHEA Mariam" w:hAnsi="GHEA Mariam"/>
          <w:sz w:val="24"/>
          <w:szCs w:val="24"/>
          <w:lang w:val="hy-AM"/>
        </w:rPr>
        <w:tab/>
      </w:r>
      <w:r w:rsidRPr="001F3E8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1F3E8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3E8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044564" w:rsidRPr="001F3E8B" w:rsidRDefault="00044564" w:rsidP="00044564">
      <w:pPr>
        <w:spacing w:line="408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  <w:sectPr w:rsidR="00044564" w:rsidRPr="001F3E8B" w:rsidSect="001A43E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1F3E8B">
        <w:rPr>
          <w:rFonts w:ascii="GHEA Mariam" w:hAnsi="GHEA Mariam" w:cs="Sylfaen"/>
          <w:sz w:val="24"/>
          <w:szCs w:val="24"/>
          <w:lang w:val="hy-AM"/>
        </w:rPr>
        <w:t xml:space="preserve">         ՂԵԿԱՎԱՐԻ ՏԵՂԱԿԱԼ</w:t>
      </w:r>
      <w:r w:rsidRPr="001F3E8B">
        <w:rPr>
          <w:rFonts w:ascii="GHEA Mariam" w:hAnsi="GHEA Mariam" w:cs="Sylfaen"/>
          <w:sz w:val="24"/>
          <w:szCs w:val="24"/>
          <w:lang w:val="hy-AM"/>
        </w:rPr>
        <w:tab/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  <w:t xml:space="preserve">   </w:t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  <w:t xml:space="preserve">         </w:t>
      </w:r>
      <w:r w:rsidRPr="001F3E8B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1F3E8B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1F3E8B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1F3E8B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1F3E8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A43E4" w:rsidRPr="001F3E8B" w:rsidRDefault="001A43E4" w:rsidP="001F3E8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F3E8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1F3E8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1F3E8B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1A43E4" w:rsidRPr="001F3E8B" w:rsidRDefault="001A43E4" w:rsidP="001F3E8B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1F3E8B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1F3E8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1A43E4" w:rsidRPr="001F3E8B" w:rsidRDefault="001A43E4" w:rsidP="001A43E4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հոկտեմբերի 10</w:t>
      </w:r>
      <w:r w:rsidRPr="001F3E8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F3E8B">
        <w:rPr>
          <w:rFonts w:ascii="GHEA Mariam" w:hAnsi="GHEA Mariam"/>
          <w:spacing w:val="-2"/>
          <w:sz w:val="24"/>
          <w:szCs w:val="24"/>
          <w:lang w:val="hy-AM"/>
        </w:rPr>
        <w:t>ի N            - Ն որոշման</w:t>
      </w:r>
    </w:p>
    <w:p w:rsidR="00044564" w:rsidRPr="001F3E8B" w:rsidRDefault="00044564" w:rsidP="001A43E4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575" w:type="dxa"/>
        <w:tblLook w:val="04A0" w:firstRow="1" w:lastRow="0" w:firstColumn="1" w:lastColumn="0" w:noHBand="0" w:noVBand="1"/>
      </w:tblPr>
      <w:tblGrid>
        <w:gridCol w:w="4395"/>
        <w:gridCol w:w="6404"/>
        <w:gridCol w:w="3776"/>
      </w:tblGrid>
      <w:tr w:rsidR="00044564" w:rsidRPr="00AC5CAC" w:rsidTr="00044564">
        <w:trPr>
          <w:trHeight w:val="826"/>
        </w:trPr>
        <w:tc>
          <w:tcPr>
            <w:tcW w:w="145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04456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ՀԱՅԱՍՏԱՆԻ ՀԱՆՐԱՊԵՏՈՒԹՅԱՆ ԿԱՌԱՎԱՐՈՒԹ</w:t>
            </w:r>
            <w:r w:rsidR="00CF0BC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ՅԱՆ 2023 ԹՎԱԿԱՆԻ ԴԵԿՏԵՄԲԵՐԻ 28-Ի</w:t>
            </w:r>
            <w:r w:rsidRPr="0004456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N 2323-Ն  ՈՐՈՇՄԱՆ N 9 ՀԱՎԵԼՎԱԾԻ NN 9.48 ԵՎ 9.31 ԱՂՅՈՒՍԱԿՆԵՐՈՒՄ ԿԱՏԱՐՎՈՂ ՓՈՓՈԽՈՒԹՅՈՒՆՆԵՐԸ ԵՎ ԼՐԱՑՈՒՄՆԵՐԸ</w:t>
            </w:r>
          </w:p>
        </w:tc>
      </w:tr>
      <w:tr w:rsidR="00044564" w:rsidRPr="00AC5CAC" w:rsidTr="00702C64">
        <w:trPr>
          <w:trHeight w:val="242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6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044564" w:rsidRPr="00044564" w:rsidTr="00044564">
        <w:trPr>
          <w:trHeight w:val="384"/>
        </w:trPr>
        <w:tc>
          <w:tcPr>
            <w:tcW w:w="145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04456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04456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կառավարություն</w:t>
            </w:r>
            <w:proofErr w:type="spellEnd"/>
            <w:r w:rsidRPr="0004456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044564" w:rsidRPr="00044564" w:rsidTr="00702C64">
        <w:trPr>
          <w:trHeight w:val="242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44564" w:rsidRPr="00044564" w:rsidTr="00044564">
        <w:trPr>
          <w:trHeight w:val="242"/>
        </w:trPr>
        <w:tc>
          <w:tcPr>
            <w:tcW w:w="145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4564" w:rsidRPr="007171EB" w:rsidRDefault="00044564" w:rsidP="0004456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71E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044564" w:rsidRPr="00044564" w:rsidTr="00702C64">
        <w:trPr>
          <w:trHeight w:val="356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04456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04456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01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04456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04456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044564" w:rsidRPr="00044564" w:rsidTr="00702C64">
        <w:trPr>
          <w:trHeight w:val="327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101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ֆոնդ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044564" w:rsidRPr="00044564" w:rsidTr="00702C64">
        <w:trPr>
          <w:trHeight w:val="114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44564" w:rsidRPr="00044564" w:rsidTr="00044564">
        <w:trPr>
          <w:trHeight w:val="242"/>
        </w:trPr>
        <w:tc>
          <w:tcPr>
            <w:tcW w:w="145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04456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04456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044564" w:rsidRPr="00044564" w:rsidTr="00702C64">
        <w:trPr>
          <w:trHeight w:val="114"/>
        </w:trPr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44564" w:rsidRPr="00044564" w:rsidTr="00702C64">
        <w:trPr>
          <w:trHeight w:val="96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CF0BC8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4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(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</w:tr>
      <w:tr w:rsidR="00044564" w:rsidRPr="00044564" w:rsidTr="00702C64">
        <w:trPr>
          <w:trHeight w:val="19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CF0BC8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3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564" w:rsidRPr="00044564" w:rsidRDefault="007171EB" w:rsidP="000445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տ</w:t>
            </w:r>
            <w:proofErr w:type="spellStart"/>
            <w:r w:rsidR="00044564" w:rsidRPr="00044564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044564" w:rsidRPr="00044564" w:rsidTr="00702C64">
        <w:trPr>
          <w:trHeight w:val="24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CF0BC8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6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ֆոնդ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44564" w:rsidRPr="00044564" w:rsidTr="00702C64">
        <w:trPr>
          <w:trHeight w:val="96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CF0BC8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64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44564" w:rsidRPr="00702C64" w:rsidRDefault="00044564" w:rsidP="00044564">
            <w:pPr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պետական</w:t>
            </w:r>
            <w:proofErr w:type="spellEnd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ելքերի</w:t>
            </w:r>
            <w:proofErr w:type="spellEnd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պետական</w:t>
            </w:r>
            <w:proofErr w:type="spellEnd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ելքերի</w:t>
            </w:r>
            <w:proofErr w:type="spellEnd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ինչպես</w:t>
            </w:r>
            <w:proofErr w:type="spellEnd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նաև</w:t>
            </w:r>
            <w:proofErr w:type="spellEnd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ելքերի</w:t>
            </w:r>
            <w:proofErr w:type="spellEnd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44564" w:rsidRPr="00044564" w:rsidTr="00702C64">
        <w:trPr>
          <w:trHeight w:val="29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CF0BC8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64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44564" w:rsidRPr="00044564" w:rsidTr="00702C64">
        <w:trPr>
          <w:trHeight w:val="484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64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044564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կառավարություն</w:t>
            </w:r>
            <w:proofErr w:type="spellEnd"/>
            <w:r w:rsidRPr="00044564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44564" w:rsidRPr="00044564" w:rsidTr="007171EB">
        <w:trPr>
          <w:trHeight w:val="242"/>
        </w:trPr>
        <w:tc>
          <w:tcPr>
            <w:tcW w:w="10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44564" w:rsidRPr="00044564" w:rsidTr="007171EB">
        <w:trPr>
          <w:trHeight w:val="256"/>
        </w:trPr>
        <w:tc>
          <w:tcPr>
            <w:tcW w:w="10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ծախսը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r w:rsidR="00702C64" w:rsidRPr="00702C64">
              <w:rPr>
                <w:rFonts w:ascii="GHEA Mariam" w:hAnsi="GHEA Mariam"/>
                <w:sz w:val="24"/>
                <w:szCs w:val="24"/>
                <w:lang w:val="hy-AM"/>
              </w:rPr>
              <w:t>հազ</w:t>
            </w:r>
            <w:r w:rsidR="00702C6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  <w:r w:rsidR="00702C64" w:rsidRPr="00702C64">
              <w:rPr>
                <w:rFonts w:ascii="GHEA Mariam" w:hAnsi="GHEA Mariam"/>
                <w:sz w:val="24"/>
                <w:szCs w:val="24"/>
                <w:lang w:val="hy-AM"/>
              </w:rPr>
              <w:t xml:space="preserve"> դրամ</w:t>
            </w:r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30,781.1</w:t>
            </w:r>
          </w:p>
        </w:tc>
      </w:tr>
      <w:tr w:rsidR="00044564" w:rsidRPr="00044564" w:rsidTr="00702C64">
        <w:trPr>
          <w:trHeight w:val="24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44564" w:rsidRPr="00044564" w:rsidTr="00702C64">
        <w:trPr>
          <w:trHeight w:val="91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CF0BC8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4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(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</w:tr>
      <w:tr w:rsidR="00702C64" w:rsidRPr="00044564" w:rsidTr="00702C64">
        <w:trPr>
          <w:trHeight w:val="56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C64" w:rsidRPr="00044564" w:rsidRDefault="00CF0BC8" w:rsidP="00702C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C64" w:rsidRPr="00044564" w:rsidRDefault="00702C64" w:rsidP="00702C6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3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C64" w:rsidRPr="001F3E8B" w:rsidRDefault="00702C64" w:rsidP="00702C64">
            <w:pPr>
              <w:tabs>
                <w:tab w:val="left" w:pos="6981"/>
              </w:tabs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տ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արի</w:t>
            </w:r>
            <w:proofErr w:type="spellEnd"/>
          </w:p>
        </w:tc>
      </w:tr>
      <w:tr w:rsidR="00044564" w:rsidRPr="00044564" w:rsidTr="00702C64">
        <w:trPr>
          <w:trHeight w:val="24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CF0BC8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6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ֆոնդ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44564" w:rsidRPr="00044564" w:rsidTr="00702C64">
        <w:trPr>
          <w:trHeight w:val="96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CF0BC8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6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702C64" w:rsidRDefault="00044564" w:rsidP="00044564">
            <w:pPr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պետական</w:t>
            </w:r>
            <w:proofErr w:type="spellEnd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ելքերի</w:t>
            </w:r>
            <w:proofErr w:type="spellEnd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պետական</w:t>
            </w:r>
            <w:proofErr w:type="spellEnd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ելքերի</w:t>
            </w:r>
            <w:proofErr w:type="spellEnd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ինչպես</w:t>
            </w:r>
            <w:proofErr w:type="spellEnd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նաև</w:t>
            </w:r>
            <w:proofErr w:type="spellEnd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ելքերի</w:t>
            </w:r>
            <w:proofErr w:type="spellEnd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44564" w:rsidRPr="00044564" w:rsidTr="00702C64">
        <w:trPr>
          <w:trHeight w:val="24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CF0BC8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64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44564" w:rsidRPr="00044564" w:rsidTr="00702C64">
        <w:trPr>
          <w:trHeight w:val="484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64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044564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կառավարություն</w:t>
            </w:r>
            <w:proofErr w:type="spellEnd"/>
            <w:r w:rsidRPr="00044564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44564" w:rsidRPr="00044564" w:rsidTr="007171EB">
        <w:trPr>
          <w:trHeight w:val="242"/>
        </w:trPr>
        <w:tc>
          <w:tcPr>
            <w:tcW w:w="10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44564" w:rsidRPr="00044564" w:rsidTr="007171EB">
        <w:trPr>
          <w:trHeight w:val="256"/>
        </w:trPr>
        <w:tc>
          <w:tcPr>
            <w:tcW w:w="10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ծախսը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r w:rsidR="00702C64" w:rsidRPr="00702C64">
              <w:rPr>
                <w:rFonts w:ascii="GHEA Mariam" w:hAnsi="GHEA Mariam"/>
                <w:sz w:val="24"/>
                <w:szCs w:val="24"/>
                <w:lang w:val="hy-AM"/>
              </w:rPr>
              <w:t>հազ</w:t>
            </w:r>
            <w:r w:rsidR="00702C6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  <w:r w:rsidR="00702C64" w:rsidRPr="00702C64">
              <w:rPr>
                <w:rFonts w:ascii="GHEA Mariam" w:hAnsi="GHEA Mariam"/>
                <w:sz w:val="24"/>
                <w:szCs w:val="24"/>
                <w:lang w:val="hy-AM"/>
              </w:rPr>
              <w:t xml:space="preserve"> դրամ</w:t>
            </w:r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(13,303.4)</w:t>
            </w:r>
          </w:p>
        </w:tc>
      </w:tr>
      <w:tr w:rsidR="00044564" w:rsidRPr="00044564" w:rsidTr="00044564">
        <w:trPr>
          <w:trHeight w:val="156"/>
        </w:trPr>
        <w:tc>
          <w:tcPr>
            <w:tcW w:w="1457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4456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44564" w:rsidRPr="00044564" w:rsidTr="00702C64">
        <w:trPr>
          <w:trHeight w:val="156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44564" w:rsidRPr="00044564" w:rsidTr="00044564">
        <w:trPr>
          <w:trHeight w:val="384"/>
        </w:trPr>
        <w:tc>
          <w:tcPr>
            <w:tcW w:w="145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ՀՀ </w:t>
            </w:r>
            <w:proofErr w:type="spellStart"/>
            <w:r w:rsidRPr="0004456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պետական</w:t>
            </w:r>
            <w:proofErr w:type="spellEnd"/>
            <w:r w:rsidRPr="0004456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պահպանության</w:t>
            </w:r>
            <w:proofErr w:type="spellEnd"/>
            <w:r w:rsidRPr="0004456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ծառայություն</w:t>
            </w:r>
            <w:proofErr w:type="spellEnd"/>
            <w:r w:rsidRPr="0004456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044564" w:rsidRPr="00044564" w:rsidTr="00702C64">
        <w:trPr>
          <w:trHeight w:val="99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44564" w:rsidRPr="00044564" w:rsidTr="00044564">
        <w:trPr>
          <w:trHeight w:val="242"/>
        </w:trPr>
        <w:tc>
          <w:tcPr>
            <w:tcW w:w="145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4564" w:rsidRPr="007171EB" w:rsidRDefault="00044564" w:rsidP="0004456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71E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044564" w:rsidRPr="00044564" w:rsidTr="00CF0BC8">
        <w:trPr>
          <w:trHeight w:val="24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04456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04456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01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04456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04456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044564" w:rsidRPr="00044564" w:rsidTr="00CF0BC8">
        <w:trPr>
          <w:trHeight w:val="24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lastRenderedPageBreak/>
              <w:t xml:space="preserve"> 1036 </w:t>
            </w:r>
          </w:p>
        </w:tc>
        <w:tc>
          <w:tcPr>
            <w:tcW w:w="101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պահպանության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044564" w:rsidRPr="00044564" w:rsidTr="00702C64">
        <w:trPr>
          <w:trHeight w:val="242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44564" w:rsidRPr="00044564" w:rsidTr="00044564">
        <w:trPr>
          <w:trHeight w:val="242"/>
        </w:trPr>
        <w:tc>
          <w:tcPr>
            <w:tcW w:w="145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04456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04456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044564" w:rsidRPr="00044564" w:rsidTr="00702C64">
        <w:trPr>
          <w:trHeight w:val="114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44564" w:rsidRPr="00044564" w:rsidTr="00702C64">
        <w:trPr>
          <w:trHeight w:val="242"/>
        </w:trPr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4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44564" w:rsidRPr="00044564" w:rsidTr="00702C64">
        <w:trPr>
          <w:trHeight w:val="98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4564" w:rsidRPr="00044564" w:rsidRDefault="00CF0BC8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1036 </w:t>
            </w:r>
          </w:p>
        </w:tc>
        <w:tc>
          <w:tcPr>
            <w:tcW w:w="3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(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</w:tr>
      <w:tr w:rsidR="00702C64" w:rsidRPr="00044564" w:rsidTr="00702C64">
        <w:trPr>
          <w:trHeight w:val="56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C64" w:rsidRPr="00044564" w:rsidRDefault="00CF0BC8" w:rsidP="00702C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C64" w:rsidRPr="00044564" w:rsidRDefault="00702C64" w:rsidP="00702C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31003 </w:t>
            </w:r>
          </w:p>
        </w:tc>
        <w:tc>
          <w:tcPr>
            <w:tcW w:w="3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C64" w:rsidRPr="001F3E8B" w:rsidRDefault="00702C64" w:rsidP="00702C64">
            <w:pPr>
              <w:tabs>
                <w:tab w:val="left" w:pos="6981"/>
              </w:tabs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տ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արի</w:t>
            </w:r>
            <w:proofErr w:type="spellEnd"/>
          </w:p>
        </w:tc>
      </w:tr>
      <w:tr w:rsidR="00044564" w:rsidRPr="00044564" w:rsidTr="00702C64">
        <w:trPr>
          <w:trHeight w:val="5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CF0BC8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6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Նախագծահետազոտական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փաստաթղթերի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կազմման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աշխատանքներ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44564" w:rsidRPr="00044564" w:rsidTr="00702C64">
        <w:trPr>
          <w:trHeight w:val="41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CF0BC8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6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Նախագծահաշվային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փաստաթղթերի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ձեռքբերում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44564" w:rsidRPr="00044564" w:rsidTr="00702C64">
        <w:trPr>
          <w:trHeight w:val="61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CF0BC8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6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կողմից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ոչ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հետ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գործառնություններ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44564" w:rsidRPr="00044564" w:rsidTr="00702C64">
        <w:trPr>
          <w:trHeight w:val="76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044564" w:rsidP="00CF0B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Ակտիվն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օգտագործող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կազմա</w:t>
            </w:r>
            <w:r w:rsidR="00CF0BC8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կեր</w:t>
            </w:r>
            <w:r w:rsidR="00CF0BC8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պության</w:t>
            </w:r>
            <w:proofErr w:type="spellEnd"/>
            <w:r w:rsidR="00CF0BC8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proofErr w:type="spellStart"/>
            <w:r w:rsidR="00CF0BC8" w:rsidRPr="00044564">
              <w:rPr>
                <w:rFonts w:ascii="GHEA Mariam" w:hAnsi="GHEA Mariam"/>
                <w:sz w:val="24"/>
                <w:szCs w:val="24"/>
                <w:lang w:eastAsia="en-US"/>
              </w:rPr>
              <w:t>կազմա</w:t>
            </w:r>
            <w:r w:rsidR="00CF0BC8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>կերպությու</w:t>
            </w:r>
            <w:r w:rsidR="00CF0BC8" w:rsidRPr="00044564">
              <w:rPr>
                <w:rFonts w:ascii="GHEA Mariam" w:hAnsi="GHEA Mariam"/>
                <w:sz w:val="24"/>
                <w:szCs w:val="24"/>
                <w:lang w:eastAsia="en-US"/>
              </w:rPr>
              <w:t>ն</w:t>
            </w:r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ների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անվանում</w:t>
            </w:r>
            <w:proofErr w:type="spellEnd"/>
            <w:r w:rsidR="00CF0BC8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ը </w:t>
            </w:r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proofErr w:type="spellStart"/>
            <w:r w:rsidR="00CF0BC8" w:rsidRPr="00044564">
              <w:rPr>
                <w:rFonts w:ascii="GHEA Mariam" w:hAnsi="GHEA Mariam"/>
                <w:sz w:val="24"/>
                <w:szCs w:val="24"/>
                <w:lang w:eastAsia="en-US"/>
              </w:rPr>
              <w:t>անվանում</w:t>
            </w:r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ներ</w:t>
            </w:r>
            <w:r w:rsidR="00CF0BC8" w:rsidRPr="00044564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6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պահպանության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44564" w:rsidRPr="00044564" w:rsidTr="007171EB">
        <w:trPr>
          <w:trHeight w:val="327"/>
        </w:trPr>
        <w:tc>
          <w:tcPr>
            <w:tcW w:w="10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44564" w:rsidRPr="00044564" w:rsidTr="007171EB">
        <w:trPr>
          <w:trHeight w:val="470"/>
        </w:trPr>
        <w:tc>
          <w:tcPr>
            <w:tcW w:w="10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Նախագծահետազոտական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փաստաթղթերի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կազմման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աշխատանքների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քանակ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հատ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(1.0)</w:t>
            </w:r>
          </w:p>
        </w:tc>
      </w:tr>
      <w:tr w:rsidR="00044564" w:rsidRPr="00044564" w:rsidTr="007171EB">
        <w:trPr>
          <w:trHeight w:val="256"/>
        </w:trPr>
        <w:tc>
          <w:tcPr>
            <w:tcW w:w="10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վրա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կատարվող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ծախսը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(</w:t>
            </w:r>
            <w:r w:rsidR="00702C64" w:rsidRPr="00702C64">
              <w:rPr>
                <w:rFonts w:ascii="GHEA Mariam" w:hAnsi="GHEA Mariam"/>
                <w:sz w:val="24"/>
                <w:szCs w:val="24"/>
                <w:lang w:val="hy-AM"/>
              </w:rPr>
              <w:t>հազ</w:t>
            </w:r>
            <w:r w:rsidR="00702C6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  <w:r w:rsidR="00702C64" w:rsidRPr="00702C64">
              <w:rPr>
                <w:rFonts w:ascii="GHEA Mariam" w:hAnsi="GHEA Mariam"/>
                <w:sz w:val="24"/>
                <w:szCs w:val="24"/>
                <w:lang w:val="hy-AM"/>
              </w:rPr>
              <w:t xml:space="preserve"> դրամ</w:t>
            </w:r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(30,781.1)</w:t>
            </w:r>
          </w:p>
        </w:tc>
      </w:tr>
      <w:tr w:rsidR="00044564" w:rsidRPr="00044564" w:rsidTr="00702C64">
        <w:trPr>
          <w:trHeight w:val="256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44564" w:rsidRPr="00044564" w:rsidTr="00702C64">
        <w:trPr>
          <w:trHeight w:val="94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CF0BC8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4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1036 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(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</w:tr>
      <w:tr w:rsidR="00044564" w:rsidRPr="00044564" w:rsidTr="00702C64">
        <w:trPr>
          <w:trHeight w:val="9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CF0BC8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31004</w:t>
            </w:r>
          </w:p>
        </w:tc>
        <w:tc>
          <w:tcPr>
            <w:tcW w:w="3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564" w:rsidRPr="00044564" w:rsidRDefault="00702C64" w:rsidP="000445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տ</w:t>
            </w:r>
            <w:proofErr w:type="spellStart"/>
            <w:r w:rsidR="00044564" w:rsidRPr="00044564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044564" w:rsidRPr="00044564" w:rsidTr="00702C64">
        <w:trPr>
          <w:trHeight w:val="484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CF0BC8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6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պահպանության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ծառայության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շենքային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ապահովվածության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բարելավում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44564" w:rsidRPr="00044564" w:rsidTr="00702C64">
        <w:trPr>
          <w:trHeight w:val="51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CF0BC8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6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պահպանության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ծառայության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շենքի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շինության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շինարարություն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44564" w:rsidRPr="00044564" w:rsidTr="00702C64">
        <w:trPr>
          <w:trHeight w:val="6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CF0BC8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6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կողմից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ոչ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հետ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գործառնություններ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44564" w:rsidRPr="00044564" w:rsidTr="00702C64">
        <w:trPr>
          <w:trHeight w:val="78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CF0BC8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Ակտիվն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օգտագործող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կազմա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կեր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պության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կազմա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>կերպությու</w:t>
            </w:r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նների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անվանում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ը </w:t>
            </w:r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6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պահպանության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44564" w:rsidRPr="00044564" w:rsidTr="007171EB">
        <w:trPr>
          <w:trHeight w:val="285"/>
        </w:trPr>
        <w:tc>
          <w:tcPr>
            <w:tcW w:w="10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44564" w:rsidRPr="00044564" w:rsidTr="00702C64">
        <w:trPr>
          <w:trHeight w:val="32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Շինարարական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օբյեկտների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հատ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44564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044564" w:rsidRPr="00044564" w:rsidTr="00702C64">
        <w:trPr>
          <w:trHeight w:val="32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Կառուցվող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շենքի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շինության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ընդ</w:t>
            </w:r>
            <w:proofErr w:type="spellEnd"/>
            <w:r w:rsidR="00AC5CAC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հ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անուր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մակերես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մ2 </w:t>
            </w:r>
          </w:p>
        </w:tc>
        <w:tc>
          <w:tcPr>
            <w:tcW w:w="6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44564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525</w:t>
            </w:r>
          </w:p>
        </w:tc>
      </w:tr>
      <w:tr w:rsidR="00702C64" w:rsidRPr="00044564" w:rsidTr="00D027C1">
        <w:trPr>
          <w:trHeight w:val="327"/>
        </w:trPr>
        <w:tc>
          <w:tcPr>
            <w:tcW w:w="10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2C64" w:rsidRPr="00044564" w:rsidRDefault="00702C64" w:rsidP="00702C6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տարում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կառուցապատման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մակերես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մ2 </w:t>
            </w:r>
            <w:r w:rsidRPr="00044564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2C64" w:rsidRPr="00044564" w:rsidRDefault="00702C64" w:rsidP="00044564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103.6</w:t>
            </w:r>
          </w:p>
        </w:tc>
      </w:tr>
      <w:tr w:rsidR="00044564" w:rsidRPr="00044564" w:rsidTr="007171EB">
        <w:trPr>
          <w:trHeight w:val="327"/>
        </w:trPr>
        <w:tc>
          <w:tcPr>
            <w:tcW w:w="10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Շինարարական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աշխատանքների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ավարտվածության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աստիճանը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տոկոս</w:t>
            </w:r>
            <w:proofErr w:type="spellEnd"/>
            <w:r w:rsidRPr="0004456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100</w:t>
            </w:r>
          </w:p>
        </w:tc>
      </w:tr>
      <w:tr w:rsidR="00044564" w:rsidRPr="00044564" w:rsidTr="007171EB">
        <w:trPr>
          <w:trHeight w:val="327"/>
        </w:trPr>
        <w:tc>
          <w:tcPr>
            <w:tcW w:w="10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564" w:rsidRPr="00044564" w:rsidRDefault="00044564" w:rsidP="0004456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ծախսը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r w:rsidR="00702C64" w:rsidRPr="00702C64">
              <w:rPr>
                <w:rFonts w:ascii="GHEA Mariam" w:hAnsi="GHEA Mariam"/>
                <w:sz w:val="24"/>
                <w:szCs w:val="24"/>
                <w:lang w:val="hy-AM"/>
              </w:rPr>
              <w:t>հազ</w:t>
            </w:r>
            <w:r w:rsidR="00702C6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  <w:r w:rsidR="00702C64" w:rsidRPr="00702C64">
              <w:rPr>
                <w:rFonts w:ascii="GHEA Mariam" w:hAnsi="GHEA Mariam"/>
                <w:sz w:val="24"/>
                <w:szCs w:val="24"/>
                <w:lang w:val="hy-AM"/>
              </w:rPr>
              <w:t xml:space="preserve"> դրամ</w:t>
            </w:r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  <w:r w:rsidRPr="001F3E8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564" w:rsidRPr="00044564" w:rsidRDefault="00044564" w:rsidP="000445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13,303.4</w:t>
            </w:r>
          </w:p>
        </w:tc>
      </w:tr>
    </w:tbl>
    <w:p w:rsidR="00044564" w:rsidRPr="001F3E8B" w:rsidRDefault="00044564" w:rsidP="001A43E4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044564" w:rsidRPr="001F3E8B" w:rsidRDefault="00044564" w:rsidP="001A43E4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044564" w:rsidRPr="001F3E8B" w:rsidRDefault="00044564" w:rsidP="001F3E8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F3E8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F3E8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F3E8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044564" w:rsidRPr="001F3E8B" w:rsidRDefault="00044564" w:rsidP="001F3E8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1F3E8B">
        <w:rPr>
          <w:rFonts w:ascii="GHEA Mariam" w:hAnsi="GHEA Mariam"/>
          <w:sz w:val="24"/>
          <w:szCs w:val="24"/>
          <w:lang w:val="hy-AM"/>
        </w:rPr>
        <w:t xml:space="preserve">  </w:t>
      </w:r>
      <w:r w:rsidRPr="001F3E8B">
        <w:rPr>
          <w:rFonts w:ascii="GHEA Mariam" w:hAnsi="GHEA Mariam"/>
          <w:sz w:val="24"/>
          <w:szCs w:val="24"/>
          <w:lang w:val="hy-AM"/>
        </w:rPr>
        <w:tab/>
      </w:r>
      <w:r w:rsidRPr="001F3E8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1F3E8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3E8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044564" w:rsidRPr="001F3E8B" w:rsidRDefault="00044564" w:rsidP="00044564">
      <w:pPr>
        <w:spacing w:line="408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  <w:sectPr w:rsidR="00044564" w:rsidRPr="001F3E8B" w:rsidSect="001A43E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1F3E8B">
        <w:rPr>
          <w:rFonts w:ascii="GHEA Mariam" w:hAnsi="GHEA Mariam" w:cs="Sylfaen"/>
          <w:sz w:val="24"/>
          <w:szCs w:val="24"/>
          <w:lang w:val="hy-AM"/>
        </w:rPr>
        <w:t xml:space="preserve">         ՂԵԿԱՎԱՐԻ ՏԵՂԱԿԱԼ</w:t>
      </w:r>
      <w:r w:rsidRPr="001F3E8B">
        <w:rPr>
          <w:rFonts w:ascii="GHEA Mariam" w:hAnsi="GHEA Mariam" w:cs="Sylfaen"/>
          <w:sz w:val="24"/>
          <w:szCs w:val="24"/>
          <w:lang w:val="hy-AM"/>
        </w:rPr>
        <w:tab/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  <w:t xml:space="preserve">   </w:t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  <w:t xml:space="preserve">         </w:t>
      </w:r>
      <w:r w:rsidRPr="001F3E8B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1F3E8B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1F3E8B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1F3E8B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1F3E8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A43E4" w:rsidRPr="001F3E8B" w:rsidRDefault="001A43E4" w:rsidP="001F3E8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F3E8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1F3E8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1F3E8B">
        <w:rPr>
          <w:rFonts w:ascii="GHEA Mariam" w:hAnsi="GHEA Mariam"/>
          <w:spacing w:val="-8"/>
          <w:sz w:val="24"/>
          <w:szCs w:val="24"/>
          <w:lang w:val="hy-AM"/>
        </w:rPr>
        <w:t xml:space="preserve"> 6</w:t>
      </w:r>
    </w:p>
    <w:p w:rsidR="001A43E4" w:rsidRPr="001F3E8B" w:rsidRDefault="001A43E4" w:rsidP="001F3E8B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1F3E8B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1F3E8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1A43E4" w:rsidRPr="001F3E8B" w:rsidRDefault="001A43E4" w:rsidP="001A43E4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հոկտեմբերի 10</w:t>
      </w:r>
      <w:r w:rsidRPr="001F3E8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F3E8B">
        <w:rPr>
          <w:rFonts w:ascii="GHEA Mariam" w:hAnsi="GHEA Mariam"/>
          <w:spacing w:val="-2"/>
          <w:sz w:val="24"/>
          <w:szCs w:val="24"/>
          <w:lang w:val="hy-AM"/>
        </w:rPr>
        <w:t>ի N            - Ն որոշման</w:t>
      </w:r>
    </w:p>
    <w:p w:rsidR="00044564" w:rsidRPr="001F3E8B" w:rsidRDefault="00044564" w:rsidP="001A43E4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54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6358"/>
        <w:gridCol w:w="3513"/>
      </w:tblGrid>
      <w:tr w:rsidR="00E10381" w:rsidRPr="00AC5CAC" w:rsidTr="00E10381">
        <w:trPr>
          <w:trHeight w:val="735"/>
        </w:trPr>
        <w:tc>
          <w:tcPr>
            <w:tcW w:w="145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10381" w:rsidRPr="001F3E8B" w:rsidRDefault="00E10381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1F3E8B">
              <w:rPr>
                <w:rFonts w:ascii="GHEA Mariam" w:hAnsi="GHEA Mariam"/>
                <w:bCs/>
                <w:sz w:val="24"/>
                <w:szCs w:val="24"/>
                <w:lang w:val="hy-AM"/>
              </w:rPr>
              <w:t>ՀԱՅԱՍՏԱՆԻ ՀԱՆՐԱՊԵՏՈՒԹՅԱՆ ԿԱՌԱՎԱՐՈՒԹ</w:t>
            </w:r>
            <w:r w:rsidR="00CF0BC8">
              <w:rPr>
                <w:rFonts w:ascii="GHEA Mariam" w:hAnsi="GHEA Mariam"/>
                <w:bCs/>
                <w:sz w:val="24"/>
                <w:szCs w:val="24"/>
                <w:lang w:val="hy-AM"/>
              </w:rPr>
              <w:t>ՅԱՆ 2023 ԹՎԱԿԱՆԻ ԴԵԿՏԵՄԲԵՐԻ 28-Ի</w:t>
            </w:r>
            <w:r w:rsidRPr="001F3E8B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N 2323-Ն  ՈՐՈՇՄԱՆ N 9.1 ՀԱՎԵԼՎԱԾԻ NN  9.1.58 ԵՎ  9.1.37 ԱՂՅՈՒՍԱԿՆԵՐՈՒՄ ԿԱՏԱՐՎՈՂ ՓՈՓՈԽՈՒԹՅՈՒՆՆԵՐԸ ԵՎ ԼՐԱՑՈՒՄՆԵՐԸ</w:t>
            </w:r>
          </w:p>
        </w:tc>
      </w:tr>
      <w:tr w:rsidR="00E10381" w:rsidRPr="00AC5CAC" w:rsidTr="00702C64">
        <w:trPr>
          <w:trHeight w:val="181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</w:p>
        </w:tc>
        <w:tc>
          <w:tcPr>
            <w:tcW w:w="6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E10381" w:rsidRPr="001F3E8B" w:rsidTr="00E10381">
        <w:trPr>
          <w:trHeight w:val="345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</w:t>
            </w:r>
            <w:r w:rsidRPr="001F3E8B">
              <w:rPr>
                <w:rFonts w:ascii="GHEA Mariam" w:hAnsi="GHEA Mariam"/>
                <w:bCs/>
                <w:sz w:val="24"/>
                <w:szCs w:val="24"/>
              </w:rPr>
              <w:t xml:space="preserve">ՀՀ </w:t>
            </w:r>
            <w:proofErr w:type="spellStart"/>
            <w:r w:rsidRPr="001F3E8B">
              <w:rPr>
                <w:rFonts w:ascii="GHEA Mariam" w:hAnsi="GHEA Mariam"/>
                <w:bCs/>
                <w:sz w:val="24"/>
                <w:szCs w:val="24"/>
              </w:rPr>
              <w:t>կառավարություն</w:t>
            </w:r>
            <w:proofErr w:type="spellEnd"/>
            <w:r w:rsidRPr="001F3E8B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</w:p>
        </w:tc>
      </w:tr>
      <w:tr w:rsidR="00E10381" w:rsidRPr="001F3E8B" w:rsidTr="00702C64">
        <w:trPr>
          <w:trHeight w:val="253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6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10381" w:rsidRPr="001F3E8B" w:rsidTr="00E10381">
        <w:trPr>
          <w:trHeight w:val="193"/>
        </w:trPr>
        <w:tc>
          <w:tcPr>
            <w:tcW w:w="145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702C64" w:rsidRDefault="00E1038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02C64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ՄԱՍ 1. ՊԵՏԱԿԱՆ ՄԱՐՄՆԻ ԳԾՈՎ ԱՐԴՅՈՒՆՔԱՅԻՆ (ԿԱՏԱՐՈՂԱԿԱՆ) ՑՈՒՑԱՆԻՇՆԵՐԸ </w:t>
            </w:r>
          </w:p>
        </w:tc>
      </w:tr>
      <w:tr w:rsidR="00E10381" w:rsidRPr="001F3E8B" w:rsidTr="00702C64">
        <w:trPr>
          <w:trHeight w:val="181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6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10381" w:rsidRPr="001F3E8B" w:rsidTr="00702C64">
        <w:trPr>
          <w:trHeight w:val="317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bCs/>
                <w:sz w:val="24"/>
                <w:szCs w:val="24"/>
              </w:rPr>
              <w:t>Ծրագրի</w:t>
            </w:r>
            <w:proofErr w:type="spellEnd"/>
            <w:r w:rsidRPr="001F3E8B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bCs/>
                <w:sz w:val="24"/>
                <w:szCs w:val="24"/>
              </w:rPr>
              <w:t>դասիչը</w:t>
            </w:r>
            <w:proofErr w:type="spellEnd"/>
            <w:r w:rsidRPr="001F3E8B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bCs/>
                <w:sz w:val="24"/>
                <w:szCs w:val="24"/>
              </w:rPr>
              <w:t>Ծրագրի</w:t>
            </w:r>
            <w:proofErr w:type="spellEnd"/>
            <w:r w:rsidRPr="001F3E8B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bCs/>
                <w:sz w:val="24"/>
                <w:szCs w:val="24"/>
              </w:rPr>
              <w:t>անվանումը</w:t>
            </w:r>
            <w:proofErr w:type="spellEnd"/>
            <w:r w:rsidRPr="001F3E8B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</w:p>
        </w:tc>
      </w:tr>
      <w:tr w:rsidR="00E10381" w:rsidRPr="001F3E8B" w:rsidTr="00702C64">
        <w:trPr>
          <w:trHeight w:val="367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1139 </w:t>
            </w:r>
          </w:p>
        </w:tc>
        <w:tc>
          <w:tcPr>
            <w:tcW w:w="9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ՀՀ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կառավարության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պահուստային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ֆոնդ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</w:p>
        </w:tc>
      </w:tr>
      <w:tr w:rsidR="00E10381" w:rsidRPr="001F3E8B" w:rsidTr="00702C64">
        <w:trPr>
          <w:trHeight w:val="181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  <w:tc>
          <w:tcPr>
            <w:tcW w:w="6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10381" w:rsidRPr="001F3E8B" w:rsidTr="00E10381">
        <w:trPr>
          <w:trHeight w:val="253"/>
        </w:trPr>
        <w:tc>
          <w:tcPr>
            <w:tcW w:w="145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bCs/>
                <w:sz w:val="24"/>
                <w:szCs w:val="24"/>
              </w:rPr>
              <w:t>Ծրագրի</w:t>
            </w:r>
            <w:proofErr w:type="spellEnd"/>
            <w:r w:rsidRPr="001F3E8B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bCs/>
                <w:sz w:val="24"/>
                <w:szCs w:val="24"/>
              </w:rPr>
              <w:t>միջոցառումները</w:t>
            </w:r>
            <w:proofErr w:type="spellEnd"/>
            <w:r w:rsidRPr="001F3E8B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</w:p>
        </w:tc>
      </w:tr>
      <w:tr w:rsidR="00E10381" w:rsidRPr="001F3E8B" w:rsidTr="00702C64">
        <w:trPr>
          <w:trHeight w:val="181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6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10381" w:rsidRPr="001F3E8B" w:rsidTr="00702C64">
        <w:trPr>
          <w:trHeight w:val="786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CF0BC8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Ծրագրի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դասիչը</w:t>
            </w:r>
            <w:proofErr w:type="spellEnd"/>
          </w:p>
        </w:tc>
        <w:tc>
          <w:tcPr>
            <w:tcW w:w="6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1139 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10381" w:rsidRPr="001F3E8B" w:rsidRDefault="00E1038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Ցուցանիշների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փոփոխությունը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  (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ավելացումները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նշված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են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դրական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նշանով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) </w:t>
            </w:r>
          </w:p>
        </w:tc>
      </w:tr>
      <w:tr w:rsidR="00E10381" w:rsidRPr="001F3E8B" w:rsidTr="00702C64">
        <w:trPr>
          <w:trHeight w:val="14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CF0BC8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դասիչը</w:t>
            </w:r>
            <w:proofErr w:type="spellEnd"/>
          </w:p>
        </w:tc>
        <w:tc>
          <w:tcPr>
            <w:tcW w:w="6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11001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10381" w:rsidRPr="001F3E8B" w:rsidRDefault="00702C6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տ</w:t>
            </w:r>
            <w:proofErr w:type="spellStart"/>
            <w:r w:rsidR="00E10381" w:rsidRPr="001F3E8B">
              <w:rPr>
                <w:rFonts w:ascii="GHEA Mariam" w:hAnsi="GHEA Mariam"/>
                <w:sz w:val="24"/>
                <w:szCs w:val="24"/>
              </w:rPr>
              <w:t>արի</w:t>
            </w:r>
            <w:proofErr w:type="spellEnd"/>
          </w:p>
        </w:tc>
      </w:tr>
      <w:tr w:rsidR="00E10381" w:rsidRPr="001F3E8B" w:rsidTr="00702C64">
        <w:trPr>
          <w:trHeight w:val="2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CF0BC8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6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ՀՀ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կառավարության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պահուստային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ֆոնդ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10381" w:rsidRPr="001F3E8B" w:rsidTr="00702C64">
        <w:trPr>
          <w:cantSplit/>
          <w:trHeight w:val="862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CF0BC8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lastRenderedPageBreak/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Նկարագրությունը</w:t>
            </w:r>
            <w:proofErr w:type="spellEnd"/>
          </w:p>
        </w:tc>
        <w:tc>
          <w:tcPr>
            <w:tcW w:w="6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ՀՀ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պետական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բյուջեում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նախատեսված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ելքերի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լրացուցիչ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ֆինանսավորման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,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պետական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բյուջեում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չկանխատեսված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ելքերի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,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ինչպես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նաև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բյուջետային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երաշխիքների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ապահովման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ելքերի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ֆինանսավորման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ապահովում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10381" w:rsidRPr="001F3E8B" w:rsidTr="00702C64">
        <w:trPr>
          <w:trHeight w:val="21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CF0BC8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տեսակը</w:t>
            </w:r>
            <w:proofErr w:type="spellEnd"/>
          </w:p>
        </w:tc>
        <w:tc>
          <w:tcPr>
            <w:tcW w:w="6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Ծառայությունների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մատուցում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10381" w:rsidRPr="001F3E8B" w:rsidTr="00702C64">
        <w:trPr>
          <w:trHeight w:val="431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Միջոցառումն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իրականացնողի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6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10381" w:rsidRPr="001F3E8B" w:rsidRDefault="00E10381">
            <w:pPr>
              <w:rPr>
                <w:rFonts w:ascii="GHEA Mariam" w:hAnsi="GHEA Mariam"/>
                <w:bCs/>
                <w:iCs/>
                <w:sz w:val="24"/>
                <w:szCs w:val="24"/>
              </w:rPr>
            </w:pPr>
            <w:r w:rsidRPr="001F3E8B">
              <w:rPr>
                <w:rFonts w:ascii="GHEA Mariam" w:hAnsi="GHEA Mariam"/>
                <w:bCs/>
                <w:iCs/>
                <w:sz w:val="24"/>
                <w:szCs w:val="24"/>
              </w:rPr>
              <w:t xml:space="preserve">ՀՀ </w:t>
            </w:r>
            <w:proofErr w:type="spellStart"/>
            <w:r w:rsidRPr="001F3E8B">
              <w:rPr>
                <w:rFonts w:ascii="GHEA Mariam" w:hAnsi="GHEA Mariam"/>
                <w:bCs/>
                <w:iCs/>
                <w:sz w:val="24"/>
                <w:szCs w:val="24"/>
              </w:rPr>
              <w:t>կառավարություն</w:t>
            </w:r>
            <w:proofErr w:type="spellEnd"/>
            <w:r w:rsidRPr="001F3E8B">
              <w:rPr>
                <w:rFonts w:ascii="GHEA Mariam" w:hAnsi="GHEA Mariam"/>
                <w:bCs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10381" w:rsidRPr="001F3E8B" w:rsidTr="00702C64">
        <w:trPr>
          <w:trHeight w:val="215"/>
        </w:trPr>
        <w:tc>
          <w:tcPr>
            <w:tcW w:w="11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Արդյունքի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չափորոշիչներ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10381" w:rsidRPr="001F3E8B" w:rsidTr="00702C64">
        <w:trPr>
          <w:trHeight w:val="215"/>
        </w:trPr>
        <w:tc>
          <w:tcPr>
            <w:tcW w:w="11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վրա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կատարվող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ծախսը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(</w:t>
            </w:r>
            <w:r w:rsidR="00702C64" w:rsidRPr="00702C64">
              <w:rPr>
                <w:rFonts w:ascii="GHEA Mariam" w:hAnsi="GHEA Mariam"/>
                <w:sz w:val="24"/>
                <w:szCs w:val="24"/>
                <w:lang w:val="hy-AM"/>
              </w:rPr>
              <w:t>հազ</w:t>
            </w:r>
            <w:r w:rsidR="00702C6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  <w:r w:rsidR="00702C64" w:rsidRPr="00702C64">
              <w:rPr>
                <w:rFonts w:ascii="GHEA Mariam" w:hAnsi="GHEA Mariam"/>
                <w:sz w:val="24"/>
                <w:szCs w:val="24"/>
                <w:lang w:val="hy-AM"/>
              </w:rPr>
              <w:t xml:space="preserve"> դրամ</w:t>
            </w:r>
            <w:r w:rsidRPr="001F3E8B">
              <w:rPr>
                <w:rFonts w:ascii="GHEA Mariam" w:hAnsi="GHEA Mariam"/>
                <w:sz w:val="24"/>
                <w:szCs w:val="24"/>
              </w:rPr>
              <w:t xml:space="preserve">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10381" w:rsidRPr="001F3E8B" w:rsidRDefault="00E1038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>30,781.1</w:t>
            </w:r>
          </w:p>
        </w:tc>
      </w:tr>
      <w:tr w:rsidR="00E10381" w:rsidRPr="001F3E8B" w:rsidTr="00702C64">
        <w:trPr>
          <w:trHeight w:val="181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10381" w:rsidRPr="001F3E8B" w:rsidTr="00702C64">
        <w:trPr>
          <w:trHeight w:val="862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CF0BC8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Ծրագրի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դասիչը</w:t>
            </w:r>
            <w:proofErr w:type="spellEnd"/>
          </w:p>
        </w:tc>
        <w:tc>
          <w:tcPr>
            <w:tcW w:w="6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1139 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10381" w:rsidRPr="001F3E8B" w:rsidRDefault="00E1038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Ցուցանիշների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փոփոխությունը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  (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նվազեցումները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նշված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են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փակագծերում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) </w:t>
            </w:r>
          </w:p>
        </w:tc>
      </w:tr>
      <w:tr w:rsidR="00702C64" w:rsidRPr="001F3E8B" w:rsidTr="00702C64">
        <w:trPr>
          <w:trHeight w:val="41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02C64" w:rsidRPr="001F3E8B" w:rsidRDefault="00CF0BC8" w:rsidP="00702C64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դասիչը</w:t>
            </w:r>
            <w:proofErr w:type="spellEnd"/>
          </w:p>
        </w:tc>
        <w:tc>
          <w:tcPr>
            <w:tcW w:w="6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02C64" w:rsidRPr="001F3E8B" w:rsidRDefault="00702C64" w:rsidP="00702C64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11001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02C64" w:rsidRPr="001F3E8B" w:rsidRDefault="00702C64" w:rsidP="00702C64">
            <w:pPr>
              <w:tabs>
                <w:tab w:val="left" w:pos="6981"/>
              </w:tabs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տ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արի</w:t>
            </w:r>
            <w:proofErr w:type="spellEnd"/>
          </w:p>
        </w:tc>
      </w:tr>
      <w:tr w:rsidR="00E10381" w:rsidRPr="001F3E8B" w:rsidTr="00702C64">
        <w:trPr>
          <w:trHeight w:val="21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CF0BC8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6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ՀՀ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կառավարության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պահուստային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ֆոնդ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10381" w:rsidRPr="001F3E8B" w:rsidTr="00702C64">
        <w:trPr>
          <w:trHeight w:val="862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CF0BC8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Նկարագրությունը</w:t>
            </w:r>
            <w:proofErr w:type="spellEnd"/>
          </w:p>
        </w:tc>
        <w:tc>
          <w:tcPr>
            <w:tcW w:w="6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ՀՀ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</w:rPr>
              <w:t>պետական</w:t>
            </w:r>
            <w:proofErr w:type="spellEnd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</w:rPr>
              <w:t>բյուջեում</w:t>
            </w:r>
            <w:proofErr w:type="spellEnd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</w:rPr>
              <w:t>նախատեսված</w:t>
            </w:r>
            <w:proofErr w:type="spellEnd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</w:rPr>
              <w:t>ելքերի</w:t>
            </w:r>
            <w:proofErr w:type="spellEnd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</w:rPr>
              <w:t>լրացուցիչ</w:t>
            </w:r>
            <w:proofErr w:type="spellEnd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</w:rPr>
              <w:t>ֆինանսավորման</w:t>
            </w:r>
            <w:proofErr w:type="spellEnd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</w:rPr>
              <w:t xml:space="preserve">,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</w:rPr>
              <w:t>պետական</w:t>
            </w:r>
            <w:proofErr w:type="spellEnd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</w:rPr>
              <w:t>բյուջեում</w:t>
            </w:r>
            <w:proofErr w:type="spellEnd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</w:rPr>
              <w:t>չկանխատեսված</w:t>
            </w:r>
            <w:proofErr w:type="spellEnd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</w:rPr>
              <w:t>ելքերի</w:t>
            </w:r>
            <w:proofErr w:type="spellEnd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</w:rPr>
              <w:t xml:space="preserve">,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</w:rPr>
              <w:t>ինչպես</w:t>
            </w:r>
            <w:proofErr w:type="spellEnd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</w:rPr>
              <w:t>նաև</w:t>
            </w:r>
            <w:proofErr w:type="spellEnd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</w:rPr>
              <w:t>բյուջետային</w:t>
            </w:r>
            <w:proofErr w:type="spellEnd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</w:rPr>
              <w:t>երաշխիքների</w:t>
            </w:r>
            <w:proofErr w:type="spellEnd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</w:rPr>
              <w:t>ապահովման</w:t>
            </w:r>
            <w:proofErr w:type="spellEnd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</w:rPr>
              <w:t>ելքերի</w:t>
            </w:r>
            <w:proofErr w:type="spellEnd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</w:rPr>
              <w:t>ֆինանսավորման</w:t>
            </w:r>
            <w:proofErr w:type="spellEnd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iCs/>
                <w:spacing w:val="-8"/>
                <w:sz w:val="24"/>
                <w:szCs w:val="24"/>
              </w:rPr>
              <w:t>ապահովում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10381" w:rsidRPr="001F3E8B" w:rsidTr="00702C64">
        <w:trPr>
          <w:trHeight w:val="21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CF0BC8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տեսակը</w:t>
            </w:r>
            <w:proofErr w:type="spellEnd"/>
          </w:p>
        </w:tc>
        <w:tc>
          <w:tcPr>
            <w:tcW w:w="6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Ծառայությունների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մատուցում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10381" w:rsidRPr="001F3E8B" w:rsidTr="00702C64">
        <w:trPr>
          <w:trHeight w:val="431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Միջոցառումն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իրականացնողի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6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10381" w:rsidRPr="001F3E8B" w:rsidRDefault="00E10381">
            <w:pPr>
              <w:rPr>
                <w:rFonts w:ascii="GHEA Mariam" w:hAnsi="GHEA Mariam"/>
                <w:bCs/>
                <w:iCs/>
                <w:sz w:val="24"/>
                <w:szCs w:val="24"/>
              </w:rPr>
            </w:pPr>
            <w:r w:rsidRPr="001F3E8B">
              <w:rPr>
                <w:rFonts w:ascii="GHEA Mariam" w:hAnsi="GHEA Mariam"/>
                <w:bCs/>
                <w:iCs/>
                <w:sz w:val="24"/>
                <w:szCs w:val="24"/>
              </w:rPr>
              <w:t xml:space="preserve">ՀՀ </w:t>
            </w:r>
            <w:proofErr w:type="spellStart"/>
            <w:r w:rsidRPr="001F3E8B">
              <w:rPr>
                <w:rFonts w:ascii="GHEA Mariam" w:hAnsi="GHEA Mariam"/>
                <w:bCs/>
                <w:iCs/>
                <w:sz w:val="24"/>
                <w:szCs w:val="24"/>
              </w:rPr>
              <w:t>կառավարություն</w:t>
            </w:r>
            <w:proofErr w:type="spellEnd"/>
            <w:r w:rsidRPr="001F3E8B">
              <w:rPr>
                <w:rFonts w:ascii="GHEA Mariam" w:hAnsi="GHEA Mariam"/>
                <w:bCs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10381" w:rsidRPr="001F3E8B" w:rsidTr="00702C64">
        <w:trPr>
          <w:trHeight w:val="215"/>
        </w:trPr>
        <w:tc>
          <w:tcPr>
            <w:tcW w:w="11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Արդյունքի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չափորոշիչներ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10381" w:rsidRPr="001F3E8B" w:rsidTr="00702C64">
        <w:trPr>
          <w:trHeight w:val="215"/>
        </w:trPr>
        <w:tc>
          <w:tcPr>
            <w:tcW w:w="11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վրա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կատարվող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ծախսը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(</w:t>
            </w:r>
            <w:r w:rsidR="00702C64" w:rsidRPr="00702C64">
              <w:rPr>
                <w:rFonts w:ascii="GHEA Mariam" w:hAnsi="GHEA Mariam"/>
                <w:sz w:val="24"/>
                <w:szCs w:val="24"/>
                <w:lang w:val="hy-AM"/>
              </w:rPr>
              <w:t>հազ</w:t>
            </w:r>
            <w:r w:rsidR="00702C6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  <w:r w:rsidR="00702C64" w:rsidRPr="00702C64">
              <w:rPr>
                <w:rFonts w:ascii="GHEA Mariam" w:hAnsi="GHEA Mariam"/>
                <w:sz w:val="24"/>
                <w:szCs w:val="24"/>
                <w:lang w:val="hy-AM"/>
              </w:rPr>
              <w:t xml:space="preserve"> դրամ</w:t>
            </w:r>
            <w:r w:rsidRPr="001F3E8B">
              <w:rPr>
                <w:rFonts w:ascii="GHEA Mariam" w:hAnsi="GHEA Mariam"/>
                <w:sz w:val="24"/>
                <w:szCs w:val="24"/>
              </w:rPr>
              <w:t xml:space="preserve">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10381" w:rsidRPr="001F3E8B" w:rsidRDefault="00E1038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>(13,303.4)</w:t>
            </w:r>
          </w:p>
        </w:tc>
      </w:tr>
      <w:tr w:rsidR="00E10381" w:rsidRPr="001F3E8B" w:rsidTr="00E10381">
        <w:trPr>
          <w:trHeight w:val="345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36196" w:rsidRDefault="00B36196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</w:p>
          <w:p w:rsidR="00E10381" w:rsidRPr="001F3E8B" w:rsidRDefault="00E10381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GHEA Mariam" w:hAnsi="GHEA Mariam"/>
                <w:bCs/>
                <w:sz w:val="24"/>
                <w:szCs w:val="24"/>
              </w:rPr>
              <w:lastRenderedPageBreak/>
              <w:t xml:space="preserve"> ՀՀ </w:t>
            </w:r>
            <w:proofErr w:type="spellStart"/>
            <w:r w:rsidRPr="001F3E8B">
              <w:rPr>
                <w:rFonts w:ascii="GHEA Mariam" w:hAnsi="GHEA Mariam"/>
                <w:bCs/>
                <w:sz w:val="24"/>
                <w:szCs w:val="24"/>
              </w:rPr>
              <w:t>պետական</w:t>
            </w:r>
            <w:proofErr w:type="spellEnd"/>
            <w:r w:rsidRPr="001F3E8B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bCs/>
                <w:sz w:val="24"/>
                <w:szCs w:val="24"/>
              </w:rPr>
              <w:t>պահպանության</w:t>
            </w:r>
            <w:proofErr w:type="spellEnd"/>
            <w:r w:rsidRPr="001F3E8B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bCs/>
                <w:sz w:val="24"/>
                <w:szCs w:val="24"/>
              </w:rPr>
              <w:t>ծառայություն</w:t>
            </w:r>
            <w:proofErr w:type="spellEnd"/>
            <w:r w:rsidRPr="001F3E8B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</w:p>
        </w:tc>
      </w:tr>
      <w:tr w:rsidR="00E10381" w:rsidRPr="001F3E8B" w:rsidTr="00702C64">
        <w:trPr>
          <w:trHeight w:val="126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6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10381" w:rsidRPr="001F3E8B" w:rsidTr="00E10381">
        <w:trPr>
          <w:trHeight w:val="193"/>
        </w:trPr>
        <w:tc>
          <w:tcPr>
            <w:tcW w:w="145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702C64" w:rsidRDefault="00E1038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F3E8B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r w:rsidRPr="00702C64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ՄԱՍ 1. ՊԵՏԱԿԱՆ ՄԱՐՄՆԻ ԳԾՈՎ ԱՐԴՅՈՒՆՔԱՅԻՆ (ԿԱՏԱՐՈՂԱԿԱՆ) ՑՈՒՑԱՆԻՇՆԵՐԸ </w:t>
            </w:r>
          </w:p>
        </w:tc>
      </w:tr>
      <w:tr w:rsidR="00E10381" w:rsidRPr="001F3E8B" w:rsidTr="00702C64">
        <w:trPr>
          <w:trHeight w:val="181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6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10381" w:rsidRPr="001F3E8B" w:rsidTr="00702C64">
        <w:trPr>
          <w:trHeight w:val="21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bCs/>
                <w:sz w:val="24"/>
                <w:szCs w:val="24"/>
              </w:rPr>
              <w:t>Ծրագրի</w:t>
            </w:r>
            <w:proofErr w:type="spellEnd"/>
            <w:r w:rsidRPr="001F3E8B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bCs/>
                <w:sz w:val="24"/>
                <w:szCs w:val="24"/>
              </w:rPr>
              <w:t>դասիչը</w:t>
            </w:r>
            <w:proofErr w:type="spellEnd"/>
            <w:r w:rsidRPr="001F3E8B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bCs/>
                <w:sz w:val="24"/>
                <w:szCs w:val="24"/>
              </w:rPr>
              <w:t>Ծրագրի</w:t>
            </w:r>
            <w:proofErr w:type="spellEnd"/>
            <w:r w:rsidRPr="001F3E8B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bCs/>
                <w:sz w:val="24"/>
                <w:szCs w:val="24"/>
              </w:rPr>
              <w:t>անվանումը</w:t>
            </w:r>
            <w:proofErr w:type="spellEnd"/>
            <w:r w:rsidRPr="001F3E8B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</w:p>
        </w:tc>
      </w:tr>
      <w:tr w:rsidR="00E10381" w:rsidRPr="001F3E8B" w:rsidTr="00702C64">
        <w:trPr>
          <w:trHeight w:val="2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1036 </w:t>
            </w:r>
          </w:p>
        </w:tc>
        <w:tc>
          <w:tcPr>
            <w:tcW w:w="9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Պետական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պահպանության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ապահովում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</w:p>
        </w:tc>
      </w:tr>
      <w:tr w:rsidR="00E10381" w:rsidRPr="001F3E8B" w:rsidTr="00702C64">
        <w:trPr>
          <w:trHeight w:val="114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  <w:tc>
          <w:tcPr>
            <w:tcW w:w="6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10381" w:rsidRPr="001F3E8B" w:rsidTr="00E10381">
        <w:trPr>
          <w:trHeight w:val="215"/>
        </w:trPr>
        <w:tc>
          <w:tcPr>
            <w:tcW w:w="145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1F3E8B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bCs/>
                <w:sz w:val="24"/>
                <w:szCs w:val="24"/>
              </w:rPr>
              <w:t>Ծրագրի</w:t>
            </w:r>
            <w:proofErr w:type="spellEnd"/>
            <w:r w:rsidRPr="001F3E8B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bCs/>
                <w:sz w:val="24"/>
                <w:szCs w:val="24"/>
              </w:rPr>
              <w:t>միջոցառումները</w:t>
            </w:r>
            <w:proofErr w:type="spellEnd"/>
            <w:r w:rsidRPr="001F3E8B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</w:p>
        </w:tc>
      </w:tr>
      <w:tr w:rsidR="00E10381" w:rsidRPr="001F3E8B" w:rsidTr="00702C64">
        <w:trPr>
          <w:trHeight w:val="139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6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10381" w:rsidRPr="001F3E8B" w:rsidTr="00702C64">
        <w:trPr>
          <w:trHeight w:val="215"/>
        </w:trPr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3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10381" w:rsidRPr="001F3E8B" w:rsidTr="00702C64">
        <w:trPr>
          <w:trHeight w:val="87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CF0BC8" w:rsidP="00702C64">
            <w:pPr>
              <w:tabs>
                <w:tab w:val="left" w:pos="6981"/>
              </w:tabs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Ծրագրի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դասիչը</w:t>
            </w:r>
            <w:proofErr w:type="spellEnd"/>
          </w:p>
        </w:tc>
        <w:tc>
          <w:tcPr>
            <w:tcW w:w="6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 w:rsidP="00702C64">
            <w:pPr>
              <w:tabs>
                <w:tab w:val="left" w:pos="6981"/>
              </w:tabs>
              <w:rPr>
                <w:rFonts w:ascii="GHEA Mariam" w:hAnsi="GHEA Mariam"/>
                <w:iCs/>
                <w:sz w:val="24"/>
                <w:szCs w:val="24"/>
              </w:rPr>
            </w:pPr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1036 </w:t>
            </w:r>
          </w:p>
        </w:tc>
        <w:tc>
          <w:tcPr>
            <w:tcW w:w="3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10381" w:rsidRPr="001F3E8B" w:rsidRDefault="00E10381" w:rsidP="00702C64">
            <w:pPr>
              <w:tabs>
                <w:tab w:val="left" w:pos="6981"/>
              </w:tabs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Ցուցանիշների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փոփոխությունը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  (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նվազեցումները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նշված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են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փակագծերում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) </w:t>
            </w:r>
          </w:p>
        </w:tc>
      </w:tr>
      <w:tr w:rsidR="00702C64" w:rsidRPr="001F3E8B" w:rsidTr="00702C64">
        <w:trPr>
          <w:trHeight w:val="152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02C64" w:rsidRPr="001F3E8B" w:rsidRDefault="00CF0BC8" w:rsidP="00702C64">
            <w:pPr>
              <w:tabs>
                <w:tab w:val="left" w:pos="6981"/>
              </w:tabs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դասիչը</w:t>
            </w:r>
            <w:proofErr w:type="spellEnd"/>
          </w:p>
        </w:tc>
        <w:tc>
          <w:tcPr>
            <w:tcW w:w="6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02C64" w:rsidRPr="001F3E8B" w:rsidRDefault="00702C64" w:rsidP="00702C64">
            <w:pPr>
              <w:tabs>
                <w:tab w:val="left" w:pos="6981"/>
              </w:tabs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31003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02C64" w:rsidRPr="001F3E8B" w:rsidRDefault="00702C64" w:rsidP="00702C64">
            <w:pPr>
              <w:tabs>
                <w:tab w:val="left" w:pos="6981"/>
              </w:tabs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տ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արի</w:t>
            </w:r>
            <w:proofErr w:type="spellEnd"/>
          </w:p>
        </w:tc>
      </w:tr>
      <w:tr w:rsidR="00E10381" w:rsidRPr="001F3E8B" w:rsidTr="00702C64">
        <w:trPr>
          <w:trHeight w:val="507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CF0BC8" w:rsidP="00702C64">
            <w:pPr>
              <w:tabs>
                <w:tab w:val="left" w:pos="6981"/>
              </w:tabs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6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 w:rsidP="00702C64">
            <w:pPr>
              <w:tabs>
                <w:tab w:val="left" w:pos="6981"/>
              </w:tabs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Նախագծահետազոտական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փաստաթղթերի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կազմման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աշխատանքներ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3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 w:rsidP="00702C64">
            <w:pPr>
              <w:tabs>
                <w:tab w:val="left" w:pos="6981"/>
              </w:tabs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10381" w:rsidRPr="001F3E8B" w:rsidTr="00702C64">
        <w:trPr>
          <w:trHeight w:val="367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CF0BC8" w:rsidP="00702C64">
            <w:pPr>
              <w:tabs>
                <w:tab w:val="left" w:pos="6981"/>
              </w:tabs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Նկարագրությունը</w:t>
            </w:r>
            <w:proofErr w:type="spellEnd"/>
          </w:p>
        </w:tc>
        <w:tc>
          <w:tcPr>
            <w:tcW w:w="6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 w:rsidP="00702C64">
            <w:pPr>
              <w:tabs>
                <w:tab w:val="left" w:pos="6981"/>
              </w:tabs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Նախագծահաշվային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փաստաթղթերի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ձեռքբերում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3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 w:rsidP="00702C64">
            <w:pPr>
              <w:tabs>
                <w:tab w:val="left" w:pos="6981"/>
              </w:tabs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10381" w:rsidRPr="001F3E8B" w:rsidTr="00702C64">
        <w:trPr>
          <w:trHeight w:val="54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CF0BC8" w:rsidP="00702C64">
            <w:pPr>
              <w:tabs>
                <w:tab w:val="left" w:pos="6981"/>
              </w:tabs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տեսակը</w:t>
            </w:r>
            <w:proofErr w:type="spellEnd"/>
          </w:p>
        </w:tc>
        <w:tc>
          <w:tcPr>
            <w:tcW w:w="6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 w:rsidP="00702C64">
            <w:pPr>
              <w:tabs>
                <w:tab w:val="left" w:pos="6981"/>
              </w:tabs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Պետական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մարմինների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կողմից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օգտագործվող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ոչ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ֆինանսական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ակտիվների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հետ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գործառնություններ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3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 w:rsidP="00702C64">
            <w:pPr>
              <w:tabs>
                <w:tab w:val="left" w:pos="6981"/>
              </w:tabs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10381" w:rsidRPr="001F3E8B" w:rsidTr="00702C64">
        <w:trPr>
          <w:trHeight w:val="68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CF0BC8" w:rsidP="00702C64">
            <w:pPr>
              <w:tabs>
                <w:tab w:val="left" w:pos="6981"/>
              </w:tabs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Ակտիվն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օգտագործող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կազմա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կեր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պության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կազմա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>կերպությու</w:t>
            </w:r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նների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անվանում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ը </w:t>
            </w:r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6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 w:rsidP="00702C64">
            <w:pPr>
              <w:tabs>
                <w:tab w:val="left" w:pos="6981"/>
              </w:tabs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ՀՀ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պետական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պահպանության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ծառայություն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3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 w:rsidP="00702C64">
            <w:pPr>
              <w:tabs>
                <w:tab w:val="left" w:pos="6981"/>
              </w:tabs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10381" w:rsidRPr="001F3E8B" w:rsidTr="00702C64">
        <w:trPr>
          <w:trHeight w:val="291"/>
        </w:trPr>
        <w:tc>
          <w:tcPr>
            <w:tcW w:w="11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 w:rsidP="00702C64">
            <w:pPr>
              <w:tabs>
                <w:tab w:val="left" w:pos="6981"/>
              </w:tabs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Արդյունքի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չափորոշիչներ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 w:rsidP="00702C64">
            <w:pPr>
              <w:tabs>
                <w:tab w:val="left" w:pos="6981"/>
              </w:tabs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10381" w:rsidRPr="001F3E8B" w:rsidTr="00702C64">
        <w:trPr>
          <w:trHeight w:val="418"/>
        </w:trPr>
        <w:tc>
          <w:tcPr>
            <w:tcW w:w="11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 w:rsidP="00702C64">
            <w:pPr>
              <w:tabs>
                <w:tab w:val="left" w:pos="6981"/>
              </w:tabs>
              <w:rPr>
                <w:rFonts w:ascii="GHEA Mariam" w:hAnsi="GHEA Mariam"/>
                <w:iCs/>
                <w:sz w:val="24"/>
                <w:szCs w:val="24"/>
              </w:rPr>
            </w:pPr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Նախագծահետազոտական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փաստաթղթերի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կազմման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աշխատանքների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քանակ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,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հատ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10381" w:rsidRPr="001F3E8B" w:rsidRDefault="00E10381" w:rsidP="00702C64">
            <w:pPr>
              <w:tabs>
                <w:tab w:val="left" w:pos="6981"/>
              </w:tabs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>(1.0)</w:t>
            </w:r>
          </w:p>
        </w:tc>
      </w:tr>
      <w:tr w:rsidR="00E10381" w:rsidRPr="001F3E8B" w:rsidTr="00702C64">
        <w:trPr>
          <w:trHeight w:val="228"/>
        </w:trPr>
        <w:tc>
          <w:tcPr>
            <w:tcW w:w="11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 w:rsidP="00702C64">
            <w:pPr>
              <w:tabs>
                <w:tab w:val="left" w:pos="6981"/>
              </w:tabs>
              <w:rPr>
                <w:rFonts w:ascii="GHEA Mariam" w:hAnsi="GHEA Mariam"/>
                <w:iCs/>
                <w:sz w:val="24"/>
                <w:szCs w:val="24"/>
              </w:rPr>
            </w:pPr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Միջոցառման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վրա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կատարվող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ծախսը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(</w:t>
            </w:r>
            <w:r w:rsidR="00702C64" w:rsidRPr="00702C64">
              <w:rPr>
                <w:rFonts w:ascii="GHEA Mariam" w:hAnsi="GHEA Mariam"/>
                <w:sz w:val="24"/>
                <w:szCs w:val="24"/>
                <w:lang w:val="hy-AM"/>
              </w:rPr>
              <w:t>հազ</w:t>
            </w:r>
            <w:r w:rsidR="00702C6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  <w:r w:rsidR="00702C64" w:rsidRPr="00702C64">
              <w:rPr>
                <w:rFonts w:ascii="GHEA Mariam" w:hAnsi="GHEA Mariam"/>
                <w:sz w:val="24"/>
                <w:szCs w:val="24"/>
                <w:lang w:val="hy-AM"/>
              </w:rPr>
              <w:t xml:space="preserve"> դրամ</w:t>
            </w:r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) </w:t>
            </w:r>
          </w:p>
        </w:tc>
        <w:tc>
          <w:tcPr>
            <w:tcW w:w="3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10381" w:rsidRPr="001F3E8B" w:rsidRDefault="00E10381" w:rsidP="00702C64">
            <w:pPr>
              <w:tabs>
                <w:tab w:val="left" w:pos="6981"/>
              </w:tabs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>(30,781.1)</w:t>
            </w:r>
          </w:p>
        </w:tc>
      </w:tr>
      <w:tr w:rsidR="00E10381" w:rsidRPr="001F3E8B" w:rsidTr="00702C64">
        <w:trPr>
          <w:trHeight w:val="228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 w:rsidP="00702C64">
            <w:pPr>
              <w:tabs>
                <w:tab w:val="left" w:pos="6981"/>
              </w:tabs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 w:rsidP="00702C64">
            <w:pPr>
              <w:tabs>
                <w:tab w:val="left" w:pos="6981"/>
              </w:tabs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 w:rsidP="00702C64">
            <w:pPr>
              <w:tabs>
                <w:tab w:val="left" w:pos="6981"/>
              </w:tabs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10381" w:rsidRPr="001F3E8B" w:rsidTr="00702C64">
        <w:trPr>
          <w:trHeight w:val="837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CF0BC8" w:rsidP="00702C64">
            <w:pPr>
              <w:tabs>
                <w:tab w:val="left" w:pos="6981"/>
              </w:tabs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Ծրագրի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դասիչը</w:t>
            </w:r>
            <w:proofErr w:type="spellEnd"/>
          </w:p>
        </w:tc>
        <w:tc>
          <w:tcPr>
            <w:tcW w:w="63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 w:rsidP="00702C64">
            <w:pPr>
              <w:tabs>
                <w:tab w:val="left" w:pos="6981"/>
              </w:tabs>
              <w:rPr>
                <w:rFonts w:ascii="GHEA Mariam" w:hAnsi="GHEA Mariam"/>
                <w:iCs/>
                <w:sz w:val="24"/>
                <w:szCs w:val="24"/>
              </w:rPr>
            </w:pPr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1036 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10381" w:rsidRPr="001F3E8B" w:rsidRDefault="00E10381" w:rsidP="00702C64">
            <w:pPr>
              <w:tabs>
                <w:tab w:val="left" w:pos="6981"/>
              </w:tabs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Ցուցանիշների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փոփոխությունը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  (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ավելացումները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նշված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են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դրական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նշանով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) </w:t>
            </w:r>
          </w:p>
        </w:tc>
      </w:tr>
      <w:tr w:rsidR="00E10381" w:rsidRPr="001F3E8B" w:rsidTr="00702C64">
        <w:trPr>
          <w:trHeight w:val="16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CF0BC8" w:rsidP="00702C64">
            <w:pPr>
              <w:tabs>
                <w:tab w:val="left" w:pos="6981"/>
              </w:tabs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դասիչը</w:t>
            </w:r>
            <w:proofErr w:type="spellEnd"/>
          </w:p>
        </w:tc>
        <w:tc>
          <w:tcPr>
            <w:tcW w:w="6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 w:rsidP="00702C64">
            <w:pPr>
              <w:tabs>
                <w:tab w:val="left" w:pos="6981"/>
              </w:tabs>
              <w:rPr>
                <w:rFonts w:ascii="GHEA Mariam" w:hAnsi="GHEA Mariam"/>
                <w:iCs/>
                <w:sz w:val="24"/>
                <w:szCs w:val="24"/>
              </w:rPr>
            </w:pPr>
            <w:r w:rsidRPr="001F3E8B">
              <w:rPr>
                <w:rFonts w:ascii="GHEA Mariam" w:hAnsi="GHEA Mariam"/>
                <w:iCs/>
                <w:sz w:val="24"/>
                <w:szCs w:val="24"/>
              </w:rPr>
              <w:t>31004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10381" w:rsidRPr="001F3E8B" w:rsidRDefault="00702C64" w:rsidP="00702C64">
            <w:pPr>
              <w:tabs>
                <w:tab w:val="left" w:pos="6981"/>
              </w:tabs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տ</w:t>
            </w:r>
            <w:proofErr w:type="spellStart"/>
            <w:r w:rsidR="00E10381" w:rsidRPr="001F3E8B">
              <w:rPr>
                <w:rFonts w:ascii="GHEA Mariam" w:hAnsi="GHEA Mariam"/>
                <w:sz w:val="24"/>
                <w:szCs w:val="24"/>
              </w:rPr>
              <w:t>արի</w:t>
            </w:r>
            <w:proofErr w:type="spellEnd"/>
          </w:p>
        </w:tc>
      </w:tr>
      <w:tr w:rsidR="00E10381" w:rsidRPr="001F3E8B" w:rsidTr="00702C64">
        <w:trPr>
          <w:trHeight w:val="431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CF0BC8" w:rsidP="00702C64">
            <w:pPr>
              <w:tabs>
                <w:tab w:val="left" w:pos="6981"/>
              </w:tabs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6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 w:rsidP="00702C64">
            <w:pPr>
              <w:tabs>
                <w:tab w:val="left" w:pos="6981"/>
              </w:tabs>
              <w:rPr>
                <w:rFonts w:ascii="GHEA Mariam" w:hAnsi="GHEA Mariam"/>
                <w:iCs/>
                <w:sz w:val="24"/>
                <w:szCs w:val="24"/>
              </w:rPr>
            </w:pPr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Պետական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պահպանության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ծառայության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շենքային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ապահովվածության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բարելավում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 w:rsidP="00702C64">
            <w:pPr>
              <w:tabs>
                <w:tab w:val="left" w:pos="6981"/>
              </w:tabs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10381" w:rsidRPr="001F3E8B" w:rsidTr="00702C64">
        <w:trPr>
          <w:trHeight w:val="456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CF0BC8" w:rsidP="00702C64">
            <w:pPr>
              <w:tabs>
                <w:tab w:val="left" w:pos="6981"/>
              </w:tabs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Նկարագրությունը</w:t>
            </w:r>
            <w:proofErr w:type="spellEnd"/>
          </w:p>
        </w:tc>
        <w:tc>
          <w:tcPr>
            <w:tcW w:w="6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 w:rsidP="00702C64">
            <w:pPr>
              <w:tabs>
                <w:tab w:val="left" w:pos="6981"/>
              </w:tabs>
              <w:rPr>
                <w:rFonts w:ascii="GHEA Mariam" w:hAnsi="GHEA Mariam"/>
                <w:iCs/>
                <w:sz w:val="24"/>
                <w:szCs w:val="24"/>
              </w:rPr>
            </w:pPr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Պետական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պահպանության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ծառայության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շենքի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և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շինության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շինարարություն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 w:rsidP="00702C64">
            <w:pPr>
              <w:tabs>
                <w:tab w:val="left" w:pos="6981"/>
              </w:tabs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10381" w:rsidRPr="001F3E8B" w:rsidTr="00702C64">
        <w:trPr>
          <w:trHeight w:val="58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CF0BC8" w:rsidP="00702C64">
            <w:pPr>
              <w:tabs>
                <w:tab w:val="left" w:pos="6981"/>
              </w:tabs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տեսակը</w:t>
            </w:r>
            <w:proofErr w:type="spellEnd"/>
          </w:p>
        </w:tc>
        <w:tc>
          <w:tcPr>
            <w:tcW w:w="6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 w:rsidP="00702C64">
            <w:pPr>
              <w:tabs>
                <w:tab w:val="left" w:pos="6981"/>
              </w:tabs>
              <w:rPr>
                <w:rFonts w:ascii="GHEA Mariam" w:hAnsi="GHEA Mariam"/>
                <w:iCs/>
                <w:sz w:val="24"/>
                <w:szCs w:val="24"/>
              </w:rPr>
            </w:pPr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Պետական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մարմինների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կողմից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օգտագործվող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ոչ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ֆինանսական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ակտիվների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հետ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գործառնություններ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 w:rsidP="00702C64">
            <w:pPr>
              <w:tabs>
                <w:tab w:val="left" w:pos="6981"/>
              </w:tabs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10381" w:rsidRPr="001F3E8B" w:rsidTr="00702C64">
        <w:trPr>
          <w:trHeight w:val="697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CF0BC8" w:rsidP="00702C64">
            <w:pPr>
              <w:tabs>
                <w:tab w:val="left" w:pos="6981"/>
              </w:tabs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Ակտիվն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օգտագործող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կազմա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կեր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պության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կազմա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>կերպությու</w:t>
            </w:r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նների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անվանում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ը </w:t>
            </w:r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proofErr w:type="spellStart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  <w:r w:rsidRPr="00044564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6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 w:rsidP="00702C64">
            <w:pPr>
              <w:tabs>
                <w:tab w:val="left" w:pos="6981"/>
              </w:tabs>
              <w:rPr>
                <w:rFonts w:ascii="GHEA Mariam" w:hAnsi="GHEA Mariam"/>
                <w:iCs/>
                <w:sz w:val="24"/>
                <w:szCs w:val="24"/>
              </w:rPr>
            </w:pPr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ՀՀ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պետական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պահպանության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ծառայություն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 w:rsidP="00702C64">
            <w:pPr>
              <w:tabs>
                <w:tab w:val="left" w:pos="6981"/>
              </w:tabs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10381" w:rsidRPr="001F3E8B" w:rsidTr="00702C64">
        <w:trPr>
          <w:trHeight w:val="291"/>
        </w:trPr>
        <w:tc>
          <w:tcPr>
            <w:tcW w:w="11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 w:rsidP="00702C64">
            <w:pPr>
              <w:tabs>
                <w:tab w:val="left" w:pos="6981"/>
              </w:tabs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Արդյունքի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չափորոշիչներ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 w:rsidP="00702C64">
            <w:pPr>
              <w:tabs>
                <w:tab w:val="left" w:pos="6981"/>
              </w:tabs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E10381" w:rsidRPr="001F3E8B" w:rsidTr="00702C64">
        <w:trPr>
          <w:trHeight w:val="291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 w:rsidP="00702C64">
            <w:pPr>
              <w:tabs>
                <w:tab w:val="left" w:pos="6981"/>
              </w:tabs>
              <w:rPr>
                <w:rFonts w:ascii="GHEA Mariam" w:hAnsi="GHEA Mariam"/>
                <w:iCs/>
                <w:sz w:val="24"/>
                <w:szCs w:val="24"/>
              </w:rPr>
            </w:pPr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Շինարարական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օբյեկտների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թիվ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,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հատ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6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 w:rsidP="00702C64">
            <w:pPr>
              <w:tabs>
                <w:tab w:val="left" w:pos="6981"/>
              </w:tabs>
              <w:rPr>
                <w:rFonts w:ascii="GHEA Mariam" w:hAnsi="GHEA Mariam"/>
                <w:iCs/>
                <w:sz w:val="24"/>
                <w:szCs w:val="24"/>
              </w:rPr>
            </w:pPr>
            <w:r w:rsidRPr="001F3E8B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 w:rsidP="00702C64">
            <w:pPr>
              <w:tabs>
                <w:tab w:val="left" w:pos="6981"/>
              </w:tabs>
              <w:jc w:val="center"/>
              <w:rPr>
                <w:rFonts w:ascii="GHEA Mariam" w:hAnsi="GHEA Mariam"/>
                <w:bCs/>
                <w:iCs/>
                <w:sz w:val="24"/>
                <w:szCs w:val="24"/>
              </w:rPr>
            </w:pPr>
            <w:r w:rsidRPr="001F3E8B">
              <w:rPr>
                <w:rFonts w:ascii="GHEA Mariam" w:hAnsi="GHEA Mariam"/>
                <w:bCs/>
                <w:iCs/>
                <w:sz w:val="24"/>
                <w:szCs w:val="24"/>
              </w:rPr>
              <w:t>1</w:t>
            </w:r>
          </w:p>
        </w:tc>
      </w:tr>
      <w:tr w:rsidR="00702C64" w:rsidRPr="001F3E8B" w:rsidTr="002F49BB">
        <w:trPr>
          <w:trHeight w:val="291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02C64" w:rsidRPr="001F3E8B" w:rsidRDefault="00702C64" w:rsidP="00702C64">
            <w:pPr>
              <w:tabs>
                <w:tab w:val="left" w:pos="6981"/>
              </w:tabs>
              <w:rPr>
                <w:rFonts w:ascii="GHEA Mariam" w:hAnsi="GHEA Mariam"/>
                <w:iCs/>
                <w:sz w:val="24"/>
                <w:szCs w:val="24"/>
              </w:rPr>
            </w:pPr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Կառուցվող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շենքի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և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շինության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ընդ</w:t>
            </w:r>
            <w:proofErr w:type="spellEnd"/>
            <w:r w:rsidR="00AC5CAC">
              <w:rPr>
                <w:rFonts w:ascii="GHEA Mariam" w:hAnsi="GHEA Mariam"/>
                <w:iCs/>
                <w:sz w:val="24"/>
                <w:szCs w:val="24"/>
                <w:lang w:val="hy-AM"/>
              </w:rPr>
              <w:t>հ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անուր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մակերես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, մ2 </w:t>
            </w:r>
            <w:r w:rsidRPr="001F3E8B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02C64" w:rsidRPr="001F3E8B" w:rsidRDefault="00702C64" w:rsidP="00702C64">
            <w:pPr>
              <w:tabs>
                <w:tab w:val="left" w:pos="6981"/>
              </w:tabs>
              <w:jc w:val="center"/>
              <w:rPr>
                <w:rFonts w:ascii="GHEA Mariam" w:hAnsi="GHEA Mariam"/>
                <w:bCs/>
                <w:iCs/>
                <w:sz w:val="24"/>
                <w:szCs w:val="24"/>
              </w:rPr>
            </w:pPr>
            <w:r w:rsidRPr="001F3E8B">
              <w:rPr>
                <w:rFonts w:ascii="GHEA Mariam" w:hAnsi="GHEA Mariam"/>
                <w:bCs/>
                <w:iCs/>
                <w:sz w:val="24"/>
                <w:szCs w:val="24"/>
              </w:rPr>
              <w:t>525</w:t>
            </w:r>
          </w:p>
        </w:tc>
      </w:tr>
      <w:tr w:rsidR="00702C64" w:rsidRPr="001F3E8B" w:rsidTr="009E339F">
        <w:trPr>
          <w:trHeight w:val="291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02C64" w:rsidRPr="001F3E8B" w:rsidRDefault="00702C64" w:rsidP="00702C64">
            <w:pPr>
              <w:tabs>
                <w:tab w:val="left" w:pos="6981"/>
              </w:tabs>
              <w:rPr>
                <w:rFonts w:ascii="GHEA Mariam" w:hAnsi="GHEA Mariam"/>
                <w:iCs/>
                <w:sz w:val="24"/>
                <w:szCs w:val="24"/>
              </w:rPr>
            </w:pPr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Բյուջետային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տարում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կառուցապատման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մակերես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, մ2 </w:t>
            </w:r>
            <w:r w:rsidRPr="001F3E8B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02C64" w:rsidRPr="001F3E8B" w:rsidRDefault="00702C64" w:rsidP="00702C64">
            <w:pPr>
              <w:tabs>
                <w:tab w:val="left" w:pos="6981"/>
              </w:tabs>
              <w:jc w:val="center"/>
              <w:rPr>
                <w:rFonts w:ascii="GHEA Mariam" w:hAnsi="GHEA Mariam"/>
                <w:bCs/>
                <w:iCs/>
                <w:sz w:val="24"/>
                <w:szCs w:val="24"/>
              </w:rPr>
            </w:pPr>
            <w:r w:rsidRPr="001F3E8B">
              <w:rPr>
                <w:rFonts w:ascii="GHEA Mariam" w:hAnsi="GHEA Mariam"/>
                <w:bCs/>
                <w:iCs/>
                <w:sz w:val="24"/>
                <w:szCs w:val="24"/>
              </w:rPr>
              <w:t>103.6</w:t>
            </w:r>
          </w:p>
        </w:tc>
      </w:tr>
      <w:tr w:rsidR="00E10381" w:rsidRPr="001F3E8B" w:rsidTr="00702C64">
        <w:trPr>
          <w:trHeight w:val="291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 w:rsidP="00702C64">
            <w:pPr>
              <w:tabs>
                <w:tab w:val="left" w:pos="6981"/>
              </w:tabs>
              <w:rPr>
                <w:rFonts w:ascii="GHEA Mariam" w:hAnsi="GHEA Mariam"/>
                <w:iCs/>
                <w:sz w:val="24"/>
                <w:szCs w:val="24"/>
              </w:rPr>
            </w:pPr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Շինարարական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աշխատանքների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ավարտվածության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աստիճանը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, </w:t>
            </w:r>
            <w:proofErr w:type="spellStart"/>
            <w:r w:rsidRPr="001F3E8B">
              <w:rPr>
                <w:rFonts w:ascii="GHEA Mariam" w:hAnsi="GHEA Mariam"/>
                <w:iCs/>
                <w:sz w:val="24"/>
                <w:szCs w:val="24"/>
              </w:rPr>
              <w:t>տոկոս</w:t>
            </w:r>
            <w:proofErr w:type="spellEnd"/>
            <w:r w:rsidRPr="001F3E8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 w:rsidP="00702C64">
            <w:pPr>
              <w:tabs>
                <w:tab w:val="left" w:pos="6981"/>
              </w:tabs>
              <w:jc w:val="center"/>
              <w:rPr>
                <w:rFonts w:ascii="GHEA Mariam" w:hAnsi="GHEA Mariam"/>
                <w:bCs/>
                <w:iCs/>
                <w:sz w:val="24"/>
                <w:szCs w:val="24"/>
              </w:rPr>
            </w:pPr>
            <w:r w:rsidRPr="001F3E8B">
              <w:rPr>
                <w:rFonts w:ascii="GHEA Mariam" w:hAnsi="GHEA Mariam"/>
                <w:bCs/>
                <w:iCs/>
                <w:sz w:val="24"/>
                <w:szCs w:val="24"/>
              </w:rPr>
              <w:t>100</w:t>
            </w:r>
          </w:p>
        </w:tc>
      </w:tr>
      <w:tr w:rsidR="00E10381" w:rsidRPr="001F3E8B" w:rsidTr="00702C64">
        <w:trPr>
          <w:trHeight w:val="291"/>
        </w:trPr>
        <w:tc>
          <w:tcPr>
            <w:tcW w:w="11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10381" w:rsidRPr="001F3E8B" w:rsidRDefault="00E10381" w:rsidP="00702C64">
            <w:pPr>
              <w:tabs>
                <w:tab w:val="left" w:pos="6981"/>
              </w:tabs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վրա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կատարվող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F3E8B">
              <w:rPr>
                <w:rFonts w:ascii="GHEA Mariam" w:hAnsi="GHEA Mariam"/>
                <w:sz w:val="24"/>
                <w:szCs w:val="24"/>
              </w:rPr>
              <w:t>ծախսը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</w:rPr>
              <w:t xml:space="preserve"> (</w:t>
            </w:r>
            <w:r w:rsidR="00702C64" w:rsidRPr="00702C64">
              <w:rPr>
                <w:rFonts w:ascii="GHEA Mariam" w:hAnsi="GHEA Mariam"/>
                <w:sz w:val="24"/>
                <w:szCs w:val="24"/>
                <w:lang w:val="hy-AM"/>
              </w:rPr>
              <w:t>հազ</w:t>
            </w:r>
            <w:r w:rsidR="00702C6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  <w:r w:rsidR="00702C64" w:rsidRPr="00702C64">
              <w:rPr>
                <w:rFonts w:ascii="GHEA Mariam" w:hAnsi="GHEA Mariam"/>
                <w:sz w:val="24"/>
                <w:szCs w:val="24"/>
                <w:lang w:val="hy-AM"/>
              </w:rPr>
              <w:t xml:space="preserve"> դրամ</w:t>
            </w:r>
            <w:r w:rsidRPr="001F3E8B">
              <w:rPr>
                <w:rFonts w:ascii="GHEA Mariam" w:hAnsi="GHEA Mariam"/>
                <w:sz w:val="24"/>
                <w:szCs w:val="24"/>
              </w:rPr>
              <w:t xml:space="preserve">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10381" w:rsidRPr="001F3E8B" w:rsidRDefault="00E10381" w:rsidP="00702C64">
            <w:pPr>
              <w:tabs>
                <w:tab w:val="left" w:pos="6981"/>
              </w:tabs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F3E8B">
              <w:rPr>
                <w:rFonts w:ascii="GHEA Mariam" w:hAnsi="GHEA Mariam"/>
                <w:sz w:val="24"/>
                <w:szCs w:val="24"/>
              </w:rPr>
              <w:t>13,303.4</w:t>
            </w:r>
          </w:p>
        </w:tc>
      </w:tr>
    </w:tbl>
    <w:p w:rsidR="00B36196" w:rsidRPr="001F3E8B" w:rsidRDefault="00B36196" w:rsidP="00E10381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E10381" w:rsidRPr="001F3E8B" w:rsidRDefault="00E10381" w:rsidP="001F3E8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F3E8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F3E8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F3E8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E10381" w:rsidRPr="001F3E8B" w:rsidRDefault="00E10381" w:rsidP="001F3E8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1F3E8B">
        <w:rPr>
          <w:rFonts w:ascii="GHEA Mariam" w:hAnsi="GHEA Mariam"/>
          <w:sz w:val="24"/>
          <w:szCs w:val="24"/>
          <w:lang w:val="hy-AM"/>
        </w:rPr>
        <w:t xml:space="preserve">  </w:t>
      </w:r>
      <w:r w:rsidRPr="001F3E8B">
        <w:rPr>
          <w:rFonts w:ascii="GHEA Mariam" w:hAnsi="GHEA Mariam"/>
          <w:sz w:val="24"/>
          <w:szCs w:val="24"/>
          <w:lang w:val="hy-AM"/>
        </w:rPr>
        <w:tab/>
      </w:r>
      <w:r w:rsidRPr="001F3E8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1F3E8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3E8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E10381" w:rsidRPr="001F3E8B" w:rsidRDefault="00E10381" w:rsidP="00E10381">
      <w:pPr>
        <w:spacing w:line="408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  <w:sectPr w:rsidR="00E10381" w:rsidRPr="001F3E8B" w:rsidSect="001A43E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1F3E8B">
        <w:rPr>
          <w:rFonts w:ascii="GHEA Mariam" w:hAnsi="GHEA Mariam" w:cs="Sylfaen"/>
          <w:sz w:val="24"/>
          <w:szCs w:val="24"/>
          <w:lang w:val="hy-AM"/>
        </w:rPr>
        <w:t xml:space="preserve">         ՂԵԿԱՎԱՐԻ ՏԵՂԱԿԱԼ</w:t>
      </w:r>
      <w:r w:rsidRPr="001F3E8B">
        <w:rPr>
          <w:rFonts w:ascii="GHEA Mariam" w:hAnsi="GHEA Mariam" w:cs="Sylfaen"/>
          <w:sz w:val="24"/>
          <w:szCs w:val="24"/>
          <w:lang w:val="hy-AM"/>
        </w:rPr>
        <w:tab/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  <w:t xml:space="preserve">   </w:t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  <w:t xml:space="preserve">         </w:t>
      </w:r>
      <w:r w:rsidRPr="001F3E8B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1F3E8B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1F3E8B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1F3E8B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1F3E8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A43E4" w:rsidRPr="001F3E8B" w:rsidRDefault="001A43E4" w:rsidP="001F3E8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F3E8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1F3E8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1F3E8B">
        <w:rPr>
          <w:rFonts w:ascii="GHEA Mariam" w:hAnsi="GHEA Mariam"/>
          <w:spacing w:val="-8"/>
          <w:sz w:val="24"/>
          <w:szCs w:val="24"/>
          <w:lang w:val="hy-AM"/>
        </w:rPr>
        <w:t xml:space="preserve"> 7</w:t>
      </w:r>
    </w:p>
    <w:p w:rsidR="001A43E4" w:rsidRPr="001F3E8B" w:rsidRDefault="001A43E4" w:rsidP="001F3E8B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1F3E8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1F3E8B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1F3E8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1A43E4" w:rsidRPr="001F3E8B" w:rsidRDefault="001A43E4" w:rsidP="001A43E4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1F3E8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հոկտեմբերի 10</w:t>
      </w:r>
      <w:r w:rsidRPr="001F3E8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F3E8B">
        <w:rPr>
          <w:rFonts w:ascii="GHEA Mariam" w:hAnsi="GHEA Mariam"/>
          <w:spacing w:val="-2"/>
          <w:sz w:val="24"/>
          <w:szCs w:val="24"/>
          <w:lang w:val="hy-AM"/>
        </w:rPr>
        <w:t>ի N            - Ն որոշման</w:t>
      </w:r>
    </w:p>
    <w:p w:rsidR="00E10381" w:rsidRPr="001F3E8B" w:rsidRDefault="00E10381" w:rsidP="001A43E4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304" w:type="dxa"/>
        <w:tblLayout w:type="fixed"/>
        <w:tblLook w:val="04A0" w:firstRow="1" w:lastRow="0" w:firstColumn="1" w:lastColumn="0" w:noHBand="0" w:noVBand="1"/>
      </w:tblPr>
      <w:tblGrid>
        <w:gridCol w:w="1838"/>
        <w:gridCol w:w="5103"/>
        <w:gridCol w:w="1134"/>
        <w:gridCol w:w="1287"/>
        <w:gridCol w:w="1690"/>
        <w:gridCol w:w="1672"/>
        <w:gridCol w:w="2580"/>
      </w:tblGrid>
      <w:tr w:rsidR="00E10381" w:rsidRPr="00AC5CAC" w:rsidTr="00CF0BC8">
        <w:trPr>
          <w:trHeight w:val="1065"/>
        </w:trPr>
        <w:tc>
          <w:tcPr>
            <w:tcW w:w="15304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E10381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E10381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2023 ԹՎԱԿԱՆԻ ԴԵԿՏԵՄԲԵՐԻ 28-Ի N 2323-Ն ՈՐՈՇՄԱՆ N 10 ՀԱՎԵԼՎԱԾՈՒՄ ԿԱՏԱՐՎՈՂ ՓՈՓՈԽՈՒԹՅՈՒՆՆԵՐԸ ԵՎ ԼՐԱՑՈՒՄՆԵՐԸ</w:t>
            </w:r>
          </w:p>
        </w:tc>
      </w:tr>
      <w:tr w:rsidR="00E10381" w:rsidRPr="00E10381" w:rsidTr="00CF0BC8">
        <w:trPr>
          <w:trHeight w:val="115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E1038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10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Կոդը</w:t>
            </w:r>
            <w:proofErr w:type="spellEnd"/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E1038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1F3E8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E103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>Գնման</w:t>
            </w:r>
            <w:proofErr w:type="spellEnd"/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>ձևը</w:t>
            </w:r>
            <w:proofErr w:type="spellEnd"/>
          </w:p>
        </w:tc>
        <w:tc>
          <w:tcPr>
            <w:tcW w:w="12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E103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>Չափի</w:t>
            </w:r>
            <w:proofErr w:type="spellEnd"/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>միավորը</w:t>
            </w:r>
            <w:proofErr w:type="spellEnd"/>
          </w:p>
        </w:tc>
        <w:tc>
          <w:tcPr>
            <w:tcW w:w="1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E103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>Միավորի</w:t>
            </w:r>
            <w:proofErr w:type="spellEnd"/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>գինը</w:t>
            </w:r>
            <w:proofErr w:type="spellEnd"/>
          </w:p>
        </w:tc>
        <w:tc>
          <w:tcPr>
            <w:tcW w:w="4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10381" w:rsidRPr="00E10381" w:rsidRDefault="00E10381" w:rsidP="00702C6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02C6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="00702C64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="00702C6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E10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E10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E10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10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E10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10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E10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10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E10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10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E10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E10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</w:t>
            </w:r>
            <w:proofErr w:type="spellEnd"/>
            <w:r w:rsidRPr="00E10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10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E10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՝  </w:t>
            </w:r>
            <w:proofErr w:type="spellStart"/>
            <w:r w:rsidRPr="00E10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E10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E10381" w:rsidRPr="00E10381" w:rsidTr="00702C64">
        <w:trPr>
          <w:trHeight w:val="56"/>
        </w:trPr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10381" w:rsidRPr="00E10381" w:rsidRDefault="00E10381" w:rsidP="00E1038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10381" w:rsidRPr="00E10381" w:rsidRDefault="00E10381" w:rsidP="00E103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10381" w:rsidRPr="00E10381" w:rsidRDefault="00E10381" w:rsidP="00E103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10381" w:rsidRPr="00E10381" w:rsidRDefault="00E10381" w:rsidP="00E103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10381" w:rsidRPr="00E10381" w:rsidRDefault="00E10381" w:rsidP="00E103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702C64" w:rsidP="00E103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  <w:proofErr w:type="spellEnd"/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C64" w:rsidRDefault="00702C64" w:rsidP="00702C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>գումարը</w:t>
            </w:r>
            <w:proofErr w:type="spellEnd"/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  <w:p w:rsidR="00E10381" w:rsidRPr="00E10381" w:rsidRDefault="00702C64" w:rsidP="00702C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proofErr w:type="spellStart"/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E10381" w:rsidRPr="00E10381" w:rsidTr="00702C64">
        <w:trPr>
          <w:trHeight w:val="318"/>
        </w:trPr>
        <w:tc>
          <w:tcPr>
            <w:tcW w:w="127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10381" w:rsidRPr="00E10381" w:rsidRDefault="00E10381" w:rsidP="00E103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>պահպանության</w:t>
            </w:r>
            <w:proofErr w:type="spellEnd"/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</w:t>
            </w:r>
            <w:proofErr w:type="spellEnd"/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702C6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1038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(17,477.7)</w:t>
            </w:r>
          </w:p>
        </w:tc>
      </w:tr>
      <w:tr w:rsidR="00E10381" w:rsidRPr="00E10381" w:rsidTr="00702C64">
        <w:trPr>
          <w:trHeight w:val="318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E103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proofErr w:type="spellEnd"/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03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E103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</w:t>
            </w:r>
            <w:proofErr w:type="spellStart"/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proofErr w:type="spellEnd"/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01    </w:t>
            </w:r>
            <w:proofErr w:type="spellStart"/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proofErr w:type="spellEnd"/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03 </w:t>
            </w:r>
          </w:p>
        </w:tc>
        <w:tc>
          <w:tcPr>
            <w:tcW w:w="57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10381" w:rsidRPr="00E10381" w:rsidRDefault="00E10381" w:rsidP="00E103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>պահպանություն</w:t>
            </w:r>
            <w:proofErr w:type="spellEnd"/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702C6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1038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(17,477.7)</w:t>
            </w:r>
          </w:p>
        </w:tc>
      </w:tr>
      <w:tr w:rsidR="00E10381" w:rsidRPr="00E10381" w:rsidTr="00702C64">
        <w:trPr>
          <w:trHeight w:val="56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E103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>1036   31003</w:t>
            </w:r>
          </w:p>
        </w:tc>
        <w:tc>
          <w:tcPr>
            <w:tcW w:w="92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10381" w:rsidRPr="00E10381" w:rsidRDefault="00E10381" w:rsidP="00E103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>Նախագծահետազոտական</w:t>
            </w:r>
            <w:proofErr w:type="spellEnd"/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>փաստաթղթերի</w:t>
            </w:r>
            <w:proofErr w:type="spellEnd"/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>կազմման</w:t>
            </w:r>
            <w:proofErr w:type="spellEnd"/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>աշխատանքներ</w:t>
            </w:r>
            <w:proofErr w:type="spellEnd"/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E103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103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702C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>(30,781.1)</w:t>
            </w:r>
          </w:p>
        </w:tc>
      </w:tr>
      <w:tr w:rsidR="00E10381" w:rsidRPr="00E10381" w:rsidTr="00702C64">
        <w:trPr>
          <w:trHeight w:val="139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381" w:rsidRPr="00E10381" w:rsidRDefault="00E10381" w:rsidP="00E1038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1038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702C64" w:rsidRDefault="00E10381" w:rsidP="00E10381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702C64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ՄԱՍ III. ԾԱՌԱՅՈՒԹՅՈՒՆՆԵՐ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E1038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1038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381" w:rsidRPr="00E10381" w:rsidRDefault="00E10381" w:rsidP="00E103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103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E1038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1038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E103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103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702C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>(30,781.1)</w:t>
            </w:r>
          </w:p>
        </w:tc>
      </w:tr>
      <w:tr w:rsidR="00E10381" w:rsidRPr="00E10381" w:rsidTr="00702C64">
        <w:trPr>
          <w:trHeight w:val="747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E1038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10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71241200-1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702C6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10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E10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նախագծերի</w:t>
            </w:r>
            <w:proofErr w:type="spellEnd"/>
            <w:r w:rsidRPr="00E10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10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պատրաստում</w:t>
            </w:r>
            <w:proofErr w:type="spellEnd"/>
            <w:r w:rsidRPr="00E10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E10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E10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10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գնահատում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702C6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10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702C6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10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702C6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10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30,781,100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702C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>(1)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702C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>(30,781.1)</w:t>
            </w:r>
          </w:p>
        </w:tc>
      </w:tr>
      <w:tr w:rsidR="00E10381" w:rsidRPr="00E10381" w:rsidTr="00702C64">
        <w:trPr>
          <w:trHeight w:val="747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E103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>1036   31004</w:t>
            </w:r>
          </w:p>
        </w:tc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702C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>պահպանության</w:t>
            </w:r>
            <w:proofErr w:type="spellEnd"/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>ծառայության</w:t>
            </w:r>
            <w:proofErr w:type="spellEnd"/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>շենքային</w:t>
            </w:r>
            <w:proofErr w:type="spellEnd"/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>ապահովվածության</w:t>
            </w:r>
            <w:proofErr w:type="spellEnd"/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>բարելավում</w:t>
            </w:r>
            <w:proofErr w:type="spellEnd"/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E103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103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702C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>13,303.4</w:t>
            </w:r>
          </w:p>
        </w:tc>
      </w:tr>
      <w:tr w:rsidR="00E10381" w:rsidRPr="00E10381" w:rsidTr="00702C64">
        <w:trPr>
          <w:trHeight w:val="636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E103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103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702C64" w:rsidRDefault="00E10381" w:rsidP="00E10381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702C64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ՄԱՍ II.  ԱՇԽԱՏԱՆՔՆԵՐ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702C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702C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702C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702C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702C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>12,835.6</w:t>
            </w:r>
          </w:p>
        </w:tc>
      </w:tr>
      <w:tr w:rsidR="00E10381" w:rsidRPr="00E10381" w:rsidTr="00702C64">
        <w:trPr>
          <w:trHeight w:val="416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381" w:rsidRPr="00E10381" w:rsidRDefault="00E10381" w:rsidP="00E1038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10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45211193-1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702C6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10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E10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աշխատանքային</w:t>
            </w:r>
            <w:proofErr w:type="spellEnd"/>
            <w:r w:rsidRPr="00E10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10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տարածքների</w:t>
            </w:r>
            <w:proofErr w:type="spellEnd"/>
            <w:r w:rsidRPr="00E10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10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կառուցման</w:t>
            </w:r>
            <w:proofErr w:type="spellEnd"/>
            <w:r w:rsidRPr="00E10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10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աշխատանքներ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702C6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10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381" w:rsidRPr="00E10381" w:rsidRDefault="00E10381" w:rsidP="00702C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  <w:tc>
          <w:tcPr>
            <w:tcW w:w="1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702C6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10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12,835,600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702C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702C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>12,835.6</w:t>
            </w:r>
          </w:p>
        </w:tc>
      </w:tr>
      <w:tr w:rsidR="00E10381" w:rsidRPr="00E10381" w:rsidTr="00702C64">
        <w:trPr>
          <w:trHeight w:val="36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381" w:rsidRPr="00E10381" w:rsidRDefault="00E10381" w:rsidP="00E1038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1038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702C64" w:rsidRDefault="00E10381" w:rsidP="00E10381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702C64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702C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702C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702C6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702C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702C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>467.8</w:t>
            </w:r>
          </w:p>
        </w:tc>
      </w:tr>
      <w:tr w:rsidR="00E10381" w:rsidRPr="00E10381" w:rsidTr="00702C64">
        <w:trPr>
          <w:trHeight w:val="719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E1038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10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71351540-1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702C64" w:rsidRDefault="00E10381" w:rsidP="00702C64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702C6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702C6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702C6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հսկողության</w:t>
            </w:r>
            <w:proofErr w:type="spellEnd"/>
            <w:r w:rsidRPr="00702C6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702C6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10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381" w:rsidRPr="00E10381" w:rsidRDefault="00E10381" w:rsidP="00702C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  <w:tc>
          <w:tcPr>
            <w:tcW w:w="1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702C6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10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231,600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702C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702C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>231.6</w:t>
            </w:r>
          </w:p>
        </w:tc>
      </w:tr>
      <w:tr w:rsidR="00E10381" w:rsidRPr="00E10381" w:rsidTr="00702C64">
        <w:trPr>
          <w:trHeight w:val="261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E1038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10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98111140-1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702C64" w:rsidRDefault="00E10381" w:rsidP="00702C64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702C6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հեղինակային</w:t>
            </w:r>
            <w:proofErr w:type="spellEnd"/>
            <w:r w:rsidRPr="00702C6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հսկողության</w:t>
            </w:r>
            <w:proofErr w:type="spellEnd"/>
            <w:r w:rsidRPr="00702C6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702C6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10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381" w:rsidRPr="00E10381" w:rsidRDefault="00E10381" w:rsidP="00702C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  <w:tc>
          <w:tcPr>
            <w:tcW w:w="1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702C6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10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208,090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702C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702C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>208.1</w:t>
            </w:r>
          </w:p>
        </w:tc>
      </w:tr>
      <w:tr w:rsidR="00E10381" w:rsidRPr="00E10381" w:rsidTr="00702C64">
        <w:trPr>
          <w:trHeight w:val="195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E1038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10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98111140-2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702C64" w:rsidRDefault="00E10381" w:rsidP="00702C64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702C6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հեղինակային</w:t>
            </w:r>
            <w:proofErr w:type="spellEnd"/>
            <w:r w:rsidRPr="00702C6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հսկողության</w:t>
            </w:r>
            <w:proofErr w:type="spellEnd"/>
            <w:r w:rsidRPr="00702C6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C6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702C6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10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381" w:rsidRPr="00E10381" w:rsidRDefault="00E10381" w:rsidP="00702C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  <w:tc>
          <w:tcPr>
            <w:tcW w:w="1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702C6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1038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28,090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702C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381" w:rsidRPr="00E10381" w:rsidRDefault="00E10381" w:rsidP="00702C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10381">
              <w:rPr>
                <w:rFonts w:ascii="GHEA Mariam" w:hAnsi="GHEA Mariam"/>
                <w:sz w:val="24"/>
                <w:szCs w:val="24"/>
                <w:lang w:eastAsia="en-US"/>
              </w:rPr>
              <w:t>28.1</w:t>
            </w:r>
          </w:p>
        </w:tc>
      </w:tr>
    </w:tbl>
    <w:p w:rsidR="00E10381" w:rsidRPr="001F3E8B" w:rsidRDefault="00E10381" w:rsidP="001A43E4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1F225D" w:rsidRPr="001F3E8B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E10381" w:rsidRPr="001F3E8B" w:rsidRDefault="00E10381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E10381" w:rsidRPr="001F3E8B" w:rsidRDefault="00E10381" w:rsidP="001F3E8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F3E8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F3E8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F3E8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E10381" w:rsidRPr="001F3E8B" w:rsidRDefault="00E10381" w:rsidP="001F3E8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1F3E8B">
        <w:rPr>
          <w:rFonts w:ascii="GHEA Mariam" w:hAnsi="GHEA Mariam"/>
          <w:sz w:val="24"/>
          <w:szCs w:val="24"/>
          <w:lang w:val="hy-AM"/>
        </w:rPr>
        <w:t xml:space="preserve">  </w:t>
      </w:r>
      <w:r w:rsidRPr="001F3E8B">
        <w:rPr>
          <w:rFonts w:ascii="GHEA Mariam" w:hAnsi="GHEA Mariam"/>
          <w:sz w:val="24"/>
          <w:szCs w:val="24"/>
          <w:lang w:val="hy-AM"/>
        </w:rPr>
        <w:tab/>
      </w:r>
      <w:r w:rsidRPr="001F3E8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1F3E8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3E8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E10381" w:rsidRPr="001F3E8B" w:rsidRDefault="00E10381" w:rsidP="00E10381">
      <w:pPr>
        <w:pStyle w:val="mechtex"/>
        <w:ind w:left="720" w:firstLine="720"/>
        <w:jc w:val="left"/>
        <w:rPr>
          <w:rFonts w:ascii="GHEA Mariam" w:hAnsi="GHEA Mariam" w:cs="Arial"/>
          <w:sz w:val="24"/>
          <w:szCs w:val="24"/>
          <w:lang w:val="hy-AM"/>
        </w:rPr>
      </w:pPr>
      <w:r w:rsidRPr="001F3E8B">
        <w:rPr>
          <w:rFonts w:ascii="GHEA Mariam" w:hAnsi="GHEA Mariam" w:cs="Sylfaen"/>
          <w:sz w:val="24"/>
          <w:szCs w:val="24"/>
          <w:lang w:val="hy-AM"/>
        </w:rPr>
        <w:t>ՂԵԿԱՎԱՐԻ ՏԵՂԱԿԱԼ</w:t>
      </w:r>
      <w:r w:rsidRPr="001F3E8B">
        <w:rPr>
          <w:rFonts w:ascii="GHEA Mariam" w:hAnsi="GHEA Mariam" w:cs="Sylfaen"/>
          <w:sz w:val="24"/>
          <w:szCs w:val="24"/>
          <w:lang w:val="hy-AM"/>
        </w:rPr>
        <w:tab/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  <w:t xml:space="preserve">   </w:t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</w:r>
      <w:r w:rsidRPr="001F3E8B">
        <w:rPr>
          <w:rFonts w:ascii="GHEA Mariam" w:hAnsi="GHEA Mariam" w:cs="Arial Armenian"/>
          <w:sz w:val="24"/>
          <w:szCs w:val="24"/>
          <w:lang w:val="hy-AM"/>
        </w:rPr>
        <w:tab/>
        <w:t xml:space="preserve">         </w:t>
      </w:r>
      <w:r w:rsidRPr="001F3E8B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1F3E8B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1F3E8B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1F3E8B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1F3E8B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E10381" w:rsidRPr="001F3E8B" w:rsidSect="001A43E4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2A31" w:rsidRDefault="00662A31">
      <w:r>
        <w:separator/>
      </w:r>
    </w:p>
  </w:endnote>
  <w:endnote w:type="continuationSeparator" w:id="0">
    <w:p w:rsidR="00662A31" w:rsidRDefault="00662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E8B" w:rsidRDefault="001F3E8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E60CF">
      <w:rPr>
        <w:noProof/>
        <w:sz w:val="18"/>
      </w:rPr>
      <w:t>voroshumKK377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E8B" w:rsidRDefault="001F3E8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E60CF">
      <w:rPr>
        <w:noProof/>
        <w:sz w:val="18"/>
      </w:rPr>
      <w:t>voroshumKK377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E8B" w:rsidRPr="00CE60CF" w:rsidRDefault="00662A31" w:rsidP="00CE60C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E60CF">
      <w:rPr>
        <w:noProof/>
      </w:rPr>
      <w:t>voroshumKK377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2A31" w:rsidRDefault="00662A31">
      <w:r>
        <w:separator/>
      </w:r>
    </w:p>
  </w:footnote>
  <w:footnote w:type="continuationSeparator" w:id="0">
    <w:p w:rsidR="00662A31" w:rsidRDefault="00662A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E8B" w:rsidRDefault="001F3E8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F3E8B" w:rsidRDefault="001F3E8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E8B" w:rsidRDefault="001F3E8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C5CAC">
      <w:rPr>
        <w:rStyle w:val="PageNumber"/>
        <w:noProof/>
      </w:rPr>
      <w:t>4</w:t>
    </w:r>
    <w:r>
      <w:rPr>
        <w:rStyle w:val="PageNumber"/>
      </w:rPr>
      <w:fldChar w:fldCharType="end"/>
    </w:r>
  </w:p>
  <w:p w:rsidR="001F3E8B" w:rsidRDefault="001F3E8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3E4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564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5A3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0CD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57F31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3E4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3E8B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1D40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119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C31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791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2A31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2B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C64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1EB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2FB1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2E6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5CAC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196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0CF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0BC8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306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381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3F11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4E2F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2B636F1"/>
  <w15:chartTrackingRefBased/>
  <w15:docId w15:val="{07B2D8B5-839F-4167-AD15-F693CB847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A43E4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basedOn w:val="DefaultParagraphFont"/>
    <w:link w:val="Footer"/>
    <w:locked/>
    <w:rsid w:val="00E10381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CE60C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E60CF"/>
    <w:rPr>
      <w:rFonts w:ascii="Segoe UI" w:hAnsi="Segoe UI" w:cs="Segoe UI"/>
      <w:sz w:val="18"/>
      <w:szCs w:val="18"/>
      <w:lang w:eastAsia="ru-RU"/>
    </w:rPr>
  </w:style>
  <w:style w:type="character" w:customStyle="1" w:styleId="normChar">
    <w:name w:val="norm Char"/>
    <w:link w:val="norm"/>
    <w:rsid w:val="00AC5CA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76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3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23</Pages>
  <Words>2858</Words>
  <Characters>16294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https:/mul2.gov.am/tasks/1041226/oneclick/voroshum-EK870.docx?token=85197f1529d1a396168126bd12b7ad41</cp:keywords>
  <dc:description/>
  <cp:lastModifiedBy>Kristina Papyan</cp:lastModifiedBy>
  <cp:revision>5</cp:revision>
  <cp:lastPrinted>2024-10-08T10:58:00Z</cp:lastPrinted>
  <dcterms:created xsi:type="dcterms:W3CDTF">2024-10-08T10:58:00Z</dcterms:created>
  <dcterms:modified xsi:type="dcterms:W3CDTF">2024-10-09T07:10:00Z</dcterms:modified>
</cp:coreProperties>
</file>