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9ED" w:rsidRPr="00C56021" w:rsidRDefault="003279ED" w:rsidP="0018672C">
      <w:pPr>
        <w:pStyle w:val="Armenian"/>
        <w:spacing w:line="360" w:lineRule="auto"/>
        <w:jc w:val="center"/>
        <w:rPr>
          <w:rFonts w:ascii="GHEA Grapalat" w:hAnsi="GHEA Grapalat" w:cs="Sylfaen"/>
          <w:b/>
          <w:szCs w:val="24"/>
          <w:lang w:val="hy-AM"/>
        </w:rPr>
      </w:pPr>
      <w:r w:rsidRPr="00C56021">
        <w:rPr>
          <w:rFonts w:ascii="GHEA Grapalat" w:hAnsi="GHEA Grapalat" w:cs="Sylfaen"/>
          <w:b/>
          <w:szCs w:val="24"/>
          <w:lang w:val="hy-AM"/>
        </w:rPr>
        <w:t>ԱՄՓՈՓԱԹԵՐԹ</w:t>
      </w:r>
    </w:p>
    <w:p w:rsidR="00D4051D" w:rsidRPr="00C56021" w:rsidRDefault="002B549C" w:rsidP="005B747E">
      <w:pPr>
        <w:spacing w:line="360" w:lineRule="auto"/>
        <w:jc w:val="center"/>
        <w:rPr>
          <w:rFonts w:ascii="GHEA Grapalat" w:eastAsiaTheme="minorHAnsi" w:hAnsi="GHEA Grapalat" w:cs="Sylfaen"/>
          <w:b/>
          <w:bCs/>
          <w:lang w:val="hy-AM" w:eastAsia="en-US"/>
        </w:rPr>
      </w:pPr>
      <w:r w:rsidRPr="002B549C">
        <w:rPr>
          <w:rFonts w:ascii="GHEA Grapalat" w:hAnsi="GHEA Grapalat" w:cs="Sylfaen"/>
          <w:b/>
          <w:lang w:val="nb-NO"/>
        </w:rPr>
        <w:t xml:space="preserve">«ՀԱՅԱՍՏԱՆԻ ՀԱՆՐԱՊԵՏՈՒԹՅԱՆ ԿԱՌԱՎԱՐՈՒԹՅԱՆ 2023 ԹՎԱԿԱՆԻ ԴԵԿՏԵՄԲԵՐԻ 28-Ի N 2323-Ն ՈՐՈՇՄԱՆ ՄԵՋ ԼՐԱՑՈՒՄՆԵՐ ԵՎ ՓՈՓՈԽՈՒԹՅՈՒՆՆԵՐ ԿԱՏԱՐԵԼՈՒ ՄԱՍԻՆ» ՀԱՅԱՍՏԱՆԻ ՀԱՆՐԱՊԵՏՈՒԹՅԱՆ ԿԱՌԱՎԱՐՈՒԹՅԱՆ ՈՐՈՇՄԱՆ </w:t>
      </w:r>
      <w:r w:rsidR="00D4051D" w:rsidRPr="00C56021">
        <w:rPr>
          <w:rFonts w:ascii="GHEA Grapalat" w:eastAsiaTheme="minorHAnsi" w:hAnsi="GHEA Grapalat" w:cs="Sylfaen"/>
          <w:b/>
          <w:bCs/>
          <w:lang w:val="hy-AM" w:eastAsia="en-US"/>
        </w:rPr>
        <w:t>ՆԱԽԱԳԾԻ</w:t>
      </w:r>
    </w:p>
    <w:p w:rsidR="006E2B56" w:rsidRPr="00C56021" w:rsidRDefault="006E2B56" w:rsidP="005B747E">
      <w:pPr>
        <w:spacing w:line="360" w:lineRule="auto"/>
        <w:jc w:val="center"/>
        <w:rPr>
          <w:rFonts w:ascii="GHEA Grapalat" w:eastAsiaTheme="minorHAnsi" w:hAnsi="GHEA Grapalat" w:cs="Sylfaen"/>
          <w:b/>
          <w:bCs/>
          <w:lang w:val="hy-AM" w:eastAsia="en-US"/>
        </w:rPr>
      </w:pPr>
    </w:p>
    <w:tbl>
      <w:tblPr>
        <w:tblW w:w="993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34"/>
        <w:gridCol w:w="31"/>
        <w:gridCol w:w="4468"/>
      </w:tblGrid>
      <w:tr w:rsidR="00C56021" w:rsidRPr="002F38CD"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C56021" w:rsidRDefault="003279ED" w:rsidP="006959EA">
            <w:pPr>
              <w:spacing w:before="100" w:beforeAutospacing="1" w:after="100" w:afterAutospacing="1" w:line="360" w:lineRule="auto"/>
              <w:jc w:val="center"/>
              <w:rPr>
                <w:rFonts w:ascii="GHEA Grapalat" w:hAnsi="GHEA Grapalat"/>
                <w:lang w:val="hy-AM"/>
              </w:rPr>
            </w:pPr>
            <w:r w:rsidRPr="00C56021">
              <w:rPr>
                <w:rFonts w:ascii="GHEA Grapalat" w:hAnsi="GHEA Grapalat"/>
                <w:lang w:val="hy-AM"/>
              </w:rPr>
              <w:t xml:space="preserve">1. </w:t>
            </w:r>
            <w:r w:rsidR="00070B8F">
              <w:rPr>
                <w:rFonts w:ascii="GHEA Grapalat" w:hAnsi="GHEA Grapalat"/>
                <w:lang w:val="hy-AM"/>
              </w:rPr>
              <w:t>ՀՀ աշխատանքի և սոցիալական հարցերի նախարարության մ</w:t>
            </w:r>
            <w:r w:rsidR="00070B8F" w:rsidRPr="00070B8F">
              <w:rPr>
                <w:rFonts w:ascii="GHEA Grapalat" w:hAnsi="GHEA Grapalat"/>
                <w:lang w:val="hy-AM"/>
              </w:rPr>
              <w:t>իասնական սոցիալական ծառայություն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C56021" w:rsidRDefault="002F38CD" w:rsidP="002F38CD">
            <w:pPr>
              <w:spacing w:line="360" w:lineRule="auto"/>
              <w:jc w:val="center"/>
              <w:rPr>
                <w:rFonts w:ascii="GHEA Grapalat" w:hAnsi="GHEA Grapalat"/>
                <w:lang w:val="hy-AM"/>
              </w:rPr>
            </w:pPr>
            <w:r>
              <w:rPr>
                <w:rFonts w:ascii="GHEA Grapalat" w:hAnsi="GHEA Grapalat"/>
                <w:lang w:val="hy-AM"/>
              </w:rPr>
              <w:t>04.07</w:t>
            </w:r>
            <w:r w:rsidR="00175EBC" w:rsidRPr="00C56021">
              <w:rPr>
                <w:rFonts w:ascii="GHEA Grapalat" w:hAnsi="GHEA Grapalat"/>
                <w:lang w:val="hy-AM"/>
              </w:rPr>
              <w:t>.202</w:t>
            </w:r>
            <w:r>
              <w:rPr>
                <w:rFonts w:ascii="GHEA Grapalat" w:hAnsi="GHEA Grapalat"/>
                <w:lang w:val="hy-AM"/>
              </w:rPr>
              <w:t>4</w:t>
            </w:r>
            <w:r w:rsidR="003279ED" w:rsidRPr="00C56021">
              <w:rPr>
                <w:rFonts w:ascii="GHEA Grapalat" w:hAnsi="GHEA Grapalat"/>
                <w:lang w:val="hy-AM"/>
              </w:rPr>
              <w:t xml:space="preserve"> թ.</w:t>
            </w:r>
          </w:p>
        </w:tc>
      </w:tr>
      <w:tr w:rsidR="00C56021" w:rsidRPr="002F38CD"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3279ED" w:rsidRPr="00C56021" w:rsidRDefault="003279ED" w:rsidP="000221EA">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C56021" w:rsidRDefault="003279ED" w:rsidP="000221EA">
            <w:pPr>
              <w:spacing w:line="360" w:lineRule="auto"/>
              <w:jc w:val="center"/>
              <w:rPr>
                <w:rFonts w:ascii="GHEA Grapalat" w:hAnsi="GHEA Grapalat"/>
                <w:highlight w:val="yellow"/>
                <w:lang w:val="hy-AM"/>
              </w:rPr>
            </w:pPr>
            <w:r w:rsidRPr="00C56021">
              <w:rPr>
                <w:rFonts w:ascii="GHEA Grapalat" w:hAnsi="GHEA Grapalat"/>
                <w:lang w:val="hy-AM"/>
              </w:rPr>
              <w:t xml:space="preserve">N </w:t>
            </w:r>
            <w:r w:rsidR="002F38CD" w:rsidRPr="002F38CD">
              <w:rPr>
                <w:rFonts w:ascii="GHEA Grapalat" w:hAnsi="GHEA Grapalat"/>
                <w:lang w:val="hy-AM"/>
              </w:rPr>
              <w:t>01/12-1/45035-2024</w:t>
            </w:r>
          </w:p>
        </w:tc>
      </w:tr>
      <w:tr w:rsidR="00C56021" w:rsidRPr="00C56021"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3279ED" w:rsidRPr="00C56021" w:rsidRDefault="0040619B" w:rsidP="004379DF">
            <w:pPr>
              <w:shd w:val="clear" w:color="auto" w:fill="FFFFFF"/>
              <w:spacing w:line="360" w:lineRule="auto"/>
              <w:jc w:val="both"/>
              <w:rPr>
                <w:rFonts w:ascii="GHEA Grapalat" w:hAnsi="GHEA Grapalat" w:cs="Calibri"/>
                <w:lang w:val="hy-AM"/>
              </w:rPr>
            </w:pPr>
            <w:r w:rsidRPr="0040619B">
              <w:rPr>
                <w:rFonts w:ascii="GHEA Grapalat" w:hAnsi="GHEA Grapalat" w:cs="Calibri"/>
                <w:lang w:val="hy-AM"/>
              </w:rPr>
              <w:t>Ի կատարումն Աշխատանքի և սոցիալական հարցերի նախարարության 2024 թվականի հուլիսի 3-ի թիվ ՍՄ/ԺՍ-1-3/21301-2024 գրությամբ ստացված Ձեր հանձնարարականի՝ հայտնում եմ, որ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Միասնական սոցիալական ծառայությունը առաջարկություններ չունի:</w:t>
            </w:r>
          </w:p>
        </w:tc>
        <w:tc>
          <w:tcPr>
            <w:tcW w:w="31" w:type="dxa"/>
            <w:tcBorders>
              <w:top w:val="outset" w:sz="6" w:space="0" w:color="auto"/>
              <w:left w:val="outset" w:sz="6" w:space="0" w:color="auto"/>
              <w:bottom w:val="outset" w:sz="6" w:space="0" w:color="auto"/>
              <w:right w:val="nil"/>
            </w:tcBorders>
          </w:tcPr>
          <w:p w:rsidR="003279ED" w:rsidRPr="00C56021" w:rsidRDefault="003279ED" w:rsidP="000221EA">
            <w:pPr>
              <w:spacing w:before="100" w:beforeAutospacing="1" w:after="100" w:afterAutospacing="1" w:line="360" w:lineRule="auto"/>
              <w:jc w:val="both"/>
              <w:rPr>
                <w:rFonts w:ascii="GHEA Grapalat" w:hAnsi="GHEA Grapalat" w:cs="Calibri"/>
                <w:highlight w:val="yellow"/>
                <w:lang w:val="hy-AM"/>
              </w:rPr>
            </w:pPr>
          </w:p>
        </w:tc>
        <w:tc>
          <w:tcPr>
            <w:tcW w:w="4468" w:type="dxa"/>
            <w:tcBorders>
              <w:top w:val="outset" w:sz="6" w:space="0" w:color="auto"/>
              <w:left w:val="nil"/>
              <w:bottom w:val="outset" w:sz="6" w:space="0" w:color="auto"/>
              <w:right w:val="outset" w:sz="6" w:space="0" w:color="auto"/>
            </w:tcBorders>
          </w:tcPr>
          <w:p w:rsidR="003279ED" w:rsidRPr="00C56021" w:rsidRDefault="003279ED" w:rsidP="000221EA">
            <w:pPr>
              <w:spacing w:line="360" w:lineRule="auto"/>
              <w:jc w:val="both"/>
              <w:rPr>
                <w:rFonts w:ascii="GHEA Grapalat" w:hAnsi="GHEA Grapalat" w:cs="Calibri"/>
                <w:highlight w:val="yellow"/>
                <w:lang w:val="hy-AM"/>
              </w:rPr>
            </w:pPr>
          </w:p>
        </w:tc>
      </w:tr>
      <w:tr w:rsidR="00C9455A" w:rsidRPr="002F38CD" w:rsidTr="00B0238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9455A" w:rsidRPr="00C9455A" w:rsidRDefault="00C9455A" w:rsidP="00C9455A">
            <w:pPr>
              <w:spacing w:before="100" w:beforeAutospacing="1" w:after="100" w:afterAutospacing="1" w:line="360" w:lineRule="auto"/>
              <w:jc w:val="center"/>
              <w:rPr>
                <w:rFonts w:ascii="GHEA Grapalat" w:hAnsi="GHEA Grapalat"/>
                <w:lang w:val="hy-AM"/>
              </w:rPr>
            </w:pPr>
            <w:r>
              <w:rPr>
                <w:rFonts w:ascii="GHEA Grapalat" w:hAnsi="GHEA Grapalat"/>
                <w:lang w:val="hy-AM"/>
              </w:rPr>
              <w:t>2. ՀՀ ֆինանսների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9455A" w:rsidRPr="00C56021" w:rsidRDefault="00C9455A" w:rsidP="00B0238E">
            <w:pPr>
              <w:spacing w:line="360" w:lineRule="auto"/>
              <w:jc w:val="center"/>
              <w:rPr>
                <w:rFonts w:ascii="GHEA Grapalat" w:hAnsi="GHEA Grapalat"/>
                <w:lang w:val="hy-AM"/>
              </w:rPr>
            </w:pPr>
            <w:r>
              <w:rPr>
                <w:rFonts w:ascii="GHEA Grapalat" w:hAnsi="GHEA Grapalat"/>
                <w:lang w:val="hy-AM"/>
              </w:rPr>
              <w:t>18</w:t>
            </w:r>
            <w:r>
              <w:rPr>
                <w:rFonts w:ascii="GHEA Grapalat" w:hAnsi="GHEA Grapalat"/>
                <w:lang w:val="hy-AM"/>
              </w:rPr>
              <w:t>.07</w:t>
            </w:r>
            <w:r w:rsidRPr="00C56021">
              <w:rPr>
                <w:rFonts w:ascii="GHEA Grapalat" w:hAnsi="GHEA Grapalat"/>
                <w:lang w:val="hy-AM"/>
              </w:rPr>
              <w:t>.202</w:t>
            </w:r>
            <w:r>
              <w:rPr>
                <w:rFonts w:ascii="GHEA Grapalat" w:hAnsi="GHEA Grapalat"/>
                <w:lang w:val="hy-AM"/>
              </w:rPr>
              <w:t>4</w:t>
            </w:r>
            <w:r w:rsidRPr="00C56021">
              <w:rPr>
                <w:rFonts w:ascii="GHEA Grapalat" w:hAnsi="GHEA Grapalat"/>
                <w:lang w:val="hy-AM"/>
              </w:rPr>
              <w:t xml:space="preserve"> թ.</w:t>
            </w:r>
          </w:p>
        </w:tc>
      </w:tr>
      <w:tr w:rsidR="00C9455A" w:rsidRPr="002F38CD" w:rsidTr="00B0238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C9455A" w:rsidRPr="00C56021" w:rsidRDefault="00C9455A" w:rsidP="00B0238E">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9455A" w:rsidRPr="00C56021" w:rsidRDefault="00C9455A" w:rsidP="00B0238E">
            <w:pPr>
              <w:spacing w:line="360" w:lineRule="auto"/>
              <w:jc w:val="center"/>
              <w:rPr>
                <w:rFonts w:ascii="GHEA Grapalat" w:hAnsi="GHEA Grapalat"/>
                <w:highlight w:val="yellow"/>
                <w:lang w:val="hy-AM"/>
              </w:rPr>
            </w:pPr>
            <w:r w:rsidRPr="00C56021">
              <w:rPr>
                <w:rFonts w:ascii="GHEA Grapalat" w:hAnsi="GHEA Grapalat"/>
                <w:lang w:val="hy-AM"/>
              </w:rPr>
              <w:t xml:space="preserve">N </w:t>
            </w:r>
            <w:r w:rsidRPr="00C9455A">
              <w:rPr>
                <w:rFonts w:ascii="GHEA Grapalat" w:hAnsi="GHEA Grapalat"/>
                <w:lang w:val="hy-AM"/>
              </w:rPr>
              <w:t>01/34/15285-2024</w:t>
            </w:r>
          </w:p>
        </w:tc>
      </w:tr>
      <w:tr w:rsidR="00C9455A" w:rsidRPr="00C56021" w:rsidTr="00B0238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C9455A" w:rsidRPr="00C56021" w:rsidRDefault="00C9455A" w:rsidP="00B0238E">
            <w:pPr>
              <w:shd w:val="clear" w:color="auto" w:fill="FFFFFF"/>
              <w:spacing w:line="360" w:lineRule="auto"/>
              <w:jc w:val="both"/>
              <w:rPr>
                <w:rFonts w:ascii="GHEA Grapalat" w:hAnsi="GHEA Grapalat" w:cs="Calibri"/>
                <w:lang w:val="hy-AM"/>
              </w:rPr>
            </w:pPr>
            <w:r w:rsidRPr="00C9455A">
              <w:rPr>
                <w:rFonts w:ascii="GHEA Grapalat" w:hAnsi="GHEA Grapalat" w:cs="Calibri"/>
                <w:lang w:val="hy-AM"/>
              </w:rPr>
              <w:t xml:space="preserve">Ուսումնասիրելով Ձեր 09.07.2024թ. ՆՄ/ԺՍ-1-3/21798-2024 գրությամբ ներկայացված՝ Միասնական սոցիալական ծառայությանը </w:t>
            </w:r>
            <w:r w:rsidRPr="00C9455A">
              <w:rPr>
                <w:rFonts w:ascii="GHEA Grapalat" w:hAnsi="GHEA Grapalat" w:cs="Calibri"/>
                <w:lang w:val="hy-AM"/>
              </w:rPr>
              <w:lastRenderedPageBreak/>
              <w:t>սոցփաթեթի լրացուցիչ գումարներ տրամադրելու նպատակով մշակված՝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նախագիծը՝ հայտնում ենք, որ վերջինիս վերաբերյալ առարկություններ չունենք:</w:t>
            </w:r>
          </w:p>
        </w:tc>
        <w:tc>
          <w:tcPr>
            <w:tcW w:w="31" w:type="dxa"/>
            <w:tcBorders>
              <w:top w:val="outset" w:sz="6" w:space="0" w:color="auto"/>
              <w:left w:val="outset" w:sz="6" w:space="0" w:color="auto"/>
              <w:bottom w:val="outset" w:sz="6" w:space="0" w:color="auto"/>
              <w:right w:val="nil"/>
            </w:tcBorders>
          </w:tcPr>
          <w:p w:rsidR="00C9455A" w:rsidRPr="00C56021" w:rsidRDefault="00C9455A" w:rsidP="00B0238E">
            <w:pPr>
              <w:spacing w:before="100" w:beforeAutospacing="1" w:after="100" w:afterAutospacing="1" w:line="360" w:lineRule="auto"/>
              <w:jc w:val="both"/>
              <w:rPr>
                <w:rFonts w:ascii="GHEA Grapalat" w:hAnsi="GHEA Grapalat" w:cs="Calibri"/>
                <w:highlight w:val="yellow"/>
                <w:lang w:val="hy-AM"/>
              </w:rPr>
            </w:pPr>
          </w:p>
        </w:tc>
        <w:tc>
          <w:tcPr>
            <w:tcW w:w="4468" w:type="dxa"/>
            <w:tcBorders>
              <w:top w:val="outset" w:sz="6" w:space="0" w:color="auto"/>
              <w:left w:val="nil"/>
              <w:bottom w:val="outset" w:sz="6" w:space="0" w:color="auto"/>
              <w:right w:val="outset" w:sz="6" w:space="0" w:color="auto"/>
            </w:tcBorders>
          </w:tcPr>
          <w:p w:rsidR="00C9455A" w:rsidRPr="00C56021" w:rsidRDefault="00C9455A" w:rsidP="00B0238E">
            <w:pPr>
              <w:spacing w:line="360" w:lineRule="auto"/>
              <w:jc w:val="both"/>
              <w:rPr>
                <w:rFonts w:ascii="GHEA Grapalat" w:hAnsi="GHEA Grapalat" w:cs="Calibri"/>
                <w:highlight w:val="yellow"/>
                <w:lang w:val="hy-AM"/>
              </w:rPr>
            </w:pPr>
            <w:bookmarkStart w:id="0" w:name="_GoBack"/>
            <w:bookmarkEnd w:id="0"/>
          </w:p>
        </w:tc>
      </w:tr>
    </w:tbl>
    <w:p w:rsidR="00277CDD" w:rsidRPr="00C56021" w:rsidRDefault="00AA0D8C" w:rsidP="00D340E6">
      <w:pPr>
        <w:spacing w:line="360" w:lineRule="auto"/>
        <w:rPr>
          <w:rFonts w:ascii="GHEA Grapalat" w:hAnsi="GHEA Grapalat"/>
          <w:lang w:val="hy-AM"/>
        </w:rPr>
      </w:pPr>
      <w:r w:rsidRPr="00C56021">
        <w:rPr>
          <w:rFonts w:ascii="GHEA Grapalat" w:hAnsi="GHEA Grapalat"/>
          <w:lang w:val="hy-AM"/>
        </w:rPr>
        <w:t xml:space="preserve"> </w:t>
      </w:r>
    </w:p>
    <w:sectPr w:rsidR="00277CDD" w:rsidRPr="00C56021" w:rsidSect="008B5AF0">
      <w:pgSz w:w="12240" w:h="15840"/>
      <w:pgMar w:top="1440" w:right="135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E2F" w:rsidRDefault="00135E2F" w:rsidP="006E643D">
      <w:r>
        <w:separator/>
      </w:r>
    </w:p>
  </w:endnote>
  <w:endnote w:type="continuationSeparator" w:id="0">
    <w:p w:rsidR="00135E2F" w:rsidRDefault="00135E2F" w:rsidP="006E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gg_Times1">
    <w:altName w:val="Cambria"/>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E2F" w:rsidRDefault="00135E2F" w:rsidP="006E643D">
      <w:r>
        <w:separator/>
      </w:r>
    </w:p>
  </w:footnote>
  <w:footnote w:type="continuationSeparator" w:id="0">
    <w:p w:rsidR="00135E2F" w:rsidRDefault="00135E2F" w:rsidP="006E64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F19"/>
    <w:multiLevelType w:val="hybridMultilevel"/>
    <w:tmpl w:val="0FD01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177523"/>
    <w:multiLevelType w:val="hybridMultilevel"/>
    <w:tmpl w:val="8732E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B1040"/>
    <w:multiLevelType w:val="hybridMultilevel"/>
    <w:tmpl w:val="5E8A2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B1B2D"/>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65E4E55"/>
    <w:multiLevelType w:val="hybridMultilevel"/>
    <w:tmpl w:val="8B023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8760D9"/>
    <w:multiLevelType w:val="hybridMultilevel"/>
    <w:tmpl w:val="2A22B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F56359"/>
    <w:multiLevelType w:val="hybridMultilevel"/>
    <w:tmpl w:val="41E0B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F36C70"/>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38D74C8D"/>
    <w:multiLevelType w:val="hybridMultilevel"/>
    <w:tmpl w:val="2B1ACE52"/>
    <w:lvl w:ilvl="0" w:tplc="A75E4854">
      <w:start w:val="14"/>
      <w:numFmt w:val="bullet"/>
      <w:lvlText w:val="-"/>
      <w:lvlJc w:val="left"/>
      <w:pPr>
        <w:ind w:left="1097" w:hanging="360"/>
      </w:pPr>
      <w:rPr>
        <w:rFonts w:ascii="GHEA Grapalat" w:eastAsia="Times New Roman" w:hAnsi="GHEA Grapalat" w:cs="Sylfaen" w:hint="default"/>
      </w:rPr>
    </w:lvl>
    <w:lvl w:ilvl="1" w:tplc="04190003">
      <w:start w:val="1"/>
      <w:numFmt w:val="bullet"/>
      <w:lvlText w:val="o"/>
      <w:lvlJc w:val="left"/>
      <w:pPr>
        <w:ind w:left="1817" w:hanging="360"/>
      </w:pPr>
      <w:rPr>
        <w:rFonts w:ascii="Courier New" w:hAnsi="Courier New" w:cs="Courier New" w:hint="default"/>
      </w:rPr>
    </w:lvl>
    <w:lvl w:ilvl="2" w:tplc="04190005">
      <w:start w:val="1"/>
      <w:numFmt w:val="bullet"/>
      <w:lvlText w:val=""/>
      <w:lvlJc w:val="left"/>
      <w:pPr>
        <w:ind w:left="2537" w:hanging="360"/>
      </w:pPr>
      <w:rPr>
        <w:rFonts w:ascii="Wingdings" w:hAnsi="Wingdings" w:hint="default"/>
      </w:rPr>
    </w:lvl>
    <w:lvl w:ilvl="3" w:tplc="04190001">
      <w:start w:val="1"/>
      <w:numFmt w:val="bullet"/>
      <w:lvlText w:val=""/>
      <w:lvlJc w:val="left"/>
      <w:pPr>
        <w:ind w:left="3257" w:hanging="360"/>
      </w:pPr>
      <w:rPr>
        <w:rFonts w:ascii="Symbol" w:hAnsi="Symbol" w:hint="default"/>
      </w:rPr>
    </w:lvl>
    <w:lvl w:ilvl="4" w:tplc="04190003">
      <w:start w:val="1"/>
      <w:numFmt w:val="bullet"/>
      <w:lvlText w:val="o"/>
      <w:lvlJc w:val="left"/>
      <w:pPr>
        <w:ind w:left="3977" w:hanging="360"/>
      </w:pPr>
      <w:rPr>
        <w:rFonts w:ascii="Courier New" w:hAnsi="Courier New" w:cs="Courier New" w:hint="default"/>
      </w:rPr>
    </w:lvl>
    <w:lvl w:ilvl="5" w:tplc="04190005">
      <w:start w:val="1"/>
      <w:numFmt w:val="bullet"/>
      <w:lvlText w:val=""/>
      <w:lvlJc w:val="left"/>
      <w:pPr>
        <w:ind w:left="4697" w:hanging="360"/>
      </w:pPr>
      <w:rPr>
        <w:rFonts w:ascii="Wingdings" w:hAnsi="Wingdings" w:hint="default"/>
      </w:rPr>
    </w:lvl>
    <w:lvl w:ilvl="6" w:tplc="04190001">
      <w:start w:val="1"/>
      <w:numFmt w:val="bullet"/>
      <w:lvlText w:val=""/>
      <w:lvlJc w:val="left"/>
      <w:pPr>
        <w:ind w:left="5417" w:hanging="360"/>
      </w:pPr>
      <w:rPr>
        <w:rFonts w:ascii="Symbol" w:hAnsi="Symbol" w:hint="default"/>
      </w:rPr>
    </w:lvl>
    <w:lvl w:ilvl="7" w:tplc="04190003">
      <w:start w:val="1"/>
      <w:numFmt w:val="bullet"/>
      <w:lvlText w:val="o"/>
      <w:lvlJc w:val="left"/>
      <w:pPr>
        <w:ind w:left="6137" w:hanging="360"/>
      </w:pPr>
      <w:rPr>
        <w:rFonts w:ascii="Courier New" w:hAnsi="Courier New" w:cs="Courier New" w:hint="default"/>
      </w:rPr>
    </w:lvl>
    <w:lvl w:ilvl="8" w:tplc="04190005">
      <w:start w:val="1"/>
      <w:numFmt w:val="bullet"/>
      <w:lvlText w:val=""/>
      <w:lvlJc w:val="left"/>
      <w:pPr>
        <w:ind w:left="6857" w:hanging="360"/>
      </w:pPr>
      <w:rPr>
        <w:rFonts w:ascii="Wingdings" w:hAnsi="Wingdings" w:hint="default"/>
      </w:rPr>
    </w:lvl>
  </w:abstractNum>
  <w:abstractNum w:abstractNumId="9" w15:restartNumberingAfterBreak="0">
    <w:nsid w:val="419E1C46"/>
    <w:multiLevelType w:val="hybridMultilevel"/>
    <w:tmpl w:val="38C65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03199A"/>
    <w:multiLevelType w:val="hybridMultilevel"/>
    <w:tmpl w:val="0D666E7C"/>
    <w:lvl w:ilvl="0" w:tplc="48C4F77C">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1" w15:restartNumberingAfterBreak="0">
    <w:nsid w:val="4D893529"/>
    <w:multiLevelType w:val="hybridMultilevel"/>
    <w:tmpl w:val="5E740AF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CA0091"/>
    <w:multiLevelType w:val="hybridMultilevel"/>
    <w:tmpl w:val="DF7E847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5D78E1"/>
    <w:multiLevelType w:val="hybridMultilevel"/>
    <w:tmpl w:val="44587570"/>
    <w:lvl w:ilvl="0" w:tplc="B476B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47939AD"/>
    <w:multiLevelType w:val="hybridMultilevel"/>
    <w:tmpl w:val="D102D39C"/>
    <w:lvl w:ilvl="0" w:tplc="B0AE7BBA">
      <w:start w:val="1"/>
      <w:numFmt w:val="bullet"/>
      <w:lvlText w:val=""/>
      <w:lvlJc w:val="left"/>
      <w:pPr>
        <w:ind w:left="644" w:hanging="360"/>
      </w:pPr>
      <w:rPr>
        <w:rFonts w:ascii="Wingdings" w:hAnsi="Wingdings" w:hint="default"/>
        <w:b/>
        <w:sz w:val="32"/>
        <w:szCs w:val="3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 w:numId="2">
    <w:abstractNumId w:val="8"/>
  </w:num>
  <w:num w:numId="3">
    <w:abstractNumId w:val="10"/>
  </w:num>
  <w:num w:numId="4">
    <w:abstractNumId w:val="11"/>
  </w:num>
  <w:num w:numId="5">
    <w:abstractNumId w:val="12"/>
  </w:num>
  <w:num w:numId="6">
    <w:abstractNumId w:val="7"/>
  </w:num>
  <w:num w:numId="7">
    <w:abstractNumId w:val="3"/>
  </w:num>
  <w:num w:numId="8">
    <w:abstractNumId w:val="2"/>
  </w:num>
  <w:num w:numId="9">
    <w:abstractNumId w:val="1"/>
  </w:num>
  <w:num w:numId="10">
    <w:abstractNumId w:val="5"/>
  </w:num>
  <w:num w:numId="11">
    <w:abstractNumId w:val="13"/>
  </w:num>
  <w:num w:numId="12">
    <w:abstractNumId w:val="6"/>
  </w:num>
  <w:num w:numId="13">
    <w:abstractNumId w:val="9"/>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2213F"/>
    <w:rsid w:val="000046C9"/>
    <w:rsid w:val="00005487"/>
    <w:rsid w:val="00017FAE"/>
    <w:rsid w:val="000221EA"/>
    <w:rsid w:val="00023DA8"/>
    <w:rsid w:val="00026C70"/>
    <w:rsid w:val="00033A89"/>
    <w:rsid w:val="00034458"/>
    <w:rsid w:val="00036BF0"/>
    <w:rsid w:val="000371B1"/>
    <w:rsid w:val="00043F1F"/>
    <w:rsid w:val="0004550E"/>
    <w:rsid w:val="00050AED"/>
    <w:rsid w:val="00055EA4"/>
    <w:rsid w:val="0005769A"/>
    <w:rsid w:val="00057AC9"/>
    <w:rsid w:val="00061455"/>
    <w:rsid w:val="0006501D"/>
    <w:rsid w:val="00065F6B"/>
    <w:rsid w:val="00067D5E"/>
    <w:rsid w:val="00070B8F"/>
    <w:rsid w:val="00071837"/>
    <w:rsid w:val="00073339"/>
    <w:rsid w:val="000769CC"/>
    <w:rsid w:val="0008140E"/>
    <w:rsid w:val="00081ABF"/>
    <w:rsid w:val="00083C58"/>
    <w:rsid w:val="00092EC1"/>
    <w:rsid w:val="00095DBC"/>
    <w:rsid w:val="000A181B"/>
    <w:rsid w:val="000A4DB5"/>
    <w:rsid w:val="000A5E9D"/>
    <w:rsid w:val="000B6509"/>
    <w:rsid w:val="000B71F6"/>
    <w:rsid w:val="000C1719"/>
    <w:rsid w:val="000C1C6D"/>
    <w:rsid w:val="000C3B44"/>
    <w:rsid w:val="000C4474"/>
    <w:rsid w:val="000C582B"/>
    <w:rsid w:val="000C6F38"/>
    <w:rsid w:val="000D3CF1"/>
    <w:rsid w:val="000D4C92"/>
    <w:rsid w:val="000D5277"/>
    <w:rsid w:val="000D6783"/>
    <w:rsid w:val="000D6CA0"/>
    <w:rsid w:val="000D6DA5"/>
    <w:rsid w:val="000E43B3"/>
    <w:rsid w:val="000F1FC2"/>
    <w:rsid w:val="000F20C4"/>
    <w:rsid w:val="000F3470"/>
    <w:rsid w:val="001056DC"/>
    <w:rsid w:val="00105BF6"/>
    <w:rsid w:val="00107A55"/>
    <w:rsid w:val="00111A62"/>
    <w:rsid w:val="00115DD0"/>
    <w:rsid w:val="00116405"/>
    <w:rsid w:val="00123402"/>
    <w:rsid w:val="0012353D"/>
    <w:rsid w:val="00124ED3"/>
    <w:rsid w:val="0013253C"/>
    <w:rsid w:val="00135E2F"/>
    <w:rsid w:val="00143B89"/>
    <w:rsid w:val="001442A9"/>
    <w:rsid w:val="00147423"/>
    <w:rsid w:val="0015000D"/>
    <w:rsid w:val="001558E4"/>
    <w:rsid w:val="00156096"/>
    <w:rsid w:val="00157F94"/>
    <w:rsid w:val="0016123F"/>
    <w:rsid w:val="001617B5"/>
    <w:rsid w:val="00161DF5"/>
    <w:rsid w:val="0016437B"/>
    <w:rsid w:val="00164D76"/>
    <w:rsid w:val="001660A1"/>
    <w:rsid w:val="00166978"/>
    <w:rsid w:val="001673C1"/>
    <w:rsid w:val="00175EBC"/>
    <w:rsid w:val="00182E87"/>
    <w:rsid w:val="00184464"/>
    <w:rsid w:val="0018672C"/>
    <w:rsid w:val="00187EBA"/>
    <w:rsid w:val="00194433"/>
    <w:rsid w:val="00195CAC"/>
    <w:rsid w:val="001A08C2"/>
    <w:rsid w:val="001A167B"/>
    <w:rsid w:val="001A23CE"/>
    <w:rsid w:val="001A7160"/>
    <w:rsid w:val="001B0CD2"/>
    <w:rsid w:val="001B0CE6"/>
    <w:rsid w:val="001B59AC"/>
    <w:rsid w:val="001D0E11"/>
    <w:rsid w:val="001D4B33"/>
    <w:rsid w:val="001D5C1E"/>
    <w:rsid w:val="001D6C13"/>
    <w:rsid w:val="001E2FDF"/>
    <w:rsid w:val="001E695A"/>
    <w:rsid w:val="001F2E23"/>
    <w:rsid w:val="001F30A6"/>
    <w:rsid w:val="001F384B"/>
    <w:rsid w:val="001F4CFD"/>
    <w:rsid w:val="001F5E4F"/>
    <w:rsid w:val="00200D00"/>
    <w:rsid w:val="0020223A"/>
    <w:rsid w:val="00202987"/>
    <w:rsid w:val="00202DC2"/>
    <w:rsid w:val="0020320E"/>
    <w:rsid w:val="00205F2F"/>
    <w:rsid w:val="00206BB1"/>
    <w:rsid w:val="00207FAF"/>
    <w:rsid w:val="002139CA"/>
    <w:rsid w:val="002158E9"/>
    <w:rsid w:val="00216E89"/>
    <w:rsid w:val="002206C0"/>
    <w:rsid w:val="0022128C"/>
    <w:rsid w:val="0022213F"/>
    <w:rsid w:val="00223C84"/>
    <w:rsid w:val="00231658"/>
    <w:rsid w:val="00233EFC"/>
    <w:rsid w:val="00235424"/>
    <w:rsid w:val="002355C8"/>
    <w:rsid w:val="00235AD4"/>
    <w:rsid w:val="00236DB8"/>
    <w:rsid w:val="00237DA2"/>
    <w:rsid w:val="0024028C"/>
    <w:rsid w:val="00243995"/>
    <w:rsid w:val="0024569A"/>
    <w:rsid w:val="002503C0"/>
    <w:rsid w:val="0025359F"/>
    <w:rsid w:val="00253B42"/>
    <w:rsid w:val="0025752A"/>
    <w:rsid w:val="002575B3"/>
    <w:rsid w:val="00257EEF"/>
    <w:rsid w:val="002639EE"/>
    <w:rsid w:val="00265B0E"/>
    <w:rsid w:val="00265F4C"/>
    <w:rsid w:val="002679C8"/>
    <w:rsid w:val="00270C57"/>
    <w:rsid w:val="00277CDD"/>
    <w:rsid w:val="00284606"/>
    <w:rsid w:val="00285D84"/>
    <w:rsid w:val="0028641E"/>
    <w:rsid w:val="002877EA"/>
    <w:rsid w:val="00287D6C"/>
    <w:rsid w:val="0029082B"/>
    <w:rsid w:val="00292554"/>
    <w:rsid w:val="002A115E"/>
    <w:rsid w:val="002A2B78"/>
    <w:rsid w:val="002A67B2"/>
    <w:rsid w:val="002A7B01"/>
    <w:rsid w:val="002B2E45"/>
    <w:rsid w:val="002B3490"/>
    <w:rsid w:val="002B544F"/>
    <w:rsid w:val="002B549C"/>
    <w:rsid w:val="002B54C7"/>
    <w:rsid w:val="002B6C2E"/>
    <w:rsid w:val="002C105B"/>
    <w:rsid w:val="002C1658"/>
    <w:rsid w:val="002C41DD"/>
    <w:rsid w:val="002C7CF4"/>
    <w:rsid w:val="002D088F"/>
    <w:rsid w:val="002D2A3D"/>
    <w:rsid w:val="002D4236"/>
    <w:rsid w:val="002D4D41"/>
    <w:rsid w:val="002D6814"/>
    <w:rsid w:val="002D69D6"/>
    <w:rsid w:val="002E0E9F"/>
    <w:rsid w:val="002E151C"/>
    <w:rsid w:val="002E286A"/>
    <w:rsid w:val="002E5209"/>
    <w:rsid w:val="002E568E"/>
    <w:rsid w:val="002E6E06"/>
    <w:rsid w:val="002E7831"/>
    <w:rsid w:val="002E783C"/>
    <w:rsid w:val="002E7B5D"/>
    <w:rsid w:val="002E7D2B"/>
    <w:rsid w:val="002F0308"/>
    <w:rsid w:val="002F109E"/>
    <w:rsid w:val="002F38CD"/>
    <w:rsid w:val="002F3F3C"/>
    <w:rsid w:val="00302308"/>
    <w:rsid w:val="0030281D"/>
    <w:rsid w:val="003034AA"/>
    <w:rsid w:val="00303DA6"/>
    <w:rsid w:val="003049FE"/>
    <w:rsid w:val="00307A80"/>
    <w:rsid w:val="003117D2"/>
    <w:rsid w:val="003140EE"/>
    <w:rsid w:val="0031617A"/>
    <w:rsid w:val="003245ED"/>
    <w:rsid w:val="003279ED"/>
    <w:rsid w:val="00330165"/>
    <w:rsid w:val="003306DB"/>
    <w:rsid w:val="00333991"/>
    <w:rsid w:val="00333F84"/>
    <w:rsid w:val="00335CEB"/>
    <w:rsid w:val="0033658E"/>
    <w:rsid w:val="00336E60"/>
    <w:rsid w:val="0034208E"/>
    <w:rsid w:val="003425A4"/>
    <w:rsid w:val="0034594F"/>
    <w:rsid w:val="003464F1"/>
    <w:rsid w:val="00353B00"/>
    <w:rsid w:val="003609F7"/>
    <w:rsid w:val="00361CEC"/>
    <w:rsid w:val="003628BF"/>
    <w:rsid w:val="00364055"/>
    <w:rsid w:val="00366CD5"/>
    <w:rsid w:val="003721A0"/>
    <w:rsid w:val="003733A0"/>
    <w:rsid w:val="00375BAA"/>
    <w:rsid w:val="00376E32"/>
    <w:rsid w:val="00380BC9"/>
    <w:rsid w:val="0038658C"/>
    <w:rsid w:val="0039263C"/>
    <w:rsid w:val="00394A50"/>
    <w:rsid w:val="00395886"/>
    <w:rsid w:val="003A269E"/>
    <w:rsid w:val="003A280F"/>
    <w:rsid w:val="003A35A2"/>
    <w:rsid w:val="003A3E02"/>
    <w:rsid w:val="003A66CF"/>
    <w:rsid w:val="003B1D6E"/>
    <w:rsid w:val="003B3372"/>
    <w:rsid w:val="003B38FC"/>
    <w:rsid w:val="003C1FCA"/>
    <w:rsid w:val="003C46F1"/>
    <w:rsid w:val="003C5729"/>
    <w:rsid w:val="003C5F80"/>
    <w:rsid w:val="003C674C"/>
    <w:rsid w:val="003D0480"/>
    <w:rsid w:val="003D0C4B"/>
    <w:rsid w:val="003D33A7"/>
    <w:rsid w:val="003D3C62"/>
    <w:rsid w:val="003D50D1"/>
    <w:rsid w:val="003D6770"/>
    <w:rsid w:val="003E1A74"/>
    <w:rsid w:val="003E2A21"/>
    <w:rsid w:val="003E7329"/>
    <w:rsid w:val="003E7492"/>
    <w:rsid w:val="003E7CF9"/>
    <w:rsid w:val="003E7DEA"/>
    <w:rsid w:val="003F0586"/>
    <w:rsid w:val="003F63F1"/>
    <w:rsid w:val="0040619B"/>
    <w:rsid w:val="0041177C"/>
    <w:rsid w:val="00411A14"/>
    <w:rsid w:val="004122F0"/>
    <w:rsid w:val="00413A26"/>
    <w:rsid w:val="00416FE0"/>
    <w:rsid w:val="00421636"/>
    <w:rsid w:val="00425256"/>
    <w:rsid w:val="00425E74"/>
    <w:rsid w:val="004302FC"/>
    <w:rsid w:val="004311A7"/>
    <w:rsid w:val="00432919"/>
    <w:rsid w:val="00433618"/>
    <w:rsid w:val="0043565C"/>
    <w:rsid w:val="00435D36"/>
    <w:rsid w:val="004379DF"/>
    <w:rsid w:val="004401B7"/>
    <w:rsid w:val="004404C6"/>
    <w:rsid w:val="004439B0"/>
    <w:rsid w:val="00444F93"/>
    <w:rsid w:val="004458FB"/>
    <w:rsid w:val="00446228"/>
    <w:rsid w:val="0044673D"/>
    <w:rsid w:val="0045229C"/>
    <w:rsid w:val="0045774C"/>
    <w:rsid w:val="004608D6"/>
    <w:rsid w:val="004650B1"/>
    <w:rsid w:val="00471E06"/>
    <w:rsid w:val="00471F46"/>
    <w:rsid w:val="00472689"/>
    <w:rsid w:val="00472DC2"/>
    <w:rsid w:val="00472DF9"/>
    <w:rsid w:val="00474B61"/>
    <w:rsid w:val="004752DC"/>
    <w:rsid w:val="00476F38"/>
    <w:rsid w:val="00477C46"/>
    <w:rsid w:val="00480B81"/>
    <w:rsid w:val="00485623"/>
    <w:rsid w:val="00485C15"/>
    <w:rsid w:val="0048632D"/>
    <w:rsid w:val="00486A40"/>
    <w:rsid w:val="00487D7E"/>
    <w:rsid w:val="0049130E"/>
    <w:rsid w:val="00492027"/>
    <w:rsid w:val="00494E2F"/>
    <w:rsid w:val="00494E52"/>
    <w:rsid w:val="004A11F1"/>
    <w:rsid w:val="004A326F"/>
    <w:rsid w:val="004A3AD5"/>
    <w:rsid w:val="004A4AB0"/>
    <w:rsid w:val="004A4D78"/>
    <w:rsid w:val="004A584B"/>
    <w:rsid w:val="004A7E70"/>
    <w:rsid w:val="004B14C3"/>
    <w:rsid w:val="004B1BE3"/>
    <w:rsid w:val="004B4689"/>
    <w:rsid w:val="004B4E25"/>
    <w:rsid w:val="004B67B6"/>
    <w:rsid w:val="004B75B4"/>
    <w:rsid w:val="004C3E90"/>
    <w:rsid w:val="004C4957"/>
    <w:rsid w:val="004C5620"/>
    <w:rsid w:val="004C6CC3"/>
    <w:rsid w:val="004D12AE"/>
    <w:rsid w:val="004D1F7C"/>
    <w:rsid w:val="004D3C18"/>
    <w:rsid w:val="004D6DC7"/>
    <w:rsid w:val="004E0231"/>
    <w:rsid w:val="004E1AB4"/>
    <w:rsid w:val="004E2E2E"/>
    <w:rsid w:val="004F4644"/>
    <w:rsid w:val="004F699D"/>
    <w:rsid w:val="004F7424"/>
    <w:rsid w:val="004F7C10"/>
    <w:rsid w:val="00500D29"/>
    <w:rsid w:val="0050165D"/>
    <w:rsid w:val="00503A96"/>
    <w:rsid w:val="005042E6"/>
    <w:rsid w:val="00507007"/>
    <w:rsid w:val="00507270"/>
    <w:rsid w:val="005079F1"/>
    <w:rsid w:val="005109C7"/>
    <w:rsid w:val="00510E9B"/>
    <w:rsid w:val="005133A2"/>
    <w:rsid w:val="00517280"/>
    <w:rsid w:val="005174EE"/>
    <w:rsid w:val="00517D1A"/>
    <w:rsid w:val="0052308B"/>
    <w:rsid w:val="005243E1"/>
    <w:rsid w:val="00525FAF"/>
    <w:rsid w:val="0053092C"/>
    <w:rsid w:val="0053166D"/>
    <w:rsid w:val="0053332C"/>
    <w:rsid w:val="00533372"/>
    <w:rsid w:val="005340B5"/>
    <w:rsid w:val="0053594C"/>
    <w:rsid w:val="00537CC1"/>
    <w:rsid w:val="00542A65"/>
    <w:rsid w:val="00544A07"/>
    <w:rsid w:val="005524F2"/>
    <w:rsid w:val="0056517F"/>
    <w:rsid w:val="00565B53"/>
    <w:rsid w:val="005666FB"/>
    <w:rsid w:val="00570678"/>
    <w:rsid w:val="0057353E"/>
    <w:rsid w:val="00573B31"/>
    <w:rsid w:val="0058112D"/>
    <w:rsid w:val="00583F2E"/>
    <w:rsid w:val="0058693A"/>
    <w:rsid w:val="00593983"/>
    <w:rsid w:val="00594A2A"/>
    <w:rsid w:val="005A042A"/>
    <w:rsid w:val="005A1B69"/>
    <w:rsid w:val="005A58C1"/>
    <w:rsid w:val="005A63F3"/>
    <w:rsid w:val="005B250E"/>
    <w:rsid w:val="005B34D2"/>
    <w:rsid w:val="005B747E"/>
    <w:rsid w:val="005B7E7F"/>
    <w:rsid w:val="005C144F"/>
    <w:rsid w:val="005C2261"/>
    <w:rsid w:val="005C26F8"/>
    <w:rsid w:val="005C31F1"/>
    <w:rsid w:val="005C7431"/>
    <w:rsid w:val="005D5E7A"/>
    <w:rsid w:val="005D7155"/>
    <w:rsid w:val="005E7ECA"/>
    <w:rsid w:val="005F0C4A"/>
    <w:rsid w:val="005F5F1B"/>
    <w:rsid w:val="006001E7"/>
    <w:rsid w:val="00601EA8"/>
    <w:rsid w:val="00603387"/>
    <w:rsid w:val="00603E16"/>
    <w:rsid w:val="00605117"/>
    <w:rsid w:val="00606676"/>
    <w:rsid w:val="00606C5A"/>
    <w:rsid w:val="00610E58"/>
    <w:rsid w:val="00617BD2"/>
    <w:rsid w:val="006208D2"/>
    <w:rsid w:val="00621977"/>
    <w:rsid w:val="0063291A"/>
    <w:rsid w:val="00655BC6"/>
    <w:rsid w:val="006564AF"/>
    <w:rsid w:val="00662A25"/>
    <w:rsid w:val="00664E80"/>
    <w:rsid w:val="0066689D"/>
    <w:rsid w:val="006673F5"/>
    <w:rsid w:val="0067153F"/>
    <w:rsid w:val="006717E8"/>
    <w:rsid w:val="00672B2B"/>
    <w:rsid w:val="00675791"/>
    <w:rsid w:val="00681121"/>
    <w:rsid w:val="00683279"/>
    <w:rsid w:val="00683404"/>
    <w:rsid w:val="00687551"/>
    <w:rsid w:val="0069357E"/>
    <w:rsid w:val="00693F29"/>
    <w:rsid w:val="006941A9"/>
    <w:rsid w:val="006959EA"/>
    <w:rsid w:val="00695DCD"/>
    <w:rsid w:val="00697FCC"/>
    <w:rsid w:val="006A338E"/>
    <w:rsid w:val="006B10D8"/>
    <w:rsid w:val="006B5DF4"/>
    <w:rsid w:val="006B717C"/>
    <w:rsid w:val="006B7B86"/>
    <w:rsid w:val="006C1EB2"/>
    <w:rsid w:val="006C2CB3"/>
    <w:rsid w:val="006C327B"/>
    <w:rsid w:val="006C3876"/>
    <w:rsid w:val="006C389F"/>
    <w:rsid w:val="006C3AC6"/>
    <w:rsid w:val="006C4742"/>
    <w:rsid w:val="006C490B"/>
    <w:rsid w:val="006C5BE3"/>
    <w:rsid w:val="006D1596"/>
    <w:rsid w:val="006D425A"/>
    <w:rsid w:val="006D7584"/>
    <w:rsid w:val="006E0EC8"/>
    <w:rsid w:val="006E2B56"/>
    <w:rsid w:val="006E3620"/>
    <w:rsid w:val="006E643D"/>
    <w:rsid w:val="006F6D24"/>
    <w:rsid w:val="00703254"/>
    <w:rsid w:val="00704454"/>
    <w:rsid w:val="00704D08"/>
    <w:rsid w:val="00705225"/>
    <w:rsid w:val="007105C4"/>
    <w:rsid w:val="00711529"/>
    <w:rsid w:val="00711CEF"/>
    <w:rsid w:val="007135DD"/>
    <w:rsid w:val="00713629"/>
    <w:rsid w:val="007148E0"/>
    <w:rsid w:val="00714F3F"/>
    <w:rsid w:val="00716228"/>
    <w:rsid w:val="00724C88"/>
    <w:rsid w:val="00731D55"/>
    <w:rsid w:val="00732250"/>
    <w:rsid w:val="00734580"/>
    <w:rsid w:val="00736834"/>
    <w:rsid w:val="00737955"/>
    <w:rsid w:val="007543D3"/>
    <w:rsid w:val="00755724"/>
    <w:rsid w:val="00760ABC"/>
    <w:rsid w:val="00760C22"/>
    <w:rsid w:val="00761F29"/>
    <w:rsid w:val="00767586"/>
    <w:rsid w:val="00773874"/>
    <w:rsid w:val="00773921"/>
    <w:rsid w:val="00775753"/>
    <w:rsid w:val="00777107"/>
    <w:rsid w:val="007803C7"/>
    <w:rsid w:val="00782928"/>
    <w:rsid w:val="00784AB9"/>
    <w:rsid w:val="00786781"/>
    <w:rsid w:val="00787C4B"/>
    <w:rsid w:val="0079011F"/>
    <w:rsid w:val="00793130"/>
    <w:rsid w:val="007971E9"/>
    <w:rsid w:val="007A30CB"/>
    <w:rsid w:val="007B29AE"/>
    <w:rsid w:val="007B642F"/>
    <w:rsid w:val="007C11D3"/>
    <w:rsid w:val="007C269E"/>
    <w:rsid w:val="007C4070"/>
    <w:rsid w:val="007C5778"/>
    <w:rsid w:val="007C7390"/>
    <w:rsid w:val="007D3583"/>
    <w:rsid w:val="007E1051"/>
    <w:rsid w:val="007E4148"/>
    <w:rsid w:val="007E4B50"/>
    <w:rsid w:val="007F2996"/>
    <w:rsid w:val="007F3622"/>
    <w:rsid w:val="007F6159"/>
    <w:rsid w:val="00800BE2"/>
    <w:rsid w:val="008025E5"/>
    <w:rsid w:val="00803981"/>
    <w:rsid w:val="00807470"/>
    <w:rsid w:val="0081424B"/>
    <w:rsid w:val="008145BB"/>
    <w:rsid w:val="008168CF"/>
    <w:rsid w:val="008173EA"/>
    <w:rsid w:val="00821797"/>
    <w:rsid w:val="00824C3E"/>
    <w:rsid w:val="00830091"/>
    <w:rsid w:val="008331B3"/>
    <w:rsid w:val="00840968"/>
    <w:rsid w:val="00846D88"/>
    <w:rsid w:val="00850DFB"/>
    <w:rsid w:val="008515E8"/>
    <w:rsid w:val="00852AAC"/>
    <w:rsid w:val="00862114"/>
    <w:rsid w:val="00866701"/>
    <w:rsid w:val="0087056A"/>
    <w:rsid w:val="00874D2B"/>
    <w:rsid w:val="0088047A"/>
    <w:rsid w:val="008816D9"/>
    <w:rsid w:val="00885943"/>
    <w:rsid w:val="0088777F"/>
    <w:rsid w:val="0089441F"/>
    <w:rsid w:val="008957F8"/>
    <w:rsid w:val="008967C4"/>
    <w:rsid w:val="008A013E"/>
    <w:rsid w:val="008A196D"/>
    <w:rsid w:val="008A4244"/>
    <w:rsid w:val="008A696F"/>
    <w:rsid w:val="008A6E0B"/>
    <w:rsid w:val="008B04C9"/>
    <w:rsid w:val="008B0911"/>
    <w:rsid w:val="008B0CC8"/>
    <w:rsid w:val="008B2EC9"/>
    <w:rsid w:val="008B5AF0"/>
    <w:rsid w:val="008C09DC"/>
    <w:rsid w:val="008C13D6"/>
    <w:rsid w:val="008C213F"/>
    <w:rsid w:val="008C38EE"/>
    <w:rsid w:val="008D1B63"/>
    <w:rsid w:val="008E54A4"/>
    <w:rsid w:val="008F01CF"/>
    <w:rsid w:val="008F1BE1"/>
    <w:rsid w:val="008F1F3A"/>
    <w:rsid w:val="0090126F"/>
    <w:rsid w:val="00901A9E"/>
    <w:rsid w:val="00903097"/>
    <w:rsid w:val="009037EF"/>
    <w:rsid w:val="009039D5"/>
    <w:rsid w:val="00907DD6"/>
    <w:rsid w:val="00910928"/>
    <w:rsid w:val="00910F64"/>
    <w:rsid w:val="00912581"/>
    <w:rsid w:val="00915E60"/>
    <w:rsid w:val="00915FF6"/>
    <w:rsid w:val="00920565"/>
    <w:rsid w:val="009258F1"/>
    <w:rsid w:val="00934460"/>
    <w:rsid w:val="00934A8A"/>
    <w:rsid w:val="00941905"/>
    <w:rsid w:val="0094742B"/>
    <w:rsid w:val="0095100E"/>
    <w:rsid w:val="00951E55"/>
    <w:rsid w:val="00954EE4"/>
    <w:rsid w:val="00957BFC"/>
    <w:rsid w:val="00960BE4"/>
    <w:rsid w:val="009616C6"/>
    <w:rsid w:val="0096260C"/>
    <w:rsid w:val="00964090"/>
    <w:rsid w:val="00970417"/>
    <w:rsid w:val="009745C7"/>
    <w:rsid w:val="009807C1"/>
    <w:rsid w:val="00981E5E"/>
    <w:rsid w:val="00984F13"/>
    <w:rsid w:val="00986017"/>
    <w:rsid w:val="00990D9D"/>
    <w:rsid w:val="00995F15"/>
    <w:rsid w:val="009A05AD"/>
    <w:rsid w:val="009A4000"/>
    <w:rsid w:val="009A7B69"/>
    <w:rsid w:val="009B177A"/>
    <w:rsid w:val="009B30A7"/>
    <w:rsid w:val="009B7B01"/>
    <w:rsid w:val="009C066B"/>
    <w:rsid w:val="009C24D4"/>
    <w:rsid w:val="009D18B6"/>
    <w:rsid w:val="009D3420"/>
    <w:rsid w:val="009D3C0B"/>
    <w:rsid w:val="009E06EF"/>
    <w:rsid w:val="009E0ADB"/>
    <w:rsid w:val="009E3E81"/>
    <w:rsid w:val="009E542C"/>
    <w:rsid w:val="009E7E76"/>
    <w:rsid w:val="009F1675"/>
    <w:rsid w:val="009F5ABD"/>
    <w:rsid w:val="00A0130D"/>
    <w:rsid w:val="00A03F60"/>
    <w:rsid w:val="00A044D0"/>
    <w:rsid w:val="00A11F10"/>
    <w:rsid w:val="00A14A70"/>
    <w:rsid w:val="00A24AB7"/>
    <w:rsid w:val="00A26083"/>
    <w:rsid w:val="00A261F8"/>
    <w:rsid w:val="00A30A49"/>
    <w:rsid w:val="00A30B81"/>
    <w:rsid w:val="00A32A2B"/>
    <w:rsid w:val="00A339F1"/>
    <w:rsid w:val="00A42480"/>
    <w:rsid w:val="00A448B2"/>
    <w:rsid w:val="00A4690C"/>
    <w:rsid w:val="00A47109"/>
    <w:rsid w:val="00A5012D"/>
    <w:rsid w:val="00A523D6"/>
    <w:rsid w:val="00A57AA2"/>
    <w:rsid w:val="00A61101"/>
    <w:rsid w:val="00A62F93"/>
    <w:rsid w:val="00A66B6F"/>
    <w:rsid w:val="00A732B4"/>
    <w:rsid w:val="00A77678"/>
    <w:rsid w:val="00A826E8"/>
    <w:rsid w:val="00A83B11"/>
    <w:rsid w:val="00A86552"/>
    <w:rsid w:val="00A86F3A"/>
    <w:rsid w:val="00A9175A"/>
    <w:rsid w:val="00A93994"/>
    <w:rsid w:val="00A95F8A"/>
    <w:rsid w:val="00AA0D8C"/>
    <w:rsid w:val="00AA177C"/>
    <w:rsid w:val="00AA4C9A"/>
    <w:rsid w:val="00AA5137"/>
    <w:rsid w:val="00AA5240"/>
    <w:rsid w:val="00AA795C"/>
    <w:rsid w:val="00AB21FD"/>
    <w:rsid w:val="00AB32DF"/>
    <w:rsid w:val="00AB6E35"/>
    <w:rsid w:val="00AB70D4"/>
    <w:rsid w:val="00AD1473"/>
    <w:rsid w:val="00AD24F8"/>
    <w:rsid w:val="00AD5A23"/>
    <w:rsid w:val="00AE0102"/>
    <w:rsid w:val="00AE039A"/>
    <w:rsid w:val="00AE0765"/>
    <w:rsid w:val="00AE28D3"/>
    <w:rsid w:val="00AE3831"/>
    <w:rsid w:val="00AE3FB8"/>
    <w:rsid w:val="00AE4EB9"/>
    <w:rsid w:val="00AE70A8"/>
    <w:rsid w:val="00AF0383"/>
    <w:rsid w:val="00AF1CD3"/>
    <w:rsid w:val="00B044D9"/>
    <w:rsid w:val="00B10C39"/>
    <w:rsid w:val="00B11A22"/>
    <w:rsid w:val="00B13551"/>
    <w:rsid w:val="00B1367F"/>
    <w:rsid w:val="00B14C71"/>
    <w:rsid w:val="00B23682"/>
    <w:rsid w:val="00B2433B"/>
    <w:rsid w:val="00B2434A"/>
    <w:rsid w:val="00B32F22"/>
    <w:rsid w:val="00B3473F"/>
    <w:rsid w:val="00B41B0D"/>
    <w:rsid w:val="00B43163"/>
    <w:rsid w:val="00B448A1"/>
    <w:rsid w:val="00B4653E"/>
    <w:rsid w:val="00B47523"/>
    <w:rsid w:val="00B47AD4"/>
    <w:rsid w:val="00B552F6"/>
    <w:rsid w:val="00B621FF"/>
    <w:rsid w:val="00B631F9"/>
    <w:rsid w:val="00B63ACC"/>
    <w:rsid w:val="00B65BCF"/>
    <w:rsid w:val="00B73FF8"/>
    <w:rsid w:val="00B76D2E"/>
    <w:rsid w:val="00B80203"/>
    <w:rsid w:val="00B835BA"/>
    <w:rsid w:val="00B839EB"/>
    <w:rsid w:val="00B84435"/>
    <w:rsid w:val="00B8676D"/>
    <w:rsid w:val="00B94073"/>
    <w:rsid w:val="00B94B67"/>
    <w:rsid w:val="00BA1ABC"/>
    <w:rsid w:val="00BA5D43"/>
    <w:rsid w:val="00BA7F36"/>
    <w:rsid w:val="00BB43C7"/>
    <w:rsid w:val="00BB77C5"/>
    <w:rsid w:val="00BC3121"/>
    <w:rsid w:val="00BC400C"/>
    <w:rsid w:val="00BC48CE"/>
    <w:rsid w:val="00BD1756"/>
    <w:rsid w:val="00BD2784"/>
    <w:rsid w:val="00BD2EDB"/>
    <w:rsid w:val="00BD3C50"/>
    <w:rsid w:val="00BD4F06"/>
    <w:rsid w:val="00BD6855"/>
    <w:rsid w:val="00BE0E99"/>
    <w:rsid w:val="00BE7E1F"/>
    <w:rsid w:val="00BF229B"/>
    <w:rsid w:val="00BF7EED"/>
    <w:rsid w:val="00C01DEE"/>
    <w:rsid w:val="00C06A83"/>
    <w:rsid w:val="00C06C02"/>
    <w:rsid w:val="00C15971"/>
    <w:rsid w:val="00C2336F"/>
    <w:rsid w:val="00C3117B"/>
    <w:rsid w:val="00C32E86"/>
    <w:rsid w:val="00C34A5E"/>
    <w:rsid w:val="00C34CE9"/>
    <w:rsid w:val="00C41FEB"/>
    <w:rsid w:val="00C4336B"/>
    <w:rsid w:val="00C44987"/>
    <w:rsid w:val="00C46E84"/>
    <w:rsid w:val="00C47BF1"/>
    <w:rsid w:val="00C532B1"/>
    <w:rsid w:val="00C56021"/>
    <w:rsid w:val="00C7176A"/>
    <w:rsid w:val="00C8198D"/>
    <w:rsid w:val="00C82210"/>
    <w:rsid w:val="00C869FD"/>
    <w:rsid w:val="00C92DD3"/>
    <w:rsid w:val="00C93564"/>
    <w:rsid w:val="00C9455A"/>
    <w:rsid w:val="00CA2ADC"/>
    <w:rsid w:val="00CA428D"/>
    <w:rsid w:val="00CA5BC5"/>
    <w:rsid w:val="00CB02D6"/>
    <w:rsid w:val="00CB77AF"/>
    <w:rsid w:val="00CC45AB"/>
    <w:rsid w:val="00CC760D"/>
    <w:rsid w:val="00CC7720"/>
    <w:rsid w:val="00CD0C8C"/>
    <w:rsid w:val="00CD6270"/>
    <w:rsid w:val="00CD75C5"/>
    <w:rsid w:val="00CE20DD"/>
    <w:rsid w:val="00CE2BFA"/>
    <w:rsid w:val="00CE3C31"/>
    <w:rsid w:val="00CE566E"/>
    <w:rsid w:val="00CF0308"/>
    <w:rsid w:val="00CF174E"/>
    <w:rsid w:val="00CF7A66"/>
    <w:rsid w:val="00D00C43"/>
    <w:rsid w:val="00D03064"/>
    <w:rsid w:val="00D03C7A"/>
    <w:rsid w:val="00D04098"/>
    <w:rsid w:val="00D04EA9"/>
    <w:rsid w:val="00D062B8"/>
    <w:rsid w:val="00D10425"/>
    <w:rsid w:val="00D10428"/>
    <w:rsid w:val="00D15ED1"/>
    <w:rsid w:val="00D17455"/>
    <w:rsid w:val="00D20C67"/>
    <w:rsid w:val="00D32230"/>
    <w:rsid w:val="00D329F2"/>
    <w:rsid w:val="00D3313D"/>
    <w:rsid w:val="00D340E6"/>
    <w:rsid w:val="00D36E33"/>
    <w:rsid w:val="00D37F6F"/>
    <w:rsid w:val="00D4051D"/>
    <w:rsid w:val="00D443B7"/>
    <w:rsid w:val="00D51610"/>
    <w:rsid w:val="00D51B90"/>
    <w:rsid w:val="00D523B7"/>
    <w:rsid w:val="00D614CB"/>
    <w:rsid w:val="00D61510"/>
    <w:rsid w:val="00D615E8"/>
    <w:rsid w:val="00D6226A"/>
    <w:rsid w:val="00D66ADD"/>
    <w:rsid w:val="00D66E08"/>
    <w:rsid w:val="00D7417A"/>
    <w:rsid w:val="00D75D97"/>
    <w:rsid w:val="00D8065F"/>
    <w:rsid w:val="00D807EC"/>
    <w:rsid w:val="00D813D2"/>
    <w:rsid w:val="00D820EF"/>
    <w:rsid w:val="00D867C5"/>
    <w:rsid w:val="00D96115"/>
    <w:rsid w:val="00D96E9B"/>
    <w:rsid w:val="00D97A76"/>
    <w:rsid w:val="00D97AB6"/>
    <w:rsid w:val="00DA3005"/>
    <w:rsid w:val="00DA357C"/>
    <w:rsid w:val="00DA5C73"/>
    <w:rsid w:val="00DA7CAF"/>
    <w:rsid w:val="00DB2D67"/>
    <w:rsid w:val="00DB6978"/>
    <w:rsid w:val="00DB6F3A"/>
    <w:rsid w:val="00DC0234"/>
    <w:rsid w:val="00DC02FF"/>
    <w:rsid w:val="00DC49AB"/>
    <w:rsid w:val="00DD1C54"/>
    <w:rsid w:val="00DD3B9F"/>
    <w:rsid w:val="00DD4348"/>
    <w:rsid w:val="00DD5A4B"/>
    <w:rsid w:val="00DE0C97"/>
    <w:rsid w:val="00DE0CA6"/>
    <w:rsid w:val="00DE1181"/>
    <w:rsid w:val="00DF4FC2"/>
    <w:rsid w:val="00DF5997"/>
    <w:rsid w:val="00E004D1"/>
    <w:rsid w:val="00E01435"/>
    <w:rsid w:val="00E03978"/>
    <w:rsid w:val="00E06E8E"/>
    <w:rsid w:val="00E11177"/>
    <w:rsid w:val="00E13439"/>
    <w:rsid w:val="00E1723F"/>
    <w:rsid w:val="00E17D25"/>
    <w:rsid w:val="00E22327"/>
    <w:rsid w:val="00E22A9E"/>
    <w:rsid w:val="00E23C4B"/>
    <w:rsid w:val="00E2551B"/>
    <w:rsid w:val="00E30D2D"/>
    <w:rsid w:val="00E34447"/>
    <w:rsid w:val="00E34E33"/>
    <w:rsid w:val="00E361BF"/>
    <w:rsid w:val="00E409FE"/>
    <w:rsid w:val="00E40E9C"/>
    <w:rsid w:val="00E415EF"/>
    <w:rsid w:val="00E439BA"/>
    <w:rsid w:val="00E469C9"/>
    <w:rsid w:val="00E570AD"/>
    <w:rsid w:val="00E6685A"/>
    <w:rsid w:val="00E66C68"/>
    <w:rsid w:val="00E67CDD"/>
    <w:rsid w:val="00E73371"/>
    <w:rsid w:val="00E81FF1"/>
    <w:rsid w:val="00E82BE9"/>
    <w:rsid w:val="00E84197"/>
    <w:rsid w:val="00E90499"/>
    <w:rsid w:val="00E90A6D"/>
    <w:rsid w:val="00E945B1"/>
    <w:rsid w:val="00E966AA"/>
    <w:rsid w:val="00E9680B"/>
    <w:rsid w:val="00EA0243"/>
    <w:rsid w:val="00EA6630"/>
    <w:rsid w:val="00EA68D7"/>
    <w:rsid w:val="00EB02EF"/>
    <w:rsid w:val="00EB171D"/>
    <w:rsid w:val="00EB257D"/>
    <w:rsid w:val="00EB3E6F"/>
    <w:rsid w:val="00EB6CB7"/>
    <w:rsid w:val="00EC197C"/>
    <w:rsid w:val="00EC1BDE"/>
    <w:rsid w:val="00EC393C"/>
    <w:rsid w:val="00EC6705"/>
    <w:rsid w:val="00ED07A5"/>
    <w:rsid w:val="00ED1DA4"/>
    <w:rsid w:val="00ED3133"/>
    <w:rsid w:val="00ED4A83"/>
    <w:rsid w:val="00ED6275"/>
    <w:rsid w:val="00EE26AA"/>
    <w:rsid w:val="00EE4E28"/>
    <w:rsid w:val="00EE5846"/>
    <w:rsid w:val="00EF5A8E"/>
    <w:rsid w:val="00EF6498"/>
    <w:rsid w:val="00F01D18"/>
    <w:rsid w:val="00F02325"/>
    <w:rsid w:val="00F02E60"/>
    <w:rsid w:val="00F06972"/>
    <w:rsid w:val="00F1019E"/>
    <w:rsid w:val="00F11DDD"/>
    <w:rsid w:val="00F11EC7"/>
    <w:rsid w:val="00F136B4"/>
    <w:rsid w:val="00F2001B"/>
    <w:rsid w:val="00F2142F"/>
    <w:rsid w:val="00F2220F"/>
    <w:rsid w:val="00F236A1"/>
    <w:rsid w:val="00F23758"/>
    <w:rsid w:val="00F27C31"/>
    <w:rsid w:val="00F300F0"/>
    <w:rsid w:val="00F31F7E"/>
    <w:rsid w:val="00F35BCF"/>
    <w:rsid w:val="00F409B9"/>
    <w:rsid w:val="00F40DD5"/>
    <w:rsid w:val="00F420B8"/>
    <w:rsid w:val="00F462E9"/>
    <w:rsid w:val="00F52187"/>
    <w:rsid w:val="00F52A92"/>
    <w:rsid w:val="00F5780B"/>
    <w:rsid w:val="00F6050B"/>
    <w:rsid w:val="00F6336C"/>
    <w:rsid w:val="00F67544"/>
    <w:rsid w:val="00F677B4"/>
    <w:rsid w:val="00F72CDD"/>
    <w:rsid w:val="00F7513D"/>
    <w:rsid w:val="00F7612A"/>
    <w:rsid w:val="00F81741"/>
    <w:rsid w:val="00F82F7E"/>
    <w:rsid w:val="00F83954"/>
    <w:rsid w:val="00F90367"/>
    <w:rsid w:val="00F9148C"/>
    <w:rsid w:val="00F92BE1"/>
    <w:rsid w:val="00F92D75"/>
    <w:rsid w:val="00F95DD1"/>
    <w:rsid w:val="00F97331"/>
    <w:rsid w:val="00FA32D8"/>
    <w:rsid w:val="00FB0F2B"/>
    <w:rsid w:val="00FB495C"/>
    <w:rsid w:val="00FB5D02"/>
    <w:rsid w:val="00FC02A7"/>
    <w:rsid w:val="00FC4A2D"/>
    <w:rsid w:val="00FD1E72"/>
    <w:rsid w:val="00FD2888"/>
    <w:rsid w:val="00FD2F59"/>
    <w:rsid w:val="00FD50F8"/>
    <w:rsid w:val="00FD7355"/>
    <w:rsid w:val="00FD7432"/>
    <w:rsid w:val="00FD77FA"/>
    <w:rsid w:val="00FE50CA"/>
    <w:rsid w:val="00FE5476"/>
    <w:rsid w:val="00FE66C4"/>
    <w:rsid w:val="00FE76AB"/>
    <w:rsid w:val="00FF0A4C"/>
    <w:rsid w:val="00FF42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0ED4E"/>
  <w15:docId w15:val="{59A56ECB-B3E5-4023-9939-FFAC933F7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FF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3279ED"/>
    <w:rPr>
      <w:rFonts w:ascii="Agg_Times1" w:hAnsi="Agg_Times1"/>
      <w:szCs w:val="20"/>
      <w:lang w:val="en-GB" w:eastAsia="en-US"/>
    </w:rPr>
  </w:style>
  <w:style w:type="character" w:customStyle="1" w:styleId="ArmenianChar">
    <w:name w:val="Armenian Char"/>
    <w:link w:val="Armenian"/>
    <w:locked/>
    <w:rsid w:val="003279ED"/>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279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3279ED"/>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FootnoteText">
    <w:name w:val="footnote text"/>
    <w:basedOn w:val="Normal"/>
    <w:link w:val="FootnoteTextChar"/>
    <w:uiPriority w:val="99"/>
    <w:semiHidden/>
    <w:unhideWhenUsed/>
    <w:rsid w:val="006E64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6E643D"/>
    <w:rPr>
      <w:sz w:val="20"/>
      <w:szCs w:val="20"/>
    </w:rPr>
  </w:style>
  <w:style w:type="character" w:styleId="FootnoteReference">
    <w:name w:val="footnote reference"/>
    <w:basedOn w:val="DefaultParagraphFont"/>
    <w:uiPriority w:val="99"/>
    <w:semiHidden/>
    <w:unhideWhenUsed/>
    <w:rsid w:val="006E643D"/>
    <w:rPr>
      <w:vertAlign w:val="superscript"/>
    </w:rPr>
  </w:style>
  <w:style w:type="paragraph" w:styleId="BalloonText">
    <w:name w:val="Balloon Text"/>
    <w:basedOn w:val="Normal"/>
    <w:link w:val="BalloonTextChar"/>
    <w:uiPriority w:val="99"/>
    <w:semiHidden/>
    <w:unhideWhenUsed/>
    <w:rsid w:val="00E841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197"/>
    <w:rPr>
      <w:rFonts w:ascii="Segoe UI" w:eastAsia="Times New Roman" w:hAnsi="Segoe UI" w:cs="Segoe UI"/>
      <w:sz w:val="18"/>
      <w:szCs w:val="18"/>
      <w:lang w:val="ru-RU" w:eastAsia="ru-RU"/>
    </w:rPr>
  </w:style>
  <w:style w:type="paragraph" w:customStyle="1" w:styleId="Normal1">
    <w:name w:val="Normal1"/>
    <w:rsid w:val="00DD3B9F"/>
    <w:pPr>
      <w:spacing w:after="0" w:line="276" w:lineRule="auto"/>
      <w:jc w:val="both"/>
    </w:pPr>
    <w:rPr>
      <w:rFonts w:ascii="Arial" w:eastAsia="Arial" w:hAnsi="Arial" w:cs="Arial"/>
      <w:lang w:val="hy-AM"/>
    </w:rPr>
  </w:style>
  <w:style w:type="paragraph" w:styleId="BodyText">
    <w:name w:val="Body Text"/>
    <w:basedOn w:val="Normal"/>
    <w:link w:val="BodyTextChar"/>
    <w:rsid w:val="004A4D78"/>
    <w:pPr>
      <w:jc w:val="right"/>
    </w:pPr>
    <w:rPr>
      <w:rFonts w:ascii="Times Armenian" w:hAnsi="Times Armenian"/>
      <w:szCs w:val="20"/>
      <w:lang w:val="en-US" w:eastAsia="en-US"/>
    </w:rPr>
  </w:style>
  <w:style w:type="character" w:customStyle="1" w:styleId="BodyTextChar">
    <w:name w:val="Body Text Char"/>
    <w:basedOn w:val="DefaultParagraphFont"/>
    <w:link w:val="BodyText"/>
    <w:rsid w:val="004A4D78"/>
    <w:rPr>
      <w:rFonts w:ascii="Times Armenian" w:eastAsia="Times New Roman" w:hAnsi="Times Armenian" w:cs="Times New Roman"/>
      <w:sz w:val="24"/>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Обычный (веб) Char"/>
    <w:link w:val="NormalWeb"/>
    <w:uiPriority w:val="34"/>
    <w:qFormat/>
    <w:locked/>
    <w:rsid w:val="003D33A7"/>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 Char,Char Char Char1,Обычный (веб)"/>
    <w:basedOn w:val="Normal"/>
    <w:link w:val="NormalWebChar"/>
    <w:uiPriority w:val="34"/>
    <w:unhideWhenUsed/>
    <w:qFormat/>
    <w:rsid w:val="003D33A7"/>
    <w:pPr>
      <w:spacing w:after="120" w:line="480" w:lineRule="auto"/>
      <w:ind w:left="283"/>
    </w:pPr>
    <w:rPr>
      <w:lang w:val="en-US"/>
    </w:rPr>
  </w:style>
  <w:style w:type="character" w:styleId="Emphasis">
    <w:name w:val="Emphasis"/>
    <w:qFormat/>
    <w:rsid w:val="000D6C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385905">
      <w:bodyDiv w:val="1"/>
      <w:marLeft w:val="0"/>
      <w:marRight w:val="0"/>
      <w:marTop w:val="0"/>
      <w:marBottom w:val="0"/>
      <w:divBdr>
        <w:top w:val="none" w:sz="0" w:space="0" w:color="auto"/>
        <w:left w:val="none" w:sz="0" w:space="0" w:color="auto"/>
        <w:bottom w:val="none" w:sz="0" w:space="0" w:color="auto"/>
        <w:right w:val="none" w:sz="0" w:space="0" w:color="auto"/>
      </w:divBdr>
    </w:div>
    <w:div w:id="165926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D5428-6149-4175-8C98-2B386387E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2036</TotalTime>
  <Pages>1</Pages>
  <Words>180</Words>
  <Characters>1028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https://mul2.gov.am/tasks/1038840/oneclick/ampopatert.docx?token=d499fedd888e1ce959f166224734dc17</cp:keywords>
  <dc:description/>
  <cp:lastModifiedBy>Lusine.Harutyunyan</cp:lastModifiedBy>
  <cp:revision>803</cp:revision>
  <cp:lastPrinted>2022-01-17T13:15:00Z</cp:lastPrinted>
  <dcterms:created xsi:type="dcterms:W3CDTF">2022-01-17T08:49:00Z</dcterms:created>
  <dcterms:modified xsi:type="dcterms:W3CDTF">2024-09-19T06:37:00Z</dcterms:modified>
</cp:coreProperties>
</file>