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524C" w:rsidRDefault="00314071">
      <w:pPr>
        <w:pStyle w:val="headingtitleStyle"/>
      </w:pPr>
      <w:bookmarkStart w:id="0" w:name="_Toc1"/>
      <w:r>
        <w:t>Ամփոփաթերթ</w:t>
      </w:r>
      <w:bookmarkEnd w:id="0"/>
    </w:p>
    <w:p w:rsidR="0081524C" w:rsidRDefault="00314071">
      <w:pPr>
        <w:pStyle w:val="headingtitleStyle"/>
      </w:pPr>
      <w:bookmarkStart w:id="1" w:name="_Toc2"/>
      <w:r>
        <w:t>««Հանրակրթության մասին</w:t>
      </w:r>
      <w:proofErr w:type="gramStart"/>
      <w:r>
        <w:t>»  օրենքում</w:t>
      </w:r>
      <w:proofErr w:type="gramEnd"/>
      <w:r>
        <w:t xml:space="preserve"> փոփոխություններ և լրացումներ կատարելու մասին» Հայաստանի Հանրապետության օրենքի նախագիծ նախագծի վերաբերյալ</w:t>
      </w:r>
      <w:bookmarkEnd w:id="1"/>
    </w:p>
    <w:p w:rsidR="0081524C" w:rsidRDefault="0081524C"/>
    <w:p w:rsidR="0081524C" w:rsidRDefault="0081524C"/>
    <w:p w:rsidR="0081524C" w:rsidRDefault="0081524C"/>
    <w:tbl>
      <w:tblPr>
        <w:tblW w:w="0" w:type="auto"/>
        <w:tblCellMar>
          <w:left w:w="10" w:type="dxa"/>
          <w:right w:w="10" w:type="dxa"/>
        </w:tblCellMar>
        <w:tblLook w:val="04A0"/>
      </w:tblPr>
      <w:tblGrid>
        <w:gridCol w:w="458"/>
        <w:gridCol w:w="2176"/>
        <w:gridCol w:w="4879"/>
        <w:gridCol w:w="3661"/>
        <w:gridCol w:w="2803"/>
      </w:tblGrid>
      <w:tr w:rsidR="0081524C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1524C" w:rsidRDefault="00314071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հ/</w:t>
            </w:r>
          </w:p>
          <w:p w:rsidR="0081524C" w:rsidRDefault="00314071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1524C" w:rsidRDefault="00314071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1524C" w:rsidRDefault="00314071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1524C" w:rsidRDefault="00314071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1524C" w:rsidRDefault="00314071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proofErr w:type="spellEnd"/>
          </w:p>
        </w:tc>
      </w:tr>
      <w:tr w:rsidR="0081524C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81524C" w:rsidRDefault="0081524C">
            <w:pPr>
              <w:jc w:val="center"/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81524C" w:rsidRDefault="00314071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81524C" w:rsidRDefault="00314071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81524C" w:rsidRDefault="00314071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81524C" w:rsidRDefault="00314071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  <w:tr w:rsidR="0081524C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1524C" w:rsidRDefault="00314071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1524C" w:rsidRDefault="00314071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Գոհար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Խաչատրյան</w:t>
            </w:r>
            <w:proofErr w:type="spellEnd"/>
          </w:p>
          <w:p w:rsidR="0081524C" w:rsidRDefault="00314071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16.03.2024 14:23:17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1524C" w:rsidRDefault="00314071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Եվս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․ 95</w:t>
            </w:r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%  և</w:t>
            </w:r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արձանագրած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ուսուցիչները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երաշխավորություն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ունենան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ԿԳՄՍ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նախարարության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կամավոր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ատեստավորմանը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նախորդող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ժամանակահատվածում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վերջինս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ԿԳՄՍՆ-ն )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անցկացնելու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ուղղորդող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սեմինարների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շարք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1524C" w:rsidRDefault="00314071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Պարտադիր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վերապատրաստման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վերանայվել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փուլում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է: 95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%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հավաքած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բարդության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երրորդ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չորրորդ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աստիճանի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վերապատրաստման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համապատասխանաբար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հետազոտող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փորձագետ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ուսուցիչներն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լինելու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ունենալով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միանգամից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դիմելու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տարակարգի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3-րդ և 4-րդ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աստիճանի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վերջիններիս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ընձեռվելու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իրենց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փորձը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տարածելու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ցածր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աստիճանի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մասնագետների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վրա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1524C" w:rsidRDefault="0081524C">
            <w:pPr>
              <w:jc w:val="center"/>
            </w:pPr>
          </w:p>
        </w:tc>
      </w:tr>
      <w:tr w:rsidR="0081524C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1524C" w:rsidRDefault="00314071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2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1524C" w:rsidRDefault="00314071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Գոհար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Խաչատրյան</w:t>
            </w:r>
            <w:proofErr w:type="spellEnd"/>
          </w:p>
          <w:p w:rsidR="0081524C" w:rsidRDefault="00314071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16.03.2024 14:10:33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1524C" w:rsidRDefault="00314071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Հանրապետությունում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արհեստավարժ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իրենց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առարկայի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ուսուցիչներ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ովքեր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տարիքային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առանձնահատկություններից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ելնելով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առողջական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դանդաղ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մտածելու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)</w:t>
            </w:r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խուսափում</w:t>
            </w:r>
            <w:proofErr w:type="spellEnd"/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մասնակցել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սեփական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նախաձեռնությամբ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կամավոր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ատեստավորմանը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մասնակցել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ձախողել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պատճառներով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  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երեսունհինգ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աշխատանքային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փորձ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ուսուցիչների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երկար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ժամանակ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երեքուկես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չորս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ծնվել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ուսուցիչների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զրույց-քննարկումների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կարծում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դեպքում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տարակարծություններ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դժգոհություններ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ուսուցիչներ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կմասնակցեն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կամավոր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ատեստավորմանը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իրենց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գրանցելով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մասնագիտական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զարգացման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աճ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1524C" w:rsidRDefault="00314071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Ձեր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չէ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առումով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տարիքի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դանդաղ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մտածելու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պատճառներով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հասցնում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թեստն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ամբողջությամբ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լրացնել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երկարացված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ժամանակահատվածը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կբարդացնի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ընթացքը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1524C" w:rsidRDefault="0081524C">
            <w:pPr>
              <w:jc w:val="center"/>
            </w:pPr>
          </w:p>
        </w:tc>
      </w:tr>
      <w:tr w:rsidR="0081524C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1524C" w:rsidRDefault="00314071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3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1524C" w:rsidRDefault="00314071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Հովհաննես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Ստեփանյան</w:t>
            </w:r>
            <w:proofErr w:type="spellEnd"/>
          </w:p>
          <w:p w:rsidR="0081524C" w:rsidRDefault="00314071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16.03.2024 11:02:43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1524C" w:rsidRDefault="00314071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26-րդ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2-րդ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ավելացնել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5-րդ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հետևյալ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-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Տվյալ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առարկայի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մասնագիտական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ոլորտում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բարձրագույն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կամավոր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ատեստավորում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անցած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անձը:Ավելացնել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2.1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հետևյալ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բովանդակությամբ-Մինչև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թափուր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մրցույթի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կայանալը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ուսուցիչ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նշանակվել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26-րդ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հոդվածի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1-ին և 2-րդ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բավարարող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անձինք</w:t>
            </w:r>
            <w:proofErr w:type="spellEnd"/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1524C" w:rsidRDefault="00314071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անհրաժեշտությունը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բացակայում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տվյալ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առարկայի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մասնագիտական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ոլորտում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բարձրագույն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ուսուցիչ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կամավոր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ատեստավորումը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պարտադիր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հանդիսանում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Նույնը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դիտարկման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երկրորդ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առումով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ժամանակավոր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թափուր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համալրվում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բավարարող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անձով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1524C" w:rsidRDefault="0081524C">
            <w:pPr>
              <w:jc w:val="center"/>
            </w:pPr>
          </w:p>
        </w:tc>
      </w:tr>
      <w:tr w:rsidR="0081524C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1524C" w:rsidRDefault="00314071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1524C" w:rsidRDefault="00314071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Արմինե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Դունամալյան</w:t>
            </w:r>
            <w:proofErr w:type="spellEnd"/>
          </w:p>
          <w:p w:rsidR="0081524C" w:rsidRDefault="00314071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16.03.2024 00:53:18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1524C" w:rsidRDefault="00314071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Ցանկալի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Հայաստանի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Հանրապետության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2022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թվականի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ապրիլի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28-ի N 596-Ն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մեջ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կամավոր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ատեստավորման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երկրորդ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անգամ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դիմած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նախորդ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համեմատ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բարձր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ցուցաբերած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ուսուցիչների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հավելավճար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ստանալու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հնգամյա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ժամկետ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մնացած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ժամկետին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ավելացվի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5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Սրանով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ուսուցիչների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կխթանվի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անընդհատ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դիմելու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և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ատեստավորման</w:t>
            </w:r>
            <w:proofErr w:type="spellEnd"/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գործընթացին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մասնակցելու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նախաձեռնությունը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․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ուսուցիչները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երկրորդ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անգամ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կդիմեն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վերջնաժամկետին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մոտենալու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1524C" w:rsidRDefault="00314071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Հնգամյա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ժամկետը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սահմանելիս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առնվել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հավասարապես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բոլոր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կամավոր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ատեստավորման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հավելավճար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ստանալու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բարձր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ցուցաբերելու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ստեղծելու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սկզբունքից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ելնելով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1524C" w:rsidRDefault="0081524C">
            <w:pPr>
              <w:jc w:val="center"/>
            </w:pPr>
          </w:p>
        </w:tc>
      </w:tr>
      <w:tr w:rsidR="0081524C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1524C" w:rsidRDefault="00314071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5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1524C" w:rsidRDefault="00314071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Քրիստինե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Ղազարյան</w:t>
            </w:r>
            <w:proofErr w:type="spellEnd"/>
          </w:p>
          <w:p w:rsidR="0081524C" w:rsidRDefault="00314071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15.03.2024 19:31:01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1524C" w:rsidRDefault="00314071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Արագ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զարգացող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21_րդ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մարդը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տիրապետի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շարք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հմտությունների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`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արագ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աշխարհում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գտնելու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ամենի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մեջ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ուսուցիչը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Որքան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զարգացած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ուսուցիչը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այնքան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զարգացած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նրա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աշակերտը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Ուսուցիչը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կոչում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է,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յուրաքանչյուրս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պատվով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կրենք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կամավոր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ատեստավորմանը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Այո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՛,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յուրաքանչյուրս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պարբերաբար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մասնակցենք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տարբեր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վերապատրաստումների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մերթընդմերթ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թերթենք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մասնագիտական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գրականություն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միաժամանակ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չպետք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անտեսենք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աշխարհի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ժամանակակից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մարդու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Ուսուցիչը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կարողանա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համագործակցել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ստեղծագործել</w:t>
            </w:r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,արարել</w:t>
            </w:r>
            <w:proofErr w:type="spellEnd"/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տիրապետել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շարք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հմտությունների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Այսօր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դասարան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մտնելուց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իմանանք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մասնագիտականը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երեխային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փոխանցելու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ձևերը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Կարծում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`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կամավոր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ատեստավորման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հարցաշարում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անհրաժեշտ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ընդգրկել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մեթոդներին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հարցեր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Այսօր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երեխայի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ուշադրությունը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գրավելը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բավական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քանզի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21_րդ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է։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նույնպես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`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նորագույն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տեխնոլոգիաների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դարաշրջանին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Շնորհակալ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փորձում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ուղիներ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`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երկիրը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զարգացնելու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հզորացնելու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1524C" w:rsidRDefault="00314071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Ուսուցչի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պարտադիր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վերապատրաստման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ամբողջությամբ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վերանայվել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ներկայացված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մասնագիտական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զարգացման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բաղադրիչն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առկա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1524C" w:rsidRDefault="0081524C">
            <w:pPr>
              <w:jc w:val="center"/>
            </w:pPr>
          </w:p>
        </w:tc>
      </w:tr>
      <w:tr w:rsidR="0081524C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1524C" w:rsidRDefault="00314071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6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1524C" w:rsidRDefault="00314071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Մարիամ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Մաթևոսյան</w:t>
            </w:r>
            <w:proofErr w:type="spellEnd"/>
          </w:p>
          <w:p w:rsidR="0081524C" w:rsidRDefault="00314071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09.03.2024 19:10:51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1524C" w:rsidRDefault="00314071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Ինքս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կամավոր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ատեստացիային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Ողջունում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օժանդակությամբ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ծրագրին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ըստ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որի</w:t>
            </w:r>
            <w:proofErr w:type="spellEnd"/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երկրորդ</w:t>
            </w:r>
            <w:proofErr w:type="spellEnd"/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անգամ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ատեստավորումը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չհաղթահարած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ուսուցիչներին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միջոցների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վերապատրաստվել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կրկին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մասնակցել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ատեստավորմանը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Կամավոր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ատեստավորումը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չհաղթահարած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ուսուցիչներին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խորհուրդ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կտամ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անպայման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օգտվեն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հնարավորությունից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թարմացնեն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իրենց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գիտելիքները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ձեռք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բերեն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և</w:t>
            </w:r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կրկին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մասնակցեն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կամավոր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ատեստավորմանը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օրենքը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թույլ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տալիս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Սրա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կապված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կցանկանայի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կամավոր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ատեստավորումը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երկրորդ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անգամ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չհաղթահարած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ուսուցիչներին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չազատել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աշխատանքից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և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վերապատրաստմանը</w:t>
            </w:r>
            <w:proofErr w:type="spellEnd"/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զուգահեռ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տրվեր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նրանց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ուշադրություն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դարձնել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ուսուցիչների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պարտադիր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վերապատրաստումների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անցկացման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ժամանակացույցին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ըստ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չկազմակերպել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արձակուրդի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աշխատանքային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օդի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բարձր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ջերմաստիճանի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տարածքներում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վերապատրաստումները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օնլայն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հարթակում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1524C" w:rsidRDefault="00314071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Ձեր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դիտարկումները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սկզբունքորեն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սակայն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մինչ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կարգավորումներ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դարձնելը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մասնագիտական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քննարկումների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դարձել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առնելով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ուսումնական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տարվա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ընթացքում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վերոնշյալ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վերապատրաստումների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դասապրոցեսի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խաթարման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աշխատանքային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պարտականությունների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կապված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հարերը:Ձեր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բարձրացրած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հարցը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կարգավորվում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պարտադիր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ատեստավորման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գործընթացն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իրականացնելիս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1524C" w:rsidRDefault="0081524C">
            <w:pPr>
              <w:jc w:val="center"/>
            </w:pPr>
          </w:p>
        </w:tc>
      </w:tr>
      <w:tr w:rsidR="0081524C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1524C" w:rsidRDefault="00314071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7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1524C" w:rsidRDefault="00314071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Martirosyan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Gayane</w:t>
            </w:r>
            <w:proofErr w:type="spellEnd"/>
          </w:p>
          <w:p w:rsidR="0081524C" w:rsidRDefault="00314071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08.03.2024 15:30:34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1524C" w:rsidRDefault="00314071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ստեղծել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հանձնաժողով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կզբաղվի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ուսուցիչների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մասնագիտական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զարգացման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կարիքի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գնահատման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չափորոշիչների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մշակմամբ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գոնե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առարկայական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գիտելիքների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իմացության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որովհետև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օրինակ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21-րդ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հմտությունները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շարունակ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զարգանում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չէ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հիման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վրա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կլինի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գնահատել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մասնագիտական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զարգացման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կարիքը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Հակառակ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ուսուցիչների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դժվար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կլինի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գնահատել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սեփական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մասնագիտական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զարգացման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կարիքը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։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Հասկանալի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կամավոր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ատեստավորումը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գործիք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նպատակի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բայց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կարծիքով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բավարար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չէ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1524C" w:rsidRDefault="00314071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Մեկանգամյա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դիտարկմամբ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չէ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մասնագիտական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կարիք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գնահատել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Դրանով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պայմանավորված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՝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հաստատությունում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տնօրենի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անմիջական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մասնակցությամբ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տնօրենի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տեղակալի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մեթադական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միավորման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համակազմիաջակցությամբ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մոտ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ճիշտ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կարիք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բացահայտվի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գիտակցմամբ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համապատասխան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վերապատրաստում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անցնելով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ուսուցիչը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կունենա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մասնագիտական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առաջընթաց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81524C" w:rsidRDefault="0081524C">
            <w:pPr>
              <w:jc w:val="center"/>
            </w:pPr>
          </w:p>
        </w:tc>
      </w:tr>
    </w:tbl>
    <w:p w:rsidR="00314071" w:rsidRDefault="00314071"/>
    <w:sectPr w:rsidR="00314071" w:rsidSect="0081524C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1524C"/>
    <w:rsid w:val="00146F23"/>
    <w:rsid w:val="00296517"/>
    <w:rsid w:val="00314071"/>
    <w:rsid w:val="0081524C"/>
    <w:rsid w:val="00EA1A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81524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sid w:val="0081524C"/>
    <w:rPr>
      <w:vertAlign w:val="superscript"/>
    </w:rPr>
  </w:style>
  <w:style w:type="paragraph" w:customStyle="1" w:styleId="headingtitleStyle">
    <w:name w:val="heading titleStyle"/>
    <w:basedOn w:val="Normal"/>
    <w:rsid w:val="0081524C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1089</Words>
  <Characters>6212</Characters>
  <Application>Microsoft Office Word</Application>
  <DocSecurity>0</DocSecurity>
  <Lines>51</Lines>
  <Paragraphs>14</Paragraphs>
  <ScaleCrop>false</ScaleCrop>
  <Company>Microsoft</Company>
  <LinksUpToDate>false</LinksUpToDate>
  <CharactersWithSpaces>7287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</dc:creator>
  <cp:lastModifiedBy>Microsoft</cp:lastModifiedBy>
  <cp:revision>2</cp:revision>
  <dcterms:created xsi:type="dcterms:W3CDTF">2024-05-10T13:44:00Z</dcterms:created>
  <dcterms:modified xsi:type="dcterms:W3CDTF">2024-05-10T13:44:00Z</dcterms:modified>
</cp:coreProperties>
</file>