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9F2" w:rsidRPr="009279F2" w:rsidRDefault="009279F2" w:rsidP="009279F2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9279F2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9279F2" w:rsidRPr="009279F2" w:rsidRDefault="009279F2" w:rsidP="009279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279F2" w:rsidRPr="009279F2" w:rsidRDefault="009279F2" w:rsidP="009279F2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9279F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9279F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9279F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9279F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9279F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9279F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9279F2" w:rsidRPr="009279F2" w:rsidRDefault="009279F2" w:rsidP="009279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279F2" w:rsidRPr="009279F2" w:rsidRDefault="009279F2" w:rsidP="009279F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9279F2" w:rsidRPr="009279F2" w:rsidRDefault="009279F2" w:rsidP="009279F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t>««ԱՎՏՈՏՐԱՆՍՊՈՐՏԱՅԻՆ ՄԻՋՈՑՆԵՐԻ ԿԱՅԱՆԱՏԵՂԵՐԻ ՏԵՂԱԿԱՆ ՎՃԱՐԻ ԵՎ ՎԱՐՉԱԿԱՆ ՎԱՐՈՒՅԹԻ ԱՌԱՆՁՆԱՀԱՏԿՈՒԹՅՈՒՆՆԵՐԻ ՄԱՍԻՆ» ՕՐԵՆՔՈՒՄ ՓՈՓՈԽՈՒԹՅՈՒՆ ԿԱՏԱՐԵԼՈՒ ՄԱՍԻՆ» ՕՐԵՆՔԻ ՆԱԽԱԳԻԾ</w:t>
      </w:r>
    </w:p>
    <w:p w:rsidR="009279F2" w:rsidRPr="009279F2" w:rsidRDefault="009279F2" w:rsidP="009279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279F2" w:rsidRPr="009279F2" w:rsidRDefault="009279F2" w:rsidP="009279F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9279F2" w:rsidRPr="009279F2" w:rsidRDefault="009279F2" w:rsidP="009279F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t>Տարածքային</w:t>
      </w:r>
      <w:proofErr w:type="spellEnd"/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t>կառավարման</w:t>
      </w:r>
      <w:proofErr w:type="spellEnd"/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t>ենթակառուցվածքների</w:t>
      </w:r>
      <w:proofErr w:type="spellEnd"/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9279F2" w:rsidRPr="009279F2" w:rsidRDefault="009279F2" w:rsidP="009279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279F2" w:rsidRPr="009279F2" w:rsidRDefault="009279F2" w:rsidP="009279F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9279F2" w:rsidRPr="009279F2" w:rsidRDefault="009279F2" w:rsidP="009279F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t>Օրենք</w:t>
      </w:r>
      <w:proofErr w:type="spellEnd"/>
    </w:p>
    <w:p w:rsidR="009279F2" w:rsidRPr="009279F2" w:rsidRDefault="009279F2" w:rsidP="009279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279F2" w:rsidRPr="009279F2" w:rsidRDefault="009279F2" w:rsidP="009279F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9279F2" w:rsidRPr="009279F2" w:rsidRDefault="009279F2" w:rsidP="009279F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t>Տրանսպորտ</w:t>
      </w:r>
      <w:proofErr w:type="spellEnd"/>
    </w:p>
    <w:p w:rsidR="009279F2" w:rsidRPr="009279F2" w:rsidRDefault="009279F2" w:rsidP="009279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279F2" w:rsidRPr="009279F2" w:rsidRDefault="009279F2" w:rsidP="009279F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9279F2" w:rsidRPr="009279F2" w:rsidRDefault="009279F2" w:rsidP="009279F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t>10/06/2022 - 01/07/2022</w:t>
      </w:r>
    </w:p>
    <w:p w:rsidR="009279F2" w:rsidRPr="009279F2" w:rsidRDefault="009279F2" w:rsidP="009279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279F2" w:rsidRPr="009279F2" w:rsidRDefault="009279F2" w:rsidP="009279F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9279F2" w:rsidRPr="009279F2" w:rsidRDefault="009279F2" w:rsidP="009279F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9279F2" w:rsidRPr="009279F2" w:rsidRDefault="009279F2" w:rsidP="009279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279F2" w:rsidRPr="009279F2" w:rsidRDefault="009279F2" w:rsidP="009279F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9279F2" w:rsidRPr="009279F2" w:rsidRDefault="009279F2" w:rsidP="009279F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9279F2" w:rsidRPr="009279F2" w:rsidRDefault="009279F2" w:rsidP="009279F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9279F2" w:rsidRPr="009279F2" w:rsidRDefault="009279F2" w:rsidP="009279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9279F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279F2" w:rsidRPr="009279F2" w:rsidRDefault="009279F2" w:rsidP="009279F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9279F2" w:rsidRPr="009279F2" w:rsidRDefault="009279F2" w:rsidP="009279F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9279F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20/07/2022</w:t>
      </w:r>
    </w:p>
    <w:p w:rsidR="009B7F2F" w:rsidRDefault="009B7F2F">
      <w:bookmarkStart w:id="0" w:name="_GoBack"/>
      <w:bookmarkEnd w:id="0"/>
    </w:p>
    <w:sectPr w:rsidR="009B7F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9F2"/>
    <w:rsid w:val="009279F2"/>
    <w:rsid w:val="009B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22E8AC-26CA-4856-9228-703A6E91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9279F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9279F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279F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279F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927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27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8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2022-07-20T12:30:00Z</dcterms:created>
  <dcterms:modified xsi:type="dcterms:W3CDTF">2022-07-20T12:30:00Z</dcterms:modified>
</cp:coreProperties>
</file>