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AA663" w14:textId="77777777" w:rsidR="00CE7985" w:rsidRDefault="00CE7985" w:rsidP="000F736F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14:paraId="40085F8A" w14:textId="58DBDC98" w:rsidR="00FA26ED" w:rsidRPr="004E51B2" w:rsidRDefault="00FA26ED" w:rsidP="000F736F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4E51B2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14:paraId="1C45F984" w14:textId="77777777" w:rsidR="002E7AE1" w:rsidRPr="004E51B2" w:rsidRDefault="00731F3D" w:rsidP="000F736F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E51B2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ԿԱՌԱՎԱՐՈՒԹՅՈՒՆ</w:t>
      </w:r>
    </w:p>
    <w:p w14:paraId="43820243" w14:textId="77777777" w:rsidR="002E7AE1" w:rsidRPr="004E51B2" w:rsidRDefault="00731F3D" w:rsidP="000F736F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E51B2">
        <w:rPr>
          <w:rFonts w:ascii="GHEA Grapalat" w:hAnsi="GHEA Grapalat"/>
          <w:b/>
          <w:sz w:val="24"/>
          <w:szCs w:val="24"/>
          <w:lang w:val="hy-AM"/>
        </w:rPr>
        <w:t>Ո Ր Ո Շ ՈՒ Մ</w:t>
      </w:r>
    </w:p>
    <w:p w14:paraId="6D9D9EDA" w14:textId="7EBDDE68" w:rsidR="007B0100" w:rsidRDefault="00946D71" w:rsidP="00946D71">
      <w:pPr>
        <w:spacing w:line="360" w:lineRule="auto"/>
        <w:ind w:left="36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946D71">
        <w:rPr>
          <w:rFonts w:ascii="GHEA Grapalat" w:hAnsi="GHEA Grapalat"/>
          <w:b/>
          <w:bCs/>
          <w:sz w:val="24"/>
          <w:szCs w:val="24"/>
          <w:lang w:val="hy-AM"/>
        </w:rPr>
        <w:t>–</w:t>
      </w:r>
      <w:r w:rsidRPr="00F16C6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46D71">
        <w:rPr>
          <w:rFonts w:ascii="GHEA Grapalat" w:hAnsi="GHEA Grapalat"/>
          <w:b/>
          <w:bCs/>
          <w:sz w:val="24"/>
          <w:szCs w:val="24"/>
          <w:lang w:val="hy-AM"/>
        </w:rPr>
        <w:t xml:space="preserve">– </w:t>
      </w:r>
      <w:r w:rsidRPr="00F16C6E">
        <w:rPr>
          <w:rFonts w:ascii="GHEA Grapalat" w:hAnsi="GHEA Grapalat"/>
          <w:b/>
          <w:bCs/>
          <w:sz w:val="24"/>
          <w:szCs w:val="24"/>
          <w:lang w:val="hy-AM"/>
        </w:rPr>
        <w:t>202</w:t>
      </w:r>
      <w:r w:rsidR="00322E3A" w:rsidRPr="00C04E61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Pr="00F16C6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46D71">
        <w:rPr>
          <w:rFonts w:ascii="GHEA Grapalat" w:hAnsi="GHEA Grapalat"/>
          <w:b/>
          <w:bCs/>
          <w:sz w:val="24"/>
          <w:szCs w:val="24"/>
          <w:lang w:val="hy-AM"/>
        </w:rPr>
        <w:t xml:space="preserve">ԹՎԱԿԱՆԻ </w:t>
      </w:r>
      <w:r w:rsidR="007B0100" w:rsidRPr="00946D71">
        <w:rPr>
          <w:rFonts w:ascii="GHEA Grapalat" w:hAnsi="GHEA Grapalat"/>
          <w:b/>
          <w:bCs/>
          <w:sz w:val="24"/>
          <w:szCs w:val="24"/>
          <w:lang w:val="hy-AM"/>
        </w:rPr>
        <w:t xml:space="preserve">N – </w:t>
      </w:r>
      <w:r w:rsidR="00A84AB8">
        <w:rPr>
          <w:rFonts w:ascii="GHEA Grapalat" w:hAnsi="GHEA Grapalat"/>
          <w:b/>
          <w:bCs/>
          <w:sz w:val="24"/>
          <w:szCs w:val="24"/>
          <w:lang w:val="hy-AM"/>
        </w:rPr>
        <w:t>Ն</w:t>
      </w:r>
    </w:p>
    <w:p w14:paraId="550A2FB2" w14:textId="77777777" w:rsidR="00CE7985" w:rsidRPr="00946D71" w:rsidRDefault="00CE7985" w:rsidP="00946D71">
      <w:pPr>
        <w:spacing w:line="360" w:lineRule="auto"/>
        <w:ind w:left="36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6D8A2B05" w14:textId="77777777" w:rsidR="00F93539" w:rsidRPr="006E3151" w:rsidRDefault="00F93539" w:rsidP="00F93539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72378">
        <w:rPr>
          <w:rFonts w:ascii="GHEA Grapalat" w:hAnsi="GHEA Grapalat"/>
          <w:b/>
          <w:bCs/>
          <w:sz w:val="24"/>
          <w:szCs w:val="24"/>
          <w:lang w:val="hy-AM"/>
        </w:rPr>
        <w:t xml:space="preserve">«ԵՆԹԱԿԱՌՈՒՑՎԱԾՔՆԵՐ ՆԵՐԴՐՈՒՄՆԵՐԻ ԴԻՄԱՑ» </w:t>
      </w:r>
      <w:r w:rsidRPr="006E315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72378">
        <w:rPr>
          <w:rFonts w:ascii="GHEA Grapalat" w:hAnsi="GHEA Grapalat"/>
          <w:b/>
          <w:bCs/>
          <w:sz w:val="24"/>
          <w:szCs w:val="24"/>
          <w:lang w:val="hy-AM"/>
        </w:rPr>
        <w:t>ՕԺԱՆԴԱԿՈՒԹՅԱՆ</w:t>
      </w:r>
      <w:r w:rsidRPr="006E315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72378">
        <w:rPr>
          <w:rFonts w:ascii="GHEA Grapalat" w:hAnsi="GHEA Grapalat"/>
          <w:b/>
          <w:bCs/>
          <w:sz w:val="24"/>
          <w:szCs w:val="24"/>
          <w:lang w:val="hy-AM"/>
        </w:rPr>
        <w:t xml:space="preserve">ՏՐԱՄԱԴՐՄԱՆ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ՄԻՋՈՑԱՌՄԱՆ</w:t>
      </w:r>
      <w:r w:rsidRPr="00C72378">
        <w:rPr>
          <w:rFonts w:ascii="GHEA Grapalat" w:hAnsi="GHEA Grapalat"/>
          <w:b/>
          <w:bCs/>
          <w:sz w:val="24"/>
          <w:szCs w:val="24"/>
          <w:lang w:val="hy-AM"/>
        </w:rPr>
        <w:t xml:space="preserve"> ԻՐԱԿԱՆԱՑՄԱՆ ԱՆՀՐԱԺԵՇՏ ԲԱԶԱՅԻՆ ՊԱՀԱՆՋՆԵՐԸ, ՕԺԱՆԴԱԿՈՒԹՅԱՆ ՏՐԱՄԱԴՐՄԱՆ ԿԱՐԳԸ ԵՎ ՊԱՅՄԱՆՆԵՐԸ</w:t>
      </w:r>
    </w:p>
    <w:p w14:paraId="7F42E505" w14:textId="0A65CC8A" w:rsidR="00F93539" w:rsidRPr="00EC0A63" w:rsidRDefault="00EC0A63" w:rsidP="00F93539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ՀԱՍՏԱՏԵԼՈՒ ՄԱՍԻՆ</w:t>
      </w:r>
    </w:p>
    <w:p w14:paraId="0F296E16" w14:textId="77777777" w:rsidR="00AE44CC" w:rsidRPr="007B5332" w:rsidRDefault="00AE44CC" w:rsidP="007B5332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4370F432" w14:textId="66D0DB52" w:rsidR="007E590B" w:rsidRPr="000F736F" w:rsidRDefault="00DC022A" w:rsidP="009C0155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Ղեկավարվ</w:t>
      </w:r>
      <w:r w:rsidR="007E590B" w:rsidRPr="000F736F">
        <w:rPr>
          <w:rFonts w:ascii="GHEA Grapalat" w:hAnsi="GHEA Grapalat"/>
          <w:sz w:val="24"/>
          <w:szCs w:val="24"/>
          <w:lang w:val="hy-AM"/>
        </w:rPr>
        <w:t>ելով Հայաստանի Հանրապետության Սահմանադրության 146-րդ հոդվածի 4-րդ մաս</w:t>
      </w:r>
      <w:r w:rsidR="00ED6A22">
        <w:rPr>
          <w:rFonts w:ascii="GHEA Grapalat" w:hAnsi="GHEA Grapalat"/>
          <w:sz w:val="24"/>
          <w:szCs w:val="24"/>
          <w:lang w:val="hy-AM"/>
        </w:rPr>
        <w:t xml:space="preserve">ով, </w:t>
      </w:r>
      <w:r w:rsidR="00ED6A22" w:rsidRPr="00ED6A22">
        <w:rPr>
          <w:rFonts w:ascii="GHEA Grapalat" w:hAnsi="GHEA Grapalat"/>
          <w:sz w:val="24"/>
          <w:szCs w:val="24"/>
          <w:lang w:val="hy-AM"/>
        </w:rPr>
        <w:t xml:space="preserve">«Արդյունաբերական քաղաքականության մասին» օրենքի 4-րդ հոդվածի 1-ին մասի </w:t>
      </w:r>
      <w:r w:rsidR="00ED6A22">
        <w:rPr>
          <w:rFonts w:ascii="GHEA Grapalat" w:hAnsi="GHEA Grapalat"/>
          <w:sz w:val="24"/>
          <w:szCs w:val="24"/>
          <w:lang w:val="hy-AM"/>
        </w:rPr>
        <w:t>1</w:t>
      </w:r>
      <w:r w:rsidR="00ED6A22" w:rsidRPr="00ED6A22">
        <w:rPr>
          <w:rFonts w:ascii="GHEA Grapalat" w:hAnsi="GHEA Grapalat"/>
          <w:sz w:val="24"/>
          <w:szCs w:val="24"/>
          <w:lang w:val="hy-AM"/>
        </w:rPr>
        <w:t>3-րդ կետով</w:t>
      </w:r>
      <w:r w:rsidR="00312882" w:rsidRPr="00ED6A22">
        <w:rPr>
          <w:rFonts w:ascii="GHEA Grapalat" w:hAnsi="GHEA Grapalat"/>
          <w:sz w:val="24"/>
          <w:szCs w:val="24"/>
          <w:lang w:val="hy-AM"/>
        </w:rPr>
        <w:t xml:space="preserve"> </w:t>
      </w:r>
      <w:r w:rsidR="00312882" w:rsidRPr="00312882">
        <w:rPr>
          <w:rFonts w:ascii="GHEA Grapalat" w:hAnsi="GHEA Grapalat"/>
          <w:sz w:val="24"/>
          <w:szCs w:val="24"/>
          <w:lang w:val="hy-AM"/>
        </w:rPr>
        <w:t xml:space="preserve">և </w:t>
      </w:r>
      <w:r>
        <w:rPr>
          <w:rFonts w:ascii="GHEA Grapalat" w:hAnsi="GHEA Grapalat"/>
          <w:sz w:val="24"/>
          <w:szCs w:val="24"/>
          <w:lang w:val="hy-AM"/>
        </w:rPr>
        <w:t>հիմք ընդունելով</w:t>
      </w:r>
      <w:r w:rsidR="00312882" w:rsidRPr="00312882">
        <w:rPr>
          <w:rFonts w:ascii="GHEA Grapalat" w:hAnsi="GHEA Grapalat"/>
          <w:sz w:val="24"/>
          <w:szCs w:val="24"/>
          <w:lang w:val="hy-AM"/>
        </w:rPr>
        <w:t xml:space="preserve"> </w:t>
      </w:r>
      <w:r w:rsidR="007214AB" w:rsidRPr="007214AB">
        <w:rPr>
          <w:rFonts w:ascii="GHEA Grapalat" w:hAnsi="GHEA Grapalat"/>
          <w:sz w:val="24"/>
          <w:szCs w:val="24"/>
          <w:lang w:val="hy-AM"/>
        </w:rPr>
        <w:t>Հ</w:t>
      </w:r>
      <w:r w:rsidR="002D2CD5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7214AB" w:rsidRPr="007214AB">
        <w:rPr>
          <w:rFonts w:ascii="GHEA Grapalat" w:hAnsi="GHEA Grapalat"/>
          <w:sz w:val="24"/>
          <w:szCs w:val="24"/>
          <w:lang w:val="hy-AM"/>
        </w:rPr>
        <w:t>Հ</w:t>
      </w:r>
      <w:r w:rsidR="002D2CD5">
        <w:rPr>
          <w:rFonts w:ascii="GHEA Grapalat" w:hAnsi="GHEA Grapalat"/>
          <w:sz w:val="24"/>
          <w:szCs w:val="24"/>
          <w:lang w:val="hy-AM"/>
        </w:rPr>
        <w:t>անրապետության</w:t>
      </w:r>
      <w:r w:rsidR="007214AB" w:rsidRPr="007214AB">
        <w:rPr>
          <w:rFonts w:ascii="GHEA Grapalat" w:hAnsi="GHEA Grapalat"/>
          <w:sz w:val="24"/>
          <w:szCs w:val="24"/>
          <w:lang w:val="hy-AM"/>
        </w:rPr>
        <w:t xml:space="preserve"> կառավարության 2021</w:t>
      </w:r>
      <w:r w:rsidR="00B611DD">
        <w:rPr>
          <w:rFonts w:ascii="GHEA Grapalat" w:hAnsi="GHEA Grapalat"/>
          <w:sz w:val="24"/>
          <w:szCs w:val="24"/>
          <w:lang w:val="hy-AM"/>
        </w:rPr>
        <w:t xml:space="preserve"> </w:t>
      </w:r>
      <w:r w:rsidR="007214AB" w:rsidRPr="007214AB">
        <w:rPr>
          <w:rFonts w:ascii="GHEA Grapalat" w:hAnsi="GHEA Grapalat"/>
          <w:sz w:val="24"/>
          <w:szCs w:val="24"/>
          <w:lang w:val="hy-AM"/>
        </w:rPr>
        <w:t>թ</w:t>
      </w:r>
      <w:r w:rsidR="00B611DD">
        <w:rPr>
          <w:rFonts w:ascii="GHEA Grapalat" w:hAnsi="GHEA Grapalat"/>
          <w:sz w:val="24"/>
          <w:szCs w:val="24"/>
          <w:lang w:val="hy-AM"/>
        </w:rPr>
        <w:t xml:space="preserve">վականի </w:t>
      </w:r>
      <w:r w:rsidR="007214AB" w:rsidRPr="007214AB">
        <w:rPr>
          <w:rFonts w:ascii="GHEA Grapalat" w:hAnsi="GHEA Grapalat"/>
          <w:sz w:val="24"/>
          <w:szCs w:val="24"/>
          <w:lang w:val="hy-AM"/>
        </w:rPr>
        <w:t>նոյեմբերի 18-ի</w:t>
      </w:r>
      <w:r w:rsidR="00C850E0">
        <w:rPr>
          <w:rFonts w:ascii="GHEA Grapalat" w:hAnsi="GHEA Grapalat"/>
          <w:sz w:val="24"/>
          <w:szCs w:val="24"/>
          <w:lang w:val="hy-AM"/>
        </w:rPr>
        <w:t xml:space="preserve"> </w:t>
      </w:r>
      <w:r w:rsidR="007214AB" w:rsidRPr="007214AB">
        <w:rPr>
          <w:rFonts w:ascii="GHEA Grapalat" w:hAnsi="GHEA Grapalat"/>
          <w:sz w:val="24"/>
          <w:szCs w:val="24"/>
          <w:lang w:val="hy-AM"/>
        </w:rPr>
        <w:t xml:space="preserve">N 1902-Լ որոշմամբ հաստատված հավելված 1-ի «Էկոնոմիկայի նախարարություն» բաժնի </w:t>
      </w:r>
      <w:r w:rsidR="000B0E58" w:rsidRPr="00E5720D">
        <w:rPr>
          <w:rFonts w:ascii="GHEA Grapalat" w:hAnsi="GHEA Grapalat"/>
          <w:sz w:val="24"/>
          <w:szCs w:val="24"/>
          <w:lang w:val="hy-AM"/>
        </w:rPr>
        <w:t>3.</w:t>
      </w:r>
      <w:r w:rsidR="0040174B">
        <w:rPr>
          <w:rFonts w:ascii="GHEA Grapalat" w:hAnsi="GHEA Grapalat"/>
          <w:sz w:val="24"/>
          <w:szCs w:val="24"/>
          <w:lang w:val="hy-AM"/>
        </w:rPr>
        <w:t>8</w:t>
      </w:r>
      <w:r w:rsidR="00C850E0">
        <w:rPr>
          <w:rFonts w:ascii="GHEA Grapalat" w:hAnsi="GHEA Grapalat"/>
          <w:sz w:val="24"/>
          <w:szCs w:val="24"/>
          <w:lang w:val="hy-AM"/>
        </w:rPr>
        <w:t>-րդ</w:t>
      </w:r>
      <w:r w:rsidR="000B0E58" w:rsidRPr="000B0E58">
        <w:rPr>
          <w:rFonts w:ascii="GHEA Grapalat" w:hAnsi="GHEA Grapalat"/>
          <w:sz w:val="24"/>
          <w:szCs w:val="24"/>
          <w:lang w:val="hy-AM"/>
        </w:rPr>
        <w:t xml:space="preserve"> </w:t>
      </w:r>
      <w:r w:rsidR="007214AB">
        <w:rPr>
          <w:rFonts w:ascii="GHEA Grapalat" w:hAnsi="GHEA Grapalat"/>
          <w:sz w:val="24"/>
          <w:szCs w:val="24"/>
          <w:lang w:val="hy-AM"/>
        </w:rPr>
        <w:t>կետ</w:t>
      </w:r>
      <w:r w:rsidR="00196B30">
        <w:rPr>
          <w:rFonts w:ascii="GHEA Grapalat" w:hAnsi="GHEA Grapalat"/>
          <w:sz w:val="24"/>
          <w:szCs w:val="24"/>
          <w:lang w:val="hy-AM"/>
        </w:rPr>
        <w:t>ը</w:t>
      </w:r>
      <w:r w:rsidR="007E590B" w:rsidRPr="000F736F">
        <w:rPr>
          <w:rFonts w:ascii="GHEA Grapalat" w:hAnsi="GHEA Grapalat"/>
          <w:sz w:val="24"/>
          <w:szCs w:val="24"/>
          <w:lang w:val="hy-AM"/>
        </w:rPr>
        <w:t xml:space="preserve">՝ Հայաստանի Հանրապետության կառավարությունը </w:t>
      </w:r>
      <w:r w:rsidR="007E590B" w:rsidRPr="000F736F">
        <w:rPr>
          <w:rFonts w:ascii="GHEA Grapalat" w:hAnsi="GHEA Grapalat"/>
          <w:b/>
          <w:sz w:val="24"/>
          <w:szCs w:val="24"/>
          <w:lang w:val="hy-AM"/>
        </w:rPr>
        <w:t>ո ր ո շ ու մ է</w:t>
      </w:r>
      <w:r w:rsidR="007E590B" w:rsidRPr="000F736F">
        <w:rPr>
          <w:rFonts w:ascii="GHEA Grapalat" w:hAnsi="GHEA Grapalat"/>
          <w:sz w:val="24"/>
          <w:szCs w:val="24"/>
          <w:lang w:val="hy-AM"/>
        </w:rPr>
        <w:t>.</w:t>
      </w:r>
    </w:p>
    <w:p w14:paraId="4E022468" w14:textId="62601315" w:rsidR="0045043A" w:rsidRDefault="00F541BF" w:rsidP="0045043A">
      <w:pPr>
        <w:pStyle w:val="ListParagraph"/>
        <w:numPr>
          <w:ilvl w:val="0"/>
          <w:numId w:val="18"/>
        </w:numPr>
        <w:spacing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F541BF">
        <w:rPr>
          <w:rFonts w:ascii="GHEA Grapalat" w:hAnsi="GHEA Grapalat"/>
          <w:sz w:val="24"/>
          <w:szCs w:val="24"/>
          <w:lang w:val="hy-AM"/>
        </w:rPr>
        <w:t xml:space="preserve">Հաստատել </w:t>
      </w:r>
      <w:r w:rsidR="00E5410D">
        <w:rPr>
          <w:rFonts w:ascii="GHEA Grapalat" w:hAnsi="GHEA Grapalat"/>
          <w:sz w:val="24"/>
          <w:szCs w:val="24"/>
          <w:lang w:val="hy-AM"/>
        </w:rPr>
        <w:t>«</w:t>
      </w:r>
      <w:r w:rsidRPr="00F541BF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Ե</w:t>
      </w:r>
      <w:r w:rsidRPr="00F541BF">
        <w:rPr>
          <w:rFonts w:ascii="GHEA Grapalat" w:hAnsi="GHEA Grapalat"/>
          <w:sz w:val="24"/>
          <w:szCs w:val="24"/>
          <w:lang w:val="hy-AM"/>
        </w:rPr>
        <w:t>նթակառուցվածքներ ներդրումների դիմաց» օժանդակության տրամադրման միջոցառ</w:t>
      </w:r>
      <w:r>
        <w:rPr>
          <w:rFonts w:ascii="GHEA Grapalat" w:hAnsi="GHEA Grapalat"/>
          <w:sz w:val="24"/>
          <w:szCs w:val="24"/>
          <w:lang w:val="hy-AM"/>
        </w:rPr>
        <w:t>ման</w:t>
      </w:r>
      <w:r w:rsidRPr="00F541BF">
        <w:rPr>
          <w:rFonts w:ascii="GHEA Grapalat" w:hAnsi="GHEA Grapalat"/>
          <w:sz w:val="24"/>
          <w:szCs w:val="24"/>
          <w:lang w:val="hy-AM"/>
        </w:rPr>
        <w:t xml:space="preserve"> իրականացման անհրաժեշտ բազային պահանջները, օժանդակության տրամադրման կարգը </w:t>
      </w:r>
      <w:r w:rsidR="00D90003">
        <w:rPr>
          <w:rFonts w:ascii="GHEA Grapalat" w:hAnsi="GHEA Grapalat"/>
          <w:sz w:val="24"/>
          <w:szCs w:val="24"/>
          <w:lang w:val="hy-AM"/>
        </w:rPr>
        <w:t>և</w:t>
      </w:r>
      <w:r w:rsidRPr="00F541BF">
        <w:rPr>
          <w:rFonts w:ascii="GHEA Grapalat" w:hAnsi="GHEA Grapalat"/>
          <w:sz w:val="24"/>
          <w:szCs w:val="24"/>
          <w:lang w:val="hy-AM"/>
        </w:rPr>
        <w:t xml:space="preserve"> պայմանները</w:t>
      </w:r>
      <w:r w:rsidR="00E5410D">
        <w:rPr>
          <w:rFonts w:ascii="GHEA Grapalat" w:hAnsi="GHEA Grapalat"/>
          <w:sz w:val="24"/>
          <w:szCs w:val="24"/>
          <w:lang w:val="hy-AM"/>
        </w:rPr>
        <w:t>»</w:t>
      </w:r>
      <w:r w:rsidR="007E590B" w:rsidRPr="00F541BF">
        <w:rPr>
          <w:rFonts w:ascii="GHEA Grapalat" w:hAnsi="GHEA Grapalat"/>
          <w:sz w:val="24"/>
          <w:szCs w:val="24"/>
          <w:lang w:val="hy-AM"/>
        </w:rPr>
        <w:t>՝ համաձայն</w:t>
      </w:r>
      <w:r w:rsidR="007C4802">
        <w:rPr>
          <w:rFonts w:ascii="GHEA Grapalat" w:hAnsi="GHEA Grapalat"/>
          <w:sz w:val="24"/>
          <w:szCs w:val="24"/>
          <w:lang w:val="hy-AM"/>
        </w:rPr>
        <w:t xml:space="preserve"> </w:t>
      </w:r>
      <w:r w:rsidR="00787F8C">
        <w:rPr>
          <w:rFonts w:ascii="GHEA Grapalat" w:hAnsi="GHEA Grapalat"/>
          <w:sz w:val="24"/>
          <w:szCs w:val="24"/>
          <w:lang w:val="hy-AM"/>
        </w:rPr>
        <w:t>Հ</w:t>
      </w:r>
      <w:r w:rsidR="00996A0B" w:rsidRPr="00F541BF">
        <w:rPr>
          <w:rFonts w:ascii="GHEA Grapalat" w:hAnsi="GHEA Grapalat"/>
          <w:sz w:val="24"/>
          <w:szCs w:val="24"/>
          <w:lang w:val="hy-AM"/>
        </w:rPr>
        <w:t>ավելված</w:t>
      </w:r>
      <w:r w:rsidR="007B5332" w:rsidRPr="00F541BF">
        <w:rPr>
          <w:rFonts w:ascii="GHEA Grapalat" w:hAnsi="GHEA Grapalat"/>
          <w:sz w:val="24"/>
          <w:szCs w:val="24"/>
          <w:lang w:val="hy-AM"/>
        </w:rPr>
        <w:t>ի</w:t>
      </w:r>
      <w:r w:rsidR="007E590B" w:rsidRPr="00F541BF">
        <w:rPr>
          <w:rFonts w:ascii="GHEA Grapalat" w:hAnsi="GHEA Grapalat"/>
          <w:sz w:val="24"/>
          <w:szCs w:val="24"/>
          <w:lang w:val="hy-AM"/>
        </w:rPr>
        <w:t>։</w:t>
      </w:r>
    </w:p>
    <w:p w14:paraId="2A94DC30" w14:textId="40ED1B0C" w:rsidR="00400AC5" w:rsidRDefault="00B82359" w:rsidP="00FA7DCE">
      <w:pPr>
        <w:pStyle w:val="ListParagraph"/>
        <w:numPr>
          <w:ilvl w:val="0"/>
          <w:numId w:val="18"/>
        </w:numPr>
        <w:spacing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FA7DCE">
        <w:rPr>
          <w:rFonts w:ascii="GHEA Grapalat" w:hAnsi="GHEA Grapalat"/>
          <w:sz w:val="24"/>
          <w:szCs w:val="24"/>
          <w:lang w:val="hy-AM"/>
        </w:rPr>
        <w:t>Սույն որոշումն ուժի մեջ է մտնում հրապարակ</w:t>
      </w:r>
      <w:r w:rsidR="009D03DC" w:rsidRPr="00FA7DCE">
        <w:rPr>
          <w:rFonts w:ascii="GHEA Grapalat" w:hAnsi="GHEA Grapalat"/>
          <w:sz w:val="24"/>
          <w:szCs w:val="24"/>
          <w:lang w:val="hy-AM"/>
        </w:rPr>
        <w:t>ման</w:t>
      </w:r>
      <w:r w:rsidR="00076571" w:rsidRPr="00FA7DCE">
        <w:rPr>
          <w:rFonts w:ascii="GHEA Grapalat" w:hAnsi="GHEA Grapalat"/>
          <w:sz w:val="24"/>
          <w:szCs w:val="24"/>
          <w:lang w:val="hy-AM"/>
        </w:rPr>
        <w:t>ը հաջորդող օրվանից</w:t>
      </w:r>
      <w:r w:rsidR="00D20589">
        <w:rPr>
          <w:rFonts w:ascii="GHEA Grapalat" w:hAnsi="GHEA Grapalat"/>
          <w:sz w:val="24"/>
          <w:szCs w:val="24"/>
          <w:lang w:val="hy-AM"/>
        </w:rPr>
        <w:t>։</w:t>
      </w:r>
    </w:p>
    <w:p w14:paraId="2BCFF7F4" w14:textId="77777777" w:rsidR="002E7AE1" w:rsidRDefault="002E7AE1" w:rsidP="000F736F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EDA6ECD" w14:textId="77777777" w:rsidR="00AE44CC" w:rsidRDefault="00AE44CC" w:rsidP="000F736F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4680F4D" w14:textId="7C2F54F0" w:rsidR="000D62DF" w:rsidRPr="000F736F" w:rsidRDefault="000D62DF" w:rsidP="000F736F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  <w:sectPr w:rsidR="000D62DF" w:rsidRPr="000F736F" w:rsidSect="000D62DF">
          <w:type w:val="continuous"/>
          <w:pgSz w:w="11900" w:h="16840"/>
          <w:pgMar w:top="0" w:right="567" w:bottom="284" w:left="1134" w:header="720" w:footer="720" w:gutter="0"/>
          <w:cols w:space="720"/>
        </w:sectPr>
      </w:pPr>
    </w:p>
    <w:p w14:paraId="071FD7A4" w14:textId="01570776" w:rsidR="004F7293" w:rsidRPr="000F736F" w:rsidRDefault="00CB07B3" w:rsidP="000F736F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0F736F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</w:p>
    <w:p w14:paraId="6BA059CF" w14:textId="7F6B4C6A" w:rsidR="00B82359" w:rsidRPr="000F736F" w:rsidRDefault="00CB07B3" w:rsidP="000F736F">
      <w:pPr>
        <w:spacing w:line="360" w:lineRule="auto"/>
        <w:ind w:firstLine="1134"/>
        <w:rPr>
          <w:rFonts w:ascii="GHEA Grapalat" w:hAnsi="GHEA Grapalat"/>
          <w:sz w:val="24"/>
          <w:szCs w:val="24"/>
          <w:lang w:val="hy-AM"/>
        </w:rPr>
        <w:sectPr w:rsidR="00B82359" w:rsidRPr="000F736F" w:rsidSect="00B82359">
          <w:type w:val="continuous"/>
          <w:pgSz w:w="11900" w:h="16840"/>
          <w:pgMar w:top="1140" w:right="567" w:bottom="851" w:left="1134" w:header="720" w:footer="720" w:gutter="0"/>
          <w:cols w:space="153" w:equalWidth="0">
            <w:col w:w="10199" w:space="4536"/>
          </w:cols>
        </w:sectPr>
      </w:pPr>
      <w:r w:rsidRPr="000F736F">
        <w:rPr>
          <w:rFonts w:ascii="GHEA Grapalat" w:hAnsi="GHEA Grapalat"/>
          <w:sz w:val="24"/>
          <w:szCs w:val="24"/>
          <w:lang w:val="hy-AM"/>
        </w:rPr>
        <w:t>ՎԱՐՉԱՊԵՏ</w:t>
      </w:r>
    </w:p>
    <w:p w14:paraId="4B565FE5" w14:textId="3F74BACE" w:rsidR="002E7AE1" w:rsidRPr="000F736F" w:rsidRDefault="00731F3D" w:rsidP="000D62DF">
      <w:pPr>
        <w:spacing w:line="360" w:lineRule="auto"/>
        <w:rPr>
          <w:rFonts w:ascii="GHEA Grapalat" w:hAnsi="GHEA Grapalat"/>
          <w:sz w:val="24"/>
          <w:szCs w:val="24"/>
          <w:lang w:val="hy-AM"/>
        </w:rPr>
        <w:sectPr w:rsidR="002E7AE1" w:rsidRPr="000F736F" w:rsidSect="00384358">
          <w:type w:val="continuous"/>
          <w:pgSz w:w="11900" w:h="16840"/>
          <w:pgMar w:top="567" w:right="567" w:bottom="1134" w:left="1134" w:header="720" w:footer="720" w:gutter="0"/>
          <w:cols w:num="2" w:space="153" w:equalWidth="0">
            <w:col w:w="3414" w:space="4536"/>
            <w:col w:w="2249"/>
          </w:cols>
          <w:docGrid w:linePitch="299"/>
        </w:sectPr>
      </w:pPr>
      <w:r w:rsidRPr="000F736F">
        <w:rPr>
          <w:rFonts w:ascii="GHEA Grapalat" w:hAnsi="GHEA Grapalat"/>
          <w:sz w:val="24"/>
          <w:szCs w:val="24"/>
          <w:lang w:val="hy-AM"/>
        </w:rPr>
        <w:br w:type="column"/>
      </w:r>
      <w:r w:rsidR="007A356B" w:rsidRPr="000F736F">
        <w:rPr>
          <w:rFonts w:ascii="GHEA Grapalat" w:hAnsi="GHEA Grapalat"/>
          <w:sz w:val="24"/>
          <w:szCs w:val="24"/>
          <w:lang w:val="hy-AM"/>
        </w:rPr>
        <w:t>Ն. ՓԱՇԻՆՅԱՆ</w:t>
      </w:r>
    </w:p>
    <w:p w14:paraId="359B2BA1" w14:textId="77777777" w:rsidR="00677CA6" w:rsidRDefault="00677CA6" w:rsidP="000D62DF">
      <w:pPr>
        <w:pStyle w:val="NormalWeb"/>
        <w:shd w:val="clear" w:color="auto" w:fill="FFFFFF"/>
        <w:spacing w:before="0" w:beforeAutospacing="0" w:after="0" w:afterAutospacing="0" w:line="360" w:lineRule="auto"/>
        <w:rPr>
          <w:rStyle w:val="Strong"/>
          <w:rFonts w:ascii="GHEA Grapalat" w:hAnsi="GHEA Grapalat"/>
          <w:color w:val="000000"/>
          <w:lang w:val="hy-AM"/>
        </w:rPr>
      </w:pPr>
    </w:p>
    <w:sectPr w:rsidR="00677CA6" w:rsidSect="000F61D1">
      <w:type w:val="continuous"/>
      <w:pgSz w:w="11900" w:h="16840"/>
      <w:pgMar w:top="1140" w:right="567" w:bottom="851" w:left="1134" w:header="720" w:footer="720" w:gutter="0"/>
      <w:cols w:space="720" w:equalWidth="0">
        <w:col w:w="10199" w:space="4364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A1057B" w14:textId="77777777" w:rsidR="00080593" w:rsidRDefault="00080593">
      <w:r>
        <w:separator/>
      </w:r>
    </w:p>
  </w:endnote>
  <w:endnote w:type="continuationSeparator" w:id="0">
    <w:p w14:paraId="5090F83F" w14:textId="77777777" w:rsidR="00080593" w:rsidRDefault="00080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629177" w14:textId="77777777" w:rsidR="00080593" w:rsidRDefault="00080593">
      <w:r>
        <w:separator/>
      </w:r>
    </w:p>
  </w:footnote>
  <w:footnote w:type="continuationSeparator" w:id="0">
    <w:p w14:paraId="602DCEEF" w14:textId="77777777" w:rsidR="00080593" w:rsidRDefault="000805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E661C"/>
    <w:multiLevelType w:val="hybridMultilevel"/>
    <w:tmpl w:val="FACAB250"/>
    <w:lvl w:ilvl="0" w:tplc="41B0788E">
      <w:start w:val="1"/>
      <w:numFmt w:val="decimal"/>
      <w:lvlText w:val="%1)"/>
      <w:lvlJc w:val="left"/>
      <w:pPr>
        <w:ind w:left="276" w:hanging="231"/>
      </w:pPr>
      <w:rPr>
        <w:rFonts w:ascii="Sylfaen" w:eastAsia="Sylfaen" w:hAnsi="Sylfaen" w:cs="Sylfaen" w:hint="default"/>
        <w:spacing w:val="0"/>
        <w:w w:val="75"/>
        <w:sz w:val="26"/>
        <w:szCs w:val="26"/>
        <w:lang w:val="pt-PT" w:eastAsia="en-US" w:bidi="ar-SA"/>
      </w:rPr>
    </w:lvl>
    <w:lvl w:ilvl="1" w:tplc="826A835E">
      <w:numFmt w:val="bullet"/>
      <w:lvlText w:val="•"/>
      <w:lvlJc w:val="left"/>
      <w:pPr>
        <w:ind w:left="1362" w:hanging="231"/>
      </w:pPr>
      <w:rPr>
        <w:rFonts w:hint="default"/>
        <w:lang w:val="pt-PT" w:eastAsia="en-US" w:bidi="ar-SA"/>
      </w:rPr>
    </w:lvl>
    <w:lvl w:ilvl="2" w:tplc="49FCA43C">
      <w:numFmt w:val="bullet"/>
      <w:lvlText w:val="•"/>
      <w:lvlJc w:val="left"/>
      <w:pPr>
        <w:ind w:left="2444" w:hanging="231"/>
      </w:pPr>
      <w:rPr>
        <w:rFonts w:hint="default"/>
        <w:lang w:val="pt-PT" w:eastAsia="en-US" w:bidi="ar-SA"/>
      </w:rPr>
    </w:lvl>
    <w:lvl w:ilvl="3" w:tplc="2256A844">
      <w:numFmt w:val="bullet"/>
      <w:lvlText w:val="•"/>
      <w:lvlJc w:val="left"/>
      <w:pPr>
        <w:ind w:left="3526" w:hanging="231"/>
      </w:pPr>
      <w:rPr>
        <w:rFonts w:hint="default"/>
        <w:lang w:val="pt-PT" w:eastAsia="en-US" w:bidi="ar-SA"/>
      </w:rPr>
    </w:lvl>
    <w:lvl w:ilvl="4" w:tplc="D292B59E">
      <w:numFmt w:val="bullet"/>
      <w:lvlText w:val="•"/>
      <w:lvlJc w:val="left"/>
      <w:pPr>
        <w:ind w:left="4608" w:hanging="231"/>
      </w:pPr>
      <w:rPr>
        <w:rFonts w:hint="default"/>
        <w:lang w:val="pt-PT" w:eastAsia="en-US" w:bidi="ar-SA"/>
      </w:rPr>
    </w:lvl>
    <w:lvl w:ilvl="5" w:tplc="17C066CC">
      <w:numFmt w:val="bullet"/>
      <w:lvlText w:val="•"/>
      <w:lvlJc w:val="left"/>
      <w:pPr>
        <w:ind w:left="5690" w:hanging="231"/>
      </w:pPr>
      <w:rPr>
        <w:rFonts w:hint="default"/>
        <w:lang w:val="pt-PT" w:eastAsia="en-US" w:bidi="ar-SA"/>
      </w:rPr>
    </w:lvl>
    <w:lvl w:ilvl="6" w:tplc="190C3C1E">
      <w:numFmt w:val="bullet"/>
      <w:lvlText w:val="•"/>
      <w:lvlJc w:val="left"/>
      <w:pPr>
        <w:ind w:left="6772" w:hanging="231"/>
      </w:pPr>
      <w:rPr>
        <w:rFonts w:hint="default"/>
        <w:lang w:val="pt-PT" w:eastAsia="en-US" w:bidi="ar-SA"/>
      </w:rPr>
    </w:lvl>
    <w:lvl w:ilvl="7" w:tplc="D916AE42">
      <w:numFmt w:val="bullet"/>
      <w:lvlText w:val="•"/>
      <w:lvlJc w:val="left"/>
      <w:pPr>
        <w:ind w:left="7854" w:hanging="231"/>
      </w:pPr>
      <w:rPr>
        <w:rFonts w:hint="default"/>
        <w:lang w:val="pt-PT" w:eastAsia="en-US" w:bidi="ar-SA"/>
      </w:rPr>
    </w:lvl>
    <w:lvl w:ilvl="8" w:tplc="A0FED88E">
      <w:numFmt w:val="bullet"/>
      <w:lvlText w:val="•"/>
      <w:lvlJc w:val="left"/>
      <w:pPr>
        <w:ind w:left="8936" w:hanging="231"/>
      </w:pPr>
      <w:rPr>
        <w:rFonts w:hint="default"/>
        <w:lang w:val="pt-PT" w:eastAsia="en-US" w:bidi="ar-SA"/>
      </w:rPr>
    </w:lvl>
  </w:abstractNum>
  <w:abstractNum w:abstractNumId="1" w15:restartNumberingAfterBreak="0">
    <w:nsid w:val="04A97195"/>
    <w:multiLevelType w:val="hybridMultilevel"/>
    <w:tmpl w:val="4E7C4CC4"/>
    <w:lvl w:ilvl="0" w:tplc="99D4C6BE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D518D1"/>
    <w:multiLevelType w:val="hybridMultilevel"/>
    <w:tmpl w:val="7206F3B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786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B2473D"/>
    <w:multiLevelType w:val="hybridMultilevel"/>
    <w:tmpl w:val="7F94CC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BC1D06"/>
    <w:multiLevelType w:val="hybridMultilevel"/>
    <w:tmpl w:val="61AEBE0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DB6363"/>
    <w:multiLevelType w:val="hybridMultilevel"/>
    <w:tmpl w:val="37B0E6BA"/>
    <w:lvl w:ilvl="0" w:tplc="04090011">
      <w:start w:val="1"/>
      <w:numFmt w:val="decimal"/>
      <w:lvlText w:val="%1)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176B0F1A"/>
    <w:multiLevelType w:val="hybridMultilevel"/>
    <w:tmpl w:val="F8EC32FE"/>
    <w:lvl w:ilvl="0" w:tplc="C99AAFD4">
      <w:start w:val="1"/>
      <w:numFmt w:val="decimal"/>
      <w:lvlText w:val="%1."/>
      <w:lvlJc w:val="left"/>
      <w:pPr>
        <w:ind w:left="276" w:hanging="216"/>
      </w:pPr>
      <w:rPr>
        <w:rFonts w:ascii="Sylfaen" w:eastAsia="Sylfaen" w:hAnsi="Sylfaen" w:cs="Sylfaen" w:hint="default"/>
        <w:spacing w:val="0"/>
        <w:w w:val="75"/>
        <w:sz w:val="26"/>
        <w:szCs w:val="26"/>
        <w:lang w:val="pt-PT" w:eastAsia="en-US" w:bidi="ar-SA"/>
      </w:rPr>
    </w:lvl>
    <w:lvl w:ilvl="1" w:tplc="F526723A">
      <w:numFmt w:val="bullet"/>
      <w:lvlText w:val="•"/>
      <w:lvlJc w:val="left"/>
      <w:pPr>
        <w:ind w:left="1362" w:hanging="216"/>
      </w:pPr>
      <w:rPr>
        <w:rFonts w:hint="default"/>
        <w:lang w:val="pt-PT" w:eastAsia="en-US" w:bidi="ar-SA"/>
      </w:rPr>
    </w:lvl>
    <w:lvl w:ilvl="2" w:tplc="B88A2340">
      <w:numFmt w:val="bullet"/>
      <w:lvlText w:val="•"/>
      <w:lvlJc w:val="left"/>
      <w:pPr>
        <w:ind w:left="2444" w:hanging="216"/>
      </w:pPr>
      <w:rPr>
        <w:rFonts w:hint="default"/>
        <w:lang w:val="pt-PT" w:eastAsia="en-US" w:bidi="ar-SA"/>
      </w:rPr>
    </w:lvl>
    <w:lvl w:ilvl="3" w:tplc="B652F54C">
      <w:numFmt w:val="bullet"/>
      <w:lvlText w:val="•"/>
      <w:lvlJc w:val="left"/>
      <w:pPr>
        <w:ind w:left="3526" w:hanging="216"/>
      </w:pPr>
      <w:rPr>
        <w:rFonts w:hint="default"/>
        <w:lang w:val="pt-PT" w:eastAsia="en-US" w:bidi="ar-SA"/>
      </w:rPr>
    </w:lvl>
    <w:lvl w:ilvl="4" w:tplc="2ED02896">
      <w:numFmt w:val="bullet"/>
      <w:lvlText w:val="•"/>
      <w:lvlJc w:val="left"/>
      <w:pPr>
        <w:ind w:left="4608" w:hanging="216"/>
      </w:pPr>
      <w:rPr>
        <w:rFonts w:hint="default"/>
        <w:lang w:val="pt-PT" w:eastAsia="en-US" w:bidi="ar-SA"/>
      </w:rPr>
    </w:lvl>
    <w:lvl w:ilvl="5" w:tplc="8850FFEE">
      <w:numFmt w:val="bullet"/>
      <w:lvlText w:val="•"/>
      <w:lvlJc w:val="left"/>
      <w:pPr>
        <w:ind w:left="5690" w:hanging="216"/>
      </w:pPr>
      <w:rPr>
        <w:rFonts w:hint="default"/>
        <w:lang w:val="pt-PT" w:eastAsia="en-US" w:bidi="ar-SA"/>
      </w:rPr>
    </w:lvl>
    <w:lvl w:ilvl="6" w:tplc="1676F00E">
      <w:numFmt w:val="bullet"/>
      <w:lvlText w:val="•"/>
      <w:lvlJc w:val="left"/>
      <w:pPr>
        <w:ind w:left="6772" w:hanging="216"/>
      </w:pPr>
      <w:rPr>
        <w:rFonts w:hint="default"/>
        <w:lang w:val="pt-PT" w:eastAsia="en-US" w:bidi="ar-SA"/>
      </w:rPr>
    </w:lvl>
    <w:lvl w:ilvl="7" w:tplc="098A72C0">
      <w:numFmt w:val="bullet"/>
      <w:lvlText w:val="•"/>
      <w:lvlJc w:val="left"/>
      <w:pPr>
        <w:ind w:left="7854" w:hanging="216"/>
      </w:pPr>
      <w:rPr>
        <w:rFonts w:hint="default"/>
        <w:lang w:val="pt-PT" w:eastAsia="en-US" w:bidi="ar-SA"/>
      </w:rPr>
    </w:lvl>
    <w:lvl w:ilvl="8" w:tplc="D3D2CA3A">
      <w:numFmt w:val="bullet"/>
      <w:lvlText w:val="•"/>
      <w:lvlJc w:val="left"/>
      <w:pPr>
        <w:ind w:left="8936" w:hanging="216"/>
      </w:pPr>
      <w:rPr>
        <w:rFonts w:hint="default"/>
        <w:lang w:val="pt-PT" w:eastAsia="en-US" w:bidi="ar-SA"/>
      </w:rPr>
    </w:lvl>
  </w:abstractNum>
  <w:abstractNum w:abstractNumId="7" w15:restartNumberingAfterBreak="0">
    <w:nsid w:val="17710B22"/>
    <w:multiLevelType w:val="hybridMultilevel"/>
    <w:tmpl w:val="B5586B02"/>
    <w:lvl w:ilvl="0" w:tplc="04090011">
      <w:start w:val="1"/>
      <w:numFmt w:val="decimal"/>
      <w:lvlText w:val="%1)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180F1CA8"/>
    <w:multiLevelType w:val="hybridMultilevel"/>
    <w:tmpl w:val="281653E6"/>
    <w:lvl w:ilvl="0" w:tplc="04090011">
      <w:start w:val="1"/>
      <w:numFmt w:val="decimal"/>
      <w:lvlText w:val="%1)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19BD0F45"/>
    <w:multiLevelType w:val="hybridMultilevel"/>
    <w:tmpl w:val="07E8924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C76685"/>
    <w:multiLevelType w:val="hybridMultilevel"/>
    <w:tmpl w:val="875EC682"/>
    <w:lvl w:ilvl="0" w:tplc="0409000F">
      <w:start w:val="1"/>
      <w:numFmt w:val="decimal"/>
      <w:lvlText w:val="%1."/>
      <w:lvlJc w:val="left"/>
      <w:pPr>
        <w:ind w:left="1363" w:hanging="360"/>
      </w:pPr>
    </w:lvl>
    <w:lvl w:ilvl="1" w:tplc="04090019" w:tentative="1">
      <w:start w:val="1"/>
      <w:numFmt w:val="lowerLetter"/>
      <w:lvlText w:val="%2."/>
      <w:lvlJc w:val="left"/>
      <w:pPr>
        <w:ind w:left="2083" w:hanging="360"/>
      </w:pPr>
    </w:lvl>
    <w:lvl w:ilvl="2" w:tplc="0409001B" w:tentative="1">
      <w:start w:val="1"/>
      <w:numFmt w:val="lowerRoman"/>
      <w:lvlText w:val="%3."/>
      <w:lvlJc w:val="right"/>
      <w:pPr>
        <w:ind w:left="2803" w:hanging="180"/>
      </w:pPr>
    </w:lvl>
    <w:lvl w:ilvl="3" w:tplc="0409000F" w:tentative="1">
      <w:start w:val="1"/>
      <w:numFmt w:val="decimal"/>
      <w:lvlText w:val="%4."/>
      <w:lvlJc w:val="left"/>
      <w:pPr>
        <w:ind w:left="3523" w:hanging="360"/>
      </w:pPr>
    </w:lvl>
    <w:lvl w:ilvl="4" w:tplc="04090019" w:tentative="1">
      <w:start w:val="1"/>
      <w:numFmt w:val="lowerLetter"/>
      <w:lvlText w:val="%5."/>
      <w:lvlJc w:val="left"/>
      <w:pPr>
        <w:ind w:left="4243" w:hanging="360"/>
      </w:pPr>
    </w:lvl>
    <w:lvl w:ilvl="5" w:tplc="0409001B" w:tentative="1">
      <w:start w:val="1"/>
      <w:numFmt w:val="lowerRoman"/>
      <w:lvlText w:val="%6."/>
      <w:lvlJc w:val="right"/>
      <w:pPr>
        <w:ind w:left="4963" w:hanging="180"/>
      </w:pPr>
    </w:lvl>
    <w:lvl w:ilvl="6" w:tplc="0409000F" w:tentative="1">
      <w:start w:val="1"/>
      <w:numFmt w:val="decimal"/>
      <w:lvlText w:val="%7."/>
      <w:lvlJc w:val="left"/>
      <w:pPr>
        <w:ind w:left="5683" w:hanging="360"/>
      </w:pPr>
    </w:lvl>
    <w:lvl w:ilvl="7" w:tplc="04090019" w:tentative="1">
      <w:start w:val="1"/>
      <w:numFmt w:val="lowerLetter"/>
      <w:lvlText w:val="%8."/>
      <w:lvlJc w:val="left"/>
      <w:pPr>
        <w:ind w:left="6403" w:hanging="360"/>
      </w:pPr>
    </w:lvl>
    <w:lvl w:ilvl="8" w:tplc="0409001B" w:tentative="1">
      <w:start w:val="1"/>
      <w:numFmt w:val="lowerRoman"/>
      <w:lvlText w:val="%9."/>
      <w:lvlJc w:val="right"/>
      <w:pPr>
        <w:ind w:left="7123" w:hanging="180"/>
      </w:pPr>
    </w:lvl>
  </w:abstractNum>
  <w:abstractNum w:abstractNumId="11" w15:restartNumberingAfterBreak="0">
    <w:nsid w:val="25F55CA5"/>
    <w:multiLevelType w:val="hybridMultilevel"/>
    <w:tmpl w:val="049068FE"/>
    <w:lvl w:ilvl="0" w:tplc="04090011">
      <w:start w:val="1"/>
      <w:numFmt w:val="decimal"/>
      <w:lvlText w:val="%1)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2" w15:restartNumberingAfterBreak="0">
    <w:nsid w:val="28127EF4"/>
    <w:multiLevelType w:val="hybridMultilevel"/>
    <w:tmpl w:val="74F8E72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A5034B"/>
    <w:multiLevelType w:val="hybridMultilevel"/>
    <w:tmpl w:val="07E892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8B71E7"/>
    <w:multiLevelType w:val="hybridMultilevel"/>
    <w:tmpl w:val="1442A86E"/>
    <w:lvl w:ilvl="0" w:tplc="0A7A6DA0">
      <w:start w:val="9"/>
      <w:numFmt w:val="decimal"/>
      <w:lvlText w:val="%1."/>
      <w:lvlJc w:val="left"/>
      <w:pPr>
        <w:ind w:left="276" w:hanging="216"/>
      </w:pPr>
      <w:rPr>
        <w:rFonts w:ascii="Sylfaen" w:eastAsia="Sylfaen" w:hAnsi="Sylfaen" w:cs="Sylfaen" w:hint="default"/>
        <w:spacing w:val="0"/>
        <w:w w:val="75"/>
        <w:sz w:val="26"/>
        <w:szCs w:val="26"/>
        <w:lang w:val="pt-PT" w:eastAsia="en-US" w:bidi="ar-SA"/>
      </w:rPr>
    </w:lvl>
    <w:lvl w:ilvl="1" w:tplc="2F5C27F8">
      <w:numFmt w:val="bullet"/>
      <w:lvlText w:val="•"/>
      <w:lvlJc w:val="left"/>
      <w:pPr>
        <w:ind w:left="1362" w:hanging="216"/>
      </w:pPr>
      <w:rPr>
        <w:rFonts w:hint="default"/>
        <w:lang w:val="pt-PT" w:eastAsia="en-US" w:bidi="ar-SA"/>
      </w:rPr>
    </w:lvl>
    <w:lvl w:ilvl="2" w:tplc="DD2C5D04">
      <w:numFmt w:val="bullet"/>
      <w:lvlText w:val="•"/>
      <w:lvlJc w:val="left"/>
      <w:pPr>
        <w:ind w:left="2444" w:hanging="216"/>
      </w:pPr>
      <w:rPr>
        <w:rFonts w:hint="default"/>
        <w:lang w:val="pt-PT" w:eastAsia="en-US" w:bidi="ar-SA"/>
      </w:rPr>
    </w:lvl>
    <w:lvl w:ilvl="3" w:tplc="D59A263C">
      <w:numFmt w:val="bullet"/>
      <w:lvlText w:val="•"/>
      <w:lvlJc w:val="left"/>
      <w:pPr>
        <w:ind w:left="3526" w:hanging="216"/>
      </w:pPr>
      <w:rPr>
        <w:rFonts w:hint="default"/>
        <w:lang w:val="pt-PT" w:eastAsia="en-US" w:bidi="ar-SA"/>
      </w:rPr>
    </w:lvl>
    <w:lvl w:ilvl="4" w:tplc="0E80B114">
      <w:numFmt w:val="bullet"/>
      <w:lvlText w:val="•"/>
      <w:lvlJc w:val="left"/>
      <w:pPr>
        <w:ind w:left="4608" w:hanging="216"/>
      </w:pPr>
      <w:rPr>
        <w:rFonts w:hint="default"/>
        <w:lang w:val="pt-PT" w:eastAsia="en-US" w:bidi="ar-SA"/>
      </w:rPr>
    </w:lvl>
    <w:lvl w:ilvl="5" w:tplc="EA740FB2">
      <w:numFmt w:val="bullet"/>
      <w:lvlText w:val="•"/>
      <w:lvlJc w:val="left"/>
      <w:pPr>
        <w:ind w:left="5690" w:hanging="216"/>
      </w:pPr>
      <w:rPr>
        <w:rFonts w:hint="default"/>
        <w:lang w:val="pt-PT" w:eastAsia="en-US" w:bidi="ar-SA"/>
      </w:rPr>
    </w:lvl>
    <w:lvl w:ilvl="6" w:tplc="6BA29FA2">
      <w:numFmt w:val="bullet"/>
      <w:lvlText w:val="•"/>
      <w:lvlJc w:val="left"/>
      <w:pPr>
        <w:ind w:left="6772" w:hanging="216"/>
      </w:pPr>
      <w:rPr>
        <w:rFonts w:hint="default"/>
        <w:lang w:val="pt-PT" w:eastAsia="en-US" w:bidi="ar-SA"/>
      </w:rPr>
    </w:lvl>
    <w:lvl w:ilvl="7" w:tplc="B548FEB4">
      <w:numFmt w:val="bullet"/>
      <w:lvlText w:val="•"/>
      <w:lvlJc w:val="left"/>
      <w:pPr>
        <w:ind w:left="7854" w:hanging="216"/>
      </w:pPr>
      <w:rPr>
        <w:rFonts w:hint="default"/>
        <w:lang w:val="pt-PT" w:eastAsia="en-US" w:bidi="ar-SA"/>
      </w:rPr>
    </w:lvl>
    <w:lvl w:ilvl="8" w:tplc="E7400332">
      <w:numFmt w:val="bullet"/>
      <w:lvlText w:val="•"/>
      <w:lvlJc w:val="left"/>
      <w:pPr>
        <w:ind w:left="8936" w:hanging="216"/>
      </w:pPr>
      <w:rPr>
        <w:rFonts w:hint="default"/>
        <w:lang w:val="pt-PT" w:eastAsia="en-US" w:bidi="ar-SA"/>
      </w:rPr>
    </w:lvl>
  </w:abstractNum>
  <w:abstractNum w:abstractNumId="15" w15:restartNumberingAfterBreak="0">
    <w:nsid w:val="30F563DF"/>
    <w:multiLevelType w:val="hybridMultilevel"/>
    <w:tmpl w:val="50B463D6"/>
    <w:lvl w:ilvl="0" w:tplc="73CA6FDE">
      <w:start w:val="1"/>
      <w:numFmt w:val="decimal"/>
      <w:lvlText w:val="%1)"/>
      <w:lvlJc w:val="left"/>
      <w:pPr>
        <w:ind w:left="276" w:hanging="231"/>
      </w:pPr>
      <w:rPr>
        <w:rFonts w:ascii="Sylfaen" w:eastAsia="Sylfaen" w:hAnsi="Sylfaen" w:cs="Sylfaen" w:hint="default"/>
        <w:spacing w:val="0"/>
        <w:w w:val="75"/>
        <w:sz w:val="26"/>
        <w:szCs w:val="26"/>
        <w:lang w:val="pt-PT" w:eastAsia="en-US" w:bidi="ar-SA"/>
      </w:rPr>
    </w:lvl>
    <w:lvl w:ilvl="1" w:tplc="FF5AC446">
      <w:numFmt w:val="bullet"/>
      <w:lvlText w:val="•"/>
      <w:lvlJc w:val="left"/>
      <w:pPr>
        <w:ind w:left="1362" w:hanging="231"/>
      </w:pPr>
      <w:rPr>
        <w:rFonts w:hint="default"/>
        <w:lang w:val="pt-PT" w:eastAsia="en-US" w:bidi="ar-SA"/>
      </w:rPr>
    </w:lvl>
    <w:lvl w:ilvl="2" w:tplc="66C02C7E">
      <w:numFmt w:val="bullet"/>
      <w:lvlText w:val="•"/>
      <w:lvlJc w:val="left"/>
      <w:pPr>
        <w:ind w:left="2444" w:hanging="231"/>
      </w:pPr>
      <w:rPr>
        <w:rFonts w:hint="default"/>
        <w:lang w:val="pt-PT" w:eastAsia="en-US" w:bidi="ar-SA"/>
      </w:rPr>
    </w:lvl>
    <w:lvl w:ilvl="3" w:tplc="253487D6">
      <w:numFmt w:val="bullet"/>
      <w:lvlText w:val="•"/>
      <w:lvlJc w:val="left"/>
      <w:pPr>
        <w:ind w:left="3526" w:hanging="231"/>
      </w:pPr>
      <w:rPr>
        <w:rFonts w:hint="default"/>
        <w:lang w:val="pt-PT" w:eastAsia="en-US" w:bidi="ar-SA"/>
      </w:rPr>
    </w:lvl>
    <w:lvl w:ilvl="4" w:tplc="A84A895C">
      <w:numFmt w:val="bullet"/>
      <w:lvlText w:val="•"/>
      <w:lvlJc w:val="left"/>
      <w:pPr>
        <w:ind w:left="4608" w:hanging="231"/>
      </w:pPr>
      <w:rPr>
        <w:rFonts w:hint="default"/>
        <w:lang w:val="pt-PT" w:eastAsia="en-US" w:bidi="ar-SA"/>
      </w:rPr>
    </w:lvl>
    <w:lvl w:ilvl="5" w:tplc="226876AE">
      <w:numFmt w:val="bullet"/>
      <w:lvlText w:val="•"/>
      <w:lvlJc w:val="left"/>
      <w:pPr>
        <w:ind w:left="5690" w:hanging="231"/>
      </w:pPr>
      <w:rPr>
        <w:rFonts w:hint="default"/>
        <w:lang w:val="pt-PT" w:eastAsia="en-US" w:bidi="ar-SA"/>
      </w:rPr>
    </w:lvl>
    <w:lvl w:ilvl="6" w:tplc="87F06410">
      <w:numFmt w:val="bullet"/>
      <w:lvlText w:val="•"/>
      <w:lvlJc w:val="left"/>
      <w:pPr>
        <w:ind w:left="6772" w:hanging="231"/>
      </w:pPr>
      <w:rPr>
        <w:rFonts w:hint="default"/>
        <w:lang w:val="pt-PT" w:eastAsia="en-US" w:bidi="ar-SA"/>
      </w:rPr>
    </w:lvl>
    <w:lvl w:ilvl="7" w:tplc="3E026722">
      <w:numFmt w:val="bullet"/>
      <w:lvlText w:val="•"/>
      <w:lvlJc w:val="left"/>
      <w:pPr>
        <w:ind w:left="7854" w:hanging="231"/>
      </w:pPr>
      <w:rPr>
        <w:rFonts w:hint="default"/>
        <w:lang w:val="pt-PT" w:eastAsia="en-US" w:bidi="ar-SA"/>
      </w:rPr>
    </w:lvl>
    <w:lvl w:ilvl="8" w:tplc="EE8C315A">
      <w:numFmt w:val="bullet"/>
      <w:lvlText w:val="•"/>
      <w:lvlJc w:val="left"/>
      <w:pPr>
        <w:ind w:left="8936" w:hanging="231"/>
      </w:pPr>
      <w:rPr>
        <w:rFonts w:hint="default"/>
        <w:lang w:val="pt-PT" w:eastAsia="en-US" w:bidi="ar-SA"/>
      </w:rPr>
    </w:lvl>
  </w:abstractNum>
  <w:abstractNum w:abstractNumId="16" w15:restartNumberingAfterBreak="0">
    <w:nsid w:val="34241937"/>
    <w:multiLevelType w:val="hybridMultilevel"/>
    <w:tmpl w:val="FB847A12"/>
    <w:lvl w:ilvl="0" w:tplc="04090011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Times New Roman" w:hint="default"/>
      </w:rPr>
    </w:lvl>
    <w:lvl w:ilvl="3" w:tplc="FFFFFFFF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4" w:tplc="FFFFFFFF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Times New Roman" w:hint="default"/>
      </w:rPr>
    </w:lvl>
    <w:lvl w:ilvl="6" w:tplc="FFFFFFFF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7" w:tplc="FFFFFFFF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Times New Roman" w:hint="default"/>
      </w:rPr>
    </w:lvl>
  </w:abstractNum>
  <w:abstractNum w:abstractNumId="17" w15:restartNumberingAfterBreak="0">
    <w:nsid w:val="368722FB"/>
    <w:multiLevelType w:val="hybridMultilevel"/>
    <w:tmpl w:val="6162525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8" w15:restartNumberingAfterBreak="0">
    <w:nsid w:val="3AA46C4C"/>
    <w:multiLevelType w:val="hybridMultilevel"/>
    <w:tmpl w:val="C72C955A"/>
    <w:lvl w:ilvl="0" w:tplc="5D562730">
      <w:start w:val="1"/>
      <w:numFmt w:val="bullet"/>
      <w:lvlText w:val="-"/>
      <w:lvlJc w:val="left"/>
      <w:pPr>
        <w:ind w:left="360" w:hanging="360"/>
      </w:pPr>
      <w:rPr>
        <w:rFonts w:ascii="Courier New" w:hAnsi="Courier New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AE23172"/>
    <w:multiLevelType w:val="hybridMultilevel"/>
    <w:tmpl w:val="9B56B312"/>
    <w:lvl w:ilvl="0" w:tplc="04090011">
      <w:start w:val="1"/>
      <w:numFmt w:val="decimal"/>
      <w:lvlText w:val="%1)"/>
      <w:lvlJc w:val="left"/>
      <w:pPr>
        <w:ind w:left="1572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20" w15:restartNumberingAfterBreak="0">
    <w:nsid w:val="3E1C773E"/>
    <w:multiLevelType w:val="hybridMultilevel"/>
    <w:tmpl w:val="B2ECBC74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abstractNum w:abstractNumId="21" w15:restartNumberingAfterBreak="0">
    <w:nsid w:val="418D0EEB"/>
    <w:multiLevelType w:val="hybridMultilevel"/>
    <w:tmpl w:val="4DFE8EF2"/>
    <w:lvl w:ilvl="0" w:tplc="6100C1DA">
      <w:numFmt w:val="bullet"/>
      <w:lvlText w:val="–"/>
      <w:lvlJc w:val="left"/>
      <w:pPr>
        <w:ind w:left="720" w:hanging="360"/>
      </w:pPr>
      <w:rPr>
        <w:rFonts w:ascii="GHEA Grapalat" w:eastAsia="Sylfae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F33957"/>
    <w:multiLevelType w:val="hybridMultilevel"/>
    <w:tmpl w:val="E29ACD76"/>
    <w:lvl w:ilvl="0" w:tplc="0DA01A7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3" w15:restartNumberingAfterBreak="0">
    <w:nsid w:val="47E4289B"/>
    <w:multiLevelType w:val="hybridMultilevel"/>
    <w:tmpl w:val="0A5A71A2"/>
    <w:lvl w:ilvl="0" w:tplc="C4EE922C">
      <w:start w:val="1"/>
      <w:numFmt w:val="decimal"/>
      <w:lvlText w:val="%1)"/>
      <w:lvlJc w:val="left"/>
      <w:pPr>
        <w:ind w:left="276" w:hanging="231"/>
      </w:pPr>
      <w:rPr>
        <w:rFonts w:ascii="Sylfaen" w:eastAsia="Sylfaen" w:hAnsi="Sylfaen" w:cs="Sylfaen" w:hint="default"/>
        <w:spacing w:val="0"/>
        <w:w w:val="75"/>
        <w:sz w:val="26"/>
        <w:szCs w:val="26"/>
        <w:lang w:val="pt-PT" w:eastAsia="en-US" w:bidi="ar-SA"/>
      </w:rPr>
    </w:lvl>
    <w:lvl w:ilvl="1" w:tplc="1B1A01C2">
      <w:numFmt w:val="bullet"/>
      <w:lvlText w:val="•"/>
      <w:lvlJc w:val="left"/>
      <w:pPr>
        <w:ind w:left="1362" w:hanging="231"/>
      </w:pPr>
      <w:rPr>
        <w:rFonts w:hint="default"/>
        <w:lang w:val="pt-PT" w:eastAsia="en-US" w:bidi="ar-SA"/>
      </w:rPr>
    </w:lvl>
    <w:lvl w:ilvl="2" w:tplc="E8EA0EEA">
      <w:numFmt w:val="bullet"/>
      <w:lvlText w:val="•"/>
      <w:lvlJc w:val="left"/>
      <w:pPr>
        <w:ind w:left="2444" w:hanging="231"/>
      </w:pPr>
      <w:rPr>
        <w:rFonts w:hint="default"/>
        <w:lang w:val="pt-PT" w:eastAsia="en-US" w:bidi="ar-SA"/>
      </w:rPr>
    </w:lvl>
    <w:lvl w:ilvl="3" w:tplc="842AE64C">
      <w:numFmt w:val="bullet"/>
      <w:lvlText w:val="•"/>
      <w:lvlJc w:val="left"/>
      <w:pPr>
        <w:ind w:left="3526" w:hanging="231"/>
      </w:pPr>
      <w:rPr>
        <w:rFonts w:hint="default"/>
        <w:lang w:val="pt-PT" w:eastAsia="en-US" w:bidi="ar-SA"/>
      </w:rPr>
    </w:lvl>
    <w:lvl w:ilvl="4" w:tplc="8D187880">
      <w:numFmt w:val="bullet"/>
      <w:lvlText w:val="•"/>
      <w:lvlJc w:val="left"/>
      <w:pPr>
        <w:ind w:left="4608" w:hanging="231"/>
      </w:pPr>
      <w:rPr>
        <w:rFonts w:hint="default"/>
        <w:lang w:val="pt-PT" w:eastAsia="en-US" w:bidi="ar-SA"/>
      </w:rPr>
    </w:lvl>
    <w:lvl w:ilvl="5" w:tplc="5000691A">
      <w:numFmt w:val="bullet"/>
      <w:lvlText w:val="•"/>
      <w:lvlJc w:val="left"/>
      <w:pPr>
        <w:ind w:left="5690" w:hanging="231"/>
      </w:pPr>
      <w:rPr>
        <w:rFonts w:hint="default"/>
        <w:lang w:val="pt-PT" w:eastAsia="en-US" w:bidi="ar-SA"/>
      </w:rPr>
    </w:lvl>
    <w:lvl w:ilvl="6" w:tplc="9CA2A256">
      <w:numFmt w:val="bullet"/>
      <w:lvlText w:val="•"/>
      <w:lvlJc w:val="left"/>
      <w:pPr>
        <w:ind w:left="6772" w:hanging="231"/>
      </w:pPr>
      <w:rPr>
        <w:rFonts w:hint="default"/>
        <w:lang w:val="pt-PT" w:eastAsia="en-US" w:bidi="ar-SA"/>
      </w:rPr>
    </w:lvl>
    <w:lvl w:ilvl="7" w:tplc="29145CB6">
      <w:numFmt w:val="bullet"/>
      <w:lvlText w:val="•"/>
      <w:lvlJc w:val="left"/>
      <w:pPr>
        <w:ind w:left="7854" w:hanging="231"/>
      </w:pPr>
      <w:rPr>
        <w:rFonts w:hint="default"/>
        <w:lang w:val="pt-PT" w:eastAsia="en-US" w:bidi="ar-SA"/>
      </w:rPr>
    </w:lvl>
    <w:lvl w:ilvl="8" w:tplc="1638B91C">
      <w:numFmt w:val="bullet"/>
      <w:lvlText w:val="•"/>
      <w:lvlJc w:val="left"/>
      <w:pPr>
        <w:ind w:left="8936" w:hanging="231"/>
      </w:pPr>
      <w:rPr>
        <w:rFonts w:hint="default"/>
        <w:lang w:val="pt-PT" w:eastAsia="en-US" w:bidi="ar-SA"/>
      </w:rPr>
    </w:lvl>
  </w:abstractNum>
  <w:abstractNum w:abstractNumId="24" w15:restartNumberingAfterBreak="0">
    <w:nsid w:val="4ABB23BE"/>
    <w:multiLevelType w:val="hybridMultilevel"/>
    <w:tmpl w:val="D340BAA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0A05E69"/>
    <w:multiLevelType w:val="hybridMultilevel"/>
    <w:tmpl w:val="5954495C"/>
    <w:lvl w:ilvl="0" w:tplc="2D4AE2DA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5C2DAE"/>
    <w:multiLevelType w:val="hybridMultilevel"/>
    <w:tmpl w:val="EDB2730E"/>
    <w:lvl w:ilvl="0" w:tplc="FFFFFFFF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5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DA43FF"/>
    <w:multiLevelType w:val="hybridMultilevel"/>
    <w:tmpl w:val="74EE5F5C"/>
    <w:lvl w:ilvl="0" w:tplc="040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46317F"/>
    <w:multiLevelType w:val="hybridMultilevel"/>
    <w:tmpl w:val="00565EE0"/>
    <w:lvl w:ilvl="0" w:tplc="4D82F4AE">
      <w:start w:val="1"/>
      <w:numFmt w:val="decimal"/>
      <w:lvlText w:val="%1)"/>
      <w:lvlJc w:val="left"/>
      <w:pPr>
        <w:ind w:left="276" w:hanging="231"/>
      </w:pPr>
      <w:rPr>
        <w:rFonts w:ascii="Sylfaen" w:eastAsia="Sylfaen" w:hAnsi="Sylfaen" w:cs="Sylfaen" w:hint="default"/>
        <w:spacing w:val="0"/>
        <w:w w:val="75"/>
        <w:sz w:val="26"/>
        <w:szCs w:val="26"/>
        <w:lang w:val="pt-PT" w:eastAsia="en-US" w:bidi="ar-SA"/>
      </w:rPr>
    </w:lvl>
    <w:lvl w:ilvl="1" w:tplc="3EC809BC">
      <w:numFmt w:val="bullet"/>
      <w:lvlText w:val="•"/>
      <w:lvlJc w:val="left"/>
      <w:pPr>
        <w:ind w:left="1362" w:hanging="231"/>
      </w:pPr>
      <w:rPr>
        <w:rFonts w:hint="default"/>
        <w:lang w:val="pt-PT" w:eastAsia="en-US" w:bidi="ar-SA"/>
      </w:rPr>
    </w:lvl>
    <w:lvl w:ilvl="2" w:tplc="E2A473D4">
      <w:numFmt w:val="bullet"/>
      <w:lvlText w:val="•"/>
      <w:lvlJc w:val="left"/>
      <w:pPr>
        <w:ind w:left="2444" w:hanging="231"/>
      </w:pPr>
      <w:rPr>
        <w:rFonts w:hint="default"/>
        <w:lang w:val="pt-PT" w:eastAsia="en-US" w:bidi="ar-SA"/>
      </w:rPr>
    </w:lvl>
    <w:lvl w:ilvl="3" w:tplc="10920E2A">
      <w:numFmt w:val="bullet"/>
      <w:lvlText w:val="•"/>
      <w:lvlJc w:val="left"/>
      <w:pPr>
        <w:ind w:left="3526" w:hanging="231"/>
      </w:pPr>
      <w:rPr>
        <w:rFonts w:hint="default"/>
        <w:lang w:val="pt-PT" w:eastAsia="en-US" w:bidi="ar-SA"/>
      </w:rPr>
    </w:lvl>
    <w:lvl w:ilvl="4" w:tplc="D3F60954">
      <w:numFmt w:val="bullet"/>
      <w:lvlText w:val="•"/>
      <w:lvlJc w:val="left"/>
      <w:pPr>
        <w:ind w:left="4608" w:hanging="231"/>
      </w:pPr>
      <w:rPr>
        <w:rFonts w:hint="default"/>
        <w:lang w:val="pt-PT" w:eastAsia="en-US" w:bidi="ar-SA"/>
      </w:rPr>
    </w:lvl>
    <w:lvl w:ilvl="5" w:tplc="3B4AD71C">
      <w:numFmt w:val="bullet"/>
      <w:lvlText w:val="•"/>
      <w:lvlJc w:val="left"/>
      <w:pPr>
        <w:ind w:left="5690" w:hanging="231"/>
      </w:pPr>
      <w:rPr>
        <w:rFonts w:hint="default"/>
        <w:lang w:val="pt-PT" w:eastAsia="en-US" w:bidi="ar-SA"/>
      </w:rPr>
    </w:lvl>
    <w:lvl w:ilvl="6" w:tplc="F9AE517C">
      <w:numFmt w:val="bullet"/>
      <w:lvlText w:val="•"/>
      <w:lvlJc w:val="left"/>
      <w:pPr>
        <w:ind w:left="6772" w:hanging="231"/>
      </w:pPr>
      <w:rPr>
        <w:rFonts w:hint="default"/>
        <w:lang w:val="pt-PT" w:eastAsia="en-US" w:bidi="ar-SA"/>
      </w:rPr>
    </w:lvl>
    <w:lvl w:ilvl="7" w:tplc="7AB039DA">
      <w:numFmt w:val="bullet"/>
      <w:lvlText w:val="•"/>
      <w:lvlJc w:val="left"/>
      <w:pPr>
        <w:ind w:left="7854" w:hanging="231"/>
      </w:pPr>
      <w:rPr>
        <w:rFonts w:hint="default"/>
        <w:lang w:val="pt-PT" w:eastAsia="en-US" w:bidi="ar-SA"/>
      </w:rPr>
    </w:lvl>
    <w:lvl w:ilvl="8" w:tplc="F3E8A1F8">
      <w:numFmt w:val="bullet"/>
      <w:lvlText w:val="•"/>
      <w:lvlJc w:val="left"/>
      <w:pPr>
        <w:ind w:left="8936" w:hanging="231"/>
      </w:pPr>
      <w:rPr>
        <w:rFonts w:hint="default"/>
        <w:lang w:val="pt-PT" w:eastAsia="en-US" w:bidi="ar-SA"/>
      </w:rPr>
    </w:lvl>
  </w:abstractNum>
  <w:abstractNum w:abstractNumId="29" w15:restartNumberingAfterBreak="0">
    <w:nsid w:val="5AED0FD4"/>
    <w:multiLevelType w:val="hybridMultilevel"/>
    <w:tmpl w:val="D7F2E5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1E5560"/>
    <w:multiLevelType w:val="hybridMultilevel"/>
    <w:tmpl w:val="139C9F72"/>
    <w:lvl w:ilvl="0" w:tplc="13366046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193A42"/>
    <w:multiLevelType w:val="hybridMultilevel"/>
    <w:tmpl w:val="4BC4F03E"/>
    <w:lvl w:ilvl="0" w:tplc="FEE43BFA">
      <w:start w:val="1"/>
      <w:numFmt w:val="decimal"/>
      <w:lvlText w:val="%1."/>
      <w:lvlJc w:val="left"/>
      <w:pPr>
        <w:ind w:left="276" w:hanging="216"/>
      </w:pPr>
      <w:rPr>
        <w:rFonts w:ascii="Sylfaen" w:eastAsia="Sylfaen" w:hAnsi="Sylfaen" w:cs="Sylfaen" w:hint="default"/>
        <w:spacing w:val="0"/>
        <w:w w:val="75"/>
        <w:sz w:val="26"/>
        <w:szCs w:val="26"/>
        <w:lang w:val="pt-PT" w:eastAsia="en-US" w:bidi="ar-SA"/>
      </w:rPr>
    </w:lvl>
    <w:lvl w:ilvl="1" w:tplc="715EB1A6">
      <w:numFmt w:val="bullet"/>
      <w:lvlText w:val="•"/>
      <w:lvlJc w:val="left"/>
      <w:pPr>
        <w:ind w:left="1940" w:hanging="216"/>
      </w:pPr>
      <w:rPr>
        <w:rFonts w:hint="default"/>
        <w:lang w:val="pt-PT" w:eastAsia="en-US" w:bidi="ar-SA"/>
      </w:rPr>
    </w:lvl>
    <w:lvl w:ilvl="2" w:tplc="A97A5860">
      <w:numFmt w:val="bullet"/>
      <w:lvlText w:val="•"/>
      <w:lvlJc w:val="left"/>
      <w:pPr>
        <w:ind w:left="3200" w:hanging="216"/>
      </w:pPr>
      <w:rPr>
        <w:rFonts w:hint="default"/>
        <w:lang w:val="pt-PT" w:eastAsia="en-US" w:bidi="ar-SA"/>
      </w:rPr>
    </w:lvl>
    <w:lvl w:ilvl="3" w:tplc="CCCE7D0A">
      <w:numFmt w:val="bullet"/>
      <w:lvlText w:val="•"/>
      <w:lvlJc w:val="left"/>
      <w:pPr>
        <w:ind w:left="4060" w:hanging="216"/>
      </w:pPr>
      <w:rPr>
        <w:rFonts w:hint="default"/>
        <w:lang w:val="pt-PT" w:eastAsia="en-US" w:bidi="ar-SA"/>
      </w:rPr>
    </w:lvl>
    <w:lvl w:ilvl="4" w:tplc="7CFEAE34">
      <w:numFmt w:val="bullet"/>
      <w:lvlText w:val="•"/>
      <w:lvlJc w:val="left"/>
      <w:pPr>
        <w:ind w:left="4320" w:hanging="216"/>
      </w:pPr>
      <w:rPr>
        <w:rFonts w:hint="default"/>
        <w:lang w:val="pt-PT" w:eastAsia="en-US" w:bidi="ar-SA"/>
      </w:rPr>
    </w:lvl>
    <w:lvl w:ilvl="5" w:tplc="90429A78">
      <w:numFmt w:val="bullet"/>
      <w:lvlText w:val="•"/>
      <w:lvlJc w:val="left"/>
      <w:pPr>
        <w:ind w:left="5450" w:hanging="216"/>
      </w:pPr>
      <w:rPr>
        <w:rFonts w:hint="default"/>
        <w:lang w:val="pt-PT" w:eastAsia="en-US" w:bidi="ar-SA"/>
      </w:rPr>
    </w:lvl>
    <w:lvl w:ilvl="6" w:tplc="6134675A">
      <w:numFmt w:val="bullet"/>
      <w:lvlText w:val="•"/>
      <w:lvlJc w:val="left"/>
      <w:pPr>
        <w:ind w:left="6580" w:hanging="216"/>
      </w:pPr>
      <w:rPr>
        <w:rFonts w:hint="default"/>
        <w:lang w:val="pt-PT" w:eastAsia="en-US" w:bidi="ar-SA"/>
      </w:rPr>
    </w:lvl>
    <w:lvl w:ilvl="7" w:tplc="77A6A1C0">
      <w:numFmt w:val="bullet"/>
      <w:lvlText w:val="•"/>
      <w:lvlJc w:val="left"/>
      <w:pPr>
        <w:ind w:left="7710" w:hanging="216"/>
      </w:pPr>
      <w:rPr>
        <w:rFonts w:hint="default"/>
        <w:lang w:val="pt-PT" w:eastAsia="en-US" w:bidi="ar-SA"/>
      </w:rPr>
    </w:lvl>
    <w:lvl w:ilvl="8" w:tplc="CFCA066C">
      <w:numFmt w:val="bullet"/>
      <w:lvlText w:val="•"/>
      <w:lvlJc w:val="left"/>
      <w:pPr>
        <w:ind w:left="8840" w:hanging="216"/>
      </w:pPr>
      <w:rPr>
        <w:rFonts w:hint="default"/>
        <w:lang w:val="pt-PT" w:eastAsia="en-US" w:bidi="ar-SA"/>
      </w:rPr>
    </w:lvl>
  </w:abstractNum>
  <w:abstractNum w:abstractNumId="32" w15:restartNumberingAfterBreak="0">
    <w:nsid w:val="62720366"/>
    <w:multiLevelType w:val="hybridMultilevel"/>
    <w:tmpl w:val="437EB16E"/>
    <w:lvl w:ilvl="0" w:tplc="04090011">
      <w:start w:val="1"/>
      <w:numFmt w:val="decimal"/>
      <w:lvlText w:val="%1)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 w15:restartNumberingAfterBreak="0">
    <w:nsid w:val="630914E3"/>
    <w:multiLevelType w:val="hybridMultilevel"/>
    <w:tmpl w:val="F756279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5C75804"/>
    <w:multiLevelType w:val="hybridMultilevel"/>
    <w:tmpl w:val="61AEBE0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DF5098"/>
    <w:multiLevelType w:val="hybridMultilevel"/>
    <w:tmpl w:val="1A3859AE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 w15:restartNumberingAfterBreak="0">
    <w:nsid w:val="6A440D04"/>
    <w:multiLevelType w:val="hybridMultilevel"/>
    <w:tmpl w:val="2BE4506A"/>
    <w:lvl w:ilvl="0" w:tplc="5D56273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2FD8B63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7E2021D8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Times New Roman" w:hint="default"/>
      </w:rPr>
    </w:lvl>
    <w:lvl w:ilvl="3" w:tplc="BFAE09E0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Times New Roman" w:hint="default"/>
      </w:rPr>
    </w:lvl>
    <w:lvl w:ilvl="4" w:tplc="242AAD2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D2EC2E86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Times New Roman" w:hint="default"/>
      </w:rPr>
    </w:lvl>
    <w:lvl w:ilvl="6" w:tplc="3C6E9FEC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Times New Roman" w:hint="default"/>
      </w:rPr>
    </w:lvl>
    <w:lvl w:ilvl="7" w:tplc="90848F6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11D8D8EE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Times New Roman" w:hint="default"/>
      </w:rPr>
    </w:lvl>
  </w:abstractNum>
  <w:abstractNum w:abstractNumId="37" w15:restartNumberingAfterBreak="0">
    <w:nsid w:val="6C610AF1"/>
    <w:multiLevelType w:val="hybridMultilevel"/>
    <w:tmpl w:val="FD8EDFB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45C16"/>
    <w:multiLevelType w:val="hybridMultilevel"/>
    <w:tmpl w:val="024091C6"/>
    <w:lvl w:ilvl="0" w:tplc="CD4A2E48">
      <w:start w:val="1"/>
      <w:numFmt w:val="decimal"/>
      <w:lvlText w:val="%1)"/>
      <w:lvlJc w:val="left"/>
      <w:pPr>
        <w:ind w:left="866" w:hanging="231"/>
      </w:pPr>
      <w:rPr>
        <w:rFonts w:ascii="Sylfaen" w:eastAsia="Sylfaen" w:hAnsi="Sylfaen" w:cs="Sylfaen" w:hint="default"/>
        <w:spacing w:val="0"/>
        <w:w w:val="75"/>
        <w:sz w:val="26"/>
        <w:szCs w:val="26"/>
        <w:lang w:val="pt-PT" w:eastAsia="en-US" w:bidi="ar-SA"/>
      </w:rPr>
    </w:lvl>
    <w:lvl w:ilvl="1" w:tplc="E4A42662">
      <w:numFmt w:val="bullet"/>
      <w:lvlText w:val="•"/>
      <w:lvlJc w:val="left"/>
      <w:pPr>
        <w:ind w:left="1884" w:hanging="231"/>
      </w:pPr>
      <w:rPr>
        <w:rFonts w:hint="default"/>
        <w:lang w:val="pt-PT" w:eastAsia="en-US" w:bidi="ar-SA"/>
      </w:rPr>
    </w:lvl>
    <w:lvl w:ilvl="2" w:tplc="C1648FCE">
      <w:numFmt w:val="bullet"/>
      <w:lvlText w:val="•"/>
      <w:lvlJc w:val="left"/>
      <w:pPr>
        <w:ind w:left="2908" w:hanging="231"/>
      </w:pPr>
      <w:rPr>
        <w:rFonts w:hint="default"/>
        <w:lang w:val="pt-PT" w:eastAsia="en-US" w:bidi="ar-SA"/>
      </w:rPr>
    </w:lvl>
    <w:lvl w:ilvl="3" w:tplc="3F3E7A0C">
      <w:numFmt w:val="bullet"/>
      <w:lvlText w:val="•"/>
      <w:lvlJc w:val="left"/>
      <w:pPr>
        <w:ind w:left="3932" w:hanging="231"/>
      </w:pPr>
      <w:rPr>
        <w:rFonts w:hint="default"/>
        <w:lang w:val="pt-PT" w:eastAsia="en-US" w:bidi="ar-SA"/>
      </w:rPr>
    </w:lvl>
    <w:lvl w:ilvl="4" w:tplc="A40E36DE">
      <w:numFmt w:val="bullet"/>
      <w:lvlText w:val="•"/>
      <w:lvlJc w:val="left"/>
      <w:pPr>
        <w:ind w:left="4956" w:hanging="231"/>
      </w:pPr>
      <w:rPr>
        <w:rFonts w:hint="default"/>
        <w:lang w:val="pt-PT" w:eastAsia="en-US" w:bidi="ar-SA"/>
      </w:rPr>
    </w:lvl>
    <w:lvl w:ilvl="5" w:tplc="2F02C3F4">
      <w:numFmt w:val="bullet"/>
      <w:lvlText w:val="•"/>
      <w:lvlJc w:val="left"/>
      <w:pPr>
        <w:ind w:left="5980" w:hanging="231"/>
      </w:pPr>
      <w:rPr>
        <w:rFonts w:hint="default"/>
        <w:lang w:val="pt-PT" w:eastAsia="en-US" w:bidi="ar-SA"/>
      </w:rPr>
    </w:lvl>
    <w:lvl w:ilvl="6" w:tplc="E7BC9DB6">
      <w:numFmt w:val="bullet"/>
      <w:lvlText w:val="•"/>
      <w:lvlJc w:val="left"/>
      <w:pPr>
        <w:ind w:left="7004" w:hanging="231"/>
      </w:pPr>
      <w:rPr>
        <w:rFonts w:hint="default"/>
        <w:lang w:val="pt-PT" w:eastAsia="en-US" w:bidi="ar-SA"/>
      </w:rPr>
    </w:lvl>
    <w:lvl w:ilvl="7" w:tplc="F0F69688">
      <w:numFmt w:val="bullet"/>
      <w:lvlText w:val="•"/>
      <w:lvlJc w:val="left"/>
      <w:pPr>
        <w:ind w:left="8028" w:hanging="231"/>
      </w:pPr>
      <w:rPr>
        <w:rFonts w:hint="default"/>
        <w:lang w:val="pt-PT" w:eastAsia="en-US" w:bidi="ar-SA"/>
      </w:rPr>
    </w:lvl>
    <w:lvl w:ilvl="8" w:tplc="8BDE36A2">
      <w:numFmt w:val="bullet"/>
      <w:lvlText w:val="•"/>
      <w:lvlJc w:val="left"/>
      <w:pPr>
        <w:ind w:left="9052" w:hanging="231"/>
      </w:pPr>
      <w:rPr>
        <w:rFonts w:hint="default"/>
        <w:lang w:val="pt-PT" w:eastAsia="en-US" w:bidi="ar-SA"/>
      </w:rPr>
    </w:lvl>
  </w:abstractNum>
  <w:abstractNum w:abstractNumId="39" w15:restartNumberingAfterBreak="0">
    <w:nsid w:val="72ED4950"/>
    <w:multiLevelType w:val="hybridMultilevel"/>
    <w:tmpl w:val="79C865A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B0504B"/>
    <w:multiLevelType w:val="hybridMultilevel"/>
    <w:tmpl w:val="A25A03A8"/>
    <w:lvl w:ilvl="0" w:tplc="FFFFFFFF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5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CD6553"/>
    <w:multiLevelType w:val="hybridMultilevel"/>
    <w:tmpl w:val="D8F23F7E"/>
    <w:lvl w:ilvl="0" w:tplc="0409000F">
      <w:start w:val="1"/>
      <w:numFmt w:val="decimal"/>
      <w:lvlText w:val="%1."/>
      <w:lvlJc w:val="left"/>
      <w:pPr>
        <w:ind w:left="1445" w:hanging="360"/>
      </w:pPr>
    </w:lvl>
    <w:lvl w:ilvl="1" w:tplc="04090019" w:tentative="1">
      <w:start w:val="1"/>
      <w:numFmt w:val="lowerLetter"/>
      <w:lvlText w:val="%2."/>
      <w:lvlJc w:val="left"/>
      <w:pPr>
        <w:ind w:left="2165" w:hanging="360"/>
      </w:pPr>
    </w:lvl>
    <w:lvl w:ilvl="2" w:tplc="0409001B" w:tentative="1">
      <w:start w:val="1"/>
      <w:numFmt w:val="lowerRoman"/>
      <w:lvlText w:val="%3."/>
      <w:lvlJc w:val="right"/>
      <w:pPr>
        <w:ind w:left="2885" w:hanging="180"/>
      </w:pPr>
    </w:lvl>
    <w:lvl w:ilvl="3" w:tplc="0409000F" w:tentative="1">
      <w:start w:val="1"/>
      <w:numFmt w:val="decimal"/>
      <w:lvlText w:val="%4."/>
      <w:lvlJc w:val="left"/>
      <w:pPr>
        <w:ind w:left="3605" w:hanging="360"/>
      </w:pPr>
    </w:lvl>
    <w:lvl w:ilvl="4" w:tplc="04090019" w:tentative="1">
      <w:start w:val="1"/>
      <w:numFmt w:val="lowerLetter"/>
      <w:lvlText w:val="%5."/>
      <w:lvlJc w:val="left"/>
      <w:pPr>
        <w:ind w:left="4325" w:hanging="360"/>
      </w:pPr>
    </w:lvl>
    <w:lvl w:ilvl="5" w:tplc="0409001B" w:tentative="1">
      <w:start w:val="1"/>
      <w:numFmt w:val="lowerRoman"/>
      <w:lvlText w:val="%6."/>
      <w:lvlJc w:val="right"/>
      <w:pPr>
        <w:ind w:left="5045" w:hanging="180"/>
      </w:pPr>
    </w:lvl>
    <w:lvl w:ilvl="6" w:tplc="0409000F" w:tentative="1">
      <w:start w:val="1"/>
      <w:numFmt w:val="decimal"/>
      <w:lvlText w:val="%7."/>
      <w:lvlJc w:val="left"/>
      <w:pPr>
        <w:ind w:left="5765" w:hanging="360"/>
      </w:pPr>
    </w:lvl>
    <w:lvl w:ilvl="7" w:tplc="04090019" w:tentative="1">
      <w:start w:val="1"/>
      <w:numFmt w:val="lowerLetter"/>
      <w:lvlText w:val="%8."/>
      <w:lvlJc w:val="left"/>
      <w:pPr>
        <w:ind w:left="6485" w:hanging="360"/>
      </w:pPr>
    </w:lvl>
    <w:lvl w:ilvl="8" w:tplc="0409001B" w:tentative="1">
      <w:start w:val="1"/>
      <w:numFmt w:val="lowerRoman"/>
      <w:lvlText w:val="%9."/>
      <w:lvlJc w:val="right"/>
      <w:pPr>
        <w:ind w:left="7205" w:hanging="180"/>
      </w:pPr>
    </w:lvl>
  </w:abstractNum>
  <w:abstractNum w:abstractNumId="42" w15:restartNumberingAfterBreak="0">
    <w:nsid w:val="7E24709B"/>
    <w:multiLevelType w:val="hybridMultilevel"/>
    <w:tmpl w:val="B94629A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581FC4"/>
    <w:multiLevelType w:val="hybridMultilevel"/>
    <w:tmpl w:val="617A0F1C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3903613">
    <w:abstractNumId w:val="23"/>
  </w:num>
  <w:num w:numId="2" w16cid:durableId="1893492016">
    <w:abstractNumId w:val="38"/>
  </w:num>
  <w:num w:numId="3" w16cid:durableId="872888273">
    <w:abstractNumId w:val="14"/>
  </w:num>
  <w:num w:numId="4" w16cid:durableId="2009476579">
    <w:abstractNumId w:val="0"/>
  </w:num>
  <w:num w:numId="5" w16cid:durableId="2094542958">
    <w:abstractNumId w:val="15"/>
  </w:num>
  <w:num w:numId="6" w16cid:durableId="1680351012">
    <w:abstractNumId w:val="28"/>
  </w:num>
  <w:num w:numId="7" w16cid:durableId="1688869871">
    <w:abstractNumId w:val="6"/>
  </w:num>
  <w:num w:numId="8" w16cid:durableId="1804275872">
    <w:abstractNumId w:val="31"/>
  </w:num>
  <w:num w:numId="9" w16cid:durableId="551431026">
    <w:abstractNumId w:val="25"/>
  </w:num>
  <w:num w:numId="10" w16cid:durableId="76443118">
    <w:abstractNumId w:val="2"/>
  </w:num>
  <w:num w:numId="11" w16cid:durableId="2130204123">
    <w:abstractNumId w:val="43"/>
  </w:num>
  <w:num w:numId="12" w16cid:durableId="1925995716">
    <w:abstractNumId w:val="12"/>
  </w:num>
  <w:num w:numId="13" w16cid:durableId="626739745">
    <w:abstractNumId w:val="4"/>
  </w:num>
  <w:num w:numId="14" w16cid:durableId="285239210">
    <w:abstractNumId w:val="27"/>
  </w:num>
  <w:num w:numId="15" w16cid:durableId="1102267581">
    <w:abstractNumId w:val="37"/>
  </w:num>
  <w:num w:numId="16" w16cid:durableId="810445821">
    <w:abstractNumId w:val="42"/>
  </w:num>
  <w:num w:numId="17" w16cid:durableId="1423838378">
    <w:abstractNumId w:val="3"/>
  </w:num>
  <w:num w:numId="18" w16cid:durableId="965769920">
    <w:abstractNumId w:val="13"/>
  </w:num>
  <w:num w:numId="19" w16cid:durableId="1010838291">
    <w:abstractNumId w:val="34"/>
  </w:num>
  <w:num w:numId="20" w16cid:durableId="747962755">
    <w:abstractNumId w:val="22"/>
  </w:num>
  <w:num w:numId="21" w16cid:durableId="1001202433">
    <w:abstractNumId w:val="21"/>
  </w:num>
  <w:num w:numId="22" w16cid:durableId="120759770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129077859">
    <w:abstractNumId w:val="19"/>
  </w:num>
  <w:num w:numId="24" w16cid:durableId="183984626">
    <w:abstractNumId w:val="29"/>
  </w:num>
  <w:num w:numId="25" w16cid:durableId="1813592604">
    <w:abstractNumId w:val="39"/>
  </w:num>
  <w:num w:numId="26" w16cid:durableId="152497919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707146740">
    <w:abstractNumId w:val="36"/>
  </w:num>
  <w:num w:numId="28" w16cid:durableId="717168344">
    <w:abstractNumId w:val="18"/>
  </w:num>
  <w:num w:numId="29" w16cid:durableId="1944417647">
    <w:abstractNumId w:val="24"/>
  </w:num>
  <w:num w:numId="30" w16cid:durableId="1095711694">
    <w:abstractNumId w:val="9"/>
  </w:num>
  <w:num w:numId="31" w16cid:durableId="504053574">
    <w:abstractNumId w:val="32"/>
  </w:num>
  <w:num w:numId="32" w16cid:durableId="946159127">
    <w:abstractNumId w:val="11"/>
  </w:num>
  <w:num w:numId="33" w16cid:durableId="1839033941">
    <w:abstractNumId w:val="7"/>
  </w:num>
  <w:num w:numId="34" w16cid:durableId="1885481548">
    <w:abstractNumId w:val="5"/>
  </w:num>
  <w:num w:numId="35" w16cid:durableId="722680783">
    <w:abstractNumId w:val="16"/>
  </w:num>
  <w:num w:numId="36" w16cid:durableId="128327087">
    <w:abstractNumId w:val="8"/>
  </w:num>
  <w:num w:numId="37" w16cid:durableId="1131902811">
    <w:abstractNumId w:val="10"/>
  </w:num>
  <w:num w:numId="38" w16cid:durableId="661010059">
    <w:abstractNumId w:val="41"/>
  </w:num>
  <w:num w:numId="39" w16cid:durableId="1816481632">
    <w:abstractNumId w:val="35"/>
  </w:num>
  <w:num w:numId="40" w16cid:durableId="66542464">
    <w:abstractNumId w:val="26"/>
  </w:num>
  <w:num w:numId="41" w16cid:durableId="1554543104">
    <w:abstractNumId w:val="17"/>
  </w:num>
  <w:num w:numId="42" w16cid:durableId="526337698">
    <w:abstractNumId w:val="40"/>
  </w:num>
  <w:num w:numId="43" w16cid:durableId="1054893356">
    <w:abstractNumId w:val="30"/>
  </w:num>
  <w:num w:numId="44" w16cid:durableId="15282574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7AE1"/>
    <w:rsid w:val="000061DE"/>
    <w:rsid w:val="00011786"/>
    <w:rsid w:val="00014FAD"/>
    <w:rsid w:val="00016386"/>
    <w:rsid w:val="00022321"/>
    <w:rsid w:val="0002292D"/>
    <w:rsid w:val="00024D8F"/>
    <w:rsid w:val="0002571E"/>
    <w:rsid w:val="000305B5"/>
    <w:rsid w:val="00030960"/>
    <w:rsid w:val="00031136"/>
    <w:rsid w:val="000333F8"/>
    <w:rsid w:val="00034BAD"/>
    <w:rsid w:val="000361FD"/>
    <w:rsid w:val="0004159F"/>
    <w:rsid w:val="00041A18"/>
    <w:rsid w:val="00044744"/>
    <w:rsid w:val="00045D6C"/>
    <w:rsid w:val="000460DA"/>
    <w:rsid w:val="000464C9"/>
    <w:rsid w:val="000467CB"/>
    <w:rsid w:val="00046EA2"/>
    <w:rsid w:val="00047D35"/>
    <w:rsid w:val="000508E4"/>
    <w:rsid w:val="000520A5"/>
    <w:rsid w:val="00053C8F"/>
    <w:rsid w:val="00054F46"/>
    <w:rsid w:val="00054FC1"/>
    <w:rsid w:val="0005697E"/>
    <w:rsid w:val="00056A08"/>
    <w:rsid w:val="00057192"/>
    <w:rsid w:val="000633DD"/>
    <w:rsid w:val="00065036"/>
    <w:rsid w:val="00065A65"/>
    <w:rsid w:val="000664DD"/>
    <w:rsid w:val="000665F3"/>
    <w:rsid w:val="0006679D"/>
    <w:rsid w:val="0007044B"/>
    <w:rsid w:val="0007089C"/>
    <w:rsid w:val="00070FE8"/>
    <w:rsid w:val="00072CBC"/>
    <w:rsid w:val="00073921"/>
    <w:rsid w:val="00076571"/>
    <w:rsid w:val="00076C37"/>
    <w:rsid w:val="000802EC"/>
    <w:rsid w:val="00080593"/>
    <w:rsid w:val="000816C0"/>
    <w:rsid w:val="00081BBA"/>
    <w:rsid w:val="00085C37"/>
    <w:rsid w:val="00086D1D"/>
    <w:rsid w:val="00090989"/>
    <w:rsid w:val="000914E8"/>
    <w:rsid w:val="00091D91"/>
    <w:rsid w:val="00092C6D"/>
    <w:rsid w:val="0009302E"/>
    <w:rsid w:val="00094BD0"/>
    <w:rsid w:val="00096219"/>
    <w:rsid w:val="000967E5"/>
    <w:rsid w:val="00096A31"/>
    <w:rsid w:val="000A28B2"/>
    <w:rsid w:val="000A5AA8"/>
    <w:rsid w:val="000A7C24"/>
    <w:rsid w:val="000B0E58"/>
    <w:rsid w:val="000B1FC3"/>
    <w:rsid w:val="000B76F5"/>
    <w:rsid w:val="000B7E91"/>
    <w:rsid w:val="000C0FEC"/>
    <w:rsid w:val="000C2352"/>
    <w:rsid w:val="000C51EB"/>
    <w:rsid w:val="000C5B68"/>
    <w:rsid w:val="000C6194"/>
    <w:rsid w:val="000D05EB"/>
    <w:rsid w:val="000D0D25"/>
    <w:rsid w:val="000D104A"/>
    <w:rsid w:val="000D1494"/>
    <w:rsid w:val="000D24CE"/>
    <w:rsid w:val="000D35DF"/>
    <w:rsid w:val="000D486C"/>
    <w:rsid w:val="000D62DF"/>
    <w:rsid w:val="000D799A"/>
    <w:rsid w:val="000D7BEC"/>
    <w:rsid w:val="000E005E"/>
    <w:rsid w:val="000E08DA"/>
    <w:rsid w:val="000E3DE2"/>
    <w:rsid w:val="000E58E4"/>
    <w:rsid w:val="000E7359"/>
    <w:rsid w:val="000F3A93"/>
    <w:rsid w:val="000F61D1"/>
    <w:rsid w:val="000F6EE4"/>
    <w:rsid w:val="000F736F"/>
    <w:rsid w:val="00100B0E"/>
    <w:rsid w:val="00100F7E"/>
    <w:rsid w:val="00101402"/>
    <w:rsid w:val="0010373F"/>
    <w:rsid w:val="00110A3B"/>
    <w:rsid w:val="00111FD5"/>
    <w:rsid w:val="00112573"/>
    <w:rsid w:val="00116B74"/>
    <w:rsid w:val="001259EA"/>
    <w:rsid w:val="001265BC"/>
    <w:rsid w:val="00131330"/>
    <w:rsid w:val="0013340C"/>
    <w:rsid w:val="00133580"/>
    <w:rsid w:val="0013488B"/>
    <w:rsid w:val="001416B0"/>
    <w:rsid w:val="00143E02"/>
    <w:rsid w:val="00147050"/>
    <w:rsid w:val="00151112"/>
    <w:rsid w:val="00152183"/>
    <w:rsid w:val="001569BC"/>
    <w:rsid w:val="00156C36"/>
    <w:rsid w:val="00162EA2"/>
    <w:rsid w:val="00163745"/>
    <w:rsid w:val="001658D6"/>
    <w:rsid w:val="00165C75"/>
    <w:rsid w:val="001776FC"/>
    <w:rsid w:val="00177705"/>
    <w:rsid w:val="0018064D"/>
    <w:rsid w:val="00190997"/>
    <w:rsid w:val="0019145F"/>
    <w:rsid w:val="00196B30"/>
    <w:rsid w:val="001A61A0"/>
    <w:rsid w:val="001A737B"/>
    <w:rsid w:val="001B159E"/>
    <w:rsid w:val="001C118D"/>
    <w:rsid w:val="001C14D9"/>
    <w:rsid w:val="001C164B"/>
    <w:rsid w:val="001C1FBF"/>
    <w:rsid w:val="001C21D5"/>
    <w:rsid w:val="001C2FA0"/>
    <w:rsid w:val="001C4B29"/>
    <w:rsid w:val="001C7A6D"/>
    <w:rsid w:val="001D1642"/>
    <w:rsid w:val="001D43D1"/>
    <w:rsid w:val="001D4AE9"/>
    <w:rsid w:val="001D734C"/>
    <w:rsid w:val="001D75B6"/>
    <w:rsid w:val="001E0AD4"/>
    <w:rsid w:val="001E10E2"/>
    <w:rsid w:val="001E4757"/>
    <w:rsid w:val="001E5251"/>
    <w:rsid w:val="001F2CC0"/>
    <w:rsid w:val="001F5FEC"/>
    <w:rsid w:val="001F6A17"/>
    <w:rsid w:val="00205408"/>
    <w:rsid w:val="00210BFA"/>
    <w:rsid w:val="00210D82"/>
    <w:rsid w:val="002130AD"/>
    <w:rsid w:val="00214D2A"/>
    <w:rsid w:val="00217498"/>
    <w:rsid w:val="002216E7"/>
    <w:rsid w:val="002220D9"/>
    <w:rsid w:val="0022298A"/>
    <w:rsid w:val="00226197"/>
    <w:rsid w:val="00230D29"/>
    <w:rsid w:val="002333D5"/>
    <w:rsid w:val="00237597"/>
    <w:rsid w:val="00241A79"/>
    <w:rsid w:val="00244DD3"/>
    <w:rsid w:val="00246819"/>
    <w:rsid w:val="0025064E"/>
    <w:rsid w:val="00253C67"/>
    <w:rsid w:val="00254182"/>
    <w:rsid w:val="002556C0"/>
    <w:rsid w:val="002559D9"/>
    <w:rsid w:val="0025622B"/>
    <w:rsid w:val="00257F97"/>
    <w:rsid w:val="00260AF7"/>
    <w:rsid w:val="00261016"/>
    <w:rsid w:val="00265FA3"/>
    <w:rsid w:val="0026774F"/>
    <w:rsid w:val="0027048A"/>
    <w:rsid w:val="00270685"/>
    <w:rsid w:val="00272FFE"/>
    <w:rsid w:val="00275527"/>
    <w:rsid w:val="00280A19"/>
    <w:rsid w:val="002879B3"/>
    <w:rsid w:val="00290A33"/>
    <w:rsid w:val="002935BA"/>
    <w:rsid w:val="002940F2"/>
    <w:rsid w:val="0029477A"/>
    <w:rsid w:val="002A104E"/>
    <w:rsid w:val="002A4483"/>
    <w:rsid w:val="002A5710"/>
    <w:rsid w:val="002B10D2"/>
    <w:rsid w:val="002B290C"/>
    <w:rsid w:val="002B30D6"/>
    <w:rsid w:val="002C1193"/>
    <w:rsid w:val="002C1768"/>
    <w:rsid w:val="002D2CD5"/>
    <w:rsid w:val="002D49F4"/>
    <w:rsid w:val="002D5F40"/>
    <w:rsid w:val="002E12EE"/>
    <w:rsid w:val="002E4351"/>
    <w:rsid w:val="002E5698"/>
    <w:rsid w:val="002E734D"/>
    <w:rsid w:val="002E73BF"/>
    <w:rsid w:val="002E78A6"/>
    <w:rsid w:val="002E7AE1"/>
    <w:rsid w:val="002F0C43"/>
    <w:rsid w:val="002F2970"/>
    <w:rsid w:val="002F2A27"/>
    <w:rsid w:val="002F42F2"/>
    <w:rsid w:val="002F56E9"/>
    <w:rsid w:val="002F7D09"/>
    <w:rsid w:val="00312882"/>
    <w:rsid w:val="003138F1"/>
    <w:rsid w:val="00314CB0"/>
    <w:rsid w:val="00314E27"/>
    <w:rsid w:val="00315722"/>
    <w:rsid w:val="003158DD"/>
    <w:rsid w:val="00321E67"/>
    <w:rsid w:val="00322E3A"/>
    <w:rsid w:val="003248B0"/>
    <w:rsid w:val="00326AB0"/>
    <w:rsid w:val="00332A4D"/>
    <w:rsid w:val="00333898"/>
    <w:rsid w:val="003357BE"/>
    <w:rsid w:val="0033693E"/>
    <w:rsid w:val="00340A48"/>
    <w:rsid w:val="00342F31"/>
    <w:rsid w:val="00355F65"/>
    <w:rsid w:val="00357846"/>
    <w:rsid w:val="00363EA5"/>
    <w:rsid w:val="00364BC8"/>
    <w:rsid w:val="00377DA9"/>
    <w:rsid w:val="0038008D"/>
    <w:rsid w:val="00381182"/>
    <w:rsid w:val="003827DC"/>
    <w:rsid w:val="00382C03"/>
    <w:rsid w:val="00384358"/>
    <w:rsid w:val="003954BC"/>
    <w:rsid w:val="003A06CE"/>
    <w:rsid w:val="003A0F9E"/>
    <w:rsid w:val="003A3059"/>
    <w:rsid w:val="003A4EA7"/>
    <w:rsid w:val="003B05DC"/>
    <w:rsid w:val="003B0B86"/>
    <w:rsid w:val="003B1B72"/>
    <w:rsid w:val="003B5716"/>
    <w:rsid w:val="003C0F93"/>
    <w:rsid w:val="003C26D7"/>
    <w:rsid w:val="003C37E0"/>
    <w:rsid w:val="003C39CC"/>
    <w:rsid w:val="003C629F"/>
    <w:rsid w:val="003D0D93"/>
    <w:rsid w:val="003D3CF0"/>
    <w:rsid w:val="003D4FF4"/>
    <w:rsid w:val="003D58ED"/>
    <w:rsid w:val="003D70C5"/>
    <w:rsid w:val="003D7D99"/>
    <w:rsid w:val="003E3828"/>
    <w:rsid w:val="003E7036"/>
    <w:rsid w:val="003F0CC3"/>
    <w:rsid w:val="003F186D"/>
    <w:rsid w:val="003F407A"/>
    <w:rsid w:val="003F58DB"/>
    <w:rsid w:val="00400365"/>
    <w:rsid w:val="00400851"/>
    <w:rsid w:val="00400A06"/>
    <w:rsid w:val="00400AC5"/>
    <w:rsid w:val="00400AD5"/>
    <w:rsid w:val="0040174B"/>
    <w:rsid w:val="004030F5"/>
    <w:rsid w:val="00406A34"/>
    <w:rsid w:val="00411923"/>
    <w:rsid w:val="00412E87"/>
    <w:rsid w:val="004207EB"/>
    <w:rsid w:val="00421BEE"/>
    <w:rsid w:val="004250C8"/>
    <w:rsid w:val="00432450"/>
    <w:rsid w:val="004366AA"/>
    <w:rsid w:val="0043777E"/>
    <w:rsid w:val="00444799"/>
    <w:rsid w:val="00445C22"/>
    <w:rsid w:val="00445C7F"/>
    <w:rsid w:val="0045043A"/>
    <w:rsid w:val="004511C6"/>
    <w:rsid w:val="00451B54"/>
    <w:rsid w:val="00451BC7"/>
    <w:rsid w:val="00453BB0"/>
    <w:rsid w:val="004544B9"/>
    <w:rsid w:val="0045495E"/>
    <w:rsid w:val="00456229"/>
    <w:rsid w:val="00460E40"/>
    <w:rsid w:val="004633B2"/>
    <w:rsid w:val="00464744"/>
    <w:rsid w:val="0046780D"/>
    <w:rsid w:val="00476AB2"/>
    <w:rsid w:val="004770C6"/>
    <w:rsid w:val="00481D2D"/>
    <w:rsid w:val="00481D48"/>
    <w:rsid w:val="004839B1"/>
    <w:rsid w:val="004839D9"/>
    <w:rsid w:val="00490B1F"/>
    <w:rsid w:val="004915A8"/>
    <w:rsid w:val="00491E2F"/>
    <w:rsid w:val="00492FBF"/>
    <w:rsid w:val="004932D8"/>
    <w:rsid w:val="0049697D"/>
    <w:rsid w:val="004A210D"/>
    <w:rsid w:val="004A6265"/>
    <w:rsid w:val="004A7267"/>
    <w:rsid w:val="004B0DE3"/>
    <w:rsid w:val="004B0E3E"/>
    <w:rsid w:val="004B1D5A"/>
    <w:rsid w:val="004B308C"/>
    <w:rsid w:val="004B357A"/>
    <w:rsid w:val="004B3EE2"/>
    <w:rsid w:val="004B4EC2"/>
    <w:rsid w:val="004B5C74"/>
    <w:rsid w:val="004C332B"/>
    <w:rsid w:val="004C4013"/>
    <w:rsid w:val="004C542C"/>
    <w:rsid w:val="004C6EF1"/>
    <w:rsid w:val="004C718C"/>
    <w:rsid w:val="004C7269"/>
    <w:rsid w:val="004D50EA"/>
    <w:rsid w:val="004D7018"/>
    <w:rsid w:val="004D7381"/>
    <w:rsid w:val="004E2EBF"/>
    <w:rsid w:val="004E3621"/>
    <w:rsid w:val="004E51B2"/>
    <w:rsid w:val="004F0CE1"/>
    <w:rsid w:val="004F18D5"/>
    <w:rsid w:val="004F3B4B"/>
    <w:rsid w:val="004F477E"/>
    <w:rsid w:val="004F7293"/>
    <w:rsid w:val="004F75FB"/>
    <w:rsid w:val="00503D46"/>
    <w:rsid w:val="0050683A"/>
    <w:rsid w:val="0051011F"/>
    <w:rsid w:val="00510793"/>
    <w:rsid w:val="00512E63"/>
    <w:rsid w:val="00513A2A"/>
    <w:rsid w:val="0052037E"/>
    <w:rsid w:val="00523669"/>
    <w:rsid w:val="005242D5"/>
    <w:rsid w:val="00530FD6"/>
    <w:rsid w:val="005313BC"/>
    <w:rsid w:val="00533BCD"/>
    <w:rsid w:val="005354D7"/>
    <w:rsid w:val="00535A75"/>
    <w:rsid w:val="005378F4"/>
    <w:rsid w:val="005438C6"/>
    <w:rsid w:val="00547FB0"/>
    <w:rsid w:val="005524CC"/>
    <w:rsid w:val="00553648"/>
    <w:rsid w:val="00553840"/>
    <w:rsid w:val="005560F5"/>
    <w:rsid w:val="00557B38"/>
    <w:rsid w:val="00560562"/>
    <w:rsid w:val="005607AB"/>
    <w:rsid w:val="00563C65"/>
    <w:rsid w:val="00566378"/>
    <w:rsid w:val="0057451D"/>
    <w:rsid w:val="00576222"/>
    <w:rsid w:val="005771B5"/>
    <w:rsid w:val="005843C2"/>
    <w:rsid w:val="00585D99"/>
    <w:rsid w:val="00587B01"/>
    <w:rsid w:val="00592101"/>
    <w:rsid w:val="00596797"/>
    <w:rsid w:val="005972BD"/>
    <w:rsid w:val="005A1EB2"/>
    <w:rsid w:val="005A20D0"/>
    <w:rsid w:val="005A2469"/>
    <w:rsid w:val="005A438D"/>
    <w:rsid w:val="005A5DBC"/>
    <w:rsid w:val="005A6CD1"/>
    <w:rsid w:val="005B2CF5"/>
    <w:rsid w:val="005B39C0"/>
    <w:rsid w:val="005B62A5"/>
    <w:rsid w:val="005B72D6"/>
    <w:rsid w:val="005C103C"/>
    <w:rsid w:val="005C7279"/>
    <w:rsid w:val="005D02FF"/>
    <w:rsid w:val="005D3576"/>
    <w:rsid w:val="005D44B9"/>
    <w:rsid w:val="005E01C8"/>
    <w:rsid w:val="005E1C72"/>
    <w:rsid w:val="005F1218"/>
    <w:rsid w:val="005F1728"/>
    <w:rsid w:val="005F58F2"/>
    <w:rsid w:val="005F7FAB"/>
    <w:rsid w:val="00600467"/>
    <w:rsid w:val="00602AFC"/>
    <w:rsid w:val="006045EB"/>
    <w:rsid w:val="00606A81"/>
    <w:rsid w:val="006070BA"/>
    <w:rsid w:val="00610647"/>
    <w:rsid w:val="00611F0B"/>
    <w:rsid w:val="006140B4"/>
    <w:rsid w:val="00622A7F"/>
    <w:rsid w:val="006241C8"/>
    <w:rsid w:val="006242CF"/>
    <w:rsid w:val="0063489F"/>
    <w:rsid w:val="00635565"/>
    <w:rsid w:val="00635E67"/>
    <w:rsid w:val="00637DD4"/>
    <w:rsid w:val="00646DA6"/>
    <w:rsid w:val="006529F0"/>
    <w:rsid w:val="00655012"/>
    <w:rsid w:val="00663888"/>
    <w:rsid w:val="00665297"/>
    <w:rsid w:val="006672F9"/>
    <w:rsid w:val="00672B06"/>
    <w:rsid w:val="00676CC3"/>
    <w:rsid w:val="00677CA6"/>
    <w:rsid w:val="00680A72"/>
    <w:rsid w:val="00681417"/>
    <w:rsid w:val="006840B8"/>
    <w:rsid w:val="00684A16"/>
    <w:rsid w:val="00684CBD"/>
    <w:rsid w:val="00686F77"/>
    <w:rsid w:val="00691434"/>
    <w:rsid w:val="006A14B4"/>
    <w:rsid w:val="006A14D9"/>
    <w:rsid w:val="006A69BF"/>
    <w:rsid w:val="006A70E2"/>
    <w:rsid w:val="006B15AB"/>
    <w:rsid w:val="006C3A5C"/>
    <w:rsid w:val="006C62F1"/>
    <w:rsid w:val="006D581F"/>
    <w:rsid w:val="006D7631"/>
    <w:rsid w:val="006E2119"/>
    <w:rsid w:val="006E6651"/>
    <w:rsid w:val="006E7785"/>
    <w:rsid w:val="006F2AA7"/>
    <w:rsid w:val="006F55F6"/>
    <w:rsid w:val="0070085E"/>
    <w:rsid w:val="0070692B"/>
    <w:rsid w:val="00713B16"/>
    <w:rsid w:val="007157E9"/>
    <w:rsid w:val="007212E8"/>
    <w:rsid w:val="007214AB"/>
    <w:rsid w:val="00726744"/>
    <w:rsid w:val="00731F3D"/>
    <w:rsid w:val="007320B1"/>
    <w:rsid w:val="00733956"/>
    <w:rsid w:val="00734302"/>
    <w:rsid w:val="00740542"/>
    <w:rsid w:val="007436E3"/>
    <w:rsid w:val="007446BE"/>
    <w:rsid w:val="00747FA8"/>
    <w:rsid w:val="007516AE"/>
    <w:rsid w:val="00754089"/>
    <w:rsid w:val="007550EB"/>
    <w:rsid w:val="00756E12"/>
    <w:rsid w:val="00760BB5"/>
    <w:rsid w:val="00763A95"/>
    <w:rsid w:val="0076516D"/>
    <w:rsid w:val="007655BA"/>
    <w:rsid w:val="00766F53"/>
    <w:rsid w:val="0077116F"/>
    <w:rsid w:val="00773BFF"/>
    <w:rsid w:val="007742FE"/>
    <w:rsid w:val="00774A1F"/>
    <w:rsid w:val="00781CE1"/>
    <w:rsid w:val="00782920"/>
    <w:rsid w:val="00787F8C"/>
    <w:rsid w:val="00790183"/>
    <w:rsid w:val="00790AF2"/>
    <w:rsid w:val="007A356B"/>
    <w:rsid w:val="007A6A93"/>
    <w:rsid w:val="007B0100"/>
    <w:rsid w:val="007B29D7"/>
    <w:rsid w:val="007B5332"/>
    <w:rsid w:val="007B6EBB"/>
    <w:rsid w:val="007B720A"/>
    <w:rsid w:val="007C4802"/>
    <w:rsid w:val="007D157A"/>
    <w:rsid w:val="007D5309"/>
    <w:rsid w:val="007D654D"/>
    <w:rsid w:val="007D7BEC"/>
    <w:rsid w:val="007D7C1B"/>
    <w:rsid w:val="007E0356"/>
    <w:rsid w:val="007E2004"/>
    <w:rsid w:val="007E2862"/>
    <w:rsid w:val="007E590B"/>
    <w:rsid w:val="007E626B"/>
    <w:rsid w:val="007F62E6"/>
    <w:rsid w:val="008028F7"/>
    <w:rsid w:val="00807635"/>
    <w:rsid w:val="00807A56"/>
    <w:rsid w:val="00813DF7"/>
    <w:rsid w:val="00817AAE"/>
    <w:rsid w:val="00817D5A"/>
    <w:rsid w:val="0083042D"/>
    <w:rsid w:val="00830BEB"/>
    <w:rsid w:val="00833686"/>
    <w:rsid w:val="00834C09"/>
    <w:rsid w:val="00836B5E"/>
    <w:rsid w:val="00836CC3"/>
    <w:rsid w:val="008407B9"/>
    <w:rsid w:val="0084181B"/>
    <w:rsid w:val="00844D96"/>
    <w:rsid w:val="00844F77"/>
    <w:rsid w:val="008523ED"/>
    <w:rsid w:val="0085652B"/>
    <w:rsid w:val="00856A4C"/>
    <w:rsid w:val="00857283"/>
    <w:rsid w:val="008610F5"/>
    <w:rsid w:val="00861435"/>
    <w:rsid w:val="00864469"/>
    <w:rsid w:val="00865F95"/>
    <w:rsid w:val="0086611A"/>
    <w:rsid w:val="00873A1F"/>
    <w:rsid w:val="00875512"/>
    <w:rsid w:val="00876EC8"/>
    <w:rsid w:val="008809CA"/>
    <w:rsid w:val="00883BAE"/>
    <w:rsid w:val="00885BD6"/>
    <w:rsid w:val="00887864"/>
    <w:rsid w:val="00890358"/>
    <w:rsid w:val="00892D4A"/>
    <w:rsid w:val="00892FB7"/>
    <w:rsid w:val="0089342D"/>
    <w:rsid w:val="0089622C"/>
    <w:rsid w:val="008A1D11"/>
    <w:rsid w:val="008A312F"/>
    <w:rsid w:val="008B1D84"/>
    <w:rsid w:val="008B509E"/>
    <w:rsid w:val="008B745A"/>
    <w:rsid w:val="008C0B6A"/>
    <w:rsid w:val="008C4907"/>
    <w:rsid w:val="008C5446"/>
    <w:rsid w:val="008D10F7"/>
    <w:rsid w:val="008D18FE"/>
    <w:rsid w:val="008D3BEB"/>
    <w:rsid w:val="008D3F9B"/>
    <w:rsid w:val="008D4528"/>
    <w:rsid w:val="008D647A"/>
    <w:rsid w:val="008D7FC5"/>
    <w:rsid w:val="008E3AB0"/>
    <w:rsid w:val="008E574F"/>
    <w:rsid w:val="008E5E23"/>
    <w:rsid w:val="008F014A"/>
    <w:rsid w:val="008F0206"/>
    <w:rsid w:val="0090285C"/>
    <w:rsid w:val="00903AA5"/>
    <w:rsid w:val="00903BAB"/>
    <w:rsid w:val="0091484D"/>
    <w:rsid w:val="00914C2B"/>
    <w:rsid w:val="0091526F"/>
    <w:rsid w:val="00916EBB"/>
    <w:rsid w:val="009208E8"/>
    <w:rsid w:val="00920905"/>
    <w:rsid w:val="00920966"/>
    <w:rsid w:val="00920EA1"/>
    <w:rsid w:val="00922FB7"/>
    <w:rsid w:val="00933487"/>
    <w:rsid w:val="0093541C"/>
    <w:rsid w:val="0093768C"/>
    <w:rsid w:val="009377D6"/>
    <w:rsid w:val="009416B1"/>
    <w:rsid w:val="0094649B"/>
    <w:rsid w:val="00946D71"/>
    <w:rsid w:val="009502FE"/>
    <w:rsid w:val="0095081E"/>
    <w:rsid w:val="00950C34"/>
    <w:rsid w:val="009526E6"/>
    <w:rsid w:val="009538BD"/>
    <w:rsid w:val="00960CD7"/>
    <w:rsid w:val="00961B55"/>
    <w:rsid w:val="00963527"/>
    <w:rsid w:val="00967A00"/>
    <w:rsid w:val="0097005C"/>
    <w:rsid w:val="00970F5C"/>
    <w:rsid w:val="00975C61"/>
    <w:rsid w:val="009775DD"/>
    <w:rsid w:val="00981C6A"/>
    <w:rsid w:val="00982AED"/>
    <w:rsid w:val="00983EDF"/>
    <w:rsid w:val="009848E9"/>
    <w:rsid w:val="0098544C"/>
    <w:rsid w:val="009871D1"/>
    <w:rsid w:val="00991486"/>
    <w:rsid w:val="00995086"/>
    <w:rsid w:val="00995180"/>
    <w:rsid w:val="009954F1"/>
    <w:rsid w:val="00996A0B"/>
    <w:rsid w:val="009A045D"/>
    <w:rsid w:val="009A0A00"/>
    <w:rsid w:val="009A1E6B"/>
    <w:rsid w:val="009A388D"/>
    <w:rsid w:val="009A3928"/>
    <w:rsid w:val="009A5976"/>
    <w:rsid w:val="009B0839"/>
    <w:rsid w:val="009B4838"/>
    <w:rsid w:val="009B5E24"/>
    <w:rsid w:val="009B69E9"/>
    <w:rsid w:val="009B7549"/>
    <w:rsid w:val="009C0155"/>
    <w:rsid w:val="009C21C8"/>
    <w:rsid w:val="009C40CE"/>
    <w:rsid w:val="009C7D40"/>
    <w:rsid w:val="009D03DC"/>
    <w:rsid w:val="009D072F"/>
    <w:rsid w:val="009D3773"/>
    <w:rsid w:val="009D3B05"/>
    <w:rsid w:val="009D4E87"/>
    <w:rsid w:val="009D6676"/>
    <w:rsid w:val="009D670B"/>
    <w:rsid w:val="009D67A1"/>
    <w:rsid w:val="009E3A3F"/>
    <w:rsid w:val="009E5B53"/>
    <w:rsid w:val="009F0689"/>
    <w:rsid w:val="009F0EC4"/>
    <w:rsid w:val="009F1601"/>
    <w:rsid w:val="009F4E95"/>
    <w:rsid w:val="009F54B8"/>
    <w:rsid w:val="009F7033"/>
    <w:rsid w:val="009F7470"/>
    <w:rsid w:val="009F7D57"/>
    <w:rsid w:val="00A0295D"/>
    <w:rsid w:val="00A03300"/>
    <w:rsid w:val="00A03539"/>
    <w:rsid w:val="00A0428E"/>
    <w:rsid w:val="00A127FB"/>
    <w:rsid w:val="00A155D9"/>
    <w:rsid w:val="00A236E7"/>
    <w:rsid w:val="00A23B69"/>
    <w:rsid w:val="00A263B1"/>
    <w:rsid w:val="00A30CFC"/>
    <w:rsid w:val="00A32360"/>
    <w:rsid w:val="00A3377E"/>
    <w:rsid w:val="00A35C36"/>
    <w:rsid w:val="00A43DF3"/>
    <w:rsid w:val="00A4581D"/>
    <w:rsid w:val="00A469E6"/>
    <w:rsid w:val="00A478A2"/>
    <w:rsid w:val="00A52238"/>
    <w:rsid w:val="00A559CC"/>
    <w:rsid w:val="00A55AA0"/>
    <w:rsid w:val="00A60538"/>
    <w:rsid w:val="00A71BD5"/>
    <w:rsid w:val="00A7340A"/>
    <w:rsid w:val="00A770F7"/>
    <w:rsid w:val="00A8038B"/>
    <w:rsid w:val="00A82BBB"/>
    <w:rsid w:val="00A84AB8"/>
    <w:rsid w:val="00A85EF7"/>
    <w:rsid w:val="00A86370"/>
    <w:rsid w:val="00A865B1"/>
    <w:rsid w:val="00A91ABE"/>
    <w:rsid w:val="00A91C73"/>
    <w:rsid w:val="00A93279"/>
    <w:rsid w:val="00A93AC6"/>
    <w:rsid w:val="00A95B32"/>
    <w:rsid w:val="00AA6626"/>
    <w:rsid w:val="00AA79A5"/>
    <w:rsid w:val="00AA7A0A"/>
    <w:rsid w:val="00AB46AD"/>
    <w:rsid w:val="00AB60C6"/>
    <w:rsid w:val="00AB736B"/>
    <w:rsid w:val="00AC3598"/>
    <w:rsid w:val="00AC66A0"/>
    <w:rsid w:val="00AD00DE"/>
    <w:rsid w:val="00AD0366"/>
    <w:rsid w:val="00AD4EC2"/>
    <w:rsid w:val="00AD59C5"/>
    <w:rsid w:val="00AD7C94"/>
    <w:rsid w:val="00AE1052"/>
    <w:rsid w:val="00AE44CC"/>
    <w:rsid w:val="00AE57EA"/>
    <w:rsid w:val="00AE6506"/>
    <w:rsid w:val="00AE672B"/>
    <w:rsid w:val="00AF2FEA"/>
    <w:rsid w:val="00AF59E7"/>
    <w:rsid w:val="00B03692"/>
    <w:rsid w:val="00B04E59"/>
    <w:rsid w:val="00B05400"/>
    <w:rsid w:val="00B0605B"/>
    <w:rsid w:val="00B06178"/>
    <w:rsid w:val="00B10BBE"/>
    <w:rsid w:val="00B116D5"/>
    <w:rsid w:val="00B1444E"/>
    <w:rsid w:val="00B16C0C"/>
    <w:rsid w:val="00B16EC9"/>
    <w:rsid w:val="00B210EA"/>
    <w:rsid w:val="00B3126A"/>
    <w:rsid w:val="00B32228"/>
    <w:rsid w:val="00B33065"/>
    <w:rsid w:val="00B3568A"/>
    <w:rsid w:val="00B3725D"/>
    <w:rsid w:val="00B377A5"/>
    <w:rsid w:val="00B47AD0"/>
    <w:rsid w:val="00B47F5F"/>
    <w:rsid w:val="00B52399"/>
    <w:rsid w:val="00B60D81"/>
    <w:rsid w:val="00B60ED3"/>
    <w:rsid w:val="00B611DD"/>
    <w:rsid w:val="00B62866"/>
    <w:rsid w:val="00B64D68"/>
    <w:rsid w:val="00B67B63"/>
    <w:rsid w:val="00B758E7"/>
    <w:rsid w:val="00B75A88"/>
    <w:rsid w:val="00B82359"/>
    <w:rsid w:val="00B83375"/>
    <w:rsid w:val="00B869EA"/>
    <w:rsid w:val="00B965D8"/>
    <w:rsid w:val="00B97E3D"/>
    <w:rsid w:val="00BA3DEC"/>
    <w:rsid w:val="00BA40A8"/>
    <w:rsid w:val="00BA6A6E"/>
    <w:rsid w:val="00BA70EB"/>
    <w:rsid w:val="00BB2061"/>
    <w:rsid w:val="00BB52D4"/>
    <w:rsid w:val="00BB6C51"/>
    <w:rsid w:val="00BB6EFF"/>
    <w:rsid w:val="00BB7300"/>
    <w:rsid w:val="00BC11A0"/>
    <w:rsid w:val="00BC1969"/>
    <w:rsid w:val="00BC38AF"/>
    <w:rsid w:val="00BC642C"/>
    <w:rsid w:val="00BC68CA"/>
    <w:rsid w:val="00BD751B"/>
    <w:rsid w:val="00BE12F8"/>
    <w:rsid w:val="00BE32AC"/>
    <w:rsid w:val="00BE54DC"/>
    <w:rsid w:val="00BF22D7"/>
    <w:rsid w:val="00BF3D06"/>
    <w:rsid w:val="00BF3D3B"/>
    <w:rsid w:val="00BF4055"/>
    <w:rsid w:val="00BF634B"/>
    <w:rsid w:val="00BF74D5"/>
    <w:rsid w:val="00C04E61"/>
    <w:rsid w:val="00C05118"/>
    <w:rsid w:val="00C06A37"/>
    <w:rsid w:val="00C11673"/>
    <w:rsid w:val="00C126BE"/>
    <w:rsid w:val="00C1660C"/>
    <w:rsid w:val="00C210E4"/>
    <w:rsid w:val="00C22764"/>
    <w:rsid w:val="00C22BCC"/>
    <w:rsid w:val="00C244ED"/>
    <w:rsid w:val="00C26407"/>
    <w:rsid w:val="00C36A97"/>
    <w:rsid w:val="00C374CB"/>
    <w:rsid w:val="00C45621"/>
    <w:rsid w:val="00C456A4"/>
    <w:rsid w:val="00C50789"/>
    <w:rsid w:val="00C546EE"/>
    <w:rsid w:val="00C54F99"/>
    <w:rsid w:val="00C55396"/>
    <w:rsid w:val="00C55E80"/>
    <w:rsid w:val="00C55F83"/>
    <w:rsid w:val="00C568D5"/>
    <w:rsid w:val="00C56AA9"/>
    <w:rsid w:val="00C61BC5"/>
    <w:rsid w:val="00C62F52"/>
    <w:rsid w:val="00C644E4"/>
    <w:rsid w:val="00C6520C"/>
    <w:rsid w:val="00C658AD"/>
    <w:rsid w:val="00C71D25"/>
    <w:rsid w:val="00C74C1D"/>
    <w:rsid w:val="00C76DA5"/>
    <w:rsid w:val="00C77BAA"/>
    <w:rsid w:val="00C80C9A"/>
    <w:rsid w:val="00C8138B"/>
    <w:rsid w:val="00C83FF6"/>
    <w:rsid w:val="00C850E0"/>
    <w:rsid w:val="00C85EB9"/>
    <w:rsid w:val="00C927D4"/>
    <w:rsid w:val="00C94430"/>
    <w:rsid w:val="00CA1B64"/>
    <w:rsid w:val="00CA3CF5"/>
    <w:rsid w:val="00CA44FF"/>
    <w:rsid w:val="00CA77D0"/>
    <w:rsid w:val="00CA7D2F"/>
    <w:rsid w:val="00CA7F33"/>
    <w:rsid w:val="00CB07B3"/>
    <w:rsid w:val="00CB29A8"/>
    <w:rsid w:val="00CB39CD"/>
    <w:rsid w:val="00CB5B40"/>
    <w:rsid w:val="00CB6817"/>
    <w:rsid w:val="00CC0ABD"/>
    <w:rsid w:val="00CC0E11"/>
    <w:rsid w:val="00CC55A2"/>
    <w:rsid w:val="00CC5E95"/>
    <w:rsid w:val="00CD05A6"/>
    <w:rsid w:val="00CD0B5D"/>
    <w:rsid w:val="00CE4C69"/>
    <w:rsid w:val="00CE4EF4"/>
    <w:rsid w:val="00CE75A5"/>
    <w:rsid w:val="00CE7985"/>
    <w:rsid w:val="00CE7F63"/>
    <w:rsid w:val="00CF34E2"/>
    <w:rsid w:val="00CF635E"/>
    <w:rsid w:val="00D03761"/>
    <w:rsid w:val="00D05A26"/>
    <w:rsid w:val="00D1130E"/>
    <w:rsid w:val="00D11EA2"/>
    <w:rsid w:val="00D13D16"/>
    <w:rsid w:val="00D1750A"/>
    <w:rsid w:val="00D20589"/>
    <w:rsid w:val="00D21CA2"/>
    <w:rsid w:val="00D3068E"/>
    <w:rsid w:val="00D30D39"/>
    <w:rsid w:val="00D3149B"/>
    <w:rsid w:val="00D31816"/>
    <w:rsid w:val="00D36F0D"/>
    <w:rsid w:val="00D434D1"/>
    <w:rsid w:val="00D447FA"/>
    <w:rsid w:val="00D46191"/>
    <w:rsid w:val="00D522B9"/>
    <w:rsid w:val="00D57BAB"/>
    <w:rsid w:val="00D63098"/>
    <w:rsid w:val="00D63598"/>
    <w:rsid w:val="00D65C37"/>
    <w:rsid w:val="00D67123"/>
    <w:rsid w:val="00D714CD"/>
    <w:rsid w:val="00D77F09"/>
    <w:rsid w:val="00D82FC0"/>
    <w:rsid w:val="00D85EDA"/>
    <w:rsid w:val="00D90003"/>
    <w:rsid w:val="00D901D8"/>
    <w:rsid w:val="00D93A18"/>
    <w:rsid w:val="00D941F5"/>
    <w:rsid w:val="00D94C74"/>
    <w:rsid w:val="00D95955"/>
    <w:rsid w:val="00DA0CA5"/>
    <w:rsid w:val="00DA2514"/>
    <w:rsid w:val="00DA6F47"/>
    <w:rsid w:val="00DA775E"/>
    <w:rsid w:val="00DB5524"/>
    <w:rsid w:val="00DB574A"/>
    <w:rsid w:val="00DB5DC0"/>
    <w:rsid w:val="00DB7E07"/>
    <w:rsid w:val="00DC022A"/>
    <w:rsid w:val="00DC1FE2"/>
    <w:rsid w:val="00DC2F88"/>
    <w:rsid w:val="00DC4447"/>
    <w:rsid w:val="00DD343D"/>
    <w:rsid w:val="00DD3853"/>
    <w:rsid w:val="00DD5870"/>
    <w:rsid w:val="00DD5C1A"/>
    <w:rsid w:val="00DD6142"/>
    <w:rsid w:val="00DD7424"/>
    <w:rsid w:val="00DE3BA3"/>
    <w:rsid w:val="00DE5AE7"/>
    <w:rsid w:val="00DF08C4"/>
    <w:rsid w:val="00DF5680"/>
    <w:rsid w:val="00E01C21"/>
    <w:rsid w:val="00E05D97"/>
    <w:rsid w:val="00E157B7"/>
    <w:rsid w:val="00E17E5B"/>
    <w:rsid w:val="00E24835"/>
    <w:rsid w:val="00E25028"/>
    <w:rsid w:val="00E25554"/>
    <w:rsid w:val="00E2640E"/>
    <w:rsid w:val="00E2702A"/>
    <w:rsid w:val="00E30644"/>
    <w:rsid w:val="00E3275B"/>
    <w:rsid w:val="00E430CB"/>
    <w:rsid w:val="00E5089A"/>
    <w:rsid w:val="00E509DE"/>
    <w:rsid w:val="00E5410D"/>
    <w:rsid w:val="00E554F3"/>
    <w:rsid w:val="00E56FE6"/>
    <w:rsid w:val="00E5720D"/>
    <w:rsid w:val="00E603F6"/>
    <w:rsid w:val="00E6300A"/>
    <w:rsid w:val="00E6535D"/>
    <w:rsid w:val="00E66D60"/>
    <w:rsid w:val="00E76497"/>
    <w:rsid w:val="00E77251"/>
    <w:rsid w:val="00E776AA"/>
    <w:rsid w:val="00E805FD"/>
    <w:rsid w:val="00E80F94"/>
    <w:rsid w:val="00E83508"/>
    <w:rsid w:val="00E840EC"/>
    <w:rsid w:val="00E90A03"/>
    <w:rsid w:val="00EA0E63"/>
    <w:rsid w:val="00EA15D9"/>
    <w:rsid w:val="00EA1C9B"/>
    <w:rsid w:val="00EA3615"/>
    <w:rsid w:val="00EB4993"/>
    <w:rsid w:val="00EB517C"/>
    <w:rsid w:val="00EB6C8B"/>
    <w:rsid w:val="00EC0A63"/>
    <w:rsid w:val="00EC1D0F"/>
    <w:rsid w:val="00EC60E0"/>
    <w:rsid w:val="00EC7C74"/>
    <w:rsid w:val="00ED63EC"/>
    <w:rsid w:val="00ED6A22"/>
    <w:rsid w:val="00ED7D3E"/>
    <w:rsid w:val="00EE09E9"/>
    <w:rsid w:val="00EE38DE"/>
    <w:rsid w:val="00EE49C1"/>
    <w:rsid w:val="00EF3B34"/>
    <w:rsid w:val="00EF61F8"/>
    <w:rsid w:val="00F01342"/>
    <w:rsid w:val="00F153F3"/>
    <w:rsid w:val="00F15EF5"/>
    <w:rsid w:val="00F16C6E"/>
    <w:rsid w:val="00F20D41"/>
    <w:rsid w:val="00F22145"/>
    <w:rsid w:val="00F22DD1"/>
    <w:rsid w:val="00F25E1E"/>
    <w:rsid w:val="00F27269"/>
    <w:rsid w:val="00F3392A"/>
    <w:rsid w:val="00F40288"/>
    <w:rsid w:val="00F4594A"/>
    <w:rsid w:val="00F50CD0"/>
    <w:rsid w:val="00F51390"/>
    <w:rsid w:val="00F515DF"/>
    <w:rsid w:val="00F53F42"/>
    <w:rsid w:val="00F541BF"/>
    <w:rsid w:val="00F54993"/>
    <w:rsid w:val="00F5640C"/>
    <w:rsid w:val="00F60836"/>
    <w:rsid w:val="00F60D0A"/>
    <w:rsid w:val="00F64EA4"/>
    <w:rsid w:val="00F6775E"/>
    <w:rsid w:val="00F7273C"/>
    <w:rsid w:val="00F76A5F"/>
    <w:rsid w:val="00F774BA"/>
    <w:rsid w:val="00F806A3"/>
    <w:rsid w:val="00F80FFE"/>
    <w:rsid w:val="00F84EAF"/>
    <w:rsid w:val="00F85E87"/>
    <w:rsid w:val="00F90F39"/>
    <w:rsid w:val="00F91781"/>
    <w:rsid w:val="00F91922"/>
    <w:rsid w:val="00F9348F"/>
    <w:rsid w:val="00F93539"/>
    <w:rsid w:val="00F939D6"/>
    <w:rsid w:val="00F945A4"/>
    <w:rsid w:val="00F96419"/>
    <w:rsid w:val="00F96812"/>
    <w:rsid w:val="00FA26ED"/>
    <w:rsid w:val="00FA40A0"/>
    <w:rsid w:val="00FA5B23"/>
    <w:rsid w:val="00FA6074"/>
    <w:rsid w:val="00FA6BFC"/>
    <w:rsid w:val="00FA7DCE"/>
    <w:rsid w:val="00FB0085"/>
    <w:rsid w:val="00FB3900"/>
    <w:rsid w:val="00FB650B"/>
    <w:rsid w:val="00FC2F5B"/>
    <w:rsid w:val="00FC314A"/>
    <w:rsid w:val="00FC5B01"/>
    <w:rsid w:val="00FC742A"/>
    <w:rsid w:val="00FD126A"/>
    <w:rsid w:val="00FD13CD"/>
    <w:rsid w:val="00FD1484"/>
    <w:rsid w:val="00FD1DC0"/>
    <w:rsid w:val="00FD1E47"/>
    <w:rsid w:val="00FD575F"/>
    <w:rsid w:val="00FD5D98"/>
    <w:rsid w:val="00FE1A4B"/>
    <w:rsid w:val="00FE3223"/>
    <w:rsid w:val="00FE3369"/>
    <w:rsid w:val="00FF01C5"/>
    <w:rsid w:val="00FF0B78"/>
    <w:rsid w:val="00FF10C6"/>
    <w:rsid w:val="00FF1B93"/>
    <w:rsid w:val="00FF33E9"/>
    <w:rsid w:val="00FF388F"/>
    <w:rsid w:val="00FF3E6A"/>
    <w:rsid w:val="00FF7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17FE3A"/>
  <w15:docId w15:val="{5A1F3A3A-68FE-4BE1-AE14-C1C784F39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Sylfaen" w:eastAsia="Sylfaen" w:hAnsi="Sylfaen" w:cs="Sylfaen"/>
      <w:lang w:val="pt-PT"/>
    </w:rPr>
  </w:style>
  <w:style w:type="paragraph" w:styleId="Heading1">
    <w:name w:val="heading 1"/>
    <w:basedOn w:val="Normal"/>
    <w:uiPriority w:val="1"/>
    <w:qFormat/>
    <w:pPr>
      <w:ind w:left="628"/>
      <w:outlineLvl w:val="0"/>
    </w:pPr>
    <w:rPr>
      <w:b/>
      <w:bCs/>
      <w:i/>
      <w:sz w:val="27"/>
      <w:szCs w:val="27"/>
    </w:rPr>
  </w:style>
  <w:style w:type="paragraph" w:styleId="Heading2">
    <w:name w:val="heading 2"/>
    <w:basedOn w:val="Normal"/>
    <w:uiPriority w:val="1"/>
    <w:qFormat/>
    <w:pPr>
      <w:ind w:left="484"/>
      <w:outlineLvl w:val="1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275"/>
    </w:pPr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131"/>
      <w:ind w:left="944" w:right="928"/>
      <w:jc w:val="center"/>
    </w:pPr>
    <w:rPr>
      <w:sz w:val="44"/>
      <w:szCs w:val="44"/>
    </w:rPr>
  </w:style>
  <w:style w:type="paragraph" w:styleId="ListParagraph">
    <w:name w:val="List Paragraph"/>
    <w:aliases w:val="List Paragraph11,Bullets,List Paragraph (numbered (a)),Report Para,Number Bullets,WinDForce-Letter,Heading 2_sj,En tête 1,Resume Title,Indent Paragraph,Citation List,References,MC Paragraphe Liste,List_Paragraph,Multilevel para_II"/>
    <w:basedOn w:val="Normal"/>
    <w:link w:val="ListParagraphChar"/>
    <w:uiPriority w:val="1"/>
    <w:qFormat/>
    <w:pPr>
      <w:ind w:left="275" w:firstLine="360"/>
    </w:pPr>
  </w:style>
  <w:style w:type="paragraph" w:customStyle="1" w:styleId="TableParagraph">
    <w:name w:val="Table Paragraph"/>
    <w:basedOn w:val="Normal"/>
    <w:uiPriority w:val="1"/>
    <w:qFormat/>
    <w:pPr>
      <w:spacing w:before="141"/>
      <w:ind w:left="13" w:right="362"/>
      <w:jc w:val="center"/>
    </w:pPr>
  </w:style>
  <w:style w:type="paragraph" w:styleId="Header">
    <w:name w:val="header"/>
    <w:basedOn w:val="Normal"/>
    <w:link w:val="HeaderChar"/>
    <w:uiPriority w:val="99"/>
    <w:unhideWhenUsed/>
    <w:rsid w:val="00230D2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0D29"/>
    <w:rPr>
      <w:rFonts w:ascii="Sylfaen" w:eastAsia="Sylfaen" w:hAnsi="Sylfaen" w:cs="Sylfaen"/>
      <w:lang w:val="pt-PT"/>
    </w:rPr>
  </w:style>
  <w:style w:type="paragraph" w:styleId="Footer">
    <w:name w:val="footer"/>
    <w:basedOn w:val="Normal"/>
    <w:link w:val="FooterChar"/>
    <w:uiPriority w:val="99"/>
    <w:unhideWhenUsed/>
    <w:rsid w:val="00230D2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30D29"/>
    <w:rPr>
      <w:rFonts w:ascii="Sylfaen" w:eastAsia="Sylfaen" w:hAnsi="Sylfaen" w:cs="Sylfaen"/>
      <w:lang w:val="pt-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0E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0E11"/>
    <w:rPr>
      <w:rFonts w:ascii="Segoe UI" w:eastAsia="Sylfaen" w:hAnsi="Segoe UI" w:cs="Segoe UI"/>
      <w:sz w:val="18"/>
      <w:szCs w:val="18"/>
      <w:lang w:val="pt-PT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16374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163745"/>
    <w:rPr>
      <w:b/>
      <w:bCs/>
    </w:rPr>
  </w:style>
  <w:style w:type="character" w:styleId="Emphasis">
    <w:name w:val="Emphasis"/>
    <w:basedOn w:val="DefaultParagraphFont"/>
    <w:uiPriority w:val="20"/>
    <w:qFormat/>
    <w:rsid w:val="00C644E4"/>
    <w:rPr>
      <w:i/>
      <w:iCs/>
    </w:rPr>
  </w:style>
  <w:style w:type="character" w:customStyle="1" w:styleId="ListParagraphChar">
    <w:name w:val="List Paragraph Char"/>
    <w:aliases w:val="List Paragraph11 Char,Bullets Char,List Paragraph (numbered (a)) Char,Report Para Char,Number Bullets Char,WinDForce-Letter Char,Heading 2_sj Char,En tête 1 Char,Resume Title Char,Indent Paragraph Char,Citation List Char"/>
    <w:basedOn w:val="DefaultParagraphFont"/>
    <w:link w:val="ListParagraph"/>
    <w:uiPriority w:val="1"/>
    <w:locked/>
    <w:rsid w:val="004F75FB"/>
    <w:rPr>
      <w:rFonts w:ascii="Sylfaen" w:eastAsia="Sylfaen" w:hAnsi="Sylfaen" w:cs="Sylfaen"/>
      <w:lang w:val="pt-PT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CE7F63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66388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6388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63888"/>
    <w:rPr>
      <w:rFonts w:ascii="Sylfaen" w:eastAsia="Sylfaen" w:hAnsi="Sylfaen" w:cs="Sylfaen"/>
      <w:sz w:val="20"/>
      <w:szCs w:val="20"/>
      <w:lang w:val="pt-PT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6388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63888"/>
    <w:rPr>
      <w:rFonts w:ascii="Sylfaen" w:eastAsia="Sylfaen" w:hAnsi="Sylfaen" w:cs="Sylfaen"/>
      <w:b/>
      <w:bCs/>
      <w:sz w:val="20"/>
      <w:szCs w:val="20"/>
      <w:lang w:val="pt-PT"/>
    </w:rPr>
  </w:style>
  <w:style w:type="paragraph" w:styleId="Revision">
    <w:name w:val="Revision"/>
    <w:hidden/>
    <w:uiPriority w:val="99"/>
    <w:semiHidden/>
    <w:rsid w:val="00411923"/>
    <w:pPr>
      <w:widowControl/>
      <w:autoSpaceDE/>
      <w:autoSpaceDN/>
    </w:pPr>
    <w:rPr>
      <w:rFonts w:ascii="Sylfaen" w:eastAsia="Sylfaen" w:hAnsi="Sylfaen" w:cs="Sylfae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9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2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9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1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06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0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3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2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7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D314FB-6C66-4D3D-96EA-A22ADBD58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DocumentView</vt:lpstr>
    </vt:vector>
  </TitlesOfParts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DocumentView</dc:title>
  <dc:subject/>
  <dc:creator>Mher S. Shahinyan</dc:creator>
  <cp:keywords>https:/mul2.gov.am/tasks/589246/oneclick/1_Mijotsarum.docx?token=5e14b3f782e91ce338c7b2213334a925</cp:keywords>
  <dc:description/>
  <cp:lastModifiedBy>Mher S. Shahinyan</cp:lastModifiedBy>
  <cp:revision>2</cp:revision>
  <cp:lastPrinted>2021-07-02T16:41:00Z</cp:lastPrinted>
  <dcterms:created xsi:type="dcterms:W3CDTF">2022-08-24T05:43:00Z</dcterms:created>
  <dcterms:modified xsi:type="dcterms:W3CDTF">2022-08-24T05:43:00Z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2020-08-18T00:00:00Z</vt:filetime>
  </property>
  <property fmtid="{D5CDD505-2E9C-101B-9397-08002B2CF9AE}" pid="3" name="Creator">
    <vt:lpwstr>wkhtmltopdf 0.12.1.2</vt:lpwstr>
  </property>
  <property fmtid="{D5CDD505-2E9C-101B-9397-08002B2CF9AE}" pid="4" name="LastSaved">
    <vt:filetime>2020-08-18T00:00:00Z</vt:filetime>
  </property>
</Properties>
</file>