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05A0F" w14:textId="5BAAB1A2" w:rsidR="00D778A4" w:rsidRPr="00DD45A5" w:rsidRDefault="00255D63" w:rsidP="003C4A82">
      <w:pPr>
        <w:pStyle w:val="NoSpacing"/>
        <w:spacing w:line="360" w:lineRule="auto"/>
        <w:jc w:val="center"/>
        <w:rPr>
          <w:rFonts w:eastAsiaTheme="minorEastAsia" w:cstheme="minorBidi"/>
          <w:bCs/>
          <w:sz w:val="24"/>
          <w:szCs w:val="24"/>
        </w:rPr>
      </w:pPr>
      <w:r w:rsidRPr="00DD45A5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66D4367D" w14:textId="2CAF3591" w:rsidR="00522345" w:rsidRPr="002E3ED7" w:rsidRDefault="00033A72" w:rsidP="002E3E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DD45A5">
        <w:rPr>
          <w:rFonts w:ascii="GHEA Grapalat" w:hAnsi="GHEA Grapalat"/>
          <w:bCs/>
          <w:lang w:val="hy-AM"/>
        </w:rPr>
        <w:t xml:space="preserve">ՀԱՅԱՍՏԱՆԻ ՀԱՆՐԱՊԵՏՈՒԹՅԱՆ ԿԱՌԱՎԱՐՈՒԹՅԱՆ </w:t>
      </w:r>
      <w:r w:rsidR="00C27C28" w:rsidRPr="00DD45A5">
        <w:rPr>
          <w:rFonts w:ascii="GHEA Grapalat" w:hAnsi="GHEA Grapalat"/>
          <w:bCs/>
          <w:lang w:val="hy-AM"/>
        </w:rPr>
        <w:t>«</w:t>
      </w:r>
      <w:r w:rsidR="004F2A07" w:rsidRPr="00DD45A5">
        <w:rPr>
          <w:rFonts w:ascii="GHEA Grapalat" w:hAnsi="GHEA Grapalat"/>
        </w:rPr>
        <w:t>ՀԱՅԱՍՏԱՆԻ</w:t>
      </w:r>
      <w:r w:rsidR="004F2A07" w:rsidRPr="00DD45A5">
        <w:rPr>
          <w:rFonts w:ascii="GHEA Grapalat" w:hAnsi="GHEA Grapalat"/>
          <w:lang w:val="hy-AM"/>
        </w:rPr>
        <w:t xml:space="preserve"> </w:t>
      </w:r>
      <w:r w:rsidR="004F2A07" w:rsidRPr="00DD45A5">
        <w:rPr>
          <w:rFonts w:ascii="GHEA Grapalat" w:hAnsi="GHEA Grapalat"/>
        </w:rPr>
        <w:t>ՀԱՆՐԱՊԵՏՈՒԹՅԱՆ</w:t>
      </w:r>
      <w:r w:rsidR="004F2A07" w:rsidRPr="00DD45A5">
        <w:rPr>
          <w:rFonts w:ascii="GHEA Grapalat" w:hAnsi="GHEA Grapalat"/>
          <w:lang w:val="hy-AM"/>
        </w:rPr>
        <w:t xml:space="preserve"> 2022 </w:t>
      </w:r>
      <w:r w:rsidR="004F2A07" w:rsidRPr="00DD45A5">
        <w:rPr>
          <w:rFonts w:ascii="GHEA Grapalat" w:hAnsi="GHEA Grapalat"/>
        </w:rPr>
        <w:t>ԹՎԱԿԱՆԻ</w:t>
      </w:r>
      <w:r w:rsidR="004F2A07" w:rsidRPr="00DD45A5">
        <w:rPr>
          <w:rFonts w:ascii="GHEA Grapalat" w:hAnsi="GHEA Grapalat"/>
          <w:lang w:val="hy-AM"/>
        </w:rPr>
        <w:t xml:space="preserve"> </w:t>
      </w:r>
      <w:r w:rsidR="004F2A07" w:rsidRPr="00DD45A5">
        <w:rPr>
          <w:rFonts w:ascii="GHEA Grapalat" w:hAnsi="GHEA Grapalat"/>
        </w:rPr>
        <w:t>ՊԵՏԱԿԱՆ</w:t>
      </w:r>
      <w:r w:rsidR="004F2A07" w:rsidRPr="00DD45A5">
        <w:rPr>
          <w:rFonts w:ascii="GHEA Grapalat" w:hAnsi="GHEA Grapalat"/>
          <w:lang w:val="hy-AM"/>
        </w:rPr>
        <w:t xml:space="preserve"> </w:t>
      </w:r>
      <w:r w:rsidR="004F2A07" w:rsidRPr="00DD45A5">
        <w:rPr>
          <w:rFonts w:ascii="GHEA Grapalat" w:hAnsi="GHEA Grapalat"/>
        </w:rPr>
        <w:t>ԲՅՈՒՋԵԻ</w:t>
      </w:r>
      <w:r w:rsidR="004F2A07" w:rsidRPr="00DD45A5">
        <w:rPr>
          <w:rFonts w:ascii="GHEA Grapalat" w:hAnsi="GHEA Grapalat"/>
          <w:lang w:val="hy-AM"/>
        </w:rPr>
        <w:t xml:space="preserve"> </w:t>
      </w:r>
      <w:r w:rsidR="004F2A07" w:rsidRPr="00DD45A5">
        <w:rPr>
          <w:rFonts w:ascii="GHEA Grapalat" w:hAnsi="GHEA Grapalat"/>
        </w:rPr>
        <w:t>ՄԱՍԻՆ</w:t>
      </w:r>
      <w:r w:rsidR="004F2A07" w:rsidRPr="00DD45A5">
        <w:rPr>
          <w:rFonts w:ascii="GHEA Grapalat" w:hAnsi="GHEA Grapalat"/>
          <w:lang w:val="hy-AM"/>
        </w:rPr>
        <w:t xml:space="preserve">» </w:t>
      </w:r>
      <w:r w:rsidR="004F2A07" w:rsidRPr="00DD45A5">
        <w:rPr>
          <w:rFonts w:ascii="GHEA Grapalat" w:hAnsi="GHEA Grapalat"/>
        </w:rPr>
        <w:t>ՕՐԵՆՔՈՒՄ ՎԵՐԱԲԱՇԽՈՒՄ ԵՎ ԼՐԱՑՈՒՄՆԵՐ ԿԱՏԱՐԵԼՈՒ,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ՏԱՐԱԾՔԱՅԻՆ ԿԱՌԱՎԱՐՄԱՆ ԵՎ ԵՆԹԱԿԱՌՈՒՑՎԱԾՔՆԵՐԻ ՆԱԽԱՐԱՐՈՒԹՅԱՆԸ ԳՈՒՄԱՐ ՀԱՏԿԱՑՆԵԼՈՒ</w:t>
      </w:r>
      <w:r w:rsidR="002E3ED7">
        <w:rPr>
          <w:rFonts w:ascii="GHEA Grapalat" w:hAnsi="GHEA Grapalat"/>
        </w:rPr>
        <w:t xml:space="preserve"> </w:t>
      </w:r>
      <w:r w:rsidR="002E3ED7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ԵՎ </w:t>
      </w:r>
      <w:r w:rsidR="002E3ED7" w:rsidRPr="001443A9">
        <w:rPr>
          <w:rStyle w:val="Strong"/>
          <w:rFonts w:ascii="GHEA Grapalat" w:hAnsi="GHEA Grapalat"/>
          <w:b w:val="0"/>
          <w:color w:val="000000"/>
        </w:rPr>
        <w:t>ԳՆՄԱՆ ՊԱՅՄԱՆԱԳՐՈՒՄ ՓՈՓՈԽՈՒԹՅՈՒՆ ԿԱՏԱՐԵԼՈՒ ԹՈՒՅԼՏՎՈՒԹՅՈՒՆ ՏԱԼՈՒ ՄԱՍԻՆ</w:t>
      </w:r>
      <w:r w:rsidR="00511C1D" w:rsidRPr="00DD45A5">
        <w:rPr>
          <w:rFonts w:ascii="GHEA Grapalat" w:hAnsi="GHEA Grapalat"/>
          <w:bCs/>
          <w:lang w:val="hy-AM"/>
        </w:rPr>
        <w:t>»</w:t>
      </w:r>
      <w:r w:rsidR="00436D0F" w:rsidRPr="00DD45A5">
        <w:rPr>
          <w:rFonts w:ascii="GHEA Grapalat" w:hAnsi="GHEA Grapalat"/>
          <w:bCs/>
          <w:lang w:val="hy-AM"/>
        </w:rPr>
        <w:t xml:space="preserve"> ՈՐՈՇՄԱՆ ՆԱԽԱԳԾԻ ՎԵՐԱԲԵՐՅԱԼ ՇԱՀԱԳՐԳԻՌ ՄԱՐՄԻՆՆԵՐԻ ԱՌԱՋԱՐԿՈՒԹՅՈՒՆՆԵ</w:t>
      </w:r>
      <w:bookmarkStart w:id="0" w:name="_GoBack"/>
      <w:bookmarkEnd w:id="0"/>
      <w:r w:rsidR="00436D0F" w:rsidRPr="00DD45A5">
        <w:rPr>
          <w:rFonts w:ascii="GHEA Grapalat" w:hAnsi="GHEA Grapalat"/>
          <w:bCs/>
          <w:lang w:val="hy-AM"/>
        </w:rPr>
        <w:t xml:space="preserve">ՐԻ </w:t>
      </w:r>
      <w:r w:rsidR="008B7DF5" w:rsidRPr="00DD45A5">
        <w:rPr>
          <w:rFonts w:ascii="GHEA Grapalat" w:hAnsi="GHEA Grapalat"/>
          <w:bCs/>
          <w:lang w:val="hy-AM"/>
        </w:rPr>
        <w:t>ԵՎ</w:t>
      </w:r>
      <w:r w:rsidR="00436D0F" w:rsidRPr="00DD45A5">
        <w:rPr>
          <w:rFonts w:ascii="GHEA Grapalat" w:hAnsi="GHEA Grapalat"/>
          <w:bCs/>
          <w:lang w:val="hy-AM"/>
        </w:rPr>
        <w:t xml:space="preserve"> ԱՌԱՐԿՈՒԹՅՈՒՆՆԵՐԻ</w:t>
      </w:r>
    </w:p>
    <w:p w14:paraId="6244241B" w14:textId="77777777" w:rsidR="003B3AED" w:rsidRPr="00DD45A5" w:rsidRDefault="003B3AED" w:rsidP="003C4A82">
      <w:pPr>
        <w:pStyle w:val="NoSpacing"/>
        <w:spacing w:line="360" w:lineRule="auto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46612C" w:rsidRPr="00DD45A5" w14:paraId="0A642E51" w14:textId="77777777" w:rsidTr="003C4A82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DD45A5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DD45A5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3B6799D" w14:textId="6A6905BB" w:rsidR="0046612C" w:rsidRPr="00DD45A5" w:rsidRDefault="003C4A82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22</w:t>
            </w:r>
            <w:r w:rsidR="00EE017B"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04</w:t>
            </w:r>
            <w:r w:rsidR="0046612C" w:rsidRPr="00DD45A5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46612C" w:rsidRPr="00DD45A5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46612C" w:rsidRPr="00DD45A5" w14:paraId="67747DEA" w14:textId="77777777" w:rsidTr="003C4A82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40518855" w14:textId="77777777" w:rsidR="0046612C" w:rsidRPr="00DD45A5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2E7F37B" w14:textId="7749F06A" w:rsidR="0046612C" w:rsidRPr="00DD45A5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3C4A82" w:rsidRPr="00DD45A5">
              <w:rPr>
                <w:rFonts w:ascii="GHEA Grapalat" w:hAnsi="GHEA Grapalat"/>
                <w:sz w:val="24"/>
                <w:szCs w:val="24"/>
                <w:lang w:val="af-ZA"/>
              </w:rPr>
              <w:t>01/8-4/6810-2022</w:t>
            </w:r>
          </w:p>
        </w:tc>
      </w:tr>
      <w:tr w:rsidR="0046612C" w:rsidRPr="00DD45A5" w14:paraId="4CBC621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33564DAD" w14:textId="77777777" w:rsidR="003C4A82" w:rsidRPr="00DD45A5" w:rsidRDefault="003C4A82" w:rsidP="00726977">
            <w:pPr>
              <w:spacing w:line="276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Քննարկելով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08.04.2022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. N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ԳՍ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/23.1/8408-2022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գրությամբ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23-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N 2121-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գումար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հատկացնելու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բուսաբանական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այգու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անտառպուրակի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կառուցապատման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ֆոնդից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կիսամյակում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հատկացնել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45301.0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10EEB068" w14:textId="77777777" w:rsidR="003C4A82" w:rsidRPr="00DD45A5" w:rsidRDefault="003C4A82" w:rsidP="00726977">
            <w:pPr>
              <w:spacing w:line="276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D45A5">
              <w:rPr>
                <w:rFonts w:ascii="GHEA Grapalat" w:hAnsi="GHEA Grapalat"/>
                <w:sz w:val="24"/>
                <w:szCs w:val="24"/>
              </w:rPr>
              <w:lastRenderedPageBreak/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25.09.2021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DD45A5">
              <w:rPr>
                <w:rFonts w:ascii="GHEA Grapalat" w:hAnsi="GHEA Grapalat"/>
                <w:sz w:val="24"/>
                <w:szCs w:val="24"/>
              </w:rPr>
              <w:t>. N 1575-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ֆոնդից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հատկացվել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64,301.0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թույլատրվել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ձեռքբերումն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20.12.2021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DD45A5">
              <w:rPr>
                <w:rFonts w:ascii="GHEA Grapalat" w:hAnsi="GHEA Grapalat"/>
                <w:sz w:val="24"/>
                <w:szCs w:val="24"/>
              </w:rPr>
              <w:t>. «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Երևաննախագիծ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փակ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բաժնետիրական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ընկերության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կնքվել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կարիքների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մատուցման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ՏԿԵՆ</w:t>
            </w:r>
            <w:r w:rsidRPr="00DD45A5">
              <w:rPr>
                <w:rFonts w:ascii="GHEA Grapalat" w:hAnsi="GHEA Grapalat"/>
                <w:sz w:val="24"/>
                <w:szCs w:val="24"/>
              </w:rPr>
              <w:t>-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ՄԱԾՁԲ</w:t>
            </w:r>
            <w:r w:rsidRPr="00DD45A5">
              <w:rPr>
                <w:rFonts w:ascii="GHEA Grapalat" w:hAnsi="GHEA Grapalat"/>
                <w:sz w:val="24"/>
                <w:szCs w:val="24"/>
              </w:rPr>
              <w:t>-2021/1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պայմանագիրը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նախարարությունը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պատվիրատու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ընկերությանը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կանխավճար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փոխանցել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19,000.0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մնացած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45,301.0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դրամը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վերաբաշխել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ուղղել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ինչ՞ու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հրատապության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գումարը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հատկեցնելուց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մոտ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ամիս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Երևաննախագիծ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փակ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բաժնետիրական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ընկերության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կնքվել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ձեռքբերման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պայմանագիրը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գումարը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հատկացնելուց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անմիջապես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կնքվեր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պայմանագիր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արդյո՞ք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հնարարավոր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չէր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լինի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ավարտել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մնացորդային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գումարը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(45,301.0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վերաբաշխելու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հաջորդ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գումար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հատկացնելու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չառաջանար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5ADFD10B" w14:textId="5A57EA16" w:rsidR="0046612C" w:rsidRPr="00DD45A5" w:rsidRDefault="003C4A82" w:rsidP="00726977">
            <w:pPr>
              <w:spacing w:line="276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lastRenderedPageBreak/>
              <w:t>պահուստային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ֆոնդն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ծանրաբեռնված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ընդունված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որոշումներով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շրջանառության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նախագծերով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հիմնավոր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պարզաբանումները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ներկայացնելու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ֆինանսավորման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կարգավորել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հատկացումների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առաջնահերթություններից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7C17B14D" w14:textId="77777777" w:rsidR="00B50515" w:rsidRDefault="00B239D2" w:rsidP="00B239D2">
            <w:pPr>
              <w:tabs>
                <w:tab w:val="left" w:pos="945"/>
              </w:tabs>
              <w:spacing w:line="276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lastRenderedPageBreak/>
              <w:t xml:space="preserve">   </w:t>
            </w:r>
            <w:r w:rsidR="00B505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505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="00B505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 ի </w:t>
            </w:r>
            <w:proofErr w:type="spellStart"/>
            <w:r w:rsidR="00B505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="00B505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  <w:p w14:paraId="68D1690B" w14:textId="32C64A28" w:rsidR="00DD45A5" w:rsidRDefault="00B239D2" w:rsidP="00B239D2">
            <w:pPr>
              <w:tabs>
                <w:tab w:val="left" w:pos="945"/>
              </w:tabs>
              <w:spacing w:line="276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  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ևանի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Բուսաբանական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այգու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տա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ածքում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անտառպու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ակի</w:t>
            </w:r>
            <w:proofErr w:type="spellEnd"/>
            <w:r w:rsid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կառուցապատման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աշխատանքնե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նախագծային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փաստաթղթե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մշակման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փո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ձաքննության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ծառայություննե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ձեռքբե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ման</w:t>
            </w:r>
            <w:proofErr w:type="spellEnd"/>
            <w:r w:rsidR="00DD45A5"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45A5">
              <w:rPr>
                <w:rFonts w:ascii="GHEA Grapalat" w:hAnsi="GHEA Grapalat"/>
                <w:sz w:val="24"/>
                <w:szCs w:val="24"/>
              </w:rPr>
              <w:t>պ</w:t>
            </w:r>
            <w:r w:rsidR="00DD45A5" w:rsidRPr="00DD45A5">
              <w:rPr>
                <w:rFonts w:ascii="GHEA Grapalat" w:hAnsi="GHEA Grapalat"/>
                <w:sz w:val="24"/>
                <w:szCs w:val="24"/>
              </w:rPr>
              <w:t>այմանագիր</w:t>
            </w:r>
            <w:proofErr w:type="spellEnd"/>
            <w:r w:rsidR="00DD45A5"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/>
                <w:sz w:val="24"/>
                <w:szCs w:val="24"/>
              </w:rPr>
              <w:t>կնքելու</w:t>
            </w:r>
            <w:proofErr w:type="spellEnd"/>
            <w:r w:rsidR="00DD45A5"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</w:t>
            </w:r>
            <w:r w:rsidR="008A4A3B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ևանի</w:t>
            </w:r>
            <w:proofErr w:type="spellEnd"/>
            <w:r w:rsidR="008A4A3B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քաղաքապետա</w:t>
            </w:r>
            <w:r w:rsidR="008A4A3B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անի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թեկնածունե</w:t>
            </w:r>
            <w:r w:rsidR="008A4A3B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8A4A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ից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15.10.2021թ. </w:t>
            </w:r>
            <w:r w:rsidR="008A4A3B" w:rsidRPr="00DD45A5">
              <w:rPr>
                <w:rFonts w:ascii="GHEA Grapalat" w:hAnsi="GHEA Grapalat"/>
                <w:sz w:val="24"/>
                <w:szCs w:val="24"/>
              </w:rPr>
              <w:t>N</w:t>
            </w:r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1927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հրամանով</w:t>
            </w:r>
            <w:proofErr w:type="spellEnd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ձևավո</w:t>
            </w:r>
            <w:r w:rsidR="008A4A3B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8A4A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վ</w:t>
            </w:r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ել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</w:t>
            </w:r>
            <w:r w:rsidR="00DD45A5"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/>
                <w:sz w:val="24"/>
                <w:szCs w:val="24"/>
              </w:rPr>
              <w:t>մ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ասնագիտական</w:t>
            </w:r>
            <w:proofErr w:type="spellEnd"/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խումբ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DD45A5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պատասխանատու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ստո</w:t>
            </w:r>
            <w:r w:rsidR="00DD45A5"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աբաժանում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/: </w:t>
            </w:r>
            <w:proofErr w:type="spellStart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տորաբաժանման</w:t>
            </w:r>
            <w:proofErr w:type="spellEnd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F74B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="00EF74B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F74B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բնութագիրը</w:t>
            </w:r>
            <w:proofErr w:type="spellEnd"/>
            <w:r w:rsidR="00EF74B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EF74B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գնման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հայտը</w:t>
            </w:r>
            <w:proofErr w:type="spellEnd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="00726977"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գնումների</w:t>
            </w:r>
            <w:proofErr w:type="spellEnd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համակարգողի</w:t>
            </w:r>
            <w:proofErr w:type="spellEnd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ստուգվել</w:t>
            </w:r>
            <w:proofErr w:type="spellEnd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 և </w:t>
            </w:r>
            <w:proofErr w:type="spellStart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ուղարկվել</w:t>
            </w:r>
            <w:proofErr w:type="spellEnd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726977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լրամշակման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:</w:t>
            </w:r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</w:t>
            </w:r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րամշակված</w:t>
            </w:r>
            <w:proofErr w:type="spellEnd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հայտը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ստանալուց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21B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սկս</w:t>
            </w:r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վել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գնման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lastRenderedPageBreak/>
              <w:t>գործընթացը</w:t>
            </w:r>
            <w:proofErr w:type="spellEnd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:</w:t>
            </w:r>
            <w:r w:rsidR="00F21B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Պայմանագրի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նախագիծն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ուղարկվել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</w:t>
            </w:r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պատասխանատու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ս</w:t>
            </w:r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տորաբաժանման</w:t>
            </w:r>
            <w:proofErr w:type="spellEnd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8A4A3B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A4A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մասնակցին</w:t>
            </w:r>
            <w:proofErr w:type="spellEnd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Գնումների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համակարգման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բաժնի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կառուցվածքային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փոփոխության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3C3C0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</w:t>
            </w:r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խատակիցների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բացակայության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պատճառով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պայմանագրի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կնքման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աշխատանքները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ձգձգվել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E7240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Բա</w:t>
            </w:r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ժինը</w:t>
            </w:r>
            <w:proofErr w:type="spellEnd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համալրվելուց</w:t>
            </w:r>
            <w:proofErr w:type="spellEnd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1643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անմիջապես</w:t>
            </w:r>
            <w:proofErr w:type="spellEnd"/>
            <w:r w:rsidR="00F21B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726977" w:rsidRPr="008A4A3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կնքվել</w:t>
            </w:r>
            <w:proofErr w:type="spellEnd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պայմանագիր</w:t>
            </w:r>
            <w:proofErr w:type="spellEnd"/>
            <w:r w:rsidR="007269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:</w:t>
            </w:r>
            <w:r w:rsidR="00DD45A5"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5EB9CFD" w14:textId="469AC351" w:rsidR="00EF74BF" w:rsidRPr="00726977" w:rsidRDefault="00EF74BF" w:rsidP="00726977">
            <w:pPr>
              <w:tabs>
                <w:tab w:val="left" w:pos="945"/>
              </w:tabs>
              <w:spacing w:line="276" w:lineRule="auto"/>
              <w:ind w:firstLine="360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proofErr w:type="spellStart"/>
            <w:r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</w:t>
            </w:r>
            <w:r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ևանի</w:t>
            </w:r>
            <w:proofErr w:type="spellEnd"/>
            <w:r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քաղաքապետա</w:t>
            </w:r>
            <w:r w:rsidRPr="00DD45A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անը</w:t>
            </w:r>
            <w:proofErr w:type="spellEnd"/>
            <w:r w:rsidR="00F21B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16.11.2021թ.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F21BA7" w:rsidRPr="00F21BA7">
              <w:rPr>
                <w:rFonts w:ascii="GHEA Grapalat" w:hAnsi="GHEA Grapalat"/>
                <w:sz w:val="24"/>
                <w:szCs w:val="24"/>
              </w:rPr>
              <w:t>N</w:t>
            </w:r>
            <w:r w:rsidR="00F21BA7" w:rsidRPr="00F21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01/17-145753</w:t>
            </w:r>
            <w:r w:rsidR="00F21B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գրությամբ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հայտնել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նախագծման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աշխատանքների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ծավալից</w:t>
            </w:r>
            <w:proofErr w:type="spellEnd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ելնելով</w:t>
            </w:r>
            <w:proofErr w:type="spellEnd"/>
            <w:r w:rsidRPr="00DD45A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աշխատանքներն</w:t>
            </w:r>
            <w:proofErr w:type="spellEnd"/>
            <w:r w:rsidR="00F21B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կիրականացվեն</w:t>
            </w:r>
            <w:proofErr w:type="spellEnd"/>
            <w:r w:rsidR="00F21B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5-ամսյա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ժամկետում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բայց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ոչ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ուշ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քան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մինչև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1</w:t>
            </w:r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-ը</w:t>
            </w:r>
            <w:r w:rsidR="00583AD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583AD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</w:t>
            </w:r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ախագիծը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ավարտական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կհամարվի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փորձաքննություն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անցնելուց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շրջակա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միջավայրի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ազդեցության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փորձաքննական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դրական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եզրակացություն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ստանալուց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բայց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ուշ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քան</w:t>
            </w:r>
            <w:proofErr w:type="spellEnd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2022 </w:t>
            </w:r>
            <w:proofErr w:type="spellStart"/>
            <w:r w:rsidR="00FA40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FA40E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="00FA40E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="00FA40E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30</w:t>
            </w:r>
            <w:r w:rsidR="00FA40E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-ը:</w:t>
            </w:r>
          </w:p>
          <w:p w14:paraId="1701C349" w14:textId="77777777" w:rsidR="0046612C" w:rsidRDefault="0046612C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9AD85A3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0EC87F2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D281E91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7295760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809C847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A5533CC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1B0D115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751E068" w14:textId="77777777" w:rsidR="005B104F" w:rsidRDefault="005B104F" w:rsidP="00726977">
            <w:pPr>
              <w:widowControl w:val="0"/>
              <w:spacing w:line="276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4A017C3" w14:textId="64095277" w:rsidR="005B104F" w:rsidRPr="00DD45A5" w:rsidRDefault="005B104F" w:rsidP="005B104F">
            <w:pPr>
              <w:widowControl w:val="0"/>
              <w:spacing w:line="276" w:lineRule="auto"/>
              <w:ind w:right="210" w:firstLine="459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lastRenderedPageBreak/>
              <w:t>ենթակառուցվածքների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հատկացումների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ազատ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F10F5B" w:rsidRPr="00DD45A5" w14:paraId="46DD0AE2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4283B2E9" w14:textId="33F9CFD5" w:rsidR="003C4A82" w:rsidRPr="00DD45A5" w:rsidRDefault="003C4A82" w:rsidP="00BF4EC0">
            <w:pPr>
              <w:spacing w:line="276" w:lineRule="auto"/>
              <w:ind w:firstLine="578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Նախագծի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վերաբեյալ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58DAB8DB" w14:textId="6618361A" w:rsidR="00F10F5B" w:rsidRPr="00DD45A5" w:rsidRDefault="003C4A82" w:rsidP="00726977">
            <w:pPr>
              <w:spacing w:line="276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D45A5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պատվիրատուին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թույլատրվել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Բուսաբանական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այգու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անտառպուրակի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կառուցապատման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փորձաքննության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ձեռքբերումն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ձևով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ավելորդ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դրույթ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9F27E1D" w14:textId="416A44CA" w:rsidR="00F10F5B" w:rsidRPr="00DD45A5" w:rsidRDefault="0059495C" w:rsidP="003C4A82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proofErr w:type="spellEnd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քանի</w:t>
            </w:r>
            <w:proofErr w:type="spellEnd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</w:t>
            </w:r>
            <w:proofErr w:type="spellEnd"/>
            <w:r w:rsidRPr="00B50515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0515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B505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495C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5949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495C">
              <w:rPr>
                <w:rFonts w:ascii="GHEA Grapalat" w:hAnsi="GHEA Grapalat" w:cs="Sylfaen"/>
                <w:sz w:val="24"/>
                <w:szCs w:val="24"/>
              </w:rPr>
              <w:t>փորձաքննության</w:t>
            </w:r>
            <w:proofErr w:type="spellEnd"/>
            <w:r w:rsidRPr="005949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495C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proofErr w:type="spellEnd"/>
            <w:r w:rsidRPr="005949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495C">
              <w:rPr>
                <w:rFonts w:ascii="GHEA Grapalat" w:hAnsi="GHEA Grapalat" w:cs="Sylfaen"/>
                <w:sz w:val="24"/>
                <w:szCs w:val="24"/>
              </w:rPr>
              <w:t>ձեռքբերումն</w:t>
            </w:r>
            <w:proofErr w:type="spellEnd"/>
            <w:r w:rsidRPr="0059495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949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495C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2021 </w:t>
            </w:r>
            <w:proofErr w:type="spellStart"/>
            <w:r w:rsidRPr="0059495C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թ</w:t>
            </w:r>
            <w:r w:rsidRPr="0059495C">
              <w:rPr>
                <w:rFonts w:ascii="GHEA Grapalat" w:hAnsi="GHEA Grapalat" w:cs="Sylfaen"/>
                <w:sz w:val="24"/>
                <w:szCs w:val="24"/>
              </w:rPr>
              <w:t>վականին</w:t>
            </w:r>
            <w:proofErr w:type="spellEnd"/>
            <w:r w:rsidRPr="0059495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իրականացվ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ել</w:t>
            </w:r>
            <w:proofErr w:type="spellEnd"/>
            <w:r w:rsidR="00B5051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B50515">
              <w:rPr>
                <w:rFonts w:ascii="GHEA Grapalat" w:hAnsi="GHEA Grapalat" w:cs="Sylfaen"/>
                <w:sz w:val="24"/>
                <w:szCs w:val="24"/>
              </w:rPr>
              <w:t>պայմանագիր</w:t>
            </w:r>
            <w:proofErr w:type="spellEnd"/>
            <w:r w:rsidR="00B505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50515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B505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50515">
              <w:rPr>
                <w:rFonts w:ascii="GHEA Grapalat" w:hAnsi="GHEA Grapalat" w:cs="Sylfaen"/>
                <w:sz w:val="24"/>
                <w:szCs w:val="24"/>
              </w:rPr>
              <w:t>կնքվել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D94A70" w:rsidRPr="00DD45A5" w14:paraId="037FC885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CA0C643" w14:textId="180573BC" w:rsidR="00D94A70" w:rsidRPr="00DD45A5" w:rsidRDefault="003C4A82" w:rsidP="00726977">
            <w:pPr>
              <w:spacing w:line="276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45A5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N 5 </w:t>
            </w:r>
            <w:r w:rsidRPr="00DD45A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հավելվածները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միավորել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ներկայացնելով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DD45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D45A5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Pr="00DD45A5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EE2F28D" w14:textId="6864C524" w:rsidR="00D94A70" w:rsidRPr="00DD45A5" w:rsidRDefault="005B104F" w:rsidP="003C4A82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5B104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5B104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14:paraId="73225ACE" w14:textId="391FB52E" w:rsidR="00E52DF0" w:rsidRPr="00DD45A5" w:rsidRDefault="00E52DF0" w:rsidP="003C4A82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DD45A5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AA73F-368D-4142-9B57-B5898651D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g.badalyan</cp:lastModifiedBy>
  <cp:revision>11</cp:revision>
  <cp:lastPrinted>2022-04-25T09:20:00Z</cp:lastPrinted>
  <dcterms:created xsi:type="dcterms:W3CDTF">2022-04-24T20:18:00Z</dcterms:created>
  <dcterms:modified xsi:type="dcterms:W3CDTF">2022-04-25T12:04:00Z</dcterms:modified>
</cp:coreProperties>
</file>