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1E" w:rsidRPr="00E81870" w:rsidRDefault="001262EC" w:rsidP="001E701E">
      <w:pPr>
        <w:spacing w:before="0" w:after="0"/>
        <w:rPr>
          <w:rFonts w:ascii="GHEA Grapalat" w:hAnsi="GHEA Grapalat" w:cs="Arial"/>
        </w:rPr>
      </w:pPr>
      <w:r w:rsidRPr="001262EC">
        <w:rPr>
          <w:rFonts w:ascii="GHEA Grapalat" w:hAnsi="GHEA Grapalat"/>
          <w:noProof/>
        </w:rPr>
        <w:pict>
          <v:group id="Group 1" o:spid="_x0000_s1026" style="position:absolute;left:0;text-align:left;margin-left:-19.1pt;margin-top:5.95pt;width:534.65pt;height:204.35pt;z-index:251659264" coordorigin="752,1253" coordsize="10693,4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XTKGAQAACQOAAAOAAAAZHJzL2Uyb0RvYy54bWzsV9uO2zYQfS/QfyD0&#10;npVkyTdh7SD1JosAabvobj+ApiiJiESyJH3r13eGlHzbFFkkSJsCNWCB19HMmTOH1O3rfdeSLTdW&#10;KLmI0pskIlwyVQpZL6Lfn969mkXEOipL2irJF9GB2+j18scfbne64CPVqLbkhoARaYudXkSNc7qI&#10;Y8sa3lF7ozSXMFkp01EHXVPHpaE7sN618ShJJvFOmVIbxbi1MHoXJqOlt19VnLlfq8pyR9pFBL45&#10;/zT+ucZnvLylRW2obgTr3aBf4EVHhYSXHk3dUUfJxohnpjrBjLKqcjdMdbGqKsG4jwGiSZOraO6N&#10;2mgfS13san2ECaC9wumLzbJftg+GiBJyFxFJO0iRfytJEZqdrgtYcW/0o34wIT5oflDso4Xp+Hoe&#10;+3VYTNa7n1UJ5ujGKQ/NvjIdmoCgyd5n4HDMAN87wmBwMp0nyXgcEQZzo/F8PMrHIUesgUTivul4&#10;FBGYTUfjbJh6229Pk8k8C5vzZDbF6ZgW4cXe2d45jAz4Zk+Q2q+D9LGhmvtMWQSshxQcDZA+OkNF&#10;3TiyUlICJ5Uho4CvX76SAVy2lz24RKpVQ2XNveGngwYgfUYgirMt2LGQmc+CPZvNPWhZlvegDYin&#10;SZ7mATJfDUe8aKGNdfdcdQQbi6gVEkOkBd1+sC5AOyzBYaneibaFcVq0kuwWEWQPMknbGpSBOeP3&#10;WtWKEtfhMmvq9ao1ZEuxOv2vT9nFMqgCWXq7Dafl277tqGhDG1xupWdjQCNkd63Kw4NBN/tcL2+1&#10;YAX8+zqC1rOkf15vYJfbGB71RroX2eio+bjRr6DkNXViLVrhDl6+ABN0Sm4fBEMOYOfEH6By4A/M&#10;4ktDUQ5rwg5Ik2C+II+ceWM1cGwgzOXyGLsXr1u3Qg8JwXYfGGjklcZ8ApugX3eKbTouXRBkw1uI&#10;UUnbCG0jYgrerTnoi3lfegZj2tlv4KDPqHWGO9YgGypgRT8OGT1OeI9PTqL/L6I8aAFIGgpFlvUv&#10;PnJ+lkM5oMSk06mvh79nvQFPX8z6izIYaDl4DEzEJvz/IfmBsg70ecLAf1L7C9FBRSduD8PIFF+O&#10;QdhPPDJG7bDkQBwvxCccBi8WnyzJriV7yMQ0y+BU9pmYzy/1+pn+fH0mBo8D/m6/3gMHcTBoBTEK&#10;qgb8gfsMNBpl/ozIDu4Gi8j+saFY9O17CWDM0zzHy4Tv5OPpCDrmfGZ9PkMlA1NBAknorFy4gmy0&#10;wWNhSIBUb+CwrIQX15Nf5xKGo9/83ALV/i6IMxz1cGhN8GCgxcCbbJYApTxvssm8PzSGC8ZwKPXn&#10;1rfgTX9j+p8+n7r2TL4T+kyyPOjOc/6M06S/J6bzJP+X+HO8Av535MdfouFTBCTp4lvnvO/l6vRx&#10;t/wLAAD//wMAUEsDBAoAAAAAAAAAIQDAXBcbLvsAAC77AAAUAAAAZHJzL21lZGlhL2ltYWdlMS5w&#10;bmeJUE5HDQoaCgAAAA1JSERSAAAA2gAAANEIBgAAAKrarBgAAAABc1JHQgCuzhzpAAAABGdBTUEA&#10;ALGPC/xhBQAAAAlwSFlzAAAh1QAAIdUBBJy0nQAA+sNJREFUeF7s3Qe4XGW1PnBR/7dXvV4VklPT&#10;QwopkAQSauhNKSJIr4ICilSRJsUCqPQiiICCDeyogAWwS7FhQbGLIh0kIeXs//v75nxhGE5IAujV&#10;e83zzJNkZs+evb/9rfaud631nOf87c/fVuAZrkDv8N7ZfcO79+tbZZWRvV1d7+vr7r6vd1j3ITnt&#10;857hqf/29b/yFVhp1KhR/9XX1bXmiK6uV/V2976ur6vn2P7u7qN6unoOzGZ5VT5bf3RPz+jRL3zh&#10;v+ZeV/orv99n9fK7urr+s2/48LV6hw+f29fTc9HqE/ofe9l6Y5vVxvY3B75iUvO+42Y1u2w+fmBk&#10;b+9b/iZsz+rS//WcbMSIEf8WjfvKvu7eK/u7un+Xfy/o7+5Z1NfVvXji6N5F60wfuWjd1UcumDm5&#10;/6GJo3pvHjG8+9II3WERwo1HdXX1Tp069f/99dzts3+lfX19XX29ve+dPK7vnqnj+x6bNKZv8YdP&#10;WrP57cc2bN72mmnN1y5cp2lu2qy58s2zmsmj+343urf3KAqsf/jw47wimIf3dnfv2N/VNWXYsGH/&#10;+Oxf4d/O+D++AjNmzPjHPPQPj+jpuX/9NUYvfttrpzcXHLFGc9zeU5tNZ49ppo0f0Vx+3MzmJx+c&#10;2/zoivWbb128bnPe4WsMzJ01en5fd8+9sXo/iGBeZpP8j9/M/8AFREn9fdbvktlTRy6+8Zy1m1ve&#10;s27zqs3GN3+8bpMiXBe/cWZzxK6rlf/f86mNmtveu97Abe9dd/63Ll7nsZvOnb3wc++YvTDrOX+H&#10;Dcc9OLKn+5dxNy/reclLuv8HbuVvP/ksr8Bzo4H/fcTw4f19q3RvEst0zdTx/c05h67e3H/NxmVz&#10;1NfAjZs1P//wBnF7ZjbvPWZGc/2Zc5rvv2/95oHPbNws+NKmzbcvXa857aDpzbYbjGumjOtbPKK7&#10;5/q4mHv1rrzyqP8LVq5/eNen+oZ3fT6W/+5dNh3fPDIoXNecPrv50tlrN3d/cqOyRp8+bXbz8bet&#10;1Xz2HbOba981p/nKeWs337t8/ebXV2/Y3J+1XJi1XHTDps3NF6/X7L7FqovHj+y5vqenZ9Kz/Nz/&#10;dro/wwqsNG7YsBeM6O6eEcvzmmyMD4zp67lz1ZE9D4/t7128/3YTm8e+sEnZKDYGgfrqBes0v/7o&#10;3GZRNsHiGzdtHs5nt75nveak/aY2V71lzfI+gbRB7o2AXnfGnOawnVcb2GDG6PnjRvTePrK794S+&#10;4X1riV3+F8Zzz+/t7X1xLNlN604f1VBUW687NsKzXtZjs+ahz23cXP3WtZqPvnXN5hNvX6v5TASM&#10;4H35/HVYtOanH9qg+dmH5zZ/+PRGzYOf26S599MbL1nPX109t9n35asuHt3b8+nhw4ev/L9w7f4M&#10;2/1/4CeKazN8+C6xNB+NAPx4u7nj5p322mnN+4+f2Vx9yprNe980s9lho3HN1RGeD564ZnNDNsQN&#10;cYFuPLf195UnzGxuvWS95sdXblA2zTWnz2l+/4mNnmD5qgXkHtlI737jjGad6aMG+rt6fhK38gN9&#10;w4a9bO21137+/8DtP9s/uVJ3d3dP4qk39nf3fjbx7AOv33FS85rtJzbnHrZGicGuOmWtoqB4A+3e&#10;Qf33gi9uWgTxviinBz678ZOO8z3rvf4aoxbE2/hMXPq1/yZsz/ZjfPbP9/w8rANHdnc/vPW6Y5qv&#10;RKMO9fB/F8EhRL+8am7z7fdu0Oy98zbN6/fdobnlkrnNw9du0nwzcRnX585o4aG+P9R73KEzD1m9&#10;WXO1Ec3Inp4mVvRLPcOGrf3Sl770n5792/zTn3HllVd+YdDXvaM4fr36xP5mv20nNpceO7M5cb8p&#10;xVLtvfWE5ldxBX/10Q2bM9+wenPy/lObK06YFUs2pyifH0VR+Zz1mnf9JksVRGu5OF7CJ98+u9lg&#10;5uhmdF/PI71d3W8Z09X10r8J3J/+OT+tX4iATY5r+P0TAmw8GO25NCEhFJceM6s59FWTm922ntp8&#10;5aabmus+99nm9but27x+x8nNu4+a0fwxm2N5hawex638+Ufmlvhvi7XHNhNG9T44oqv3M/3De7aP&#10;pR321xDHjXrpS/8rsP2ucRO/OWF038Bhu0xubn//+kVQWKfzD18jVn5289F4BAdE+L5w1pziTvvs&#10;DwE/eAJfOmed5mNxJS+LYJ5xyPTm5FdPLWik9+780Nxm3uc3bQbaYmPr5/z3XrNROXfSAgtH9vbc&#10;GaV54sjukZP/hkw+LXH4032pv7f3kFdsOG7Bz5dhiRYnrrg5VuvdR84Iwrhm8/HzX9N85Jz9m7MP&#10;a20O8DTwY0UFrf14G+o9R89odg5oEJdyXm9XzzWxDjuMGzfu7/50K/D0z3zsscc+N8pgRq7x0qCr&#10;900c3ReFsUZzT+IqgvT9gBkUUNa3KJEfBpFl9ffbZkLz1UE4f2nrNT/x8J2J07jmn3vn7MRwc+Ju&#10;bvgkYavf/8r5azfRmM1gyuV7WbtTkusc9zcL9/Sf77P6zVE93Te883XTm0VLiRcWD2rlBV8I2BEX&#10;8edXbdAcu/eU5jVJsO67zaQC84sj5n8+rk6Hxn06Qsdyij82X2tMs9nssQPZxO+NoP3Ls3rTz8LJ&#10;CH/cxJ0jYL/JNS4c1dfbnH7wtABGmxbLflZcwxmTRjTjR/Y2iaHK68BXTC4W7Ph9pjQvT6L6wcRh&#10;y7NGLN8vYvUvOXpmc3/W+hcf2TBewIbN74JYfu/ydZsLj1yjOWiHSSVF8OZ9pzSviqIaP6L3sbiT&#10;3woy+bc0wLPwvJ/xKbJBfn3+ETPKAyco3Mcff2D95tNxR1ivtx4wrWwMD/CIXSc3b4jr+PYAJVe/&#10;hUuzQUHQlmezLO8xLMGlx8xsvhjAZbctVm2yib8ccOElz/hGn8UTjBs27gVxE08AdCRd0XhJX/wq&#10;8av7hBie/YY1mtfvNCmWbEyz+sQRiaN6i9BxC78StHatKSMLyDQ/gtmuoPwbssvD+EHcz999YsPE&#10;Y601Fid/Pm4nECpASEExoZbSKb+8KrFf4jsx9C1BfrdcZ2yxbrnOy7ngz+Lt/+1UT2cF8iC+c+xe&#10;U0oMwJrcdN46SaDOaD72tjWLZfGgH4tGrbHURxMzHBeLtstmq5Zg/t64ScsrRO3HOWenBWQZvxhg&#10;4OzEa9ysGZNHAEgWJ+F92F8KIhmhH5uE8YVj+3sWbDRrdAE4towwUQ4Ais61mJ91/fq714lyml4s&#10;zbqrjyru5MciIK9OvHbe4TOamyMYvmf9v3vZes2nTlurxHUfCeL78QBQBK6e95OnrlUQ3c8l13bY&#10;zpPFZkE0JzWHJE4+arfVilUTM282Z0yxogFKQhrovlQsnv3x3KezR/72nWdhBaKV35m8VnPHBzYo&#10;wTUBkCCV4zkyDy3J0fIwD8+/JVW5j4QSunhi8mUsz4oKGncUr++A5ObOCOrI9SG8u26+anPG61dv&#10;vn/Z+rEQY5sE97Ry4rXu32WDr/Ys3O4zOQXYfkb/8O6bYpkWnXrg9OYHUQZ/iPv24ZNnNd+6aN0l&#10;OUOCwdWjnCqEz/3jAbx62wklp3b4LlOa7yQfeVbuf+tYH6AH5PG6CBDlVr9L+D6bGI1rbp0pwi+e&#10;tXY570N5FnJqV528ZlIxs4rwycchCABIdt9iQnNclGis32NZx+9H4F7+t5jtmWyBZ/Dd8BDXi9b7&#10;Aw3KRflUhCn5reIO7bDh+OaCCMHlATtOz8Z6Q1yhd+f/4hAu4+XHzirUqxUVNMK6x1YTyvlp9Tft&#10;sVrR4N9897olB7dlgIMiYG2vnuFd71v7Of9zebYk1afEun57rdVGDHz+TBv9cevFYv3gig3KOtz/&#10;mY1Krmz3LVdtXrbeuOZdiX8pKJ6A+wT0bLP+uAZwsktoWF8PKMIVPORVk5pXJlcJcHKe2967fvOm&#10;Pac0X8hvfT6CdXdiO+/zNtqV26IvbVYElju/19arNlttNKd5z0UXNYe9dtcieBfE/efKHviKiVFc&#10;3Q/3dHUd+8IW4ftvf/6cK1Cg6bgWyWU95iHvtPG4RQnwo/16vhyWyHfGjez5ZeKMR9+879QSD3jw&#10;GAwfiRZ9bVyWSoZdXmGjqT8W5I01E4t8PcJ1U3JMJ796WrPOtFbcsedWqzabrJn8UG/v48IWnmWu&#10;c/f/Abj/udgyyfPdyVWslqu6euKi975pRhTEWk9wHdGoxvT3FoGS7P9w1ks85v69Hrl24+aDJ80q&#10;gndC4l/wPstuXefFeu0ZRXTCPlnzpAS4iJTbQ/mOGPmhMEU615v7SUledPLOzXe+fVvz1rec1Lzz&#10;4OnNsRFWws8yXhb3dt3VRzw2prf7XSO7uvr+nPvsb7+VUpYEy+MiWJ9YLwH2tPF9v07ctvXoUHvC&#10;FhkftsgGYTm8Ou9dFyu30OaZM3Vk8764KreGHGsDLK+QOY5bJa7h2khWEyiMEy7k2BG9BXyBxgnw&#10;93nZxBJnDFq2gd7unhtjWf6cG2Sl7lW6X55Uww/cc81/uQ+g0SURsFduPL64glxdZOGa3+IKjhsB&#10;7l+9+UUACu5yXSduH3rVRbFO3OVxAUkmj+lvpq3aX2K4E6LUlM8UOD/H/vSDGxSX/uowSgjwUOut&#10;CoBwfur09ZqPn71Tc8XJGxUmyiUBXMTa4mHuK+u50ZqjF6dUJ/zLvjX/5kr+eVXASgSrp7vn3dnU&#10;n+hfeeXhHT//XKwHFiUJ0R+MH9k3gCWyNArRwjzQz0SQAASsH9fK32cnx7TN+mOb94cNgQsZuldB&#10;41gE1s1mnhkAhKtlM/0iSNpRu01JEruvGZPjwu1bGIF/258rqFfakvW4cVRiRRuWVXBd6FFH7z6l&#10;WKvq3lIIs3LthOTkxK6v3Gh8w8VsV0Ss35VvnllcPNC/+29TJOV8c8P0EDNDKt991BpFSMRlqG+E&#10;bGmKzbP4co4DbL3lgKnNITtNDh9yQrNHXNjzk4IhZK6dwH8/yi6VBANZyxuBO3/erfa3X7MChQj7&#10;FFruuf3D+2Plur8VeHoRhLBCz+3a+sdXrt/snPhj8yBfm6eMRsy1fdynE5Im4OJcFTRtduDtuknl&#10;gAiaOMPGmzKuv7iXUEjv3xVwgHaXbpgwund+ELQ/R1D/vLBTdsk13rdPNmxNxotNT9l/WrFilMJ6&#10;sUCb5R63isvr36Pi7q4dFxjp2ub3ksA+K7D+9FisFHU+IfYMK6e4zBLdv4piYSkdL87bap0xzdF7&#10;TCkChpTdbhWX5kVwT3EkHU8hSAlwza35PZ+S79y0eAzuIYK+MOt9TJ73/+lawb9Y0Q9jvH9ET9dX&#10;XrXpqqVwsf2h08AHv3JSsQC35d+fOnV2ecjvD/GYqyiumzl5ZOE2VkEjiL8Pend92P2sl/djNQts&#10;nTqsAiR8IYAAzcwS9Pf03B7K07Q/5QL1vfSlrNkNq47qHbjlkpZL6EXwWWoWHUoovQHWB47IZbFq&#10;ACJxmOOhs8cn1tp+7rhiYcSmWwVlpFBS/FlQQa6hYxGuvxtgQ9xr3d71+ukFAV4R13xpx6qkkJv7&#10;dq75na9bvflQik7fkRhurSkjfh1vpdOD+VMu7d/OvQIrsFJvV++2idcWXJic0E+yUb4RUAPkDUm7&#10;Iqz/GxPcvyKoIs3/pj1XK4ImBtkz8dlnQyey6aqgsQTY7Dh/q0+IIEXQbMJzD1s9lmF2c1J4fzZw&#10;3J0Sx+Xz5Na6Dl2B612hQ49Nvim5uzdJ+MpJVZexxl/+3+k2+/+1URRbzBlbrEjd8CyLurKfhV5G&#10;KAmOVMq6q48uXMZStxe37jvJn7FcPwx6yXr/7uMbNR+Ku+j/T1fQWLZvJu1A0X0sBIPbE/eKkf0u&#10;5SC5HaRzIF7M9BVaoL8d/Odbgf5hw0YACQT8a8TKvDxQ9rmHr16CfBuLy1ipR4jI8kqbzR7dvDZu&#10;ovyPDXdSEt6rxoLt9/KJcRM3aX6WY1g7gpaUQ3NJLIdN9uvkiriapx20ekn85ryLA1Pv86e621VW&#10;WWVYoPzfiaHU0LVv9JJrjHvGMlwSXibaFXY+t3iLuMofOnnZ6Y4bAkhQQurMuHLveeMaBfxR0+f8&#10;rCFhPXavqcUCDoUyLkv4CLNc6F0f37CgnYT81lhmAIyUg+9/N/nKDWeOXtTf3z/iT7WW/6fOO+5F&#10;4/4F561nlVUmaQ6jgU4264bl70DXCYjHKPpckUUJUvmiEV3dH50VwZDXgchBD98cIABET4CqxZKQ&#10;/WHitsN3Wa3QkA4Pu/3rF67bPBpOoArihwNb07BXJ32wMVg/wIfvcrfuimYXHxHGneOqEmRtAIKS&#10;XusaVuSal+PYlaxTfvvjfp+bqi1D3dR4ioAc7RvaQYx6n2hVncTqhbkvMZfrxuh3vjfuvlpzWxBK&#10;lpFb+ptBdBHjQwz7ybiNgJS7E1N99p1zCsixLMFq/5wSu+a0odHJehxrd+zeqy0Kw+VDL3rRi/7i&#10;uKTL8az+5w9BeFWbRJgCzR8X7XylWq9Qh76fv3+ZTfrbuEZ39Q3v+W2s0s/y/5vz/scieG8idMuT&#10;q1KGEdTqnQn+B9ZcbWRxGT8UhgTOH5TxtSl0rALjc9XYkq0ta9VbgINDkgD/XDaSzfe2ACEStChG&#10;kDfHTY8bielAy0MmxW02KR5mLN6vc60bP4vw9EpJHfQmhXFh3Nb5R+V3sO5vHoTsKYWLY8FeufG4&#10;gB0jI2hPBDVcL1CnbmRW6Y641EAHeUFwvTyc774hiCCrSHBRrggjd/EDAUBYIswbxGRQPBTxmLy4&#10;1UtDeTuFUFxYUw1DCajzSDvEDf+Z9M2zuIb/85v/z3EFo0eP/teR3X0vDyr43hFdPd+DmEWAFqwR&#10;qNiD3i9xkQd3UpLDXhAtUHO6VzXY547Nd34UmtFRGvI81TUTxgjrMYPfafbKZnokLqGWB0CCn2TD&#10;7LFlKw7baNaYsqGuSpzg/6yBXNqb951W8k9Qxg1mjCpwvmQtgXMc1w0zhZWwcbwnj6daOQn2RVEc&#10;57PWT3dtrZdWCn1ZsyiZY9STTRrd95hEst4ox4cW9vmghwUWD9oIBWUJfhjLhD3TzlxxT8CeurG/&#10;dM6cZs1YOChk+3Gjc/1AHeejfCCAYrQPnDirCB4hQKsCJgFFgE2/yeuL8RiUziyPZRPfnXbgtEaa&#10;ZajjtaSI16G6/f1/q1tbvt2z0otf/OJ/Tr5nZIol94yAfUf8YuPSntA/dUpDkV074w5JVSjUloGU&#10;ARF5CFcNllgM2ZsRyTcb85BsokdtJFpb7IXYuk6sFcaHjcliiQUWhir0zqBoddNhtdPq8msAE2gj&#10;9M1G40JtmjIZ/Q5tXslaNCIKg6DVcxByPRJXRCOz9uq0oslPyfcfaheCMX19hY0B/QOlfygCRxHZ&#10;7O3W5L4UW24fa1e/65rGJlY9NwhpzVVBJt8URcZtrpbd8e7zQxGqe1JFDfzwbHAXKSdW8KfpJAZg&#10;WvDFllCV9Qgii/VRu2Ytj7BpZXdm1pvrTXm1f0ehbTyCx7SvW75t9n/7qOemz8aqsSqnJpH8vcRa&#10;C7hoRw+6VhazJimX58HUh0p7ctOmZfOnh+NH9WRcyjI/r7+r94D8/sM20H4vX7VljbK55IrSli5a&#10;dXpxhQicTYVZLkZzPE2PjCue2D98R9xKbhktL3Zx/XJJ0gU2o1QBStGOm6Qo9Ik8yOtYpuXdCmn6&#10;uqOKhQjZIimGNDEtlQgYGpusOab5XpRCyX9lk7tmwi02VLBJAQB18DIphyTQS12Z2rN9XjahlBHV&#10;tWZ9nEcjIyUtrtnvUWJiWWhiWsqV+7ws6QD3TJmgYFmv+jygkWfn/GceskaB55f3WRJaXoT1vCNl&#10;TxU59TdLHSG7I673fyzvuv2fPM4CRbgOjtW5NRvmMQlSyV4Qu1hieR/G0o4joFym2VNHKbF4+1IK&#10;L5+Xpp775vcfxLKHutlYr071cBUEFb9iNmyQDcN2AJoQvjH9LaDEBnz0+k1Lslbi1kacm+P8nxav&#10;VsQGf2MspX4mIGqIZptVeyxduw5olqMrcu+wYRPyvZ+KrzacOaY5K78jPrwryuXAuKMXJSFeE/CP&#10;XLdxc2R+s1qj1eIlAHkQgsWKUhXoYkAO10l4xJ16g7QTjgEZm8U6vy7eBab+rqmE4CYqhZEWwYKh&#10;jKz5JxKfes9zIRCEFJvfbzgv67+sOE2s1yIxrxn+5Nol1oM6stC1qY+mSOLx/5PCs5w3/dz0gxib&#10;spHbxAQeuJjrmbYQWJrAaVEQAfjZUpLDz0vieB+CNjlamotKyNcchOcJwr5BCm1cD15AL9krX2az&#10;+nzVXL9Y7hOxFpXONDXNWLcMTJ5uvs1bk+85Njm4CTmOJfjIyWuVTfi7T24YuD8NfQbLaKIMfgXE&#10;eao15GLHXXzIuuEnKkWp9y0WAlK0v8ey1HiSsGG5fDWb/bCkKsaP6m3OC4+wWgnV6ayva/T6YARJ&#10;LIebSMg++64WoGMtFHviIMrPsWYS36D833xso0KsroW0v83/5cCq4BM0bR640Ut7XlglR+w2+bEv&#10;njV7nuO/f+l6dx2w3YT5kv3c9FjRgXQ4SyweICx9O5dzz/3fOmzixIn/HHP/+gjZD7NBBw6Khrwh&#10;SWEI1TO1YEv7vo3wsvXGLIjFeMMQq/28DGTYf+yInoe5d+g+4ilav7I+uGTO7UGjKd0UFI1LIyZR&#10;AbxB3EvxDxetxIWQxlgK1lT+5+iUlVSLMjJWCJIJKndOkLiE9n7bTISezRsxrOsYbfOWsitW0s7c&#10;+YFC8nzVMjyY/J12cNyzaokUnSL3smLiXFXN8l1SGLwHVdK1EZHz6GS1Vtz2amUJM9eY2+ne260Q&#10;wWLhnYebyhJqsEPZ6Jni3n6ZNgUfTw5MzOv/ekEqVdL+Dyo71PPitr82pTCnHjh1IRCpBUKNbg7f&#10;edKCg3eYNO/AHSY9tvsW4++fPK7/O2mMK67925+OFVipd5VVJqbZynuiwR/BPLgs3aiW1W/CwxX/&#10;0JbLcjeeyoUs/MPenltzTU+ozk0jwedH8F+XoPqPp8SFQqYFZV8b8IOl9aBfEe3pt9VTab+GeqR2&#10;ipskflCLxaXB5N80yexqQSS4XRMWw6Zrtd73YjmxRMRJFQlkJY/Za7UId/c3elbuGT3U7inATVf3&#10;ec6h/VvlDFJSYi8bH4PDOXUOhohSDCz6fYMUKGvJCilZqULGJZNXq2yW9thRDEco6tpLRrPe3E05&#10;RkCPZPh7kvJg/bh6LSBl05JGgED6v7js0mNnFFfa7xH8Hw8W6bY/N0Ip1v3ASWsuOnSnSQuO3n3y&#10;gqN2nbwgHs/8N+8zdfGpSfSfecj0e1MG9dqnUEj/Z4VvpdQNbdA7vOs7eYiL5Z1Av5VHtzQB8UDA&#10;w0ipckHzlhMWHup8aEBx6xb3rLzyEzZxC97vCk2pe8EmEYbtw1YXS6h9gnradBjsChMJkvfERinR&#10;KAF6/S1QNE0tVpJi8L1xEVTnwYh4XaxNOy9Sbk1LAAgmS+A8fne96aMWZrDG64baKbr5qq9zbj0V&#10;fWd+UD2WrFDEAuBURgaq2OuS58JGaadeiZcUcwIs6rVD9lhigvOy9MS01pNS7gLYkZyvYJQ6smz2&#10;0iekNOsZBEaUBqnz+12st6a0zntbfsezA8Z4zkpxHvhs6z6x/xM3lxo2DXran5frZ6mTwlmc1gqL&#10;Uv2+KADSQKq6B84LYycMEGt0+5pT+7r+z0rTUDcuv5GYYtu4PD/B84O4LXFXirZvxTZcHl2pjtlz&#10;akH1XpvuVFjl7doVyvTbbOjlYX93CpuEsc0YbuOr2q8zMdE/BIx5R2KAAVblgO0mlfZqvs8K2nwX&#10;pczDBlBwyMpNjbABRNzLe/OeBjZ7Bj6/7oxWDKOdQXUVuY/ul/uoTKXej/P8MMlb0DsycjZPymtG&#10;gasX9fb0vmcoqD91V+vFov2C2+h3VHjvG5TQOW18BFvXbWNrN9AOhxOWHwSAIfA2fVVyP42b95ZY&#10;8A8llvtDGBx13bjbqFjaxHmP1eRSiwE3nzO6KD85OAIKmWUhpVaAJuIzAilP5zqtlUY+RTFEeeoh&#10;4r3bs85ykssbNjwcYIeCigdy5dMQsuf2rSJ91LVdwK8Dg9run325OTR6u7/2OW5ljlbG9KQc5MG4&#10;WwOYELWPvQXns2MhQOFo0aHoQMUyxFcHMnDZuHVge3mt2s77a6FBdZa5dAqa4z2kpA+eYC1GvOQl&#10;L0qN2Ef1s8BaQFdqsdZbeR95pN9GU9u0yujrNRriIDDHyPfezHxPoxp5NsRbbpvUgoplAgHNrPB4&#10;dS2xSMRMUMI0XC0CE4v1x6XlhRJL7pFBE/MAEe6PQkBQ9j08TdzDzvumlFgvwIV4bW4S6qxabSgE&#10;lOjMTzmH+yM8aGX1t/RWEZ/iG7LC1gtPctUI+asTY7LwABlJcu0OIJ6AJZ4AV9Z5dDHGUiHocm7y&#10;lXJrXEwvBGGxpWv2G+3dybjaU8b3DwCvVlDQAF5brTam/7Ywf/545G6TFx2286SF264/7qEpq/Z/&#10;vb+3a6+/2hRB2mGntUDv24MM3Q/GtqjVhZGb4WJdmqkth75qtVLztEZin468Uvk/AZPb2Sluxlcv&#10;WDc9KSaXB0tobG5Wz2ZbWgvwuvEE78Xt6+raqf0hhfE9KgTgn9h8XNoK14vBfLeQb+OeQcqOCLdR&#10;Qtcx+o7IiyHR1uveMEH7LfJlhRURFkS0NtDDv5XJ6H3BGtbjUbTEMvJNwJcl99/V877OWHK77bZ7&#10;Xtzb9MHvKakB18ZastKtax5dEurtgtZCSluxWwUWUMw6OzG7R0nkn2WaDpTvoiSatVUXd9Xzif0q&#10;46P9Nygjha6uXxEsRJO7qgMYRURYPJt52h8E6qccDLxwDi5iaQERK8iN9kIAUDDKjdemTynMH4LO&#10;tur8klLp7b1P3nVFBC1e1SpZo2+fnmY/8qt4qb/MNaJ4AXFipR/I2r5rRfKYK/L7f7JjW3O0eo+P&#10;qzQPBF1H/FS35otxR76QTaIOjB/PfWqPX6rGh5a9PnHGjpuMK5qSxoSADSWQzmURlwaYAAS4a2P6&#10;+6d2uI6bJOc1YEZa+3kxOmwarhDyMLfsaxeuvaTQUwMaQI7N0v4918yFdM82OpftikDmBM3GOz2U&#10;olFh9PsORA/KaV3EOPU8YGtVBZ0ublyddzimWiBlIxMHUU6wPXChCoHf/mQshaqE9uvjotdjKD61&#10;czskwV7jynosl9BnnRaSsHD1WC299VmZzI8rLQzennsj2FxIlo61JIgKNv2Wl2Laev26FjsPRSR2&#10;7x3e/eXc4zaUn05Xsd4XxcL/ZMrYvse2mD1m0eje7kdDVzujUwktayNrUZfz30ORuJ+HEzNze6Gw&#10;C+KBUCBR2jn38MOXhx+7rN/7s3w+ZsyYF8Y9O3Ns+vBxtWiO+rAgXvI0BAaUHDegbGCDJfQUlBgm&#10;SFxEPMESB6UU4vz0DJTs1Y66U8jQhuRUzj9i9YLk6XFBY7W7kh64OCQP7+6OttzP9eC4i4fGTWo/&#10;95W5PjkovUBYzN98LABJLI/WdeI2CgSSJ7fW/j3X7h61SkM+5jJmimiItmuWa+J2vTFulXudOLq/&#10;uJUlHswmbTvPQP/w3ie0OsBMD2J7sTq2up5mudXqAqU7XLn6GYss8dxZCd0Oq38tzwELp91lp4xY&#10;J8+hvWERBSYhDW3E6wRKsDygd63B3bf4TY0YhPiCKBbhAYBEgpqQ+f83LxLDtfr1yy/yCpCOEyff&#10;b9RxxyZ9Xn86vphfUMYe5295xBXdyKojsnZfPRFgk2vjls4JoGN+ACS5zBUIbzPjvW4wQWdFz/9n&#10;P77vxS/+b70wMrRunoJIAfkS1yMbjPUCBbMUG+cB2ViZM1bqmVB0ylC7WDsLIUgnOB46t1OZRTvX&#10;znfx7bAebAjflygVF+ErVljZ76sPI8h5kBe1L8pg/5Dv1SY7daM7L1TUQxE76vMBGCnVvYMtrTVm&#10;/WPYIHiV7T03HMuysHRctmq5NJyBKroevD3CqA05N9Nm23sQ1GgTtvs0FarXK4bA2+T+1jXVgo3g&#10;EYqdYvV19i3uLtQva4ZiRYG0d+G67LjH3UG98Fk4NWWEjXspZsLVzFTO4tLV38JplK6oLmj1OqCS&#10;hEklNZZJLRg1bAR4YQ39DismXlMs654pLeCW80uM597u0u/lT7RpnxcrufnkMb13ZIjiADCJNyHW&#10;BZL95ANzS7omVu0XybXO+hNdw7Nz2kJyHd59RFCxh/DmVNxWN84i03RgYMH/bmmIWbXoqonBgALc&#10;B008bdBTUkgJQrap1HJxT74dPh3Lw+0icJq+4OZ959L1y4b9UVySrYOE2QCKLrk1dZOwmtkgj6Qi&#10;4GXtd4vtHo2/iNvIRaybPAnRwuCnweXNvD8+wqdZKvYKgaOhxR7yWayfRHT9vpwULWkT1vc8WBZA&#10;fEWwaHXnsOmuDeNCrNnpPlNa1ZUZ8ZIRL4pL+XkWqN7X6RFy59VEx2aWiK6f1fMDIcD51ltMKN6t&#10;cH1153gY1lTODVjhHO9Jf3yt5er5WF4C+N08H7Gx+7JhK58RaMLdhn5Kc7wrsZWYkdXnthM4ceAH&#10;T5xZXEqM/IAS5fy6GMezuHtk18g/ZWew5ymEDWl9u6zr67nK0hpQ77fESlunhCh/DGiyy1CI77Mj&#10;Jc/wLBqCGpTAD+bGiZXqA6LFwMkqbNU1nZ7q4iWdewcTuDYYbaj4clY20pS4Vcy6gNiUSS6kzcGa&#10;AABsKogjgEKvQQ80ScwlFo8bU+Frf+tQjO7V/ZLHOyVZ9Fje2y24Ik/MDr/Fd4dAEgC5qHa3yrXp&#10;WSgBDWE8NglmKNmjUSTVetmAgnZKRsK209WdE/cKUABEYeHUbrlewqls5glr09V9Qx3uMHLYyFWC&#10;Rn4TamhtuaHSCOhf1gVYcWEUDqZJe/qDAMizARoIuaoG8wY8lzr4w0YnsFo11O5UkD/I4UNDjMCy&#10;BlxfCqxyDzFHavz8ig3HlnyadIDfeVe6NlMCBO39cXdr/xBcUDEqUnLW6eH+YaUu70/+h9WiWAAh&#10;LCsFQRFAWdMK8BcRtnPjQaz7lzaUZKX4zltmQ97rgqFI1ZLRgmImaM8HkjC2mSe1RvI84QU5gzAd&#10;mZZsyLyIt2IB8YWNjo0uZ0WwuEM22J6pEfM9GhrVp1oe5744qFkVdMF5FjUTJXtOrYMB/T1Yg/aY&#10;3zgilgewIU1w07noYJsUlsNOYdhD1Or1QkZZEUgYpgeqEMsNOUQtAoQ41v2iQYmHOu9V5TUNX9zi&#10;tE3wwI9JPGoTAhG2jaKqls28aOAADVvmcIe29vK4o+7NBpVrhNoWd7EQgtcqLp/OW5QBYq84U7nP&#10;pwbZHdIROya+NLdM+20Wmdtqndtjsl9GeD1PQtXOQfU7bzlgeuF51tDAWmGb1Jo1ws9KsFjQZcpR&#10;w1RexhX5zdrFuMXI36AIY9Z5YWoPT869/slHW40Y3ju3ChrL6llSQlojII+LybMefwigd+RfTJ1b&#10;z7CeOdm0P4BSEaoK4bNAgnXWAaLGOtC6LJeHSnNjvx+686RCYaJV3fA+L1u1AAw4dO2b1EPklgA/&#10;bIBjon3XDchgI4j76rGTx/YtoXVhs7MA+ewn0WJT2uKddXPNP6vfUdbS3gXLZiLQ0ELJ87qBUJRY&#10;V0H9mdHSq+W3HFOQrFiOc8JZZBUrY0RidrVxfU9wKxVRom3R6ocmPpXEdi4PXM5IYSgEcfDajHu6&#10;NMH8vw0y9n8rnvR7SM27bTn+CXEU4eNaA5nk7PZKXAiZnDtzVGD1VvzmGC6tdZQisX7Y+Gtnc7UT&#10;fVncDCMsyky7c2x6SKrBFtx2VKj6rCHInb0hWTxKSr2b+IegGSZyTWI0ivTRnEts95W47PaKWGlM&#10;f8+P/xwxUkKGlxE0SsezbqWfWs1/KAbuJA9sEKBZ709uYpf1AyhBcck+noe7mDZoL8y86by1W+BH&#10;ckduqmi0CJoNQiD1kmCuxWYAhRmTRhZ3xI3a5JVn2C5shBPaZ4EuDBBgU0OLQMQAEKgXRK8CAtwU&#10;3XPB4hVt7H5p95g8zFI1UAN6ldmEmwAhAevPryaLZdOjPzO6yrFV0JzfNXqPuwvc6aSTORfLS4lI&#10;FNf7oJBq7CNGQGOakY0LvKhWWLzgd/fIPQU2/33/S7umZFTvnAjdYxSM4/TtUPn90zZIX+uFag3F&#10;yQCdG2OhuY0Exff0vmfBHMfi2OQtFv7j7Qsc98Y0Vm1fe8K1fUAT1e1p7VbmC1QXVrK6HsvtB/RQ&#10;JOaoUSR6Y0JgCS1Qae8o01MCXCkt+soFGtOuWyz6gbHQ2lX0/vd/68n5vGXtv6f7efbDq+xJBAqu&#10;shBFfs9zf0dCGwRt3sBWySXGXb8Je+jp/tYz/p5cWTbr4Xlg8w9IbFGToHx2m8AmkwTeLYF4C3lT&#10;bjKhMDoIH/9ejozlovnWD1CgKy0QQj+NTpYIGNsGwVjw4jI6L7CEm2QjKccAptgAkpE+S+D7m1Ep&#10;PQELx02cnfN+JyUfA4oggSuuCUNFDZVrJjh+25AK57F5q/vIpfB/74s76uYizJK83CDKRIzKZfXe&#10;oriQJ8ZNq1bRAwYU0KRctXqfBmXUyux2gQvFalGs79G5j+NYK/Fuua58F8ghT1U3vBo55yuWNi4a&#10;0ObDyVEekL6SNS7yG0YhiRUrMotvKYVSf5fVY83cH+VmI1KOtee+uFgTU8e7VwCNY1k1brF7406e&#10;kk7D4jbx63pRZhBZ7vVescrpM1liUtafm8krkbdLmJDWBN2/z7N6I+v2J2hc9Jzu4d37seiVUCDZ&#10;j3Np/1k/rrX7EqPm/w+NHN47+39sWmsLvem5r270+pD47eBiiJykZbtL4WGAzgkNjeohGIzAdYFg&#10;fTLuo2Qoqk97AnWNuDg4hZBBAmETDfZFLNZy63xXISLLCAWjpd8SlDN5kUd7h3XtNKor2zyFnxr4&#10;sJo6ExdgJQE6MrBr1zTUAmNOuE6LzjWiddXKeW+b+O++53hJ7HaNTxiBICx3YTkkvuMiOtbf3N2q&#10;cGys0gMxiqgKmvVAsmXRH2fKZyxU7nXiqN6fRNP/hGIgYM7J1RLPVgESDyvK9BvyXPW+dEUG8df2&#10;AUqBpqcaW1qkWmHorViuPkOFt/XePF/XX/OS1pdyenSwrAmrx7MS656aXKB4i4dxUp6hZ/2Og9Oz&#10;P2vGRa336pm5X39zcXEqCSB3jfB5tvtvO2FhavV+mvv+aF/mBjyLc+VWUqZFObKklLTaQ8Rv9D7X&#10;pHiXx8Ti5/8pLu3+UvrPvE1O7xlbqBU5gZ724TDeKWel5159CPeFqa78QWdauSsIZCcYUP8/IzdH&#10;4+vPp5OR/Iz2BaWvRvpNHBXXZbtsGB1wdb39+NtnN6/M5tXGrMyG7gBUbEKCY7PwsUsn4K7unyfb&#10;fz4ibhYr/e5DVUrMxj2s7qXNxhLaPHJ4F2ZqqOPA+Tac47i4mPDyVlwNAihhK+iv12GjaK+mmJNl&#10;8ftyf77vnnwXm9+DfGc2H8uP7tRuuWlZwTjXslaYu9ZYlIEcN0BgaoJbbAiAqMwS7qY2Bq4HC6UK&#10;jX4bkuyVjUFZ6TXZzvoAMlVCsu8BU4qrHEXIA6nn8jcvRa6tKoNTo9DKaKzEuawAKwreVz6TBkGF&#10;aOB7LHFdK4JEsG3y1JeV71c33hr4P7daKiExqeY7D8Sqn4gMsSL7dCnHPheVjaA5P+9LK3NUMaU8&#10;280dW5BnClcOlbVLmin9/Xv+OGJYT6qq/kx/EIVj0q/y4PVyrxqVhr7ojTNLrobWp+lqmUmnUFQW&#10;v4JHRYMV+LDItL1cDtic3wyxek3QPUAI+BWU3w6U0D5ybgScu/KbxICEieBm8w9w9zRFVWvGTZEL&#10;s3m4TeB1m5ILxuWkMFiAer00rXuxqWrOyX2C9hVvGrxQjyUwzl02Y+It9w6EECf5vgF8Z8Zy7JCS&#10;G4G341irdkETA4p1N46rptFqCh2LZQVuKCRtFw7KCSG7ChqBBOqodftRoPki4FEK3B/80Cqg0iKs&#10;qzSAYwgGQTsncVoVKPEqYZTPrDk3f0vEK1A9NahqPfaQHScWBj+XEaBDaXFdrQv3vgIm7TlFXkVN&#10;rlt/Hs6VSVpLYPMMWDvJZM8TAMPVznSgx8IQuXyQufFMJn7ijL6ZkuRGU7TSLSpHkKApBB6M/efZ&#10;aWAEsY2int+/Svc6fyYxe06GQ/S8gg9tNJJJkXXBuTwSstwvpGEUq076j8UXH3gowAQazQ22tzLz&#10;HYKj6xK3YqswOg5KkEwIxQncEL9hg9qMbw7FSSIcqmZxDtxhIvSqWD3ddy2SpPbNF7eGUtDGrnO3&#10;aH99PeqIpdKPIoKmtL8KD0CGALNsXAsUJ8x+eTfaD8pI0OvxQAXIoQdYSdJq2cRurTiqNYW0xlQF&#10;2WqzzMACzAmzuDuVUxgNS5j0vi89QEHUgk7kZYCQoknWkBVFCobyasVQK7pB62ht83IMBXBzBAOb&#10;w0DF+ixpee5ljUe9L+fkWXhWvl+P5XHwBiguqY5WXNyyUKbIVMvnmdX3xXQ2MavuXJ65iawEyz4y&#10;aEM9HCbKHWFtlMLUWMlQykJN675es9xnsOGfF4bQqWJQqLT7oAy4ibwlysSa8Q5QCK0vcCfC+Wj4&#10;p3+WPN9zsKANPWfNwPV1EUn9tgl4bX5tzVz4p7PBK+GVKwB2P2Sn1Uqili+sF+JXk7eqQXfnxhof&#10;Muy+QadoNoRh55afolmRQ/Wv+EY2CaF9UxLH3whIIWYhOI6dvuqItBgYVbh4rKyAXMDPVRWU19/j&#10;yhkiXxO4l4QRUT+jeW2kPbOhUbgIPv5gZclTFPJi9XgJWvcOsYIIQkGBCXKE339fi9VfhUyc6EG6&#10;5ooUsgyUAUGdlutvXxPIXTuqq3kpJseSAtDETAAadCK/wxMA7DjHy7Jxa84L+0bnKs+OBjcInvCI&#10;pyqwYo0VkVaA6/dxh9N/comLJ11Ty2yQB75aKsyDXsYytCvNKqj6L1q/JXFfXDKWSu4S2un9ifl9&#10;1Q2ui0WGXnpOFK51npdYWQXGzIkjkvLo+XrvsN7VI2xPx7Ip9D3bWldWS3VtVan7rXqd1u2eKJDD&#10;dinXuDjh0s0jVy4ztP+kf1aKNjmO0HjodRaxh+oBV0YDn/a3cUs0WBEA2wwSwoL4H2cBfVftlO5J&#10;4p5OASMkNMpFR80s1CSWsU5m4VrRLr9PQ5ovn7dumaOMNT4zqQHJZdCxxUJSvSh94BUo1tldgnMb&#10;6OwIg9+Ags6ekmF5ETKasy46q1k3PmSOYjCLes7U1sYnyNILxe2KhZJId7xzcjusB+sJzpZ6IMg+&#10;A/ErrsQZBOisnThAc9LbLl23CK9zE2ybSY5JuUj9rs8UWoKdqyXZPYIMaPrWRY+nBdDbfA74ICh1&#10;07OUX066pcalVUgopwoq+Q1Utqo82+eXnfqaoJn5vLq5imPnDzbXsQYUgJo9Ss0+qMd5r8ao7qc+&#10;67dG0UqC6y1SO4H5DqHHsvEdLnM93vrgsvI41LJF6AEUX5TEX9EdDz1MvHcRQWMp63pi8ZiCKk/o&#10;d4UqmCtcciEEhTA3HceyDneOWGXEsBX93eU+ftSoURNzgb9EQ6rIVw3oK/eNBRO3QP8AC9w82lnQ&#10;zyWj/S0o4RN/CTbbBc1ntIhB69wOrG+/1ymM/u+B4jbiUMrqt7dGq4snLrG5d4rbsl1ABrETSF0A&#10;Lh7gCnJ5gDI1aL8x111rvCCINhw3jFB7OCywJPYdg5xAbAeCyhUFFPhttKrLMhebdSP8FIS2cCyy&#10;1AVLQwjEsSUJnLhQAC52wtm02cU3x4eDqQ6P2wx8aa+EqEATV7EWZ9b7Vr3AnePGVSFGaescMmHQ&#10;n+5WSn64ydaovcVBPZ/10qAILC/2xNSpgFI9xtoCXcQ3ftc1VzfZ/UBhPTdryD0m7O6/vT7POtVO&#10;W+LGijzbF9sEWZZrdC6M+yT1B0anX6eSmuXexDlQWioW8XKxbEVdW60CVy8uvuv0e5UULxxwzxQn&#10;IQ9SPhBe5rv/JLm10nK6q+vq9MoYELPgh1lgJR+6WI3C9Bi8ONXFrACI28ViMhCwqjndROFDxuod&#10;FNepam0BseAeg99G5hbKs3UKmY3O0hAULka7VmpHx9r/7ZqwEbigNgjrVcvnoU0CctUCvgP8sKm4&#10;Oj8brD4gVJBAMY/yFw+EMqhJYL00xIcVMOE2gsxtCi6p7lg2FaEVF9QcoDiSoLFAYhNJYOBEEbTE&#10;VXJ5FBUofs60EUvSBa7TZrc21s8mabdArKa8lNwQBj4h5YahjrWzP6CiEF2kAS6yxDzkt8ZzdQ01&#10;fcWc4Vpqv+5Z8TS4i/UYHowYy/OgiBXBtisGnoPr5QrWno+UkJlr+q/U56zlA1fTmrWTFtynPcVK&#10;WmeKPKFBxl51f2ZkQho0teURuFIr2dV1xdRV+5Zce5l7F2CK20jZ2K/+DdipXcGAahSpuDoG5yvC&#10;qOX5vRU5JjPEurbNQtxL+5TGmnnQFliubGrcvJamagXyzPtdH59boGcUGw1Z9LOvC4lZwMcXo/zh&#10;UxsWKFmgi8FgMyLYyomJKYAi7YLGVUIH+mTczuURsHZhs5loWi4J9+TuwM5KXdCgNo9QuY7iWmWT&#10;21R3pR+h/xNIwvXLfJ8QVBQOyJLeg08ox/HdC2OJlaWo1q6WxvvVJbOJuc/ui4ICznQO6SN8KXQs&#10;42vrNbAqCkrrPaFM1bVhgbXfrm6X36opF9fLvXUsN1quj2Korm89X41NVJAbstgpbPW4D2dTOhea&#10;2Hc6KrrrMWB+3krt9+99YYB+/a/LvlAWRcFBYLmPvIwKKvF2CKx8nzi13bWlzKURVFy7P3WMszK7&#10;IODIx4wPrpuaexjW0rS0WZ9t4Ec7y4Sg6TkC+a7XSxHzXqDGPC2W+Vtx/6G1tc9LcrIlBaKvJ4I6&#10;EsSKCNEyj43kviBa471BXfRZWHJxNkNFmCwAH5av7sFi6DOzHviX0rOxbgiCY1Pxg8UYeH1ukvAe&#10;8qp0icoGVRFsUxGM9RLvOTcrRitLbpf+94NTKJdmwZb2Pi3vwelNz1UTk2g26tq5WO01bMViZzOI&#10;P3cNmNFuCTxkcRrBh+hhlrhepfzV7QRTg+Pbv0cTf/PidUr77romroew1ZISlsHcbOtwaNakwvcg&#10;98vS+qHeW8kTtiGWhTeajcEy8hZYbWAD69tOkWLZuJtgfsrM/fu7DuSo55ROAAzR4kblsmaOQwsr&#10;rjsGRdwsngfF5Pe40YAqbp/vn5R5a1XB+Eyahets73z87WsWYfT8uXBKjSqXVVMfLuzeLwtzJICZ&#10;tA6kssbOPB1UMuf+ahreJv5dMKKv94zk2V4al+4lUWDvz+8vlAZKLm9BWmp8oApiS9B6P7h6rq99&#10;n/BkgFMsJUvMIltjYZD1JIDiXvsmrme6RJec2nJZ0WUKmQMiYBuD8wXqNlS9OO0HarANAOE6+Qw8&#10;KkaxCHr02YitB9NbKmrB31em2ljehkXUhBQTnEtJ4zrGhJhfZONybeQ4MEGghUrzaz5oRYXM8QTU&#10;lBhgi4QpgZHo3TmuousjcDaNjaDsg8BXgi6Bw04x7JxbKEXgvlw3dNE9QDrbmR7QTnlB/r0YVZV3&#10;ezlN3dR+m6BzS7jmgBKfFeZMXCutt1kirrh1l39rn9tWz+O3xTkUIDecV4Fx01kw63gJZUAEEIkV&#10;aU9T1PP5ng0ubt4lMShvQ9K9XcBdI+geT9GzBnpUNpB1Ae6wYNUD4qZLnot95OQIOE/GcxXnOvfZ&#10;ASH0FTkmAwwJOsGD3NZ+LbWzNUVon2nAm36aj+X+PxIhOylx7Xx759vvXb8AUrnGRUEMVQY8R2wV&#10;QfkQsndVAtWTwRSBQNujUkZvD/Gg3XPyvmNClF4QK3qlnPJyCdGyDlJ0GEH7kJtHZq3Bo6C6wtp6&#10;HKKruGi+NcbC3Ux7/g8BtFF9H3IjdnMOm47mdoOQLwwEx9jY3qfdmG/uJeLn8THXh2TTPBtzkPn+&#10;NkxtcPOrqzdqXr/Py5vXHXRQc+jrDm7OO/Xw5pJ3HtGc9KZDmtfnPe97HXLwQc0Rbzi4eePhr2ve&#10;kOPq+8v62/cOe/3BK/Sd9nP6rTce9rry2284+MBmg9kzmg3WXnO5f39Z1/en/Nz67bPD3CXpEC3H&#10;KTYb1t8YN9op7BcL+/3LN2iMmSKkUkRQSZ7PGWG2QClZYDEmQef58HKOzp5ktXkKGC9BPReHQ/kI&#10;Mrs+nPYXIX9NK6762bHHHvvcYtGGd11RwJB8r11hl9KjuM0oZzcklLnGTLvBMKn9OMSHENHnC6mW&#10;JUPL9XlM9aQIwH1QRQnGKvm0UTXjW4bhXBEoFgrrgtBxSSRUCRD3SOzi/cvjB392kLDLzazxSvIj&#10;JXYgoCB2bADnYkVKGUN89qdjxTq/A+CgxSWxfXbnR4JMvu/ixp+FCxf+xb4WLVrULFiwoNl1552b&#10;V++zb7le7/0lXvOihYuagYGBco2nnXhEEaalPTtCwmoLE8SFIP5XhitbvKMr5zYvjzVt73CmExmw&#10;iduPA/uaCIZ8H+8E0wcJQW61vU0d94917k4OTK/+0PIuhX4+HM+l/bpci5hdfxeuOjeSReP+t1s/&#10;vydlFav2gaeZy3uC/D0vEvu+BIMDYojayQrSVt0fWkXuqEW+3aSwByq1B3pY4xWxmVjhR0mUllqk&#10;HEvIWEIWkdsCxWPtaum7XJlFkNsAlrR3230mAkdrQfukDpznu+8LvH/hhc0jjzzSnPmuM/5iX1de&#10;cUXz0EMPLRG0Rx99tPnExz/+F3m955x1dvOTO+4ognb8UYcWNo1+l0M9NywisSVK1EezfyT2Wbaq&#10;1O239r6T1yZBDnFmjVied2bfsHqYQYRBSkmc2r5fFLmygiFbfLuQlDPcUiqqJujrdWG2qBCB6J60&#10;37Ry3dxawBdGTfs5ESnS9vD7agWXy2ot7aD4sjPwu8QzijJryTr0qAbzAIrqgkmIis2YfFAz5LDG&#10;MO+IdZJM9XmFxKFcvu8YjAsIkhuGQGnWQovIb+gC3B4bPhMh810oIjAAXA+8+fL5GzTvvuDC5ve/&#10;/31Akow06k21d++IZ/R6Vb6/Zs4zOucbNfiamb93yPs7reBrR+dyXVts2fzh7ruXCNo999zT7LvX&#10;3k3PuBnN8Ilzn/AaMWL8kt+tv/90/h7ZP7LpHTfrSefv/L32/3dNWL8ZM25yc82nP10E7ejD31Bi&#10;T2VDKgraLYO47KrMlkOlK2mfkMhbG3pooeQmium+mhq2ug9YLug2r6qeu/03gBy7pQcMXu47QveS&#10;CwzoMiDGBcS07yepDlSwSyNEt79vg2LRlNJwS+0XAEw9nhDmPHc/ozIeAWOQmTMiBAPbz01btcHe&#10;8DapVs/VbYQguVF5mx2T9NQ404Vo81yPwRagtW5LYMptZLVoI+TZmkNTZEk4WyyT6SVX4jz6TGhh&#10;3Wnin4mwcQWc06hbGuqad4QNMCho4yL0Hxve3/xm2Ihn9Dqyq6+ZOMguULsl4Tkh/z++q7f55Qqe&#10;2/EH5ntbbrZ584c//OEJgrb3Hns2/7HWQc3zN3/3E14vnbhpAUWAGJskIQ1okZrpBEWAT7qRiUtO&#10;TeAvBqIUT4jF0H1sRKzAsPHrNP9v0/Oe9Budv1n//3ebnN10T5rbfPpTnyqCdspxhxdF/Ym3zW42&#10;iGJVBlPav0dgJOh5RZV1AnADvqg46IzHbfIyADJ1bEqUpIaWtQ+wl9wbEAqrxt5TL0jYsPcrudt5&#10;KF0DJXUEIJzatLs2lpZHpu9MO7cXSJcBjr8YN2zcC562RdO8M27jVyqLut6QKSK1H74Hp8eFzwpJ&#10;OERY/5bErnQb7AAxFjcRxQXrwjG3XrLukqpjpTZmkrV88vUbeRr/JpwQQnVXy1rQoV2SVjlL52cE&#10;Wn7kjGwon3/0bU8UtE9H0O7J5n46r2/ke9t1t7pd2bi/TS/I78W9gRRyv1fPvR4TIfzdCpzfsa97&#10;CkH799mvb5635Xuf8PrPNQ9I7dz45q622WkruoaluWqq4PUoGR5h+8e5b23+eb3jmn9f63X5+/jm&#10;HzZ6Z/P8Ld7zpN/+f5tdEEFL4eugoB1/9GEFqXU+VqGyiNqRSwQEYYaEtF4xQhP/5/FAUBEc7Cmb&#10;m1tJIAFoB71ycgk/uHbiuIpiS7NIhteCXUhnBfJYO6GIvdleDYEz6jgoZzCBRzI+66QAgeukROc9&#10;jAXrVhFvf8u7jerpveqZFISulC5ArwgEeq9FqaOFXCAQpC6QfowCUAjk4fk3FMkxV0dQ2pOPGBeC&#10;XDSnqqUsQuVGYkk7BysnTlOA6TyqsLUtWN4BCDaSc3BJaSf5ncr2aN9kLBqtiumOP3fR0Ws9waI9&#10;laD9IZveayghvGNYf7E8WwddxShQBlJLLQzJkCjnIm+dY+5eQUE7ON/ZKhaNu1jBEP9m0YYStP9Y&#10;87XN6BEjC1fP86P8xNgUXrtbtSzhc6zNKxXQNXp6M2HVCc2sKaFrjRvf9EyY0/zLusdE0C55grB1&#10;CtoRbzikQObYL34fiEFQ2gWNQqWM1IXJmalHrJQ9yX8Kv/b/FFIgA9Q0ioRyGR8VxV9eIa+z5qh7&#10;1YIjOWARcS8JnCZMUlNCmboGaF0MBsJ7jMy35I9ZqsR1Z2GL1LQPpDTXOpCmuL+JnGz0tK2ZFltm&#10;mHEbDx2sMnYxAIw6WNxN2kzeh84QQG4felGtUIY0ogaJ2W5OktZC1ptqH/bw8bAzPNBb3rNOgXMJ&#10;L8FUXqK+bVmbof1zD4GwthLKa5ZEeOf3Bdb8cInbDVK3tsHM8cslaATsq7F2X8zre3nd0Wb5fHZJ&#10;VzRwXAwCDhJWVCjW9PuCbFYUu2CHCM2KWEsW7SCCtvkWyy1o/7T+m5uuUdMKVK7hEZRVDu51sQBH&#10;pdOYnJzcnmf3k2zqpyIAsERHJUQgGHq0sBaqFA5J961VVl0/LuXFTyloh77+kML8x/SwFsIMdXbt&#10;bfXWW310sXhGa3FzdRTm9lGEKif8tvdB/PbKt9LtWDK5Voe0C609iphA0em7slZ+WyIcKfsLsdB+&#10;B1GC8LqPqngQ4DWBlUQPKvmhmozOtJn1x/f3PEjY0OIU5k5fte9Xcatf9Yzms3W/9KVjcuG/lhyE&#10;EtaNCjWsCUM0GJoBzHnqQdMyfihWJAug61PVVjLriikdJ3lah0ZgPdSF4aOzPsriVTbTujapDYBb&#10;1t7ienkErlCgsmC/SvEn/lp7Q9H6fQrDxoNWsdhjR45apqCxQF/La6u4hesHJd0y7t8rsvlvH7RM&#10;v8/fB+S9w7L5amV0ySNG2FuNhNZAFWoOGd5XhPRPLWjP3+Ki5gVr7NGsOmZUyUl++KS1Cl/SJuGq&#10;c6n8/9DEOkCCN4TxY72EApVi1r7emB71mRESn0H2sCT+ae4pcSEvWiJsnRaNoPkufmeliPE0Oruc&#10;1f0hTqojqMT/JYSIRRqdGkP7CEBmnyAvfybxFGXKK+JqMgAq95ENlsx0C4CC1WFOXb0ncZhjWcma&#10;b1MXCYhT8dG7StcV7ZZKq/Lcw+V5XZd5AKeOfjbahvcN79kV2ihgrHw5GxikasFoSYJAIHS0uuqU&#10;WeXGNdVpH7Z3eAJX7oJ4DKDySHJkjttozRbrgbmX0Hbz3D2JZEJH+x+WHAW//OlA+h6Uhf5Irgta&#10;1Cmg3CgPhlYTkLcL2thc13sjCF/K6/sRHgL027w+EAFZN66GGEKi3kbdIn+/vruvCBvwZIsIIMi3&#10;nWjr36hZEpw29pq558tyrqW5n0MJ4NOxaGK2v9/kzOYlk7Zo1l59XGGyKGq0wa0N94z7rqBVvpMH&#10;ARGEINfxSu3rJp8JPGBFzgkK7DNInzRJ36ozm/+e9ormn2NFn7/Fxc3SBI2HI8YSClC+NU6qAgy0&#10;KCTsWDK5sI1njSl7p+Zk0b2US30zBAfrinECikf9srfwKlW9U2gAHt7ULfm+lhpVwF03RFPFR0Kj&#10;AV5TvV+V6IW9756GD79WU+AOt/D5zypjPyUAH0JxqWX5Lk4JCTfLomwVNIa7UUEN7A3aGzm0dqqF&#10;ZjHdBMVN1X4UX49vTFs5jy5UyKeEz7yzH6bPh3My+wJdbOrlsWLtxyiVgSbemlYBuj/V1EP7MQAd&#10;cLN8H1di7KjHLdpIqYZBq7V9LNaFEbhbE3ttO0hZkoKQ3qBJNVrdIhvi0FiyX+SYjUKqfirgBtoF&#10;mt4g5xIH3rWccZrjSuwX1/Hee+9drhitgiN/t+nZzQtm7t30TZzdrDtjbCEHHBzEFfUJkqblm/lv&#10;XFyWDxigDWBnHIfqBNQSx9R51LwZ1tqGVp/WH4H7xw3fvlRB88wV//J6hBMsFcpbjbXWivKqJGxK&#10;XgzF0orrXQ8SgxjsoFTQe85iedQxNKmqkLGK1CKKA1H53JsYs522p5yHJxXC8ZdTY/gYSpX9oSGU&#10;GE5T2litW581etVQQdzqGnUO75ovr8E1eDxQbM3hsii1/4Sb5zbWrlCnpW1A1U5Hxqf3OevkIdBg&#10;/q9nhuD1lRuNTRFoq8qXJSs5LdosD0/fC12J2kcQLa/AefgCbwsrsO2sv3Iekyfx8qQMWJs1Jo9d&#10;4jq6/u3TzlrgrBxkjdzvlRGK9+U1JtetozDL7Vo9wDXDAN91ELLfeOLIJUnwer3cl/b23NYKZEyI&#10;vxvhXB4X8pkIWhG4IIOg97/f6LQI3T7NypM2bbrGzWz6+lJqlFQNggAkFkj0pShN5SydtWbuh3fT&#10;KYDe82xZxAN3mNy8eLWXP6WgWV+bvHYHuyV7rA5SlJv99SCKzVV0LOuEsOD3CZb4S5xo7JK11e1L&#10;qPKmwdKeSpfictaSpfapQgANpOjMyHtgfDpaJU78iQ7T7uusWGrKUGVJZOAPT6eodLmBEW243CCN&#10;UpNzLhgxk5UTfNIsLuw70QyItm5EWYPRRL5rwXAaHaMlNnKmhWKi5d0gPcrDARe0J/DCpocY6iOC&#10;PHpYgAMuzfIKWMsl2LT5VNwJAqYeilYb6vug5r3ictDMBHPnzSY/QdAUrlIQPsOv3AjhF8E3SBY4&#10;mIZdmHt+R0pnJseVeVMsmlzXxuNHFGvc/pssqgY3IGMb+dcf3aj0ptg4ld2f6IjVxIFc0E5EkqC9&#10;9mlatE7Y//mbX9j8x5oHNi+esm3TNSZ5oABCYicuPLdJ7ZuemQpU7/hAK75+qmdgQ/NkMO0poRFj&#10;JzV/t9m5T4D3a4xWlTBlrZqAy+e5a3hL+a4xKVZ+MOm89bqtgmCASd0/GD1KbOTZHGffKdKUUMZC&#10;UjyL46i1QquaojWPgDemmBYxu0yR6eu5L0jiEa2+pL3XHJ3r5s4CQjwnnpCOaRnBvNlyC86KHDgx&#10;DUZzAV8qaOEgimiRWQeJQiiNKZASf4SoJJYHm5vYgLVuiGtCQ9qQckeoTtWnZsotkL4V4jwgwUM5&#10;HyGxSQmZujAQ64qy9FlgORWLrgEQMvJQm4T7RjNWhsoVb57zBEFLL8FSGiF+ISjisbWy0deJlf9I&#10;4j+9C2+NWww8kFOckQ3xuQjNhhE6fSk7fxMtjVWHcHHNxEa05n49rVjN6+Z8/8wI7OF5nZ9XO6LZ&#10;Lmj3raDr2Clo/7T+ic340SOLC7ljPAewvY7G70teCcLnfsWTFwftfXNKkoQFXLyh1rE+MzErL0ed&#10;1tgxY5NfO+0pBa3G57WPpHlp2jzsGeVu3xBAKOXjgNno4ipSzDqZObZ0x8q+VFGwZB569iRkU6hC&#10;AOXf9PYUSmjTt6S2safn03ELX6pGTZOeEAoGEDK4z4jslAzEPTSt058NHuOTZDCB3lhNOvVjr0MI&#10;LPAvYrJBm278vHR98h6Xy4YrtKz8/6DBBiusmcSeY7DybWrWi0t4QjYXbUkADsnxktd1kdRiEWa/&#10;BZbn92tdtjwWreV+trSwxLdkp1ixci47z7FRgmz97ytQcuN5bRSs3OMbs9E3Sm0XlwZqymd/Td57&#10;VYAPboqxvoZGyNV4eLNyz7OARNG+7SmM+rssNfQUAIEhwnWigKYH1f1uhOw7cSF3jyDPznmAM+vm&#10;2glddSuXCNoWWzT33XffCsVonYL2z+uf0IwMnYtwfS3PB1Ebsx16+IowWDAuAEVYEYUNEYGsoUHn&#10;OmLvlCk9SONJ/pbWgv2jksx+8zIFrcD1ySkCvwgyBVSVNqtSRiAP9mERqxXScJ4zA2DoIUuKQIyA&#10;3OnO8hzUxFlv+8918o5Udev9P66/57eDbeNWimHZbeq4vkXGJKuoB2ZxJd1PZOGGP0UV9XMSHG4R&#10;JOY+1qBSriyuB1KaYeZVuhFlYZQncA99DvQwj4z596BoJC6HfhSQIQshcSuPQZNqulPdwuKCRpOq&#10;Z7r82FZjG4wKZnx5hMx1atbDXQTN4sptmF6KR0Voh0rMmtoJuSolFkYSxdf//FnrPwne/0kszBrZ&#10;DNzPU0JIfVVvRiMNH9EcEYEgiFPED7lnOTMoXukynHsz6mhp171ADBTl4uHLbSkfWm1khDRCvX0U&#10;GZ7d97Km28Zt2iW/A/EkbM+moP2/xGr/Pvt1zbCxawVIGFvgfJZJlysb/Q+fbhVwQosxJSCzS7sf&#10;CKZ8JC4sBLkvQgZ4+btNz3mSoBEabJk37Tm1lChVel4dBtL+rK5IVTlrpERFDSKksxLavxAL+7O0&#10;Z3BNyL5XnvB4d+XO6yTA6va0ZuAW+40HU+0f4sBAcmAfY63Sb2RCb1f3dwg+l7Eixjy0dOW6KzD/&#10;s+4+rpSROYeB9bEmaocrF486RYgwGwjQd+P/GmProrQAg9bYNHx9G42Jp9m5SyqWBa1afgM8KsvD&#10;TXMfCRTXTDsE1k4ymRtSh+E9lbBhPJweMIaQaW1nJpepmkenw7GmrEPHZ7NKDo3VwzjgKpx28Mwn&#10;CZpYaVbQR4Rm+Zq94uaJnbzEY+cGop+TzWWqpf6KrF7leS5LQVAmNLTcDrfS2mjIavLOOtlUhExi&#10;vN2ivUaMtuWWz9iitSzcJaFTva0ZNm7tpFDGl/gMesjTkBC+LQIvxuXqUqxLLHPpdvU42dczbAnp&#10;RuUc9s2kcWOaF8wI0Xni+ksoWIe/4Q0FtCi51nzfM69VHe9uG0bvd6CG5h8APvyfgHEF6zXUBkz2&#10;yXtTbf5UgJnfssb2pwR9BXg+lZAl7JGF+uC0+of0nBNBW9yOULOW6dQ2L3zfN0Ygn70xUi984QvT&#10;fEe7gp4BAEe7hoHQKdpkegkR37pOPqHVIEQataCm2ERcPwvbmmwZzXPG2oUJ0B5zfSLtveU8bHra&#10;hLBhmsjLCXiXpx+IRjlG6ZoWKtbT7UpKgAsqqO/c8Fy4w+NOSL4qMC3BdjTtauPHPEnQPhdBWk2X&#10;qmg2+bwLwvpoRwh/FkFYL4LIfRSA13YDSxMylQt6lIgLtQNgfW1OqK3uVNZ3/Qju+TkvV7I9z8ai&#10;EbSXbblVc//99z8j1/FxV/KS5j9n7tv0B3nkJgFFWCUgBfjdPeupoZGqe7LB35MUjBaBS8ttipsu&#10;zeYfMSIWa3TY+oNcxxPedFgBwGqR5U2B38W2rFx7ntPe0V7enmgnFOOLdq7rLXF55eRqqmGodefy&#10;fjL7jHUmcLcOWmdVJrNXG3Ffjb8yvnj77P2HCHQZ4iEllT2VdUkb8O5PGmm8IljHUx6r0Ujcxptt&#10;vhpjuXiaA5vgwliwx3IB30kPwqN2n1yCUZ9LDgM45EVYLshOnYflc8J3wLaTSiwAYYTAyccRvG/H&#10;ZeSb+02dkQit3BSm9bKsgs9PzWIgoDrX/XEJBMLXxp3gEmof0A6rO16iWqk8oq1qgRpsdzJDoIHc&#10;w7kpRLw+zXA2Siz19TYoHiyPFTIr1ocVaC8w9DviUQCQB6dFnU0lyc9dXScTVcQ+gKPJ2eDrxFPY&#10;NQJ7cX7zp0MgjtV1fPYF7b3NP697dNPbN7pcl4k/171r7dKOz7gm6LBNbzqomMgsAWgsZsbtg9N6&#10;hnpG87JRJZbHhGdZBe3UFH5WgaLAKVTKmWJsf0aUlYk6XNGhFGX9PdX7pwWsWpYHId6qk2dLGmKw&#10;9Ia3ledxWxUIo8fCbfzB2LjwYlOd0ng6RkvF2j2SGHHisyZovZmAGKl+WOBpQ9abElsJluVJuIEC&#10;TPQVC2YxCKEEofnScjIW0MMCkPiOB6Zk3OYiFOK69bPZfNcie3A2vAw/LUZAcB+XR9A0CsKNrB11&#10;XYeHpwCQsPPhK9jifPx0MSSFgEu3NEG7NNbsVREkFbSviaAcMpgns+m/mdfOgfs3CqtcF972zsGP&#10;b4SNiptMi9dJmoAV7Aw5oS2TZJWAvjnnunOQefJUTBEW7YBn3aK18mv/Oufwpn/MpAjHhKKEjHfi&#10;iWiOitStLbhEtY2qwBdSrALZXhiqxN8a8IjaBe3EYw4vCG1VSJ67lhdVyMpeyfnwMGsLeWz5ggcM&#10;NlNlRcWOPCl7RDzJu6oNiDqtrHs4N0q8U9l69vZhyMDvbxMeoMgOwibjqSgCIRLsAcKZzy5LF55O&#10;lsjTk73QrvaVO0B7ad/kNpPhBHxWkDu30YIxx/tG02l55saVnFyVz2iQSpkhALoI29B642FkQ4AQ&#10;isG4ivhwJjWmOTZNWJwXKFI5b08lbGI9bRKUR7w1Y16ZfPk99BnCLLcDRr/8uFb1t3Ox1EYIWXzw&#10;dWUkdFKwTo2gyZuJmdYK+nVe/g+Y+FGszh6xPrtFY1MsS7s+ikr8gJyqFMOmEdjjXWq7t23u98YO&#10;9/CpEtcoYFXQHnjggWfJdRwsqwll6l9i2VYOOZj7eGs2sk1mKs/Jr54SwZu4JEyos7ulPhQ9ylW1&#10;083qemis0y5ohx/6hlKFgSjQebzfopjruKmq/FqJ7dHlGWpEqwoBEUG4IL9LwLi4Xl8O0gyQqlQq&#10;Agggq6T39ufEEwu5WqOeozskJVB/98eznwcqUUOoI15M3u2ekUHkn55kdXwrrb7fKj6z4dsvjMXQ&#10;yYm2sVFpBMMRuEV4bvpu0C4Er0C10UCQJJZOLdGUdBqqriEU6GsXhF8YcMFvaOm12Wwtu/vKg5Of&#10;U6S4PIlq5e4SmZjk4gJCem4eBousYNEDlGQ3QKEKGhcX8OC3aast467OmToqJNTHmSG4jocMD9M7&#10;wuGa1oxQXB8B+1U2+96sSlwpLuqTNKUC0riR4jUUtdlxx16bdMAm+Q4tKTaUn9sw57s2QvaznO8X&#10;y/m6I8ftM8je//Wvf928ascdm71236O58yc/bXbbeZckoF/b/L/NL3j6r83Ob/576itLIlhLOK4V&#10;9/v2rDGQpxK7pVzuDGwuTrvqlLVKc1v1ap3cSHujXdAOPeQNxVJheTiv/p3ifewQZAWhBAS3c44e&#10;QdPiQGoJpU8jXr/FNT/7DdMLos1rAphArgmbZ83ampc+VCMnyj55v0eCNm7eKTiZa71FOmg9qDyn&#10;FZemlV0ogwFuklPrOqmy+Z+RwBlnSiBYpXZB2zvdiORKWAiby41o+cZfL9n5vEf4wORiLn3xAARc&#10;ppvSAqy2KkBIdt6r84DwHf1bjgoIon5IchiBVDXywi8OnSCtN29xuSd8dLkzLqPPqlbUZZjFE9BW&#10;+o6HgzRKQzmWIGIMeB26y7QlYMioQa6jgfCOnZsN/tMIhiQyFoiYrB15q2tVGCabTig5shkRpi9H&#10;OH8QAdkp3x+Z1MDo/hGxbiOaOQEfNlnB18Y5fmq+O2n8qs2mG23crDYxLfDy2nD9Dcrf/WOmNL3j&#10;Zz39V1oV9PZrO54xU7PGFgTZJr4g1RQUX03j8FzwRK85fa0SS/tbekW6YklRZdYWGNUpaO2sEOcH&#10;2RMexcOe0x0RPDFVhf0dL+xgnRTO4sfWVJGmTRTsE8jbUbSgfMM2IKdc96FYLYQ8TXm+nPb2mqo+&#10;4c+4Vv/SD2RPDlSX1TnE83Ef7+wbNmzVZyRkvpws+FfdeN2YNhD3bvqEvubSwOc1yBd3QIXA0lwB&#10;vrfyd9qNFePTWnhaRkzEbbJotD1f3LkqcRR1hlASNlZRZp6rsDSXDBOAVZXbIpjSAdzainZunIYq&#10;Y3IPYiGpA4yA2iZbL3qaUXDvPO2/ceTu6fM/2MqgsBbyULmhUgVqx26KoG0ct8qGGMpVci4CiwJk&#10;k20SQcOPvCKvzfP9zTeJ0L/lrX+xryMPP7xZfeq08BS3ymvrZsyYVQuKSyC4/NWV0r6dS2kT62rl&#10;mbp3MTzKmn9TxHo7Lk3QEAlwW4FgZcJnXNMlrdmjQNvrFA0lcT4oMYXNmglhPJfOZ+i3fVYmtsYw&#10;1DFZnXspMfpj2evHaqM4hNCsFKxCLvm3vKMqqKhcQSkXmPiZBPY/PiNhS9LuN2sk8G1HlEyEUQOE&#10;bQGSVuZBEyH8orhYUBl8vv2l8aPlvlgYrgezyz2gEW1ewwFZP25e1RaD6E9hJPCdsbBVvnYuDq32&#10;jdB0cOkUK3JlwLZaUivf4Db+KqANdgMytHq3j711dhkBVM+F6SJ+mxs3hWLgfxN813nk7tOfIGja&#10;kAn698oD3SwxmaLLbcIaEHv5XqemLGTpuKTqmcq8tdzvzCBYa2Zd9CA58rDD0yZufrPg0YeaBX98&#10;4C/r9dj85vbbb2823XiTEqsprUE6Np2nr6c/TJgRzRcGu4WhxwFLWBp7wrOwvhq+VhYOMgPWydIE&#10;zbP2HccjZOMeto+dArZV63dBhFEoAjCjwMThJgRpnDOUMqbcVX2UJr1DtLDAx5w4pvfXgevXXZqw&#10;jHjJS15UYrXsJXvK7wiJpGFyXd/qXXnFBmo84XcMUY9pXKiCtc7Q8gNcucxOLolIm1p9mUVmdcwo&#10;lhOqLQuYaxvwssRBclkVlawdcDXOpJ08nJojOyeWh5DqvSBRif9XGQDtC4klr51YmfzyyY2DGE4r&#10;RYNihZrvU9ukhg3rQCtyeanarq64rMntQUWPy2vsiBaL4+SAO6zv+jMer7DWJGZC4gmMBMCP+5tm&#10;ZG5cKS6q48Ux7ddnzSbF/W31kGgN4BO41yEURx95VDPwwC+axz73umb+h172F/UaePCXzY9//ONm&#10;s1jdf1n3TaV48x/Dh3xJmvv8x5qvaXpHZR531uoBJT6D5F9unL4dbxhsV35c7rX2jqGIZscKLk3Q&#10;KMtqfVg0Hg10s4YFOlJXkMqe4q1giUiXAECwPO4aHNXbKWyEF55QZ3e3f25vaiqVvNgNyyp/CdS/&#10;ORdWnq6ew9DJKNG0Fu/e72lbtPz4ujaHzdnOD9Q/zw8KkiWdbWoQbx3BKlaqglaIw4OtvgECrJe8&#10;GAGdMThMgDuH9CumW/DFFJIOTheR7P7Dp1qz1Dqre1krVgvoInkqzwLBEiPURaD1EJnViO2bhOuV&#10;CYSVv7cn3bVagFzdGSsLCWxHtzpRRwjf+tHoCgmVy0CvuLytDroTnpD+YOWMVkIbU1bDxaGBLw6I&#10;ND3VDqtmXQna4nt+1Mx/fwL5M7r+ol4D9/7oSYJW2SPP3/yiNOI5qBk+ZmZpKyHBjorH0hnwqKOV&#10;+jTjtSpPERChCn/MiFFL8mjAEOtt3Wt1A89Fghw7n4tY57qB78uwx7wAbHiPL0+rdfsCH5a1qhXs&#10;nYJGYMWRQ8Vmrcaqoxb09/TvvDyCklYeV6cZ0EAFgmoFS4pff7Xqf/e+eHnO8aRj0m31CAuBDdDe&#10;t+59mehZOGq5aQGpG0O4PC1kYv+G6lRBU0BpY1+dNnNKXWrXWERNHDfHqz8jaC6aq4iFYKHRbfjU&#10;H09c1Jn8BTLIh9yZhWJJDWOvKYS60BZR4x9Bu9J0FrWzaPS0mH6xhWsUR7YL2rhRo5/ADLkssdWR&#10;gfTXjpvMRdYledpgG+q3JOFeLTIAyFoATWwUioA1FSPOjXI6IgDKFhHao4/6axS0x7tq/ducw5J3&#10;6i/98GdPH9f895Rtmv6wP7YJ+wfD5g1p31AJDBDZ/sSoI0dPeJKg2Qt12OMl8XyqwoM6VioVzwbS&#10;aB6D5ws91HCX+/b+KGSeRk08twuaPQVhlkPtFMDBaToDaVP3qeXt8RGZWC2txX8Pua7K/9sha0QJ&#10;QCClBlZ8uIV2WjYe1nadh+xibRiCxqWU6/DeFSFx4vbZsNyEcYPWAYPC52KbMw6ZvoRdzZVjKX0G&#10;wKDpaRyJcIPlfO5cqlyBG51EYIlMCVIIp7KNTkEk0HIpEuC0jzhSlXNnuQpGCgvlmlUnVEHz8I/Z&#10;e40nUbB+HsTwqgjbu/K6IK9tEquJAStjoVRyB5WDktbRRSg/4rTVkjs8Od/5Vs6BQfKmo974V2jR&#10;Hhc0PR27R04u69aXgtF/SBV1b5q2nph9YL2Rk2vczd3u68lxq6ZKY5CCxaLpRg1VFBeLubmd1UUE&#10;whmfVd1HlfaOqd3VtOc2AphrDkAbKj4DlKhDa+fo1uNYyQBlDyUXtunyWiIt5CIXF0kV2YPO5Zqk&#10;plKz+athL3jBis9Gi096o41Xi/HqBUpQi1lYANwy71tIrhJhIekWyXexRXzONTBLzOc2nmB325j+&#10;+hkEiXDI3CtdPz/uIjcT0ROi2Mk2IJwCZCgXgm/nIouP1K8pqUEyVhqP7qWEp/1Y2o4SEGcoddH/&#10;QnBP8K4fgr1fE8ilu1Us3Iy4ObV0qCJhpQdGlBEtrSvT+ulNuFbW4lODyegf/S8RNK7kv619WNrN&#10;rVH6Ovp/z6rhaWaNr4gQAD8qQ+adiaV7+8c9kb0fQRNC1KGEhjrKNSokFqOJ1ey1zmcLI2DtvpK+&#10;Lz/IfuGS16msnceaPNSOL9TP9Qc5/cDpA2l0+ukVbd2dviFrBaH8TTvDhMWVV8sgw/MitCvGFsnJ&#10;fkJY3Eglx7rA45K8JmgQmAr7y2WoSK1N//WA8F1wuJsjLPpQEDQBMpZ8FTQE3TIlMoKm90YlEnMP&#10;wb11VG37IuolIuZTqtKpzfArxQ3ycb4jPlBhIKYCxbcnLAn4pnEBTwrbwbw2MRuytMmlN7XVo0EJ&#10;2/s6YvEfh5IVy+WeCZk1AFOLMfTeAKysFQDl2LiK8me1Qvp/k6A9f4tLUtB5+pIejitP3KTU1Im1&#10;pHUqygcs6ho55QmCdtThhxa3H2GhRTpfqyTxPVtIIKocIKxTeMS9BFRYYU6b8GCo0idejmfeOduu&#10;7sdwTX8XEONlEYwVGiwPNIlVu9jIp5ou4MlIsicF8L2eDIBZXgtZjksznvsIC9+4on4WBbHS+3h6&#10;dWY16BzUWl0FQIljCJAbQx41otWGlH8Q9xE2n/G7CYbFko9BURKfAWBox07E0cbmmqA7ubb2CZTO&#10;8eUAIlAsc7Scv/jisVziSPGakbL14XkQcmhyf97DQuH7A3cuOGrpDVTRn06MoL08Lq6ye8JLuCgg&#10;Qqnz1fERsC9EwAhlO5VqiaC98ei/atexs3jU/1+wxl6FfAus0EEYnc66ek7Dx8zo6FR8eOl4RcHa&#10;N6qdMXRq7OO99kamzsPjsbeQsn+tV2jCmp984Mksfsei9X0hwtrJOzVWmEBHWH7Q39U/dYWEonXw&#10;c0d09W4Tl/NBpTb1/KzqetNHPpw4bv+1135Sp6yl/0wEZTFhkfytmx3iwycuPMXkpurYHNqnXSDL&#10;jeQYQaqbFmsRRIIG/idMVdBuTHmC+ImQKKVR+u53ULY0zuzUaLQIOg9rilHSjibh2cn1vDZJ1Bpg&#10;+z4qzkGvnFjIxIS/3UJffkwrmHYcLSj3hbk+YcwTwZDOTsXXRIiKxYpQEzR1d9tIZKcQVCy3tK7D&#10;VdCOOfp/n6D90wZvbqathvE/p8RoBgVaV6Tt4aNXf4KgnRRSMSvmud947hxzxZYobt8hgA9E8dXn&#10;D8GEPKJtYYG0WkFMHLI8xzkxlXg37fvH+8cnpt8xaGkEbd7I4T27PB0AozUdtOebKjC0XKi/oatb&#10;2oHfnBFQ/73cAlwFjfWw8Z1M7HJw+I2ESJK6um03JJfk/TrBUSbeMYAT31ORa8qkG2epXhmXqwoa&#10;gRInsUwS24ifFkS+Qs/99oV6MBuaIGJwi8HaK32xM1DAUGNAwwo/pRJce8nVxU0E8/otFst3MRdo&#10;Ts2CTkxagVZShY3QvKwGquK042K1xBTiQBUKb+torDMUKfiZCNr8i1OW9Km9V/g1733pYbgCKYSl&#10;w/tP7OU/VJOfl4RFsmNoZ1znY/ZqzeG27t0jJj1R0I49vLjbniUhQwj4YJ59pwXiVhJYZU84q+sk&#10;5pW7hGzeesnQhbzAqXbPxR7CBrIncDMfuW7TwmRKmuq6FRKKNukJL3Ju9skflQ/VmkrAm04EAUb2&#10;X24BTiZ8QcuiPe46Cvo0tPS+zrYV7ECylMCu8Q9N4xgxUbEoyXeh5LhZmslNmmjiM8WOrKako17r&#10;fHQBrLiqnVLD3weqfCbDCg0NfGtaIrT734RJEtPNyt9pDmNmNh8eqqkvhHwPv9/ADEiRCluCLdEK&#10;NdXDEKHYtS9L0H4ccGPvoI7mL0Og9HF/R9zJZbWK+2EEVFu5Y9/0phV2HeXcFt//06Z57OG210NN&#10;8+i9TfPHP+S9/Lvjs4EHf9U8du0hfxZBI3j/sOGphUUydvToZtKq40pC2Byyvt6Mepqw9hLUUZkM&#10;AYRqV6RRvlEKhtcilocMiqMBK6PTNt1zsY/wYnkenSRu+4kn4zsPD7qt3gOm2WcbJqWEb0v5Urjp&#10;sPWwAs/ltj5tB2paleu5fpPssxqrOS9DkPTUt5a7MDSC9oAb0zCnSqybqL31aCBjd9yIPJFCwBov&#10;SdL67rHpIeJzsREhciEgedpuq/jwxa3Mor0iCWcIIsGhiQgqM9we5BIg5RBahYndxIftn2N8EC7a&#10;Dw/PAhBMKQPHchldE2QRfC/J+fX8pjzXtTnOA2SlxVnLEjQx2umxZhrmuHeVBRrWnLMcFq0K2nFP&#10;Q9AePau/mf+R7ZtFt767Wfyrm5pFP/9Cs/DWC8IuObhZcP2hzWOfzd83ndIsvPm8vP/uZuGXT24e&#10;+9jOzaMXpO32n8Gi1aT23218RvOvax/Z/NucQPhpoErB9UcpjRz1eB7tiEMPLcyZ9l771h0BQIvC&#10;uenxopq7NtatqRdWUEgBee4MK7ibNyUUqWmn+jnPBu2PQPNACBnvq4RBvb237jM0x3GZ8pdY7VXJ&#10;+w1Q1vW3tMsIarowCOTeyzxBAUO621HHlutYBG3QWlmQkuwtFmu9Uq6A5eG4wdZcxSr5P/eA8LBQ&#10;RdDCL4QcteK3dQr0X8tWBLesY+12JThuxWXTy3muSxK8szejayAsOIu/uDo9CMMaIciXh2vZHsNp&#10;pdaelK7/9gBsBnV0Hq5eKE9l0XSp2jJuzHmDPSLFqhslZu3syTiUdXtGgjaEsMx7bwL+n1zTNPMf&#10;aAZi1QjY/I/u1My7dE7z6Fl9KyRgVRifrus4FECCJ/mv67wxryOTR0sPksE82mGDzJChnkd9j1BM&#10;T2U1ap3c6rFxRbFy3pmmvEOhiYgVH46CrkXKFLH9BmjRBKq2PjRRRutyBqA0ah3efVS2/FCE4qeU&#10;ldHDR6/c39X9NY2f2pkpai7DE/7xcnXLSvvjr7hhFqyiR1zH6hbqGiUrX3zo3Lz8U60Zw130XVaO&#10;MPmcgPo+1xGzAmDiM4if8hOCBqwgvAirrCMQg1+NweEcQBOlMJXpX7UIiwtppAVpFxNS1MzhxUkf&#10;1IT2Dec83meyPswKx2upYNKj35R3G9/WErwT3r8ulmvLXL/aKW7xq/N7u6fs5ccdCOOfVNDO7Gnm&#10;XxEy848/kdj3uFivU1pu48DiZmDBIw2+4oLrD28ePWf0CgvbsyloVfg6e+8/laCh+G0WCySW1vRJ&#10;7pVgicOBIEpxOismxHYGWmryU+M8ew1rBzXv5/Fs7GVxnpc0gX2DSBGk8IexQFOWywK1HSSBPWJ4&#10;9xG53nnXxErW/cjwrDam72GF08vMq8WiXWYzslQ19iIorI33aRsVwyzGT0N3woKv3DZokmOUwfuc&#10;2+cmkY4do3+EUhkXJscmtgIJM+dKbPAPEYYlrpVd+I6h8tyzoTphyZkJkmk/QTIQBvG0lqg7d7XI&#10;4PwqZBZckF0niToewHNdOJxzQitqn/jZjjpegoqV37MWm+Q+dk0x500RvuUZUvG4RTtmhWO0Je4f&#10;Ibt6x2bxL77UEqbzMy/uvWs3j12zf3ErCZk/A4/c3Sz4+jubeRdNXyFh+58QNPlTbd89k3SaKu5d&#10;ZysClC7eUjuiXDc3F17MV40CpFyfGTF57f+IXFBLtAgylNo5s3fnh9v7FkT6FRS2lUb19a2ffNwv&#10;VXXUblyuOyDi4rRG+EhitZc85TnjTr3JhtwpCGI1xWBx1bUl1gkDAuG3QvY7bjKuNFCtwuMYRF95&#10;L6UxBI2VKoKW97l5jmVxQONrTOzPlM21CqSrmYsxPBbhi8mt7ZxaIiwBuar2vFmFgQ8MQDMjsL6B&#10;dYSmPXZTlMmC0oqu1bziGnyjT3W2oLs5DBJVv9MnPrkLVrVQZ0fQJuX+Nk7cgSGyIpM6lwjaMcc+&#10;bUGb/4ndwvz/ebPwxhMiZBMSk51fYrN5FwbZve6QZuDeHxdBa0nbQLP4rltCXg7yuJyu5J9b0MRp&#10;Et2U4/5p2iTZrWluewzm2RklJdfaGZshGLwsruUPB8eJUe7viBf0hShM9YdYQfU716bZUGUuAcgA&#10;dIgS0yb034tIv4KC9pxSQtPd82Vz9XRrq7+D2T9twohH+7r7CsXLxBlFpONe9KJ/ecJv5Ee3Jix4&#10;XbX3HTBD3FXAggia4RSsAOHhOtYpoBAeP2z8qu/U9nN6/SH/EkDtClzUR8Nnw3dTDk/gaBwWjvUi&#10;XC8LqidXQWMpZ+lMYF+beEwCnLXUoRZU307ZYsaBJOJCbqpBgLiIhE0+r9MNJaTG+7THaMmNNPtF&#10;qE4IAOL1mliwPfN/XbHqe8v7N1LxmvnucUMJ2rmZ6/3BrSMwmaf2pHisu5n37iT9v/L2WKrfNwP3&#10;/bSAHYt/d1vTLFrQDPz+O83Aw3cVwRryz8JHm0V3Xtcs+MJRzbz3bdTMO29s8+iZvXl1P+m3lgha&#10;6tFeMmmz5r+mv+oZv140bcdm5LhQ3oaI0eTGuP6PZq8gZ1OK7RUbBIfLeEJyYKyZPeRF6RpgeHY6&#10;ZdtHXEa8XCwN6SN7hcLWfqI2S60ty3eN8lYULM3DY8s0mjRQ7f7AijJFwPiB+g+xn5RYVUxAyzux&#10;4aie7k/2DB/+ioAmX5o5uf9nwTa+HWDohCVphRGrrDIsyOOAwYH8W0Kh6vWIXVuIopox6B/CJk20&#10;z8smLplmj3Eh6UuYWEGzqMR2BE3C2kYnTPxs7qdGKzY4d7GWrSuJIOBiMogiwAFTHA2sag3ft2BS&#10;BQSam7lV/s29rFYNEwCXURxIaUAbpRNcP/Sxc0IK9kv7IMIHH3ywOfCA1zxrr3322qtZfcrU5vhj&#10;j3uCRZt/ScYWfe0dxd1b+KOPNfMvjwWqQgBtvOqVicc+1jSLF7XkSDy28LGhheqp3h1Y1Cy+945m&#10;0Q8+3Cz4yltb9XBxQ+d/aOtm/pWbl7q4ptajRdC23GyzZ+3eX3/Qwc2tt95arq4zRgNWQIs76VQ2&#10;LkLEDlGK4m7o8UcjdAp49QP5eIbNczMJpv2l2ZGWBq+KhwU0sy9Kv5DE7uLp6o5KyYjp1FISbrng&#10;gGGxQN27HXvssStEyxqd1nSxavfoW1r3E1wAsX21cX1/1B/yDaWXypzS3CngySMRttfXOdfPDXLy&#10;MFTGBBGb283QPASNL42CAm3BkhavcBEdh/ipyzDy532ZqMjScTndcBU0LoKbRrtRGe17b0teq7p1&#10;vs/6AEAsKEtVuZNV0AAkyMDrh+DMbdAvRBtyrim6jodGk6medo13JAFOyCmBUswZQEferr3fB3DH&#10;glWLNhALQdierddPf/rT5hXbbteccNygoF2R8Ugf3TkW6o4IzrxBdy/C8NubA3akH+S5Y5qF335v&#10;M/DoPbFWg0K24uI1xDdi+RZFUCOwA8nDDfzx7palzN+EuRR+RtDOP/e8Z+3eH3ow1eQLFgwpaPaT&#10;0UsYHWV2Q14268ciSBSf8hmTeuwhwqMEyd5j4QgK/MD+odg9T24cUEzdonOJ3Qhp6RsSZc3reSiD&#10;CmEQ3ncOpU1BEX8fC7WiPRuf15P5gWSlsqXsUYLPq7Ona+WIa8OcGTey7xs9K/eMLm5kaCo/0qZZ&#10;cV2Jh3LBiLw2KctTeycy4QZ11/oheQz0lNkZQ+QzuSzk5PpvPrg+elgZgtvaa73ORG7FgClFiUYC&#10;5+IfQjIrpce1eAhMNdRQ8pwQSmqD8KUeQMLaj1vsy8OpqwRX1hfYosobS5wFvHlw1lYVYOjjnOlj&#10;mtcddFDzsY9+9Fl9XXbppc1GG2xQBA0cv+iXN2bDDwpYDavm3d8sCmS/8FtnN4t//92lu4PPisAN&#10;fZIqaMYrPdtr4Hw7bL/9ElDKRiRkqHXvzjNHsUIop9S97AvMoj9e/8Qq9hqj228tz6jFZ61WESGd&#10;J3VlqgkIpU3OVdRd2fnxX/W1UbIFX5BTzX5a3Des67TlrVGr8ZaJuAEIByTc2xPpF+Z+3B/wBbLN&#10;uAiT1lt95B97hg1rDZUPg//zXKz2ymUASJ3oIeEHIgVaoGr9YHCYg1bLUDkbGa1JExymk9ZRkGno&#10;hNIaJF7wanVNxXmEjCCrd4NOYn5zIzG9AStVGJhoVC5pAw12ZORrT/YT95tWEpc66X40RaftDVN9&#10;v4z7iYsofgPGuN72ANuDwmiYtOqEZtYaM57V14zpqxdrSdCG/JN4a9HtH4igfbpJI5Gli1JgfLHZ&#10;UxwQC/noMj6PgDvPEH+qoE2dNLlZb+11nvWX7l0l1o+lQp3jNtbBlGItG9KLgFDKCMJPdislqNdZ&#10;0veTlfNMeVYUcW2doSJDyEAI7SEhB8vI2kGotZvnRvpMM6VYm5/HhdxkReK1vpe+tCv384jyrXYc&#10;gdJWs2dP42oKo9AQMxN7QQCSHVoWradV/Mk3rhsR0766d7QF4WG+md3agowbpyHNpFgWQInAFapk&#10;IfDQTBvh2v0285ERemvgSzj9HlAEUiQt4LzjY7Ukoes1MPtyZKymFIB0Ala3vJaFk39ZWsfcTsRq&#10;af+//sx1SxX0V778lWf19elPfqq4ZCccd/zQQrB4YVDDHzULv3Z6s+hHV8eNe7IwyZMt/M6lQRgP&#10;K/FW55+B+fcHiTwn1KvXN4vv/l4+7gBIIlwL7/hU89in928W3nJ+QJTfPukcSyxaEsu33nLLs/7a&#10;fZddyrM+YLsJS9IrQz0L1R4nROl1glaORVYnpBg9qFWGq1D838z7XLUqmLwYc/uQJIwJo/jbf4vy&#10;R4q3f7mloQgOJIn94QAW/74CKOTzIpyfcS2//djjXb3tbTk76SfpB2CNGrwAdAt6hve06F8hRx6f&#10;IG8xgaoXZr5ZBSxYINbMzTH7dTSqPn9MZQLBImilEjrxnB/9UYRQf3xIz1fTOFXezLkJIGHh8oFb&#10;l7hx0QCGzbdrCf+W/5J3gSgRbLPNjo4wa1WmVm15BWqo4wqp+bA1S3wiRnvooYea3//+98/K6/vf&#10;+36z3cu3ad58fARtwaNxDb8TOtVXmkU/vbZZ9N3LmwWhUz163rgggUEDky977OO7NYt+eFVcTJSr&#10;LzYLbrkgoEXQNIghZPK88c2CG05oFv/yhsR134rgXNiC8vPd8vmF4Zh+8eggjteXvJt4D/Dx6BmD&#10;n/uds3oTDybveP0b8vklua5HlsRoe++xZ/O1r371WXl98xvfKJNv/Dn4tQeWjld1YEbnc2DdxDIb&#10;zRrV3BDvpNPjQNnT4bl2YmMZr0yIUIXrB9kTn07yGip91iFrlGPhBNxShcf6vHA1hS3AM52Wdaz2&#10;/Q+lxWG6BDzY398/awUEbSW0qyiPAYBM5/U6b1X+Ph8/ovfHOb5VppOM+R754gJBXs3EY3+kHXLR&#10;RkCD2iUWybNOk6EhIHwGENImYjQ3whUQ77E4zqMXnwHzfFqsecMw+M4mi9QF8/ejsYStGLGVW8MU&#10;4S6yivIlNJSWZSwooOPE/TIWNS7Higqb33I/3IjVJ41pzj7zrGbhwoXNm2N9pk2Z3kydtuZSX9Om&#10;rtFMX23K4Gtqjps55LGrTZ3ZjB45ugjawP13ZtNvE/ZGKDxyXENA7UVYCM3ZI/Ma0RLAoaD/c0Y2&#10;85IeWCJgnccEuSznqAK4NO5jBFh3LhZt81jeGRlQOHf0mGf8Wj/nWDNo6xeu/3wRtINe+5pC7O50&#10;6z0ze+OCuHAI7SwaV7/uBwII1d5VOin7yvv4jyVWX3VEaSUhXLHXfMYdhJbbQ5BF87gpeRXS4j+p&#10;JtXcuLs8JPkviCSFnXlpt8l9La+wxRVcJwjjvVokLm3v6Za2YZSHnv4RtItarmMSeLFo97JglT3B&#10;960jTuWnWCuIDYZ8LVuBMupShDfIF5YDe1cSxRaJLy5w5eIBJSwIn9XgBN/3uUmLLB2hKpogL4vP&#10;RdQvEFoIzSHQymksrPerpQUVa129ooL2aMAZ14nIqovwGe98Z0HJ9GBUsq/707/NOfRJr/+c+epS&#10;2Ig4K6YdETrWSyZtMeSx/zHrgJxrevPmE04oDI75H952hVgbK0IOflrHRugHHvp1EbQtImhnJCGP&#10;cvZMXx/POTYal1q1a68tgvaGg/ZPhXSrbfuSkCACdVsKeuEAhKcW7/ocakjRqr4GjCGu1+8JXUx8&#10;ofwJjdBDOQzWEZSboOk14t8XZp/qJ8oLUuUhRFkyXhdBI7iAfafXiHPFqztkeQs5VVdHXr7Pje1k&#10;tbhWZWKl3jH7V2vz7LMvtlzHlVcelYv/hhvAL6s39upwGL23VvrGQ2ucFMewdq/lg5rcQhBl7cV1&#10;bhzqA/6UjAbr1260utSeHrPtHHxxgypoGLC9fBvBQdHR1vvgHVoJc124DKb3UAg23xtEjBrmODHh&#10;UFSdglgOartOQZSjI/ygZIJ26tve3syfP7856ogjm1XGr1emVhrY94RXpq+8cPXdm2mTxhVrDBk9&#10;NB2gusfPfvKx+e7fhWS7yvhW/Dfw6H3NY5/c8y9K0OZdOCVo6O+aH/3oR83maTX+yeWoSFhWaZDP&#10;TcjZdOzjgnbYwfuVJPQSS5VngpEv3ULrV8aR/SAU4QlhcZirDVA4JrnR9uf3wTD6q6LVTl7JDSoX&#10;IYJoCkl4ZlB0oYhYjDBr1PqRk2MRs2/sK0QL51I5v8tmE5pwfr+d9gV9y2PVYtF6AiB+AeFhqJjS&#10;0EXt9FWVyLElnru+nDctkv8pvewAIgOQnwpbXnDk6i3tkRyWTe59hZhV0GquDKQvAWzzajlnUWtS&#10;Wd/+lqbapNQgsSZnBoEEmCiRqYCL3wG/Kltn5ZS8QHAgmhAnQa9EoMk1hBNww+9ePzk8vMdCRh3U&#10;mqUL8WD+hP8/VC9A1z47NWkE7eQ3n9jMmzcvyeVji3D83SZnlyY07a9/2uDk9LofV1qXq5MTO2CQ&#10;z5g8KhM039L8/cbvSKffMzJs4sIieIR15VVDSdt3v2YgOazHAmgUdy6veZesVdgfYqbWe/k77t68&#10;FHzOT65t/vsTm4nfipvZ+s6jZ/c38y7INNaPbFdeT/rcuZzj3WmJ97Fdwomcne/Hjazfd67zMpfg&#10;snVTTpNhj/l7IJUA3/vud5tN08dfJfnyCNKyjjHnbe6Eic0XPt9yHQ/Yc6fSfMmeIFToUp57HUJ/&#10;b/r3a4FBGeuExmt5ewgSBmlgexwW8KJd0My3qy00dMr+RsqvuJhvfe3UZr+keORSKeEiTOK55M54&#10;aTpjwxF233LCkj2nXyWXlRGZNr5vQU+GWSwP3J/e/f8VQOTDsYQDQ1UX2Fv1/SvStnHcqN4rlghw&#10;+tUdGnM4X5+GGivRPHUiJGSQoNnwXEQ3zxXES7OZAReKKmsjH01H1aNBeJhSwIWglDCY7AIseTjC&#10;V91T1c7Op25NstEABSZdSzsPysPQJlqxn+pq/rcYjs9uUaUIEIW5t/x17ojfZe0IaiczxPXL3o8f&#10;lQrqNx3T/PGPf2xOP/W0ZpWMnP27CMwTBC3WTEOa/dIGnQIRc4CHpT2mjR/RzJw6rllvxthm0uTV&#10;mhdPeXnzT+u/ucFif+nEzZrttkls9siDhfRbYq+8sPAX/fAjAY3e1KotC2F44TfPClfx5gAd32wW&#10;/ey6ZuH3ApjceGJBFBdcd2iz4KunNot//qWgjz8MSvnxcB5PCs3qjaVGDetjwReOTj7unPL9xb8O&#10;6HLHp5sF6tSufV3rHDed2Cz84Ufzux8rpTXzr9ohaYP5zbe++c1m49mzm88vRdBMvvlCil+/nJex&#10;wssStJ/kmHUTo914Q/KG+bPTNq02hBQry6YqvlZ/QLIRFPSOgTazAPYWAoTnW6tI2gWNl1IrSyhp&#10;8RchlqsVDoD8tbjAq/S5GB/hQWdrxcTX5FUFlVXDJLJf3pm/0wL/2+kRMnlZVo1hiqy8O230Bp5q&#10;bjnL/Nb9p6ZVSBnR2/oTntZW4jTQqKJLN4eBIf6ykbWcKxYt8VMVJoJxSizgXdEUNIOE891p2+0H&#10;zJcmUITG5uQSYlmL3zT5IYjyKJLhlWWvgQ9ABUtE5t8kUFYNR9JoVG29UWwEzyqdW7OQuxcn4HyM&#10;O8ltYOkE3r+Kf65nv2txneg8nSOG7g+bZct1xjWHv+HQgjhedOG7m+Fj1xzs+NTe2/Ccpmf01JIj&#10;NBKYduQGg6NZX+AQhSIVAekaNn7tWLh3Nf81badm9pprNnf99rfZ+J9qWaEAIcXqxHIp5lz8+28X&#10;sGTxr7/WLIzAzbt07VijliAo7MRxHHjgZ4VcvOgHV+X9V8SyTQqPcYOgkAFafpfv+/z+n0UQrw+U&#10;/+pizR67eqeSGhj4w+0ljbDop9c0j33mNfksliLWbcGXjinpgGs/97lmg9WmNl8bQtB+HaHB7dwg&#10;swQ26gv3MyRrE0+fSti+n++stfoaBb30Z7P11yzKGcJHqYq7ankLrqx2BTiPYiZEB7G4NbT/KrfW&#10;urbn1to9ISSGWhwqt8atB4TYbzV/9+aAZgTXfvSc2gdRbpDJrn6/IOizRz+WWO3IZQlaPn9uDNNp&#10;Of8ie/WpAJGw/e8N4biVR/Onb1jfqv3De+7kqlUWtE26+ZxW8Ml3FtBynWpXLBtYopmp1KTUJidI&#10;MvG0mLwa0md1DxF+nVN843g3r01CZVlrA6e/hwfAQtaJoLiR6F7IxHxermMRzq6eRfn78gjb66ur&#10;IF5UykDwfxRfWf4OmqWLbicca4HQeV57wAEFjsZkGB4wxDD1doumqLFv5MTC6VSis3HQJG5w+1zu&#10;CunaLFNSEfCfs/Yv/ez1ob8p2h39ad57Zjw5TuPeDQrgkKDG2aOKYM47Fzn4yUjkvHxXecy8sPuH&#10;RDOhlOWzCvO32pITvMWLFzcfuPLKZuPEVJ01dkqBPhDhWzMNYT1LoMRGPX3NLcuwajfkO+vMntPc&#10;cvPNBcmdNa3Vko+bx1UTd1n3OhGWQsUMuu7M1oY1Qw0qWJDE7BWu5DGp4DdSt25oVqsCGxSxgSs1&#10;Thf/wwe0rq9V9GI5uTjfE5chv7fPY0MrZCkJYmK4e0LNWmbb77iOR1Dwum8vTdCkNEIruz25uq89&#10;LmhJ2kWab7Lp3102Zwslwkw23xedRH5Mb44qaOB2ZTFcQswN7pqF2VzVczai6SKHxfpUizU9sOxd&#10;SV5DhqCR3FE3b2EdQ7C4AITKJpYqaCXSoyEjfJLailChORGutGDoPWHUS1/6X/n7zY7Tc+KDg3Hf&#10;K/JQ+e5eFt55adP2+QLuj7Xdc7fdmz/cfXfzja9/vXTl/bc5h5SeGH+3yVnN8zMVU7ferlFpKBtX&#10;xLXSYgJ5leDl3rMG2wR9VYXAN98jccCLpr4i8dq7m+4x09M35JjmscceS3L6tMfzYivQcuBpoYpP&#10;cf75l8VCPJQeI7mmU9/2tmbHzGDrLAHy/5NizQgJd/yk3NsrgrZqrcedXFpN3lX53By3H97+g6K8&#10;Jo0bVzwNoUOtpucZybde965WByu1ZDoUex4meBrHjORQNzCPod1yiPdRAasCV0mNJ2vP2n+lH0n2&#10;FUZR3XuvVN4Vg0CoFRzryjY1bn/9XLsOlg2pOUJ0qXKXp7JsaTy8F4aI5PRQggYX4HlRzNDt9nOt&#10;lM17Ai2g8riiKZWN8csIFQSHj11N9c8ifOB3QahEtBuVO4ME4h+CavnG9WacW3df2p9A3JBmpjQR&#10;xNExcnJ+g6Dxz/n0YkSLQKuaxnh+8ietnv/db9F9dsRLRmTUTs+tFAThNfTQuQiEuI1SUNvEwtGi&#10;LHJ7aQaLuv022zamaf7ql79M7/gREbbVmq7A+KsEzHjhzL0LyPHSxGjOiwVOOIFDRtHqujUqvj53&#10;sTcl/ChdOvH+99Tti5D++1oHN3PX37D59rfj4j38m2Z+3MJnW3BW6HwBTcR3iM0I1Hvsumvz9riE&#10;nYJjnLAmROZ1m9DCrd863sImcdH3TdMhMwpMLe10I40ilqj/+c9/XhDNtRK/6npVZ9W10ODW/PI6&#10;XNBzRhDnxVCI0EOwe93AlBqFVv8PNWZJKughHtsrULs9S3A9Y+dUtV1ZSI45Oc19YQOwhDo6twrr&#10;NonlpJFUBIzo6rp/WTVr8f62j0V70H7oFDSusVyxMIOVTMz5xycI7cjAm73Duxba8PIYTsD9wnxm&#10;Cbh6AICasKbRQ5psTo4P7Fj/F5zSKhZSJt4NoatUYRNXWRC1ZyyAB6A6wOd4j+Io/UWAISg2Alf/&#10;lzYg4DRIWjzfP7qnxYgeMXz4FnEhH9G6XHk75FKOiwsiz7JuGsBAB6FPgl4uRK0Qd82S1httMLe5&#10;M2z7Rx5+uJkZjqJr4YJqBrvWtLGxSms0wxK7eSibxn10PdXiQ9LkTIaNX6d5yeStmjHhN/aNXq00&#10;Ga3o48iJazVnnXlmsyDzyBZ+69wnuHjz0oJg3oWTlprEnnd+kMKLMkVlKRZq/ruzhp89KAKc2Gso&#10;1zLnnn9lErmDCXBu6OI7P1fis+9+5zvN+uEiGvc7VNzFTdwh7qJ6LhsGkwd3VYe0WSEM7B+Ba3c5&#10;CevRqeHbPcJ7dzyEL990U7ybVUvc3bkZeRdIxN6H4NoXP4pVs65yT+el9qxWMntenU1Wr401XKNt&#10;jgJlR8B8n1ehDyc2CdCqAmbm53013s2HT24JAYXOC2rFcn2FZ8s4HJjPYtU+NKFrwn8uzapF0LbK&#10;vrtfo+HOeytFphetV8IghiqTTb/xpPOEnfxlVcx1ZC1BYdpdNPYH4iYT6+SlvVwWHc2FZQLbWwCf&#10;ATBKZ+L8G1rYPjb1pgS3INdtc5Oti2lZLgsnHaBwU7W3sh0V3d47Zs+pxe00vjdMltumxtUtvRy6&#10;ey+Vltg3QsVa4ktyPcSLhBNCJbEoSPbAoY+fGSypcJ3q4GZMm97c/v3bSy5t7z33LBatv7e/nIOW&#10;OzIbgsB7YLttMf5JuRPFf5MmTmj+bfYbmufFXXzeFjUHB1C5pMRrG83duGh5TP75V79yScw0/9KU&#10;i9x5bbPwq29vASGJ4+a9Z2ZSAGsWYGPxb77WDITHuOCaAwY/z2cX55gAHguCJioMdc4mZS8Lb70o&#10;x8RNHjzHY2nes/j3tzYLv/6Ox3/v6h1KKY4Evfq7teIOHhordGxex+f1+Q4r9f1YLi7j9GzGOXk+&#10;LAkXTLyrzfq2+UwjWYLK3dTu4fUHh1726KPN1VddFYs26km9F607+B4BuHo3yqV+EEGTROYK8k4q&#10;S0lu15CS9g3Ng9I7hlKtSlyqB/zvOCEDrq1zyudWgvwhIRZjhPCixPvArEmJQ51DVy5tEJw7YMq9&#10;2Wc7Aj6GErYI2pYEjUJfWoxGdjLQY/GIrp6ThxC04UekqnoRDeYENLYycdoCx5FFqx2ANSpR40P4&#10;aCgjjuRCfA/UjhfJHSAosyK8dUFsbi4CISDx8nLaDbhhDHsoE60EBmZNJatZK6OfjIEKCfoURXu9&#10;w4ZNz83eziVVIqFUxm8AYPzftUFRJTDflIDa4kMkwcB1UKHyHYDFV7785WbRokXNOWedFUZH+qun&#10;P6H8oZ6ROimpd+Nz62HJMnrVEU78cR17DW4fskNUEMhVJm7YvGb/A5oH7r8vXMbPR1jWKFYKneqx&#10;j++eHiAXpuDz4+Eqfi4w/FXNwm+cEWt/dIRyp+axFIMu+OppBblc/OuvJg3wrWZR4TO+J9bstYV1&#10;gge5KIWki393ayD+b5SqgIU3p0Vd+ovU33o0ebjF4VL68+Xc78RxmV2d9VKBDuyYGmV36RA9KwnQ&#10;tRG40xKzvTJWbG6EB+JqT0zJMzt3ELEE/2+QvOTpp51WuKPnnXNOmZdmzWob+bqntG8Xn8ur4rNC&#10;dIUNYH77oJZU/eSD6xcQ6iMRzHYWhrXnseyQWFwayHMnTJ4Rpe/52GfvSF4Ne3+tlHI5BpBmXyBb&#10;6CKg+oP75zNW0XsLMkc9cP/icSN6rl4a4bi3q3c7rqMSrqUJmtkEs6eM+FnKZNZ+kqB1r7LKOiPS&#10;65EQ1MT1jclDacpz3uGrF4GqbpN80vVBi2gFpt+NynFZEBtTTs7fD8Qc7xmAoAqaBbI53bCbxGXD&#10;MJmYRdCAB6WGoHnRUu+OoFm8TLIZGNXbfZvB3ds95znP030oN/uwQRqECKRLwymJMZhQjoawAE8O&#10;3GFiOa/zcCu4uRZIkO66Lr7oorIBP/uZzzSrjhlbBFryXuPPfcOQ4WJCpyCjkFWpAddHa3noELX/&#10;nLF3rNl7lgib4RDP3+Ki8t6/rn1EM2r0xObss84Ox/jBkIIveLxzFZdPQvqiKKDcP4u2JNlcXcZA&#10;8tBFHbHmf3CrYt1K56vqLkIVgy7Ou3yDZv4HtmglrOXtlnzenVzdu0pR6R/+8Idmz113a0bmvsfF&#10;IrH2cpqrBsLfIsJ00FIaxIrbbo+beaGmRdncPJHt8tz2zXdYtFvzmjJ2XHP9ddeVtTw8PR2trRZy&#10;kGnrbe9olvOFQPD2F16iWjFrCcDQL+a0KDdxNIWuHIXwcOvaXXbn+sgpswpY8+6M3K3Ahn0oBSVO&#10;8qyPSofhOjdbrtb1qFEU96lXg2jaf6/YsIWOi/W5x5RAwJQ/hge501AWrbe7Fz/44c6WiFXonNN9&#10;Z3/eEZDx1U8WtHTzyQm+JdCsjAqbaW7oJiwDV8rJ+LKaVbJGXMoah0GYuGdlkbJALBbBOyNxTBU0&#10;tBmIo+OQhGkXgs3l8xCqRUP8ZP7FfECWBLT3BO1x4881uFsHL1pIUM0Cc0+djxXl2gAqsAPUBxEU&#10;yVDa7attTVn9nodzwKtfXTbHN7/xzWb2zFkl4bnd3PElVi0phQisB+GB2wRiSbk6Bat8ckMfXrDG&#10;noOC9p6MODo+LJO1m560yH7JxM3LXLEXzNizmZzatw9/8EMpD1uchPJb2tj1f9ppoI99JveXujYu&#10;42lvf3ux4nKkCmjRnWwM5HG9XNbOhuyM2cRfXgRtl1i1WZP6iztHuR02KGhn5+8Z09OJK26jP9tu&#10;/bKyZruFame9CjUvSpsgAC30Zzwp8b2xTCyeuElcXD0F4cu5idUoNhtfBUf9rO5BNWAq92EDSPC8&#10;G8InruOW2gd+X6qJV1P3oLwdzIEgq8NUrSIn1wLSRhbS8UXZP2NH9v4i1KyXdgpKX0/PYQjD6iA7&#10;LZr9J89b3NWENQHrTn+SoKGg5IMT84OL2stQsKzXjg9bzTcqlguSzaelWDcXyaJ8eHBgvMHex2b8&#10;U4FtY6JrRp75rk1ZWUqLKBmtK9VPw/IHx1sEbBDADIEd19/zMxaswq75e0xu9O5SZJdFke8bHaEy&#10;4uf298uZpW97XFo3a4ElQsV8FqDODnBdHjAXd/aM1csG+elPftJsvcWWzbBxswNNjyzJaZqXBoRk&#10;nZU5bRYS6qizFkSzCtp/Td+5DF3/7ynbNdMmp1wjGwcCyxXq6x1VOnhNGN3fbLLhhs2Xb0xuLcyM&#10;VlergCF/Krhfy7okvyXFNfT5TCz2xmvOLmN/eRnyo4AuykOvS/Vcc+PuETQTcm6JW/ixvN4ZIdo3&#10;1m/dbGzKT9L40pDGJ2bNr46FuyvH7phj9tt7nyJk999/f9ZgtTLiiutvHcX6rIjYnfISx4PzhQvv&#10;CyS/f6xZbRnoeuyDClyJ3S5+48wl8yGKC5pjVIZg5lPcwLWUpRSFixzBfayhgv2pCgQSbU9ghbBc&#10;XFQWzl7jrXFDfS724o2FEri4N6FK7fsxKDDPCzKZhHX3os7uahgwFL9UlFTYthuMWRD2/j5Dgiqq&#10;TiM0v0VfqYMv3LCMfenVkASw8gLtuJ2M8HHFJCUJ28vWHVMenFohQaeNyQKKoQalvECttBM4Hu2K&#10;+7JnaolYORbNd4zpzaItzuv7g5WwZfib+Cwa5XTnsoDiQRZoo1yPOFJ/f/Aw67pHznlVXIz3xuKh&#10;y2ir117z5to1A5o8LpUAAUTkfvbZc68wRGZk0syo0oJBagEYVAdlAFUEzehgEEeCRkMOHz2tGTt+&#10;YjM6G1WcaBNBy+RzKBddm8DUc2eOSWlK6vS+8tVmIO0MFn7zzKV0xHqGVo6QfXi7ZlHa0A3EZbzx&#10;hhuaTddetzmyq7/ZKkIxPYncDYLW2mDAJ8gtOJxFwxTR/etl2ZAbB5x4VZ4jdJg1ktMURmyS4w/N&#10;MWD+b+X4tYNQXvzudxdB+/z114fsO66sC0qVBLFQ4so3zyzKkztvLK+UiwlEwgYdiut+81x4UjVM&#10;4VpqEV4J6tWK8HSsrbibZ2XcsX04JdbJhrdXa6x/2oHitdmtcU6DsTzBNkJ3jwisqhKxos9Wj4Jg&#10;TCDsc6aO+E3vKqtsduwgMDJx4sR/NhE043cH9Atpt2j2vbXkDVIgQa8zNmopTVtTBtAda/ElNV81&#10;llkYsw+O/XK0DCnWnVhuRVDM+vDxxV4u0qZnjm1oiCRiJTOuXRiqlGNMGPU9JRQ0Cw0pJnLjZUxq&#10;kt2EJNfx61SobtWO/ozv7x+e93+JZ+hYAA3UElLF3cA6oS3522K+G6KtqiWijesYIQtEcQiAR6Ue&#10;60Mf+GBhS7zl5JObkX0jyuggD41LK7dzQKyh3pHQTQ/gkPzueqHwSEWIMSXkndvQeufUM+VVcWMc&#10;63sQWlQ2eUqWf/asNYuFGUhOa1GQx/kXpQnSs2bZujONZp+SmB5IpTWqld/bOW7f7RGMz8YFvDKv&#10;rfJ/ccavPza3WS3P5bBYpz3y3npRYttHWfBOMHmkVoALKp3XWz3uZZKwZw0KGZfyynxvZmrRviNf&#10;GMt5fNrsibeQGkDgXLxXp1GT37IO9oGZ41zFNSaOLG0McR6XBizYcwCxzmHwPAupGK6j1u2ep/20&#10;VpSDcIZVtPd+9pENioBDOwEuBfzINcAI7EOel9hd/5GX57lR4txqz/aiI2eE5tdz9bjBJqlayCWE&#10;uSrpqIHayLXzugn9y9cbs2BEX9/JSyUqc89iQc4Cm0Mc60ncqJZu+0czic3QYl6X+rDS3iuSDCio&#10;fc8tLjNK0+iPT8KZ50q3UseGIwmwoFEktg/IeSWkgSd4a5qgxHJdM3LkyCfMDDZ0INe2mMtQZhQn&#10;rmD+CZU8m3gDiib4LYzwaJ1TMpVG4P2VWBlxCKaBmKGwXRJMUyqHhfPoz1e/8pUSS70gyWqu4D9s&#10;+NbCW+wZMbEInJiOgrkw10qYTFFhTTFEWH49TAgUUIYSEJ/gdAJT3pyxUZPjSurjrve/vN0Hr/xA&#10;88gjjzSLH/xFymn2KtXUz0Tg5MoWpHW4qoE/5rwf+fCHm1nhH07L5vp4hAsfEfnX3ztEqJQnKfGf&#10;Edfwo7FMh0SACNPNF69XCN0+pzzFu3JRYvXNA5x8ZnCMMLfR3O4t56aUKrQrXsFuO+9S4mp7p7Nc&#10;yWbmmkm7qC/s7HrWuWkpXYqYaztUzoqC1bND/C3hLKa/PbA+t9JQk9qHVByGBohkzn0V+kxLWoFH&#10;JGTZI8LuWkrqIHuEML4zZV2EJobloTEj+8ucNfnmfHbTTjlXrUKo1yXMUORMSGMMFimnGZUwZ6ks&#10;k3zIfVwksKytwsHc2rjR8CyPTapknLVg4rl8NQ5DSeJiQQO1EePSaX6qU7EbsNktjg7FoN4vBoWy&#10;ieU9uI9qzcIRu2/ksO5Xbrfdds+rFzr6haP/NWb70x48niXhRXPhGjLV3jNkQ+zXCmyjvd8xpxT/&#10;QRD9ppSBOjnKgfvq32gy66c5jVya18sSp7148pZLUEToIXYIMIQ7pK6JgIkLvpu1ECtCmXRxIvRv&#10;iWCz/uvH4hEyOTlNQMUr1sZD3zRgUl/f6Ga1VHS/+fgTCjtlsX6P331/K8msUnpFLFxQyNIX8s7P&#10;hpj/YPOb3/ymOeWkk0o1uIHtY2NFN4iS2Dou3k7Jd70uAgXYwOxRpDt7sCPzenmPR4AXuFas9OSs&#10;I9cOouy52/CHxxptlTX4WoRMV+Zdevqb97y7hdz+8Ac/aLbZsoU8L81CcelUxw9VONn+HfvqG9lD&#10;sIChjvW5OAsGYJNTsmUmep63tJLYTz6VZfKs68wG+9H9cZWllnTYEtfbI2B54YK8mvHR2ENi8QA/&#10;v8xs62mxaNMCxN1JmbeTnV23/DBMAVrOPY7B+sRTcidf+tKX/lOCvW/bqC6a+RVc4h9ye06O5ZC5&#10;Z9LLBJm4iW5mtzQ6tcGZbRfOp944PvGVsvY5R81Z2JgGEBIUFkBbA5C6WMj/s/GHage2UoLQzfXk&#10;06YO7xGBWUsDysCwchNr1DiJNyrCRCDuyPQa7onjaMCPDXa8Rafi9gmOx40anRL868tmOfNdZzTd&#10;o6eEyX9agesJWteq65QHZYEnZJOhn+F4styERyrh0jfNKm4Wl5jAeZ+7yvq6TtdFIIvrGfcS40T+&#10;rW/8rGbHV+zQfOaaa5r58x4NeJEOxWH3g/OX3ZagLzVq26a05v2F5jUv3//kJz7ZvDLnW3fEqGb1&#10;3JtCWvfNg2CNWSWTS0+PJZqbfwMqNsz/38RtTHyiuQxAYawUQNwoJUlQwioEKG3Cgh0inO+PFdws&#10;bumPQ7niNn4+bQwO3zNKK0DT0gRted63iQkQ9v8jQ7Sgq+egYKUASgu67DHPWAjBG6PEPX+AF8Mg&#10;b+cZbhGaHOH1/BGUER7ck/3kMyOdoZxiS8+ZIGotLqQCbsRSzUMjHApxdB32fhgh88LDPUoq6ql4&#10;k/o97pzYZwASVQbED8KlhIgAKszzQ2KO7w+SQi8+OgDGYC2Q4J9PfU5iM+jbwvzbzYzKg5PVhzZ+&#10;5YK1S8PMGxPTzYopl7yMgC9IUvqq1P08YcQO4Q8C9I5oiYWsKhRJwCs+vDPI4zaBpyGDtAptYqOb&#10;zaU7kfQCMOeGKA3NW9TRiSEuiSXkBhMAWl8zGYlr7POxY0Mwnn1IYXc8f/OLmrETVi+aTu2SgFqL&#10;csIFxSw9KfJvLsPtefBcHfezILw8sYdxVDYA9EysK33CKoL+n588299tdm4pFB01In1G0v6A+2XT&#10;QiY14ikDLM5q6yUib5Zkt9oyiW7NUF33b2IVD0w1wrjcy44Rgq/H2hg9pUxFvOTFTUJ3e0uE7MII&#10;yRZRcNDaOTl+67wOzvP0XLV+k7ZgfWuiWf3WUbu1erWwJEKFKfnOa5OMhzS6hosvPK8I9PII01It&#10;nt6Mcb+vSry1rPNQrJ5n9uXiUPsGFsRy+U7LGq5TPBieFjCnJs6/dfE6hcygqY8QxvMUdlCa5xw2&#10;vQBzf4gHQnmL/z0zXQSwYYQt0koIFENdm3rOQ2Pxc9yPMwBx/FMKmQ9HDhu5Sjb9z2lk1spJVaNW&#10;fhh3zc0wrbRzTVQrtWFNbERuIEDFBpRzcg5cNiRSvjT/GOKoetoNybZHW5ymirXzAgtIk0EDYscN&#10;IqhcgdowlYsgAGYp8CgFs2dG0LEeBPBYDDh7Jt/QYgJxwwq5dqxOtE/p/7/NVls3vwhVCrN9h+1f&#10;2eglj4X//LymZ24z91iqACPh6LipSLd6TXK/aEpxhweoVF884OHSqAdFuA33eE82dAuFbA3t+5fM&#10;FFsy8ijV2UjILCci8pnvfFfz/e9/v1yL7sKLfvzJZsHnj2zmh0my8JtpupoaNnHYAw880Hzx819o&#10;3phWDOuusUYAj77mfYOk37OCMG4Qjc19uiLX5xoRXm2+TfP7J+fzKmij88ymRYPXbruebXuvD66g&#10;1vHiGiEBq0ehjQ8Icv6555YcnSqIfXba9ElDApclLPVzv4kiJRktIb40sKHTvWRdVh3Z++OkUN4Z&#10;JPvXsYQDpZlq6UUDCdy4KNRaeVFDHb0e35l9ounp2QmBPF/IJ3qYJsKsOCRzbp4zK/W1dHQTo9tX&#10;lOaTQJDs9zzvgYmje38wYnjPhsvbdvy54XtdSlODs6tWI/mlejWC5ELEHv7NhHMVaQOCpo03recY&#10;FwYudYOsG5Y71wJK58ELTrlvMcufSjJ6yI5E/cO6t8YEcW55isfdmA2L2wlVogj43hYDI4BS2Cv9&#10;G8DqWuNxE7ABBOGCe5vGUAUQtIk0M5Nw/eIXvlCsyWc+fU0zatKcVsnMpmfG6gUg0IAoWo4vL/1A&#10;iAgTCw8M4p7aqCy3/4v/XJd7x4Qh0PtmfoFxv/2Jlf5p7ilPom39w0anNy+csVfTE4HbZOPNmlOT&#10;YL7xSzcUgSo9+ZN4Jny33357c8X7398cfOCBzdxUNUMLz42VEjPJg/0owqZo01qx/Ca32BxiRy47&#10;oSJsm+XeWTRxKhesThVq30SUGtBqvQjWemlKxL13TspR49VSnZA1U9NnPgMrs7zCVY/jmQCQxLPO&#10;3U7bWta5lF69fIMxD0cZzwkiuG08lM8duvOkRZ47peCeGIJbQiTmHlZOpAoUOIMZ1drQSQ1BzKUE&#10;oODvyDBElStaJ1KcgBUtOyjb9ka/hFn66PU7Tlw4YWTPjSkMXW+Zlqz9gARym5lsf1B8/HqzUDQx&#10;EmYBi0RroEkJ9FkYSF8LPk0tWd6TNDxs50nFNHMlafs3Z3NzP7yHWmNBSmeprq43Le0CMyPgxhp3&#10;fXqwiZDFszkwAkLgLLmXd4XcjEhKA7Ny52ZRQO8QM79RZhxHo/v3Fkl0QzgNwpD41kfk7W95a9HO&#10;v01ltJKPF8zcp/nntCcAXuiqdGpcXSCRqgBtz36c+M918eedUz2eGIj1sFkgX9IQOjZvP3ds876k&#10;O05KHrE3QAiXdCh+JHfy/216bvMfa72uGTFmSrNa+nBsmN4eF5x/fhG6nV75ygJyTAhdbN8ILBdR&#10;PuvuNlLwu2PZuK/fT6cwyoawY2EcFCUjSW2N0LCM1iJorLJ81VBNaTEsZkUpXR5BfrucWXKUPJPS&#10;TuDoNxWX0Zrts8cupRaxEyRYlqA88NmNCvJpzYBmnTD+Eos36BIOdT45y7Qi+JwQY+WVV37h6N7e&#10;bWLlbpwyrm9BFOEALq72da59TkAQoYfzEBhWlKdDKc7JPlG02eqIPb2AG8q25Pm0SShdtrKvvbck&#10;Tsy5ACupLLk+wq6yZIUGaDynf+WVh8d9vE4jklodaxGVwbAIYh8+sR8/IdA1jYleA+yw+TS0xDu7&#10;OBA6S1cmesQ8K7WAAJprrS0YECOJ6UUpe9lwKEEb1dW1ZjoVJbhswcyAlDocfPUIkbiwDhZnRWhf&#10;CNk2sWgSrDMS4At+11ptVLl2sK3z6AMCqZJkp+Xk97TzvvPOO0vDnre95S0Zfj6nABaS0CzVyWlF&#10;Dnk0fF7fQPBvb9+Ypqd/QkGwWGg1T4obxUObxGUl0FIea+dzruW0VGG/cPU9BjtoPbERUKfg/cva&#10;RxX3bKdX7tismdbluJg7ZIDGWjNmlhhrqBIXAge6l+/kZdz8nvVyXYlfE4/UwlqaW4zFmhO02nSp&#10;fRNLxuOIrh/ltH2s3w2B9G/E6I8QT8mzcC3fTN8Rf/Qf2WETvfOXDwShJJVSSQN4/tgdnQLkGNf8&#10;hbh2OqippoZIazPYKcxcxXRE/sOIEb3btm305w5/4fCVu1fpXjdCuFvCkmPD5X1v+IffioK5+7Jj&#10;Zixun8XHMqHdQZMBIO4fQ8pEJZaNNYPQCpck+udHSO2zzWePXhTs4KPkZYUsWT1Ysq13ePfx2eDz&#10;28u2aTjcMggad430M6+15yPAgEWbEveRL68OTPUqE18Ix9kAR2SsEkqUSTQSjtGOvxGHDVmW0NNz&#10;Nt4YgdKwlXACPRT80arcHnxGD4ogEx5++0Wpzrax8Cu5fQSOSweN4qpCECkJQsS94D4QZi3oaGms&#10;/rXWnBNof+OSGAW2QNscD8KXO/t5XDKlNSuvOjcCMbKQrLmvjqdQQOWfTp6Qde0PDD58zKzSum5p&#10;1uxJgpaWCGtMnZY+HF8raQA5KtD9HiEGv38ptWTcR+CG2AwyrIHSj0NBg+oSMBA2cIbLXwWtvaOT&#10;TYwfaDPxBHAa181r01DIDoqQfSi/u0P+1gZCYyNAyN677VqoVsuyXjwg3gMLSzmqO6x9ROp3Cav2&#10;E7iOWyePJ//Kg4JwUx7culpF0v57EZLFO202/pqxfX0jl7LhV5IuanFluzdZdXTvOUlbfCeVKAvs&#10;mVoUjAPLPdbWg3GQfiJghErPSEqJC3plnjO+pMY+Q3EiV0ToVhLURRPcvXlgz3pztMcWcZG4SjQ7&#10;zUPyxS0WkhbULNWmvSygiaAWc4TA2dBaxHE/5TxYQQhgjv1QJ9LoQpO36AoI8huumdyG/uZAFhB6&#10;7R+CwSHOs+gsKoTz+FhYQm1xtBXXjgFx1G/SUK4d5F16myTx/OBgoZ5EN2tx7733lpzam954dCmb&#10;YQEBPdBCv+vBS3Rjf/RFgFg1AAe+HNeRtVAfp7/g3i9LD8uxIwq4IuZbXiEjdJLmBE2r7ZPSGu/V&#10;++xbCiu1YFiaoF0XF29G7u/aWHHr/YadViuWwOARWpmQ2UA0t5wmi9bevAg6CwRTBnJTYjrKyoun&#10;YNb3jrGWW663fqvGLrGZwYP7vGLNokifStC4hBDJ4/aeWlBF19FpmbTAEEcDqqy5vo32EoXFrfTs&#10;CdqXA+F3/hZBSermsdlT+t/PhVzWRndM9teqG88a++qdNxn35SN3nbwAqQEgcku8gJ2zZogOQiJ5&#10;YQgsAUT94+Hx4uTasj/PlMxe1u895edTXUxP71chTHzoenM09+hYNcBAq3p5ncJntNi/iMaSfyBo&#10;WwfN81Ale5VEYGS8NQ+QG0WTiXviTj26pEf5E68mBM6ekyXPVXOzYBvEOkEpJcLRsFg05FWoUL02&#10;cZeNoo+JIFWeSHcvaB9g5/QEuR7ipxNPVkGjRJyjCq/mp5gOtwf5m7TqxDIN8+82Pat58WpbN8PT&#10;Q0RfkBeusVsYIy3qmXIa00ohVGP7W1Xa7hHZWQz5kljFv980PSPbSmk6rRcg5F/XPjIt604sLeue&#10;jqChRL2nUKL6liC9v0tcbe0xVarb5Tl4nuLTKmhKSwgnJaVXS225Xde1AGGArriMl196WaGssWbH&#10;HHFwNuYTp/V0CoE98v7kpsQ94tXOz0veLEJNSXme2mawfJQ674crV2MqCkCN2W9CHRvqPFH4A2NH&#10;9V68Iq2+uZvx4PrDRtp3tfG97w86fHuuZX722ICqbKOg/dZ92VOoZNzH30fot14vCrar60vd//7v&#10;//GMBM2XA4psEwRyAVeoMkVQaeQfSDTEUYsCD7PVDAdheGqJnbgerAmLg+wJbeSSoC15kAFHFsda&#10;faCDIV2umTXLJr6BMNEer9q0RdDFnVMSc0pABUieoN9DshAgaS4TpJPweHGZ+PqsoriA2Z8T4MP7&#10;kCQ5NlZXstkgDVZrnTVnlrZpCxPkH3vMMYHd124hkJudFyE4r+S/1Jz9w0anNmNGj1tC7yHkkEnV&#10;A64JLQjwMHXVsAUmTWlWnrJl829rH1aS4c8fbLhakuL5939HeKdlHsAaq41reieuXazZv65z1BKL&#10;dvKJLYsGRl+aRcO6Pz5u3ZZ5Np0Fl+39UqwVz0OqpQoazW1je3bW6/txoaRGWBGWEUl8ZFBHQzF+&#10;/atfFUH72NUfaU5+zdDWTIzDEgBfxGJAr86xyRXN/kg8I3Q6z5i1q0wQ16MCg2vnWN/HUrEnuJKd&#10;884dQyjili5aa+qIj4zt7l5tKE/pqYTC8XEF/zPo4fohD/9EXA0NtVcqpczfLDSENON0E6P1XLZk&#10;lO7TlTiVpoHWvw2hqnPGoC40JFcLYoRWQ/LxH90sqwM+lx5AtdIYhVXUh4R/jo71pViQVNCm9133&#10;K4cwvSul3+SG3MZiseLOzBrsP0LYmHTcQQlzglanMGotAKzgy7d3KVYl4HuEXjsGzBIbT0+/LRMH&#10;yBUSQn1HaO4377d6c8wb31ia2Jgys8022xerVoo52zoZExrEWC4FLYdLJ0bjqnlAXDW/tWfyeR9I&#10;5febA6ZsMCts/8RqrKKGqyVpne7Gq6T3CERUrZe4dfTENUo8V13H5RG07wSs2CYurAaxy4qXUJF4&#10;IVXQWJXr001Y7hGzQkqEBYOwQph5EbNnzSoKiMv4yzQ0eu2umxda1lBIIxQYRc/5LgmZYSigxPek&#10;ebiwUiWdgvNwFKC1qK4tRQ/J5UVw/3krQ+W0PNsgkQsivF+PkXjdC1/4wn9dgf2/EvQw++3UWPb7&#10;KEx9Z4Bc8sft1+ie5IKDWSwOnvG2cIWfkWVbKdzD4wActJLF8bKhJiZAJggS07QXmBOxkj8NNNBt&#10;WJMUWXflB1og0KT+PWXciIGwQD49pmvMk4rraJUgnlrJLcYY4ebUrkUSz6yRQRlYDzZA7XMiDsyQ&#10;uTLDur37kqatYiqC5dqrxuRKKZentfUwueCI1UuCk2KYOzslN5/9bNlUH/jAB5oJk2c2/5j24FXQ&#10;/j6uZG9/i7mf2cgF9peY5q5KY3AfucyvznwwuT2ChnEg93hVigY3W3tcKq/HR4B3Dpx/ToRqt2bN&#10;qWPLOio+fMVGq5buyWtMa8VoyyNompxumxhKw1Lo6tKEzXwv6ReVBVXQeCUUFPBBQp8SpXjQivA4&#10;R4VMfOH5FxSXGhF6/733ChG3NSZ3qN+xzpLBLGF7b8YlcD2u4oVrlyoJym0oa0ehE7QqTCwrYkAU&#10;/yNpJrVATKzwdygupPdue896A7Haj0bYvp69tv1QZIhBAXx+YeYP61094Nope245/qffu2y9BTVf&#10;xnrJCSvrUddGIdkv7hG/9rWp4s9evcd87PQuKCVdT+tPclzjDMvmQz+YvIfFol20VwNsQGO4KiDy&#10;tySzXvoBRkMRDtA2Ei/rw7+FAJZ24GlwMlgG86RrgkDm87t8XxK4xnzKGySjwfU0yWXR3Eb5KH8Q&#10;YyAn03Zq3R5fJD0qWxNqvj84Qrg+bKTVFs+y5ZrUuIS7g7muEBT4cHes2n5x24ZN2GBJ/PSfa76m&#10;KBJUHopG3Pqa7ScUN5L2Y1Ugk6UYMNbXQ4LI6mnIVbV+6tpmJ7ezcs77gpn7NZMnmRM+t7i8r0ne&#10;pntUSkk6BU07gt2HBkO0HDg7MZriTtQjHkhtiY6CRcmJVyk/LfMgf4AGruL7U229ZjyQt2Dwxyqq&#10;ONBfhSs+aeyo5ugjE7fGlZb6OPOd78g9pb1CwIunspz2BILAUG3ZJbalfdZJ/F3bHXSei1WEDleL&#10;1uqdmRKqVHZkf7zBnpyQ2jDr2F6B3X4ewurZJN3zWACxH606uv+S8aN6dh7T171DYvUD0tvkzOTc&#10;vjBjUv9P0xrjURa2ADXZD+3nYSVLCDSuf/G4vt75m601esHpB05fzNWVnsAYinH4aaza5KclZL6k&#10;4C1cw3MAE+g89QJAsLhfZazuIKBA4i2s9l42vTJ57pqLJHxcFghiT+KvpZhafSZLB2LQPMieMPu/&#10;XJVKAlAymFXsJvbCvBD71aQ2l6LGJCzIjpusWjiGN+Zc7YvHTaM8wMnt77t+1z1nWhj4R72xMDM0&#10;WV03nXi5kOK0F66xa0kTQO9Yd30kWQrwsOJIeUTuc61KVl0gof+5KIrats9vahKz7hpjC7DysvXH&#10;Z8B5xg9FKHbYOBYtgzdWRNDk1T4eQZPnoliQAyRY70q+j9uje7MW6RQLQEQynUWQ69wya31yhOy7&#10;Occ6sWYapyKSTwno9Krk8X75i1+UtMfnrvl0c+LBqecbAtQYSugU0NbGu/VzCg1xV9wOuV6asEIA&#10;gSG1jQZBs5593b3vNWopjXJeFaL5t8NEGuCmW7ehku61FR2+KuVi3wRlLER3exJiXoqOs/ZDXQuQ&#10;j+VPyLNA+QsPL2z+U/uGd18eIf38tuuP/UEU813h8v4qSmDXpy1oUJnQW7bRQgB4UN0y/fiY/hZz&#10;ojU/eJew+EHEjvH+5HzuJliJ170yTOtoWfmbBJtXD9UV1iCBLN43FF8axI0KU1s84w1aDC7sr00I&#10;yaIrX1d/tH/cHkLje8pT6jUCKMzIRhlqJ6rWCTlcXy5O+wJLTkthAE62Xj+W+LzzS7sDtKcRoyY2&#10;/x7CMUDjBTP2bXomrttMDDKpDyR2wRFhE3wqMLbf5faoyfNv7qjiw9LKbrB3pt90HTYdJPS9x7ZG&#10;BrPQU1eb0LwwbuWKCpo5ZzOyBi/LtTivVn1I3lyuh+IesmituQTquFqCNiMb/oiUz9wRIdNCbp+4&#10;n9Py3FzT3ED53/j6Nwr4objzoN03i6J4apSxfS3F5NzU9vd0I2b5rVe7i9+5yVlEYQC4vaB+sTTS&#10;QQZN2MxANC3t47J9fPyInkWsnfxXnS40lNAQcrEVa+mFIF95s53HE1DEcGTrKHSzHj6TDmwT/K70&#10;ANBEoprHp5o6LupqzxgUESBGmm9hNVBWyiaJVtwnG1xgyjyXauq4GpLCclqap4Sa0nwoTGwXLeGL&#10;CiT47R3ec9VQFajJnK3HckqUQgIF5X6zuJHZwPJjpcV3rE5loUhGuyaQv0RsGSeVuND1cOFod26n&#10;66qLye/G4Be71YR3/Ux1AXQTCABtevWr0vh1cLMZ9dQ3dvXmnzY4cTBeMxPt7OZf1jsmgrFLgI6Z&#10;TW/6hKw2fmRBVxGJgRyfi8voIXNx78z52x/qB06cWaqP0YFocffwkskGHR4SQZteGgctidGewnVk&#10;0b4ZQZs5yAk9+JUt2hAGS20j6HdZNFaGW2stlcnc3Ebh+nb+jaA8OtXnH73q6tJQ6LdJlO+8LcDk&#10;yUPdn8p9FDdzm9uP8VzlIpG/n+q7FDc3nCUq8VDW5sgIXgTtQ+1WIxv/XzJ66Q0RhN9F8Q+cFNCJ&#10;Yn8qgXuq3/Vbj8UtRjbQiCp777G4qu/QIfuZWKvl+i6AIrPUzsWgB6/XyTOy+9w3mobPLg7YMxvL&#10;A2YZ8MsMHqC5sUFYtKUJ2sQXv1hPhk+zYPx3wjt+0G3UpwQIgswLvUQYrQMLDsgmxeIXeDPxWsBx&#10;ZV2DxKPzEVTxAgVgkfn0gnACaMhh+8JjA3hfTNmqUpjTHLjPjqWBDxTygP1e3XRP2vBJ02da9WuB&#10;/ZMKUKU9esz44rpBqnbMmqkuVuMHrraJIKM08EEJpiGnP0/ZPStKyFdNJ+GXrLbVEkE7pcL7EbS9&#10;lhKjEbRfBRDZIvdLC3PXleqjoxnw4B55BGqwlPdsqIdJeIDrR9C+Nsg0MUnm9AjZ+lOnN5de8t4C&#10;Bt1550+bQ179ytJYaWlcxKVtXKQBLR7aPxdTcasrWry079oz+unbP5RUazA7D6f7tk6kGusDoTf7&#10;5yMRuF8lzFjMnURuBzAti6hMKdszZgHoKMA6JkX1x1jLL/elCHm5hOTZOiicsbH54UeUgqNi2YQu&#10;zgRP79HU6sMgcNwxvi0IWS8PDwgxU2GdVEEE9sOdFi05u9k5/691NDLKV+qAgNj0+IOs4ZnJUzH1&#10;atlQwaBkAnZ1Q4aHazNNkAkj9C9ctPJQ1cEJWGt3JQG2hDtrKe/W/rCPTJWB9zFapC64GCfvn7hr&#10;t10Ka0Sh466hQw0bNycs/LcshRx8UTNy4qwiaIQbk16tmnOzWFgjek7S6qhRNpS/BeKOEWeOG5UE&#10;LosWLuHyChphe3fiNGAIpr6NptlSjVk/nsJXFl4l+ificei3sUEE7RuDxGQFoetPmtxccvHFBWHE&#10;ADnu8P0z9cVUoZaSWpEX1NKQyfbv6AlDGaoHW9a5AFYGrpjQ6fcJaZDB+8cNGzdkpUf2VGYydK2f&#10;8OO8IOX3ZR0GKGDrLRZTMW0fwQ2gu9x6npJmr/iU0jKpecxss+7vR2j3zp4c9YyQxKcpfM8NTPoR&#10;G7xVLLdJ2UQ4hMAGbcgUvwn8UWXQocoAigSfFolLhxMpZupZpfvyXMOSClQWM67pYdngj1ZYuaKN&#10;4kBoEA0NoudiVSEB7xuGoQDQZqIAjOvR00N8JBjfdfNWyT5U8uupWfNw5dZa02lMNu1Lf5HWQ5dT&#10;q70qdVmuDATupHKZV+/bShoTNvHLsEDwrZIX7cAfJwnr7zhyzISSwC6JV9zKbCxDQNC2/K5UhDhW&#10;jlA6BJKqUcyHkpPUHn1aLJt+iUi7KyJo2PzbhNmPVwpxpdndm3sA8pisyZ2U3GXlpQRuHp7BjLFk&#10;U9MI9aILLywUtNI+/DWvyfObHpd2xYXMb0p88yqqQLFMYHlFuYZWLEvQgFna930+noBjobyrr9q/&#10;IKHMkCT0uq9xGkeu3D05AvPG3mGp/khKQMzJC7KfUPK8XEsNLZIyeDBgxtU5967BD14Cm3iacvLM&#10;vxZB2zKbZCGIntVw8xK1+qbPnTGmBLd8arGJRaVRaRKCJpsvNigzrrp6znmCn91q4PoJ4Mblx0a7&#10;l36QrUJS6ON30wiI5VIxwOUwX9tnhBJrXn/IAizE9aroo4Db8EOfla5JsXRQLspAbghqqBkNoITr&#10;yUKLW7zPis6J22uOWpkmmpfmRFMnjGneesrJzUNJZssn7bLTq5qR42c2/7TeCaVItAqbviPKSZB4&#10;sWUQs7nVrPTw0TOa/wic3zMiFjUInweuCBVJ9UvnzCnXqkB1ZKquHxe0k1rMkGW4jiwaBr+ejOMH&#10;lQjXScpAgyXKEHqHEM41npK6tcMjYG8IGDIj/RgvTDkOdPGu397VvGzLrQp1jQu/LIFYquuYNAIg&#10;pn4uZaBKXi5xec4pzgLqoIvJz0IgW23jus9rV9TL2NnPHfXSUf8VlHLbIIbv6u3uuQ7eUDCHhCqG&#10;C45cpWuzjTfe+O87XdJnLjFP8wyjR6dJTk/PrTYzc2tzK/UW8GsJIMdl3A90EgeS+yizXjrSBjW0&#10;2VihZNKPa7+EoJp6gjzA6kCloHM0kN9B5AR2yKGhWYGpJVV9BmBRsgO+ZtG4XFXQMDZYQkAAkEHe&#10;73WxqmBriBerKInuevAVxXSSuAjELKJEt+OujBD+PpuTC4Tlv9X6U0pbNRpf3Hbs0Uc3o1ed3vzX&#10;GruX5DNhI2jJ2ZTe/GceklghCkZ8qdhQovv/bXZ+KFYZUj9hbun3KOemBZs47uWB+fsmrR0i8g6l&#10;dKdl0doFbY+lkoq/FyE7I+7f4XnNyfppFWezSi1AezFn1GZtnph3uwjZwbFmO0bIttl4k/Qb+URB&#10;F02b2XuPPQrlSnUEdsvyCMVQx4il1Q3Wz1QUcGvrCLDlOa+ENQXF4rfitOkAkbvTtnvu09zGfx1f&#10;6+/q3SsB5wIu4JLh2MmvyakplpNjac1Km1isGuSPVsJbk4DGlEhdkIkd9c/zDIGDXnLxxH02OoFR&#10;rS33hh2iLogbpjFOFSauIVeVVSVMu2bqS/2M0EvEAjO4hPplcBOcE9KYhGOB3fHnpAakCXwuLye5&#10;zCV1XhaVywWh1OMEqKOhz8GvfW3zu9/9rpBrL3nPe5o11liroIX/mDZ1WCT/st6xJe82ZdXRRVEQ&#10;4stirVVY/91G72qNd8rQw3+dc1jzouk7NsMmbtSsMmnT5j9j7ZCM/yUk46UJ2vuGKJP5VeE6pqtw&#10;4uVdY82NPGYd5R63SG3c/rFc74oASmor5Dwl/183a7zDdts33wj7REz2wx/+sHnl9q/Q73JeIOur&#10;AEmQv2Ulp5cmMFx5YUT9XM5SvIzytjxCVo9xH55Pqwp6IwTugTzn60YMH9H/1yE1T+Mq+4f3j88D&#10;+B6gQrAPsdFHX6whfyP3ALmRYAazAiiMPmIhCFw28wBgpf40AnEs2q9UKP86+Z3vxN2olCu9HZwb&#10;l5D7ZtPY8ISJm8kVPWr31jF/yBxthOGSDshLWbo+/PJ6Al/urc+0OIf80fag7vMOfzzZvWG0PjaB&#10;oFsbaxoUS6IKr/vSK6SVcuht9t93v+auu+4q6Nxtt93WbL7Jpk3/yIxyWusNhRtJYBSGQl8pEh2m&#10;lNSI4Z5UYR3Esv09hZ8E7WYWLe3jHncd92iGErTb4i5uaTpn7pdg1Mk3mClzI4BfiXBij8iXvTZW&#10;bFKUxSEHHdw8mIQ8S4bqpZ137m1Bim1PLbVb6eUCOOmcA768QiJ36RnU46HOcpS15+LynsdxvCGU&#10;PM+V4opiX5i1vGSQ+PDMSlWehhz8yb+it0cE4315IIvxGwtcPRhYc7vkWsD/BnLjIYK3Mf3l2N4Y&#10;12hkT/dP2ns2xrq9PotW8h+sEgDFRkYEVtqiToh14gK9PVaobvrtY/VoSK29WboKy/tcyTq0sDUH&#10;e70y6L6WweAh2jhczipw9ZzmYC/40iYFyuZiii1ZzSr4Z+c7OhYT8mzChYRtpx12KG23xTY/S4X2&#10;SSe8uVl92uopq9mqWLUXZ1Ch/NpLJ2yUUb1pXRYw5J9T1DlUK4NnImhfj6DNzfWgveFZYuK7nzUC&#10;upyTz0D4p8aKbTRyTGhcezTXfDojnmLFHrj/geb9l11eOhrHs3ggMcuxY8aMeaGNlHznJ+W8VsTV&#10;axceQJni0/YYTVu3OmtvRQRNrHxF3PjTA+bwpMS9CAe53s+Ezrdl7TkjmSyJnLFJc4Iarr60EUx/&#10;ckF5Fn7geUbSaJgTCkoBINSXCfzFVW8f5DuK4cRT4ritE7OxNlmYTNnoWjKgTZPJxGY/x8KnsQgs&#10;dgk3FGdRjCfhyfIQ2JqkRnpldQj11Qms/f6umq9GyLy4rn+IMImLIJWfjCWClvoMzO9BsWhyfTof&#10;1e+BgQuTPfQs+TXXbshCa6xvT6lQIISENsH0Xbn228QyNuklF7+nuS/wv8rj6669ttklKYAxk9Zs&#10;Vk492r/Pfn3z95mX9k8bnJT2CAct6Rv5VML2uEX71hKLdk8BQ4a2aD+IpXprBOlwQwHzwvY4My7i&#10;BXnvzAjayzKzeuuNNmouv+yyYoUr6IFmNnXS5IGEBD/L89irPTEbBG7f5JPmiWchgCsiGI49MWtY&#10;e3T4v+ekYqIOtVjR8yHzinOljMTUQorEngPJrf0+wMb7DWpJj5krC9jR3f2bxHI/CWXr/LA4egf3&#10;/UoTwuhQFT1UedazIBvP7in0Iw8c+gOa3aZmiVgcboEkqHyV2OrYxGWy7CBmGzXCeU/v8N7Z9aYH&#10;Z50tlLPC5oCOIQpvkPgPJ1CMJEcGBJHsHTMoLEpwpApYMy2sIWu1v7/fgXxyTzRWcS0C6CpMB4cK&#10;pl04S1V7ntTPxJhcYYlksZt7wryvqQCTSOUIxXRY5EG/Ple/q4/GPnvt1dxxxx3Flbznnnuaqz7y&#10;kWbWGjOb7rQV/69UWf+dAtCSCniimziUwC0RtG89WdAuHyJGU/ipTfdv81Kb9qO8igXLesyYMKl5&#10;1zve2fwinEVuouv7wuc/32wWEMT8gdzH1/q7+2d2Inmjhw9fOff3SRb9sLAyNCJdEeEAhNR6svo9&#10;FRhCjmV1K17a78wLbYpVg9JqXaijlRZxUX6LI1jxMsKxTbqEwi85266ex8JLfLtC5hHDe7dIWHFT&#10;0Mfv5P0r0KieXcn4E5wtTSLfmocwIC7D2rAwkCG5CQLCl7YYaFMan5Qxuz09twS57HE5pdatu/uy&#10;xC6Lrzmt5V6ophXLqE/i+klWEjgbXkuwuqm3ym+CigEjBAnNq37Gqnq4GpoqjZcEBkTUz+UAIaNa&#10;vxE0nMTHhXBSsWK/Spx5WJAuDxXkT7AdI53ADd0y7k9pGtTTs0TQ6jnmrrte8/GPfbz5XayGTS3J&#10;bYCG+G3suNVKaYxK6iJ0T1F1/URBO7nEaNWiDSVoLWZIaFgRQpXW2/ePatZdc63EkfsuoZC5Hi3I&#10;zz/3vGb1tKqD9GYTXtbf3z9iaVtksE38rxXFmiJUJ78sj8ApguU1tB/LInnGrGSZ2JP4eWns+6X9&#10;BqXMEzknbrwSFvtD5cOZ+f8VAcBqgl4jqFa/0e7vGiIY6zyARMHT0csl+++M3PcTGvb+CUTlmZ0y&#10;Fz+T+0jbV/6jFt98ej0m1DgRNCXyYh09IKJxbq6NeOKmTIwb+W3Wq6KXFl7+i/Cgd6HCSIyzThgf&#10;FQQRPykARV/yO8op6kaXcP5dEtCYEbQaga1jWB3D1XX+t6bJDkGr7cp9Jl1A0+LVHZ5rfyAIqvgQ&#10;u6QAKQE1xI3SGbmX+bRi3l9kEw7+PvLpIt2rVEKraXs4w+gXLljY3PHjO5r3XnJJs0fenzBlzWb4&#10;pI1KS7t/CkLZqty+uAMMaaGONxeLVgXtnlLlXAWNFWO9uI0a5xwRC7b56LHN5kmm+47OywZesGAK&#10;WT/x8U80rwjKGOu7wLPoHjZs98HYZgmY8OJQ4TAiQtDeIPe3T1pKnIbW5P4AShoVLQ+PkAuuJbc8&#10;Z7vAGEqR6uV7sn++GRbQb8J8fzQexwAkckUEDmgFIYaKEtZW09TWq/33hB6GB8advJ2AY+gQRCz+&#10;rMENfxYO4zMRtdLgpKvrKx7AkbtNLtQoAmHkLZqNm9FKWmLUg2lB9t3fzpSYvvzuc6NN9st3H5Wb&#10;qosjIcl/JxySypjnXLmrkw8Dy/stPRglwo/fe7XC5FcQyFWogoZtIfcCIUSa1auvfuZv/UEkbFk2&#10;7HalGPXzl6fPiZyf65G/+/2nIrBJkFe2iE5cgnuf5fqzWbvPDIL6CxXnL08KIOf5o8qEPNSfAUok&#10;nA98zWubaz/7udL81B9JZ81a35mZzy/bepumZ/TUUhJjkOF/znp1AJTjE8+dEVLxYUsVtLMSc31y&#10;cL70a4Ioaoi6TibhvPbV+5cpMj/+8Y+XTOAsk3LS1Wv//fYrPSGlZiJAn2rVdHXvHjbEgYm5jwwT&#10;febEF0/851z7yWaE515+k94wf+S11PXhlsl1qpxfHoumnEltX3tNGlpW+r/8Kmjhxt0rd68Wr2CX&#10;8SN7Lo/CfVSqhiJbXrfSHuM9QYKxaYZSALAC16/cClsI5cr5VWtnLb74Fy9oxf3r7t4hN7F4vSy+&#10;zc36iIvA+Tas9s6SyIRQA8+4Kj/MAqedQ/d/5CY/yxoO1d32u61hbmVii8WUfC6NVvWLCNxe5l+H&#10;w8YyfTXtmoEpdTPslN4TBJXm0vlK74t2QVOoJ6ZDUOV2sLr1c7VytS5JIx9jdD14/U8cAwTRsJPF&#10;Zskk3qM8LkdBE0NuNEt6oftHq6yyykhD66IxE8cZSJ5OxXvtXZLBLBwgwh+WRkL6wANe06w7Z+0C&#10;r7OGY0dq7jOidOW65eZbnmDRTNf0+fjEhNy/jTI26e1vfWsR4PrHeRVpanNurkCEPiBU9x/Divgu&#10;vqp4lovNnW+N1OpelI7Qh/SuvPIofNOxSWbr4HxjGDoUnOMCOCyMUN6e8zykUkIMvqyGqY9lADvu&#10;awHFomwJJ1ArbJH5EbC92xX95MmTX5T3rpgwsveeM14/bTGqXXtr8qUJtmvgzqPs6bImR+r51+NV&#10;mytIvu+aTYqnwrsqc9KDigdUu3iocq1nYoD+JN+FGmYzfU97Na6am7sm3YTxybiTrJMpJpUtn4f1&#10;C3U7ubkZ2YD34D92No5ZFA6clnIekHgA8kgYNPyxKTAVVDVz3zw8gXWdz2ZTq+aWR9IUBmByQtDL&#10;KkhcPIsMXgaGqHHiItbP5ehqZYJ4BGKp4291W21OcShGCQXDx8/ctj3z70fEkNBKCdm8f0Nql6Zj&#10;kw9aBBt9YToPD+yYhPAZASa+fNOXm3sDmBC60lXqvvtLz/0bvvilYpUuzjikS99zSemcXF1HdXEQ&#10;TSCLlMJPArxAOavQYqv84ue/yLzsDxbhXX3qtIFcS+YadH8USUDb7CCof2Q5uHVyhAjNa6ajb3JS&#10;RyZJfUCU2YBiXtQxMTAuqJRBpu8sjCCcG4uNk/pHnkup/1pKO4O60W/LHjCjoRK6Kd3040if+r5r&#10;Oyeu2PRCkrzetfnao3+XVoYDy8rh6VsiOY/LiezAkzGfuybZlUdtltjaPXw4NYE8oMF8ruanu3cC&#10;QH8SQXmmJy3u4/Dus8QloFyLa0HVkREiFoOb9UjyXGhVYVT/3kLmoZ8QGlXpkd75oLC6NWglKD4j&#10;GPJBhAHzHcyM1qWJDA0FKWy3WECOMqg+bufPg0jphVE/x18sNWEBZ2g6QuwBtH+fNXUfLGF6RxQg&#10;BxXLMSwql9PwQ/83EVL5elCskqJAdVIBHsWzOGVF78m6vJerltdjOeb6/P0xBbRSArPSfVgz1Led&#10;8pbmQxGML990U/Pzn/0845vmLbFM/kEQq6A94YNBi2gCzS233NJ8+EMfat583PGlnXmYKxGwnjvz&#10;upDXgdVu8AJWu25fGDFAiR+kYPe7If6WcVddPaeAxeemvYPcpcJbChMwBVZ/ywGhPuV+IHVZh8Oi&#10;+O7zXKoALRW4GGw5yMOoFQDWNHtk/ohhvfurlu7chyo78Gqnjuv7xGGvmvSoRPdQ1tN7x6UUqM6I&#10;cA2sIIWHQeL/2rdremvCDMBE/q11v133Zx++Uz3bM5WDP8f3n5uL3QMoIn5x46yXfBPqkmY38lHF&#10;lUvJf+D5ByNo6yTX8UsFm/zrzgfELStt5OJz+4x/rzUatvut0Y40LQvHgkI2dwrk3i4oaE6uAwtD&#10;zGiiTf0cS9610H6Y9aptacP279fyetxKrBL9H9Vv1WMINmEf/P/X+4f1j0iu5u2EEHiDpa89QD5/&#10;OEroh2NG9C4ImGLj30wobfqsQaxH8nCDbiVK14Qw5yen176WCa9JJ+BzzjqrzIQGorzxyCNLp+Jf&#10;xhVU6WxkLgF9eabgcDcnjsv65BxxUZMP6753RHfv/kCOQbeoAB1xFyfmN3+GQmbdd85oJmAQD0Dz&#10;pTzDG5K/XKxNt7wjtx4yCHQwL2HD4hb3fBJBl3D0dPW8NudcLDWzLBcS5xGFqs5+lk/TCiPnuy+K&#10;YNOlbNSV3EPixNO0ERgqaS5Xii3SDqJQzuaI/3hwICICxEazUncXV5EbzCsZJCAEuOr6zF+LoD1H&#10;OULyYd+3aSyGRUfyRR4VD50aC0O7oFGNHdEzLzd3tGNNfKn9IKqw8d+5XuDz2pNdCYtCUDVdynKA&#10;G7W49I4ITHXrnFNn2xvCgHcNYkOphS1jHauQ2BTcUecuA98T/ylhaRc0GtL18Ps/EuY6nqRhEfUY&#10;/77nUy0+JjQuDISN8rBeIv4Rw2lJLh+oGDY5m8ViS25qku2Ls9HfN9hJdyUDGQwTSdxzkjJ5ydUI&#10;IPChUMhwQnXZ4s6KqbyH5Ot9yO7g9SwqAju8+6a4fm9zvqE2Tism7jo9BbTzgUy6iDmvZ7D93Ahp&#10;XHLutzISa1TXFHOf9a9lSUlpfGX48OGFXyg9w8WLIMwzGvmphI0l44UYbFjbF1ByyZEOjO2L5e3p&#10;OSb3OH2oeAkVLMr8detNH3kvIKo9boNMvzOWuf23/Zug1carqkekGYzOQjLXK4bnIRcaZXHaUBb1&#10;z2GhVvg3Wn51z2ViEQADjaILsUphhXuS1QZOYLCXiZ5d3d+zSQ5MIWh7m7HWyN41irZRWlFnsznG&#10;IHBIYS1leXVKVjwoObYKVDgny8eVwW1EZi0IV1yhKiTiKL47108THYWdxje1Cxpun98RB74nQbyN&#10;gTHSbhURnMWGYGOACLaLfJSEqXlswBYPWvKegEj2coWzkRdCW7PIrEyF1J9rM7E4afqyH6HLRJRF&#10;hFNqAftBfxSjhKUmxMA3hUUzeD3fLC5WXPh2WlvnQ8z1HZjX/WHTDMg/QeBYMtd50VEzS54QCidm&#10;s/6umeCVwSTZpIOVFA9xPUcPH71yPX+rX0b3N6Cy3wgz6KmErc4f0zulWiDeBUpbfjd0vhH3ZtjJ&#10;QUO19CYMWZPj4kYuaJ/mAn0eStCUUlULqOpemofS8NviblYurKa7kmpaY4U3/P/kFzLE4RWCfQWY&#10;YiAxEjft2jNmF84gSFXgPJj4XUxDc1Hauxb5HBHZZya3VJSq1cNh0yLAhFEQb0ic3yDAqw/Ox9aY&#10;R1cj30PPYlWV6tTatdI3JNfie1wZNWgsF0SzXdDSSqxwJ3/2kQ2Le+kY53V+x/HvDVfUHgCEr54p&#10;QvZtyd98nurcKJG0V6jkZIikuIe7Zhpp3OZf9b+0a2pihFlDzhwYPnzfABbzUMsKbSn3rRJ7/fxu&#10;tfyPRvmUa46FHPeiFz1VjJG+nMO3z73fPiZI4jHhmhJWLpT+G3uk2mH1NIFldSkCJO16n6wc5Ndn&#10;fkuflxRR7tjRvey5o7v71w3A9RghFSo8FexvTYAvX0yKpQolcASpAIq5yazRP42lXGuovYyIHvfz&#10;R+0xoRBAArqzugDHtvb7xLFdL24jjKB0T4unM3XV/vsCYpk+89Tjb/8nhWqo3x7d3d2Th/EbpeC1&#10;PwW2vuSmYBrKoxWbuMxDs/m0zK4PRbUvt8LD5dJ86ewnx26ONc5WkaROU/4vx8WVcs4kQcuAeO9z&#10;dQi5OItlbf1m+JHZTNwYM5Jrkp1r0S5ohEJc6HV8gBznM52m8h0BBPoi0sZapkXILszmWB/TvZ4n&#10;/QJLRbhj5BTFO5emyxUkE6oXF+zbQQB/oly+82FHAPeOBZl3dbRvu6ApS+oUNO2oJZiXth8KA3/Y&#10;8N9SYGIzsS+3U/W1WJjnUFzVKAyuOQVUBcv7LFn7/wE5agfbrHGrG1WGo/uNmzta97ULHWVp7BYX&#10;TnsFHbJqzrIeF6FIJXTXPvKsU8b0T50xoX9KtXBjwk9M/5Prax9O39EzVFFoJzLJEteZDH5PLte9&#10;8Qzca1zt+1Z4aOBfgtAV97Gr++OlfdtgMhP9BX1JDwyVvZCj2tobm1/vx7rApnXUBqhrZjMsbbQq&#10;lokCxtsy4cR3WbQ6vYYAip0gidxJZNaPxSev9CnxU4uA3EKl5N+cQ71cu6DZMNwL+T3IqWN0sarN&#10;gAhsa87AJs3GunQl+duKgUqs9Vhr44aulTjTPZs+ohZO24DfBnxg1bIxwe4g/7sT52zcLmxV0Lg5&#10;7YLmup5s0bovIUxD7YGXvOQlL8q5XhNhXMSdNfUHHUkFOQYMr4FiRKGTOqH8Ng5oIAfq/2vk2DMy&#10;3JFnwo3klue5PRpX+dUEof03zT13XiyQTveR16IlBIUmsey+ILqe1/npDv3TWKWaoI5VXRS39lj9&#10;Y952wNT7zjts+u922nz8oVOnPuf/Tcoab7DGmMu59O0CDAyp1r++T8hq1QDSgqps45A3TQ8ZCHIS&#10;5PN7VvkrcxuX+OvdvTtabHmm6g4w1QZkQLG4BpBJG5ElqAsm1tLluG52veuHcj/w29CzDDI3I80x&#10;4qAyxytlMbURKoAEiMBN8eCrgFACksq+xyKK0/yb5WkXNK3uWsM7UkiaSgLHQLDqjG7V3VrRcWMH&#10;QYJvlnxiktQRni8Rss0zgNDG1S9FjKnKW8rDoPErjl9zSdnN4LV9J+2op1cr8bigtSx+dR1d1xCu&#10;48VDte1zrlQgb1GRTeuNEE2IxF9iNJaKcqMMKSE0MxNfuFqoZu9P4ldOyjOjLD2vuM2LsEg6rXDX&#10;i7t6ozQeMOykffSs64USA57E2TWRDNTCNwS0QD6roJ0cVn7W7zqFwOhV0N20sPjClrNG/ytlvubk&#10;/tOTNxto3x9lamn2j2GC3ifoPBmvqkiNdEZAt0fA+7nfWwLqLIk1/xKM1XJfw8YjNv77uFH3GtV6&#10;f4YMar7ym4AGzDVQRCPMWrTpoYLeLYp8WLt78vY87KEEjaBKnh6efhr1gUEtX5VOxNDBGu9hM0DN&#10;nMPDsrkIkh59EEvvl4rtEIf9m3VqFzRoFCFcEFbDdhmJa1OIPRCKHUfQlPRQJnp7DLaC7hnc3Ntl&#10;w/1BzxRIKcutKpt11HPkExHqR67buIweci6djnN9C/SyqGjh0gQNCbZT0CI0Fw5V7mEMUXpqXp2Z&#10;cosJvnYNqGlcWApD/lKzob0yd1oFOkHjtuuwLC3DDf9BWq+xeDPTpEgrd2CC9xMrvaWzM1RBILu6&#10;vr5ljm8fMOJ63T8kt52tAd5v77PpON+TWF5rtRGL4rUsUJEvh3r2odNu226Dvn8Xz04d23ucvvjt&#10;+6PQvOI91AEU9pSwAJDkOG6/e2DRMf1j3fAeD5v6l04mfirJyw1cpKlOzWGosOZyKGcQAGeT4s0N&#10;aEjzw2x6rPtagmLjyedog9YpaGW2WkAQdWrAkMomMbyOwLSzS7ACMBucg0Wr52d9arAuGXv/4BwB&#10;WrV2Q3YNill1XvbAIJCawizI73D9Siw46DqK9VxLNtgDSeKOsy66J0VoPiTnJwbS68LGVUnAqrPW&#10;NpT4lXLR7u3QIqw9d0P0sOiDPO4rRqtNcapFQ+jtFLRo/guGAFRWyrneydKr12PJtWXQfu/lcdeA&#10;UOJmSk+jJHlBrmK7sgGI6ALmPS7rAYnvJqdRj/9HmZ7f+ZuURHKJH7V27ZNjPBftCBGJ24Ev75/R&#10;1tDW/9+YNAtARQdlIYGSnOQwF5386innrb129z+s/Zy1nz9t/Mg3JCR4tH1/SKXoUVNr3Dw34Fv1&#10;Xty3Cg2eS4CxNEPteudfczFokb8gXCGI9s4DQVsM8PpuW04o2symzyjS+6Px72Fl0IDELuXhhVxc&#10;WO95/7sdwyicB8pXBv1F6xrMMFSP9eo2QAhrZ14WBHNfAHzUbtrecS1UTbdQS98R06mBqxvN3GZJ&#10;ap9pmgMC9285GMewCPoBeqDckFiMxT3DeuaAoINkbRML9yHoo0k1Hq5KZ3EERE8/w89mbcSP7gdK&#10;K0Uh50gBRXC+poAxLvgCrla76whCH0rQOvNA+f8/5DxftLYEDYjDWollrYv6Pv1cACMESi6NMACN&#10;3BthqWtBGXAza4V5ntFvuoeX9MQT0LpxLxr3L+hmLAtXsV4ntxDLp3O8EqaJmK0ehyoHKNs6M8Xl&#10;vFRmZ8zW4kuOmfGVzDufNehWP2/d6SNfm/l8D3cq4jfuPqUIaFmvPOOr3zKrEM/9HxBn3RNePBIl&#10;cWZ4qMOW2037Sz0wm2zd5HV+CzJ3kzecYxroxNLiTV4rDywFd13v8+Ba/MRuebUfpaXz0YULaPZ1&#10;3Kz2heTz8/E9cALa2Su//VgPlMtWk5Xa1mnuarOZ4eZY52tvGCOns/sWj9O0bAyW0rFiDuOd/Jum&#10;FlBvlc1Q3N68h1bEGsiNFdpQd/fbsuEMtx+QTpD8xasUt6J6yf/tFlf6ntyjvBUBR4PCBSz1epRO&#10;cnOxaAOdgsYyLY+gAQ2sqXvmQsu/iblUhtdGRGIVoAC2BjTOxubOG4yBFO46tlpnXNm8HwsxXCyX&#10;e/xDXq8cCuXEgM902C/o8dIeo1FIOhV3AiRfCxAlse9+qmfAzeeyU86fiEXadctxN28+u39KmyJ5&#10;3lZzxuwfD+RJgkahuj/WnwLlGvtt58ebHRlAKHvuNF3c/lJlZ4WuS65DeT9mvZuEBqmytfg6SeUB&#10;fjiu0Vo2U14/NwctnKQXlZ57ebgbhBXS+VBaFKjHu2JBqTo1Wv2/xqhctZprcaz+inx0/rnj1K+d&#10;mEC8focGFFBXrS1uqp+pZWqn/qBkyQvWFtNSCBRGXOazLVSrbV7PXYQM0EEIywikUIXOC+WoUoBs&#10;bkgsBJOFkdty/A5xsykToFKnoBGYTkEbIkZ7nkEMhF2+jxXWHEmDHuX/rPvMwPs2JuHjqvvdeu+u&#10;pbjDeRZmB4RIbGD8QJTAwznnxUtLJYx66Uv/K8/yV5cf1+Kn1uuUflH31/68gFqS8WoXvW9OmvHJ&#10;2r5TDKxq+so8kJzd/h1DBJ+306bj94/iepKgCUPkAQmtvfaOg1ZfMg6KJxWPaYHRuSu0mf+SDx4T&#10;WhEXgqsCGZQ4loX/hJ4dvSkZCTscg0H+qK2Pw3OyUQ/0cLlqnULEatiQPhf/KcUZStA84PeW0bkj&#10;l+RVsBH0S1RBUIVDzkX7hfZz6HfClQJeIJ7WzzBJ2i2ovM1DQTPr59ISXLq0dfiM50KzJ0Z7a6zJ&#10;fAWlYjxrgViN9qVpjs2O6MwdVvRq48s3agOBgSKfBbHsFDQW50kWLSRfeSYQPxQtgr5neI63bZ0a&#10;sENCs5IvOykJWnA6S+86IJDiLm6ha/c3T4JFNVxy/VbL9iWvFH7+cjB3ttStl4T1jBAHBngQ7evK&#10;Il4W4Wt/D4B1ataB8pFo9nzk87SbEDtTCOlGFkXcdVF7rRgAZp+Xjz803sS8zufvnASNNePVHB1X&#10;knvqOCmhKBKCduBfsuys0LUpe8iDOZEb+I5w0DAaaEmbKQv3xRFL8Y8jaMd4uDRd+yKiXekmXB88&#10;QGNp1owmU4Aqf1XnbTuWdVPbVL+nlk2M0ulyyplxrdqLDo/I+SRWl/ab3BxaGHm4LlQ2/n+N7O59&#10;67qrj1zg4Ss8tJGPyrlsCL0mWRukaAIvKYyixaWUDMec4O4aa+t3Kxjis05Bk8ML3B4KWI9i089n&#10;ne6bGATRhpdDVDsnLsOeEBuKxSSLub8Uy9VBEiGL1l3in1KATnJTB93YdMXqOXUZvTWAL28BSFSy&#10;Qr1OygII1r5+8lvujSch/oXycp3R9iCHQaEf2Xb90acMtuVesv/A+wdsu+rpsWiLO58Hhgil7tl9&#10;MiVMKizqQBOociq5F2VfHrZCm/kv/eD48ZtIxAqqJUaXQPcZb1pzRZ33EG1zsgd7UVjv7YvY3nnY&#10;5zX2G2rjy5u9LBvIMERDEZYmHN+5dN2Sj+v8XAzWOYzu9bEKAI+lnYvgABMUUw6ijv8QLTys+8Uv&#10;7okQnLvxrFELUMsufdOs4hJxI1lUxYlcVJ2J3Zc1gqhCPwEnSNWdgsbaDmHR5qdQ8rFt4pZLKRBo&#10;wqK6Qdyldu+QWMkfXzm3UI/OSqwLINl8zuiS4zskvflZOjkngseaENA9AmBxJ2PJdlpWt6gxK495&#10;Ya77ziOiNNqBENdKyAlQve5a2RFAowjCbhF8KQXuHZf15euNuSX38Apz8jr3SBDZ4YkpvzLUhFDC&#10;615rvI3AXn8T/J9ym8WIy3/psrNC15cH84II2tfFJzaQEajx349ampA5eRbhWBsO6FG0eLQdnuJg&#10;3k1KYJHPoXhL2/ToPYV9Hu3dmctp/w7YnHAsq7TDdxQ+cjs7k7D1fKwlwXZtZbRVEtepQ3tf7v+P&#10;PV3d3wrV6mda7H0lFgYYs07iIr/NVVVSY553ULXy7+2Ts+PK0fBoYCyb+5DwZnHcm/97KV70myyP&#10;hLP6LtZfVTQXlPBIJ9Rh637bzO/CJ0zMypKKXZ0DOqmsSVEs97FA/Rl9nFj6zKUkw5fsB6O2tHNw&#10;HXVgYPtanxdhr6htiYVj4bnG1vPTsbAzJ/WXa2QNxbqJL/cfiv+ZHzRgZeco7sWddCsCK5bGSCLA&#10;LwuTpf35QzQT3yqJOWmFNvJfwcHPL3SkIIopHbm5f3jPLssqRYj7c4iHfmS6DntQOiexOoPuy68A&#10;LMrxO8fg1odKaLgfjmeFnqrJy7F50GhQ7fmeoYTXOYEwmC2I0kMd46FLyPvdmnAe2dXVBzjI/S8U&#10;a+lBCbXDtyMUXE1x5A6xQPie16d9HZaEDaj0hiWhoMR3rlVcRTi9V/6fV20oRDBNW0EtcrwelPJJ&#10;elbKfUms+z6wBSiCQaEODOJZGwoRLqBIBURCelaR8Nbss6ccfF5Q1sTaEcx7FVYO1a8DEAJhtXZc&#10;dgrA3yrbFY0iLev1AbSZMrZvUVxwqYMn/W6ucVIS2d+zfp0V+UpihBSS24jD4tH2ZyXZnviWoJ34&#10;VyA7K3aJ+oLEir1VGYVE47K+Pdh7pDTXpO0sGGsWAbzbZ3ldFj97cTuhtH0xQei1nYH83NIsEOHx&#10;G/iSZh4vzTp6n78v3oOgshZDHYvxwT0uCiHsiHqfZU5Xd++lSRo/JtjXloHWJyAqD2wwFkatntjN&#10;sECbX+7HxvH6ygVrl/97+bf36v87j+N2gesJMYgdXcqmZG0PSdKci2s08amvXb1UVnMrVatDY21M&#10;biprixidtmyHiDOf6plx7SIUB+e+f5P6vAEWtnN9tG93vwjjhOOsN6xR5n1DBrmKimmRu4PiLg7q&#10;eIsqg07eZmucV9d6s6eOuDVI6YDniuzNMvv72nBQ90h9IO8nebfC1Lk3rKT2axGjhWSwMDWThy9r&#10;H/6v/1zr5rgG99fh70lcI9w+TMgKYbe7+90aZHY246xgQXpQLAFM2ofFdz78+0Klgt6hMy3NOtbv&#10;iNc2DMlW1y2u3lCCJuend0m7RasPSzCfGOeKyeP6FnLdtFbArlCG4+EfsO2kKIe+0mzo6uSq9oz7&#10;qGuY2M09YG/Ul+JUgxwNOffCOJH72z2x1P45D2Iw9xLLRSJ4t3A0f/yB9UsezIgkaK5WEwTqgsSc&#10;ms5KgwTNXZTrWaTZTmnA09XznbFpM4cpD/GDaAIhvLiJKp77h/VsFPT41kDwC3BBEYY7hxQiBlwR&#10;IEZTHuumiBazBjXv1zk+1nwgQj4v1LDfpAL9dQjQg5ZMIvz5fm/yiJe8aMrY/qMyAeeen6dkiZKU&#10;u2wNOplQulZzubVlUBmgZUElYrd7OtzV7J/5z3SQ+/8KIRw5bOQqEazPcV/iimia8uW4nFtt95zt&#10;nsclS9xzTlC3RZ3NOC2ozV4rgG14AX2ne1EX/taw/m12oMFTxXuO5xaKl0YHFVRqMVRHJu4KJE+C&#10;eigqVGkfELbH1CCGxt2aXPqZVPciUUvk62/CErFCRsjanFxK+TZwNyoSl09MBeQo/89Lu7cKohAi&#10;girO0gVKstZgCQIpB+j7jmH1ACC+L70Qd/GeeAznZ62vzbovJHjcUOhrxu/e/coNx30pubbLc9y5&#10;Oeb8wnjp6rk1wvnoprHILDWGC6aNvGBFeqGk/m+eHavDjZfiQcPy2ZUnzgwxofcmcTm6mVYYXND6&#10;itAftOeWE84IUPT99x03YzH6XkvANi31ZOLQ96VdBcS3ei4ofyhvlWLn+RNMyhThPNd/R5RD6I3/&#10;x/+MeM4IhOQj8jBvSx7qeNzBSlwd7B95WgjFCzsFzWJaeGz9mgKwoZbWF1C+Sk4OpG4jPNW4WG5q&#10;bZxKkIeK02wksZFpkUM9wlKrNazrJGRcqJ/yHIggiwQEwUHEKicY2CyYGjid4hdxC4F3j1w9ieyq&#10;MB5K0t39gvzloFQQlzxdCNkKORGgXTOWC+qXBjxacatp415GeB7NWp/A3R3R23NVXMzFhOOhWHH5&#10;J66nYemUEYj+PaG9qSiH7EEoJYjbOxazKoSJy+9aWGJoI8Hi5rLQFCJe6gYzR/4sv7315LG974hr&#10;eW8I3g9HSB4543WrP5LUxyMZ9fRoyN+LcRi9WGmxrP6b6HWEpz00kI9zfu9bKywkHYshnihhWadH&#10;pUCWVk70f070oJVig05muKA7m/XECMiCzhjNEMTXxKVqT7DWLlidrh7he0eIrAVKT/BvAmY7o7zz&#10;eOOjMDSce7VxfdGmTy5G1SG3wPvpmTLEA3tuz/Dhr8imulujIJZFawM9UQwl1wRo7VjMq05eq/yf&#10;wLLohM0UnFqYOpSgqdcDtKB2sVCTEs8CVAgJoQW2yF9xKWclyW8Tfi8gybrTC9JoRvOHRw4btkqS&#10;23vMWq3/sS+c3eqzAp5nGbB4WFpTUoEqH8412tBL61B8R9zUfV6+aol9dQGTanE+PE6IIkF3btYy&#10;CvWClPBsFzLz76rlcV65ThYLbe+DmXfwpiSd5fxUHvBCtJVgNdvR4tbY4tVScPp4GwWsfcyc0ge0&#10;8Gh7z6/Tcf7PCdWK3LAkOGs3qqdnvomR7QJh8w42qtEh+HQu3Cmvfpzd336smAsdrDLVzbauLcmG&#10;ir8G69QWBUH9Qhrf/BzvsdMl5b5wueKafLjznvSvzOvrieEGXDe38aPRzEp09o7baC6AHN2PImTy&#10;a/iXYjGWDkpZE+VDCRoFg2Ei0Y2Rz+Idnn9DGx+IEKrkPjeWUkzGEgJfbomwidnyvXn9w3uP7x3W&#10;dUqqKBbosswFpohUFZh3UClsmti8Iq6sFIAqDGO33n/CzFIIa0wW8jgIn7VWdfFgWqhbS+fDXRTD&#10;sZQsWwRgIMjibaNGjeqdOKrvfN6Fe2MN9ZXh+nqJebdIPR+3HTrsmammaH9GSpRYVaU2WsNXkjlL&#10;t/uWmZiaLmvAuOTeDO7425/lXYGQjnfWkwMdqy64TY/pjT0f0OH9YPUIxbyCOiYu6BQeQzG4U3kI&#10;aYnd/Wipwu6o1m3/DhdOxXSEZUfdnhIjLVT31u5utnqWlCEKb2y/F+kMJSzh7y1Cbv1c3C3uD3hd&#10;YaW+7/5G4TomwoWpIsGv6lgvedakVg0PJWhAHakANXZADECHHpTKcDRIokB0e7olmh7jBFCijcNt&#10;712XMOIuZiP23EtI5Zlqa22usvrAug4sDaoYodJRDBjFXdbmTwyL7lQnCWl0hEf6pRyrKzXwAwhC&#10;yNDadt581btG9nZtMLqnZ/SGM0d98wdRUr4rX0jY/JvVo0TUwrFMLDFL6jMvHggEVemL+XZixHYr&#10;y7IWKH9496V/9aUwyyscz+Zxo/v6ppmjJjFZ45YPx0URaw0GurNw/XLM7z3kToaC72CGb4guFRZD&#10;jvssy7Y01gdeJEg+m/GP0MM8tFUjxHdI8raX0utYnHZrcjTrt9+v+VujRvTcwUqdFgoWMMOmYyHU&#10;qmkSxDXkdorX1O3ZWCwPBgg61FMJ2h8iaDQ/VM/x+mbITV0cS+a7KqJNQXVOlkj8Rsh3yr9Zh9pO&#10;TrU6IIWlFdsSSG5YFTQlSwAU179PYHSpAjElQOf7cQe5zs6t8RD4HjCkeFM8V7uWldqz109/JO73&#10;4UKDCSO7P5gUxzxuH8sHjV2CEkIo4z6KubiwznloLBoKmUoIeTj1c9ecPqfQtTpJB5RXlN7CAB+l&#10;78izuQf/T5xr48RpvcOH38QKEQJBdelzn6LL5Or2zCKsFGH471igO3aOVu8cLUSrcmUKUyVM+wjP&#10;bmIVXXuHitNYh1Y32+4bBxd4pf5hww6Jz7+wTJkZjBUE3AET7sn5xrQ/iKQrpk8Y3XuvZDELY2Nq&#10;iyaBi0Z2a6rNoYIEBKDBfdOnhEWwocQkTyVod2eM8OYZRA9wkMeDUmLGuC496Fk5SCPrE+Su9FQM&#10;2FAaBX0qIEcdY4UTaMP6TS5aO6OicEfjjiqgtH5KhwA0cn41dhVTUnZiWA1KgRUPDOaxoLQsVbpR&#10;LZ4yru8yhPNc165QVRUZLNF178pEoChG1fiEDdhF2NtH7/7x+taoYznNDyQPtzQyAoFX45fn+6sJ&#10;Eyb85c89+0uV3FiuI5JnG2AJNHmJReIinFFHqpZ5a109X1He0Vlo6P/bJ/YJJep+46K4mXEJb66T&#10;Q9tdRhuAUPqtCPJedT2gn9GWl8k9qVLG5AdA5L1v5xpWqcepShCzJYhf6DwoSGhcGBkQO+UhxlOx&#10;IIQQ8RciyA1EQJbEFb+peFga6gjyTsu0IgSADMl6BY6O/2Ysgjo3MQ4XlYv2uXesVeB4yWlpAyU3&#10;QB5Ja4NECLxYDjtFORErJPYSJ7aXvbAgflusRkEAN7iaWruJ66pb7TiMjxCWB9aY1P9VHgFlOHrl&#10;ntFBjx+UE9Q0h/CwaNXVR6NqpQyeOHrJ/+/O7y4NTYYIa32QZqwPmi/wl7qH/yquK7VukyNc92OX&#10;p9RDP/v3smL14ktH28wrk/SugxGrANngaWlgKMWVZcZxKdLMUIdAv7RgO5oJNIFk5bfuEU88wVKt&#10;soq82HcAEdyUXUrMF+b8f/5nYYXketKgp/eDYh2xhxZ7QIrzM5AeU+P01EnVuBByCHlU0g9KV+em&#10;ChpSuEvc1trSYagY7a6PbVSQNW4di6zCmLWiUGxG7wMo9KQHNFwRAEP9m3iNVeCaYflDX8OxDFWs&#10;dz50keUgnKrCS8v0pZCz1f2xXuD3oYAkcRZK3Oi+7tuyJtPa1/Dl6465Ua4TiEW49d/kQlJw/r0i&#10;M9L8tphNjJrc3Pw8/3f8VUyH+QuXuOdKarf4jz3XDBHshmPZajduc7VvAF2pgClxM19VfXfuXs7z&#10;AxAw1K+6TeIlGl7SfAjmOnLrPonzHrbRW0Pju04s+bIIff/wrk+no+7irwXkAFcfGQqSa0mTnOJi&#10;iY10UV4CNkRToyqJ03TW+n1cQt2yxuXYp3IdXaP7xI7AbRSPObd4i2CKw2h49V7KcVSnbxDXDncT&#10;eMMFVE1d+I2pxs7f16Z/SaE4iR/d1ytS/m8s8lCCRNCW1hLQ8UCiVUf3/j7n0Ql4yZBD+yvW7BJo&#10;MbS2Jt3jWpb0Brda456hfrN9zdw/StoRcXelNkb0BLRKOc/oF77wf0cF9f+0IHL7wiC4Iu3ZJgx1&#10;Ldn0a0YIfjotJSkSpLQ7qFs8FkvzAez6tu+tNLIrve+7e34rV/PJWJyWVp0B4FgQ13L/oX6DxuTG&#10;Ko2JoN7T1933sriLfXnQV22QdmwQRm6UAYtiM9fg/8pBoJ6mk6p7U7LCDcbegGaiE7E0XEpuHyrW&#10;55ML+0yOgeCha7GK14Zh8ZHkteomVSxKsAoQETicWwfFnBPqGAFmPRyjlYJKAGCDeIwgn5xUyIRR&#10;vbmPrl/ttPG4RbiDBFYFwJXJZUkbQE2XZ05ZFQSgU9IBv49S22koJv6ma4185Tbrj75jwpj+vcf2&#10;9f3/9u4FRq76OgM4a6JKVaS2QorUhN2Z2Ydfa7KmdoANTkpIeacqSYiJQaZA1bRRgALBbdRU1LJS&#10;KYWoTXi1lRolEcRRSGLVgYSiltaCULkEWqC4bULjlIcjHrZpsM3D2fWk3++/c9F4mX0YPxLwIF2Z&#10;3Z25d+6d//mfc77zne989LLlb3+BB6Yupn739dDVfpAi9eRrCg/J361ICkCEtnQY1Bv/KYqJtPe5&#10;bxiZgkNhZLqvp9OQz2c4Ur8bYdAqN2v/XEJCO5vGU0CFoq2Wk/y8abA22ImCk1FGKR3U649lgTXt&#10;9AFcMoyifnd7B/jkexemkoVL+LkmHu70MA/uyg7dNPjQvC7EXWq5FfQsd9ECRDdR4m/x8hzQPAeU&#10;UIiJNeJfBoIJ4fcMhMQewATq6meHnx2ItAxC97b3OfxeaMebybfU7ipDk3P9W8AY4ea3Y8TyREgl&#10;AaNQ057L/TyYcPInkFutNgRU5VPCTxsD6L0TqmtDMQttxekLn8uzWdVJQ99z1ERKWwaXcnS496iU&#10;Mx6C5I4uHnw8m8c9GcE8LocDHjEsZQo1N/eVkD31UnXN+p/gwWa+9oLIj/3CoVibb6hrjJKwjgDM&#10;NH1QPdEXOSc72RMJ09Z1GovaGrzwtBYSu3rIr1vn9vYfz0g7PSy7LkqQaS4S/ISS29IXdX5eO1PX&#10;QY8hCaFf3Z3QZwxR96E0lYK2Hw8Jtj0EYmjqPtdkxli18wMA5FcH62iX22ZojLhCWBmbEBZsDqT5&#10;bMAd+VI2jB8OHF3/YFDP+3km5QMFa53ymPhRoSo0rguD7H47BWrjnNyPe2UUKU80k5d9dLZ5kg1r&#10;5RnDt0Yy4sVlx847k55MpAK32Ig+FKDG9wG4GZnfnwij8Y8BOla2VKy60P3+Wv681KRibOuzs57d&#10;yZD6A0jEQz1ccrW+2saEkcdPnhyZ0OKk9FU9npDovwaPPvrkSZ+pR0dAjkaml+Qyjflp0VgUA75E&#10;zpZrf8YMt3m1gd8Isfm35HVZgB8LCfbqeLov5Xf3RjbvmYWDjd2hEj0nXPvvwNiAhxsioa1lx+6O&#10;vcDAKsEYrI12Q5suDznQf2Nol3boqwPF85r4jKD+oJdpJ6nfLheO/FtTLXFzm4aKEPjaEKHRyBjm&#10;CWmzUST3DIaSA5sG2kahYww2t+mM4siyySW3XvrWtN4kz81o5NuSM2v2jbBsbR0V5ymaQeV+r68h&#10;FftrHAfy/VgVmkXzZf8ASjjU13+qWWJVUu3vE6OSonNfq+PtPcIYJoMj+pgyu6zoLbY+X0/pE+ut&#10;n5fQ5o78/akY0DNpTk3PW2NrzrUtcf8LYn/ASc6fMUWGv5eJnWVKjMWlDgTeFwpq+cdKB9fTJNQt&#10;fF1QRFxF44g0ezpwEuVnWlss+skHiL/T72f6nfdNfm/7z3iHer+EkvT3lQCEx+2HDUCPnlDbRqEj&#10;PMhuU6d6WlRKUd8scsbo8Jnc+4ejkKVnUG7VOr4XD3RJ9GGWv+OYgYuXLBq4InD7H82N8BJxn1Cv&#10;pupxqwyyDMwg4JTvfXue93fxMadYW28a6AuJobf/km5uth/W1xoa8adlkdcbT+bfWxPSnFnlb+pg&#10;jXp9ExXiX19S5NCeiVF8UcPpVJd9S8YbGenLiLTJaOgEEoCz0a3UxNakjqQRU5iFd6foa8Exokyd&#10;zGI8sbTsqx0prG4M+gaWx5YHRsz2cG2LVKnCtbTAqOm9P2x7rSrY/gwbssmwfT6HOlclOuvvyMOK&#10;zV5XEatpjpyQMgFEUbc5Ohewh9EwdhC/w8/O7bMAP/AS1fG062CR6I1T05NLUh+Ty6FxkdY2VfXL&#10;ObD51QodX/3UO/ek727Xuk+fuPPWtMIob2DzX3HeSDOG+OxAY+DymTrts2m+M9+18cO7kmuTHniV&#10;NxSWGkxogmoMeN0MwkH7sQoPn7cCPm6cYJtHxTceLDO6/m5+X9877Hwhxdo9y+B2wxHCZm9Gp+M/&#10;gCWdQoq5tbkD+XL+Jcn2RFH2ldBuQqPEAemqwj3/CgGfXH9qqSshx2IsqA/JVXD/eCo0K0bntbM5&#10;1KY0KWorAc2D6OUizqFYi8JUGc1EO88Jr3w+/ELSCmDtc8J1lL9AL5UGyHt731UrF4fBP9EIS/Pk&#10;m9e8u3Rvg+7bP5/7B5RUx/+EWUJf0XQdBrIwnsp9g9J5QmpmVJ1LA+YsD7lgkaVICEoufqrce3F9&#10;8a8M9TUujyTD85d86O3N4aHGrkQotfalXrqtBwaWxbg25t7GYmz3VlLsh49JHKQ7JaBJ6z0eaxfC&#10;bWpMzTC/t+fnbyRcXJ5BDpu1oCicQtJw4VJXyVzkxo0FkYpBVh/Nz/mCHjgmnsQubVErVCt4muCJ&#10;iNtORi4siIz1pczFyB4MIRf9Snf0P3zupPR6LSi7v9FGPNtMtR8tHmhWwjPo3YYYB6k3/EshGb4h&#10;Slh7yw9DgyhW50aXwnFUdzI0A60KBUt+hVE/UScbLHJz0FaMkX9P7shrVkM9pvqcJrIqMXg2ygy/&#10;lw4DneVAHN3aWCgaYMk3TD6HZ3V/hrEjdK+OcZp1BwUVsqqP8cILBhvfaO8JE53wRosWDHzwlOPn&#10;bgj6OI4zmZB0LInzp6UKZRxY1K/y7xn5Tr+evHtbSRlSrwwlbqhKJw7S8ju8Tjuhv9G4MeHNC1Xe&#10;I/TJIkrzYmM7xV0FUF++ZJ3qsHpMQqfvEv2pZi63mCWb1KcUqJ2Dd1Ik1VICFABjVzQfRsiQLFqK&#10;u/rc9KTxegwPfL42snFaW6pJJlMtYp2/KE14mDwGdoZ6lUH25N/IC9DfV6hmeK1RtuXfyYamO1uz&#10;J69qCqhygN4tRkC2QChpsWOhYH8oHyhzuIfplL+w5AkiIT6jaVWjsaCPkEnlCgfdD82V7feq2L86&#10;RsageUMeUMuNzcMkITW5RB/3tfKpHvXMGNNvRwVrbSTIt+kY51kV0QM0PZoZBsvTy3duTOxTOsDN&#10;ZigbkNpZrXYTSb/DywoOzd0WlDA1qz9fumhgzJdOWEdvFQaH/Oay5Ytf4eT5wiyajOtpJpzaFdLv&#10;5nw5q5Mj/H4W849x5ngX+oAMk7AM6pKEX87yYsYq/e+6Uwo3UIu8VhOAQSHCtpoZGRgO46rUsIyJ&#10;aucDdtrttcMoHPMU8rKl0eiQ++lnU98yNglhWhFZ7lTp8HcytIoATKBmVRY2XiM6EyDmbzLYTzh6&#10;5fkjZaKO3jLGRvfwn2PQU3EFK06lDQQNC3Kq5mfCqnuzkVC60vtFBh13s10DU0RRjDPPyDUmwvAJ&#10;OQHnLjJ3y+ZvhSgHqV2Zeti/psXpx3m+TSUHvFEbJLBJfiYvj2E9l9zu5dYEIr/fEeGgNcO9w0cd&#10;mmV3mF5ldHT0Fw09T2i4LV90UV7aFbY7scyrorkBXm9f5L7kLetPLwsHIHDsgoEmEq32DVJzxgI5&#10;tO9bILiLfxhB0R8GzgaKCBEZ100xbO9hwGg/0DlFaWFq0cEoE2pefVh8QiEIJW/1BytGfvpYjFNI&#10;Z6abRauOJbz7SP51Lqx6RnZ8jOfSc6F+E02dk0NHQIfOAP1h9+Zz6spGMpazLQ8aeE9mkgknyQhc&#10;FKST55Tr6SNrb0nRMFmO1ueXt0FQbWI2I+GoTcjfPW+fxcZSvF5Cw6duC0cxf5O7YZtoy/F69844&#10;n4jB3pVzkFYncnTScUO7gU++q6qJ1rlJPMhTbTgAnmiWFEYPhDMpQzP3+9TcvsaFM4m5HqamceBv&#10;e2I0Um1lmLsPR2BmD+bDVMTXdqPT4kGDHaomB4GSCW++kF0U5cl85/ckDBNOkmjjeXz5y8OKsGAx&#10;0akLW1wWLwPBmNCFjRbV6RBaKuziHKJfRZbtp8YN35zzIM+SW0NOtkDlbL8TY9Ejd1EGuFtgDJT2&#10;YidDE0YZucQDm6KiXcZ0FlojWB7qWrfkGs7zZxmhy+MR5FkbJJChYNvLuYAowkrha3UgYFNQpmeC&#10;nE0b0j173/p4XGCM+73m0qUFlcWGwbFEhqZR4nkJHz1DEneQT94Qy6Rdqr36fgy9KErFebYoYM+G&#10;Iwr0uSOvT875UuqXG2Jop3XzsQNvT9OescC7vb3HJf/6J5NOfInt2vrTgRJ2UeNahX1QQ9Qfx/fT&#10;yyTMMi4pX+p4PFDTEe/SxMQ/MzUogAXGAhh8QZo9tcuk6XKvIy0ge1I6aCofmE7qtRbewwFSLGAA&#10;jMUmPLR7847yHgtU2ATCZwTg9RhZc6rQsciHk4fLwRMAVTRI4mveldCOPDj1J15BTkiQyDVPz33w&#10;ru4txtdM3hTZt6Gm2ln7oUUoBttk5FvLJJzRgmoahuhveSbN5MY+X/l/rx1N8VpbjehAH5zwXW4q&#10;NJxOBElEABGtvCpvB/CJd96dPO4vlXJmKHof4hV4mF3OCKEY25rkYNv1ciGjzsa7dTJEoaQGxOQG&#10;358/OHgyrp7xqyhJhE8VgXVIv2/ZgrHBeu22ocbQaUP1odH2Y97AvHelkP4ZuYSuZt4O2MJYGIPi&#10;9scT4gJTbr/23QEtRgqg8mvDQ8mjBosqFzEbsH0820u59s2dDA3nj3FmSF+p31U1tErh2FCQTybv&#10;YxgaNBWXhaXagUyL0RpkIB+JhgBE50114HKmeXUL9FCuJk8NGyYaKrVvIgy3vy+f9ZPEgoSUr5XV&#10;orVGqUT+OtRXfzxjm86fSZL8MFvyP7vbBRGHPX9W2B3fCafx+UDDTYz5Kg+bDmVrXxD6ofRzBdW6&#10;o6L7hNGwSnMpUESotOzYoR3hNa5NHW/ykPHS3b1gqH5lkMCditm6fYEWgBrKUBPk38XyxKK/AYjZ&#10;kJANc4OcAB4hQwNc5DOYVfBxTIpOhiZcw7p3jWdTfoDsCUONYlLAZ3DnvHe4hInIzTyZ4rPnIleL&#10;52wmHPv7/qP7R2byFKGonTY80NiUCalj8kEIZs6/HXWt/Vtv6XKOKWqPt7qlZ2NwckLnFeIScc19&#10;b40y19cW9PfP+9mtqu6Vp3oCUMlGCpm/m936XorGBuhB4bC+J08Q7bQADCyUY2Qn/dsqFyjTS+Ph&#10;QOgJsULRqq3qRCNKnWdpvNhXLzxr0U5Mc/kGhgctjzJfLdA1lkmlwWhsE8NmXHI94aLwUlimMJ/r&#10;/jGOJyh8qjqaHI2+iHMIFalPPRBS81cSJmKWCEvNQZOzIQbzgLwyGF0J4z3HzUUruycjgUNNnPa/&#10;N2FrBHL/jnodsCaGtjnP+9j2d6HI5XxP8uTVHLrp64pnlTDavZOUi/GP5f13qo0q53SX+s/3EzhS&#10;fSU74scS3mxMfvWyBQfl088F/ACzg66FmLyd/GBLmB+fS1jEmyAPt93iHLW3hFg304XvwEifkxrP&#10;BxJOPZiW/nGaHV9IcRvw4Fx/HQ8FRABYoFTxagAZNKg7Iy4jpIM4ltAyRpHi+8spYVxTTdWcwdC2&#10;EEDNPd6f/OglixUAQdEKk+OR1L54M+OcoJEK0cYxUTGOQGkBQVbE+0PzKARXAzqm+HrnzEfArtfv&#10;zGbzCAXpvG4vMq/PGuO/yxxsXraTkXnekEigizl2csiEvUYrbwpr//L6W+q/2gU8fr4NbPKn6xkZ&#10;GXnzYH3w5HyJ64261RGdhflyFvZ4PEuAjqEy2TJftkR+LDzDDKuv3TepMbQ6r0W1V5cwHfoMG7wq&#10;pNkdQBTGKsSUp4DYhWmmmGCz8GzUezVwnpprAj2AHX4uSsghLof5/iUATzsXcHpDqz/qM3lN6VTo&#10;a6wLcLAlTZzPv2vJ0O40ljaFptBImiLCYmgkb4dJQ4zUhoPpEmGfF+b116+jIjbZgNof7IgO8rA0&#10;OoWbrWEUV8fYxj+cEooZ1MAmRk+6gRcHcIxmE4pAUiTfGzuTJ24e7K1f1fJgez3f19dy637aI8rM&#10;ssx0bpRugNrV8UA3DPT135x/by1HdEeyS3/WZJT+t5W8YFZfeIzjgqIqHIBDRzbtkHkDaf9PyGqB&#10;C1mpEiuoG5kkb+NZDUqEAoL3CaqGSjUeMdPrKERN/rpmYWjtb+nhdeJtzs2GsiYe4pYY3sYM2Nim&#10;IZVasNBVyMnw9erRRZHnfctg9t88Zjz55AZsjddI0sX20P3+xZC2H40hjQNpeOvWOCjzFH4Eqsfy&#10;yf9f1GV3vDENtIfRLY0wjwVcFLNy+P8W/26mJs+9nooeKgtIXxa4HNyuTqXITcKAyI56HLhdnsZz&#10;maNGwFTdKgBJM+HkzpzjK1PlJO2GVo0rkttNTK8pHq3Tfz0t/ZJfjvfJ6RsnMZ4w4f8CAJKN5SEN&#10;rrx85Bp2myyq4M/grr10Kah+ezadzwuZZ7vptIfapXu6VluiOTch/JUhCn8i178MpSq/PxFRuNV5&#10;3W3cfGPa2YG9q8G3DfZV5F9IHx4j9EzbjbxL3xmV3YkWlkb5vSIsOQAajBZ7wJtzOo2QrT5pZWjk&#10;2DD9JyhaKUpPb2hT3ShPPUeeaUQS1DB9eRfjDiqa37DquKIn8mDKC2e/d6Gmyx8NphF2praWGZ6q&#10;a1bHgf0Cumc7fJ5AwrPrYzBj0E0gxwXxYBSm5GoGNUA+UakwJHQHaKlpyeTdqWt4uifF+8YozuQ1&#10;1fF4MawJY5kMxtCsSp5hcmf5vj59HQ0J426Z16g/nT62JkMzeJ1YjuvGK603D00v376eu/v67hM4&#10;IE/AhJIUtTdmqGET2ka5yhBAI4NolRi+/vnkZpgnRVhm4cD/EQ6aKTcpXcam0CTXWZgchzc0oxqS&#10;91S4ijiZEyBKRlz19r5/ijb/Wd9jIWwntwuCuTF6IHtonujXQ0GL4tSesGCeSNh5E43L1atXd0O+&#10;WT/Z7gsP1BPoSa50RvKe7wkjSRioawEdHChb3woPECCS8HF74PErLOqZLi6PAZWrqV2xIpNdQmfa&#10;qyUlRGhdzhM1t8btCTEnF9BnukSnv8/JBjBoAkuQyx0Xh29pXptygfnY0MSBWv/6Thour+Vi3fd0&#10;n8A+PwGaJmpBYZH8RKgHCFGzWhu0MWORUoit0T45ax9OHKWvUnzfesH7hgtQoe6Hp6nvC5fwIx+I&#10;QnK9/mKm7KyeQZ5vHy57xBFlCk5yt9QTH9XZrlwxoZlSeyyfKZHq7FDZfbpo98XdJzCbJyCcCjSy&#10;KAv/+izKbQjCugBSL3spv/takLglgIjZnKt6TZEtT/E84dzT4PlPRHAVmx+CufyUhSHzNnbE+1w7&#10;Rd1vXy71qtcyXMihgYEBS6iCXd8aSzur0sd+Xbz75u4TmOkJDB019Et0B5M7PRCQ5NkyuvatRffi&#10;NS3QojfZm9A0cHu8y305Lz2Uu3ONv0pd8OzhgwxQMHZ8yIN9nZme6+v57/8PL4RE+sXVsXkAAAAA&#10;SUVORK5CYIJQSwMEFAAGAAgAAAAhAA0rtNThAAAACwEAAA8AAABkcnMvZG93bnJldi54bWxMj8Fq&#10;wzAQRO+F/oPYQm+JJLsNqWs5hND2FApNCqU3xdrYJtbKWIrt/H2VU3Nc5jHzNl9NtmUD9r5xpEDO&#10;BTCk0pmGKgXf+/fZEpgPmoxuHaGCC3pYFfd3uc6MG+kLh12oWCwhn2kFdQhdxrkva7Taz12HFLOj&#10;660O8ewrbno9xnLb8kSIBbe6obhQ6w43NZan3dkq+Bj1uE7l27A9HTeX3/3z589WolKPD9P6FVjA&#10;KfzDcNWP6lBEp4M7k/GsVTBLl0lEYyBfgF0BkUoJ7KDgKREL4EXOb38o/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wFXTKGAQAACQOAAAOAAAAAAAAAAAAAAAA&#10;ADoCAABkcnMvZTJvRG9jLnhtbFBLAQItAAoAAAAAAAAAIQDAXBcbLvsAAC77AAAUAAAAAAAAAAAA&#10;AAAAAH4GAABkcnMvbWVkaWEvaW1hZ2UxLnBuZ1BLAQItABQABgAIAAAAIQANK7TU4QAAAAsBAAAP&#10;AAAAAAAAAAAAAAAAAN4BAQBkcnMvZG93bnJldi54bWxQSwECLQAUAAYACAAAACEAqiYOvrwAAAAh&#10;AQAAGQAAAAAAAAAAAAAAAADsAgEAZHJzL19yZWxzL2Uyb0RvYy54bWwucmVsc1BLBQYAAAAABgAG&#10;AHwBAADfAwEAAAA=&#10;">
            <v:line id="Straight Connector 2" o:spid="_x0000_s1027" style="position:absolute;visibility:visible;mso-wrap-style:square" from="889,3343" to="11303,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061;top:1331;width:1849;height:1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57WwwAAANoAAAAPAAAAZHJzL2Rvd25yZXYueG1sRI9Pa8JA&#10;FMTvBb/D8gq91Y0KVmJWqVKpnkq09PzIvvzR7NuQ3Sbx27uC4HGYmd8wyXowteiodZVlBZNxBII4&#10;s7riQsHvafe+AOE8ssbaMim4koP1avSSYKxtzyl1R1+IAGEXo4LS+yaW0mUlGXRj2xAHL7etQR9k&#10;W0jdYh/gppbTKJpLgxWHhRIb2paUXY7/RsHHbjMpzHlI8+hn/2fTr9n54L6VensdPpcgPA3+GX60&#10;91rBDO5Xwg2QqxsAAAD//wMAUEsBAi0AFAAGAAgAAAAhANvh9svuAAAAhQEAABMAAAAAAAAAAAAA&#10;AAAAAAAAAFtDb250ZW50X1R5cGVzXS54bWxQSwECLQAUAAYACAAAACEAWvQsW78AAAAVAQAACwAA&#10;AAAAAAAAAAAAAAAfAQAAX3JlbHMvLnJlbHNQSwECLQAUAAYACAAAACEADjee1sMAAADaAAAADwAA&#10;AAAAAAAAAAAAAAAHAgAAZHJzL2Rvd25yZXYueG1sUEsFBgAAAAADAAMAtwAAAPcCAAAAAA==&#10;">
              <v:imagedata r:id="rId4" o:title=""/>
              <v:path arrowok="t"/>
            </v:shape>
            <v:shapetype id="_x0000_t202" coordsize="21600,21600" o:spt="202" path="m,l,21600r21600,l21600,xe">
              <v:stroke joinstyle="miter"/>
              <v:path gradientshapeok="t" o:connecttype="rect"/>
            </v:shapetype>
            <v:shape id="Text Box 2" o:spid="_x0000_s1029" type="#_x0000_t202" style="position:absolute;left:3032;top:1253;width:7330;height:1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textbox>
                <w:txbxContent>
                  <w:p w:rsidR="001E701E" w:rsidRPr="00A63691" w:rsidRDefault="001E701E" w:rsidP="001E701E">
                    <w:pPr>
                      <w:spacing w:before="0" w:after="0"/>
                      <w:ind w:left="0" w:firstLine="0"/>
                      <w:jc w:val="center"/>
                      <w:rPr>
                        <w:rFonts w:ascii="GHEA Grapalat" w:hAnsi="GHEA Grapalat"/>
                        <w:b/>
                        <w:sz w:val="32"/>
                        <w:szCs w:val="32"/>
                        <w:lang w:val="hy-AM"/>
                      </w:rPr>
                    </w:pPr>
                    <w:r w:rsidRPr="00A63691">
                      <w:rPr>
                        <w:rFonts w:ascii="GHEA Grapalat" w:hAnsi="GHEA Grapalat" w:cs="Sylfaen"/>
                        <w:b/>
                        <w:sz w:val="32"/>
                        <w:szCs w:val="32"/>
                      </w:rPr>
                      <w:t>ՀԱՅԱՍՏԱՆԻ ՀԱՆՐԱՊԵՏՈՒԹՅԱՆ</w:t>
                    </w:r>
                  </w:p>
                  <w:p w:rsidR="001E701E" w:rsidRPr="00A63691" w:rsidRDefault="001E701E" w:rsidP="001E701E">
                    <w:pPr>
                      <w:spacing w:before="0" w:after="0"/>
                      <w:ind w:left="0" w:firstLine="0"/>
                      <w:jc w:val="center"/>
                      <w:rPr>
                        <w:rFonts w:ascii="GHEA Grapalat" w:hAnsi="GHEA Grapalat"/>
                        <w:b/>
                        <w:sz w:val="32"/>
                        <w:szCs w:val="32"/>
                        <w:lang w:val="hy-AM"/>
                      </w:rPr>
                    </w:pPr>
                    <w:r w:rsidRPr="00A63691">
                      <w:rPr>
                        <w:rFonts w:ascii="GHEA Grapalat" w:hAnsi="GHEA Grapalat"/>
                        <w:b/>
                        <w:sz w:val="32"/>
                        <w:szCs w:val="32"/>
                        <w:lang w:val="hy-AM"/>
                      </w:rPr>
                      <w:t>ՖԻՆԱՆՍՆԵՐԻ ՆԱԽԱՐԱՐՈՒԹՅՈՒՆ</w:t>
                    </w:r>
                  </w:p>
                  <w:p w:rsidR="001E701E" w:rsidRPr="00A63691" w:rsidRDefault="001E701E" w:rsidP="001E701E">
                    <w:pPr>
                      <w:spacing w:before="0" w:after="0"/>
                      <w:ind w:left="0" w:firstLine="0"/>
                      <w:jc w:val="center"/>
                      <w:rPr>
                        <w:rFonts w:ascii="GHEA Grapalat" w:hAnsi="GHEA Grapalat"/>
                        <w:b/>
                        <w:sz w:val="32"/>
                        <w:szCs w:val="32"/>
                        <w:lang w:val="hy-AM"/>
                      </w:rPr>
                    </w:pPr>
                    <w:r w:rsidRPr="00A63691">
                      <w:rPr>
                        <w:rFonts w:ascii="GHEA Grapalat" w:hAnsi="GHEA Grapalat"/>
                        <w:b/>
                        <w:sz w:val="32"/>
                        <w:szCs w:val="32"/>
                        <w:lang w:val="hy-AM"/>
                      </w:rPr>
                      <w:t>Ն  Ա  Խ  Ա  Ր  Ա  Ր</w:t>
                    </w:r>
                  </w:p>
                </w:txbxContent>
              </v:textbox>
            </v:shape>
            <v:shape id="Text Box 2" o:spid="_x0000_s1030" type="#_x0000_t202" style="position:absolute;left:752;top:3436;width:3802;height:1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pwQAAANoAAAAPAAAAZHJzL2Rvd25yZXYueG1sRI/RisIw&#10;FETfhf2HcBd8EU0V1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NpH/SnBAAAA2gAAAA8AAAAA&#10;AAAAAAAAAAAABwIAAGRycy9kb3ducmV2LnhtbFBLBQYAAAAAAwADALcAAAD1AgAAAAA=&#10;" filled="f" stroked="f">
              <v:textbox>
                <w:txbxContent>
                  <w:p w:rsidR="001E701E" w:rsidRDefault="001E701E" w:rsidP="001E701E">
                    <w:pPr>
                      <w:spacing w:before="0" w:after="0"/>
                      <w:ind w:left="0" w:firstLine="0"/>
                      <w:rPr>
                        <w:rFonts w:ascii="GHEA Grapalat" w:hAnsi="GHEA Grapalat"/>
                        <w:sz w:val="18"/>
                        <w:szCs w:val="18"/>
                        <w:lang w:val="hy-AM"/>
                      </w:rPr>
                    </w:pPr>
                    <w:r w:rsidRPr="006D3626">
                      <w:rPr>
                        <w:rFonts w:ascii="GHEA Grapalat" w:hAnsi="GHEA Grapalat"/>
                        <w:sz w:val="18"/>
                        <w:szCs w:val="18"/>
                        <w:lang w:val="hy-AM"/>
                      </w:rPr>
                      <w:t xml:space="preserve">0010, </w:t>
                    </w:r>
                    <w:r w:rsidRPr="006D3626">
                      <w:rPr>
                        <w:rFonts w:ascii="GHEA Grapalat" w:hAnsi="GHEA Grapalat"/>
                        <w:sz w:val="18"/>
                        <w:szCs w:val="18"/>
                        <w:lang w:val="hy-AM"/>
                      </w:rPr>
                      <w:t>Երևան, Մելիք-Ադամյան փող</w:t>
                    </w:r>
                    <w:r w:rsidRPr="006D3626">
                      <w:rPr>
                        <w:rFonts w:ascii="GHEA Grapalat" w:hAnsi="GHEA Grapalat"/>
                        <w:sz w:val="18"/>
                        <w:szCs w:val="18"/>
                      </w:rPr>
                      <w:t xml:space="preserve">. </w:t>
                    </w:r>
                    <w:r w:rsidRPr="006D3626">
                      <w:rPr>
                        <w:rFonts w:ascii="GHEA Grapalat" w:hAnsi="GHEA Grapalat"/>
                        <w:sz w:val="18"/>
                        <w:szCs w:val="18"/>
                        <w:lang w:val="hy-AM"/>
                      </w:rPr>
                      <w:t>1</w:t>
                    </w:r>
                  </w:p>
                  <w:p w:rsidR="001E701E" w:rsidRPr="00C10783" w:rsidRDefault="001E701E" w:rsidP="001E701E">
                    <w:pPr>
                      <w:spacing w:before="0" w:after="0"/>
                      <w:ind w:left="0" w:firstLine="0"/>
                      <w:rPr>
                        <w:rStyle w:val="Hyperlink"/>
                        <w:rFonts w:ascii="GHEA Mariam" w:hAnsi="GHEA Mariam"/>
                        <w:sz w:val="18"/>
                        <w:szCs w:val="18"/>
                        <w:lang w:val="hy-AM"/>
                      </w:rPr>
                    </w:pPr>
                    <w:r w:rsidRPr="006D3626">
                      <w:rPr>
                        <w:rFonts w:ascii="GHEA Grapalat" w:hAnsi="GHEA Grapalat"/>
                        <w:sz w:val="18"/>
                        <w:szCs w:val="18"/>
                        <w:lang w:val="hy-AM"/>
                      </w:rPr>
                      <w:t>Վ</w:t>
                    </w:r>
                    <w:r>
                      <w:rPr>
                        <w:rFonts w:ascii="GHEA Mariam" w:hAnsi="GHEA Mariam"/>
                        <w:sz w:val="18"/>
                        <w:szCs w:val="18"/>
                        <w:lang w:val="hy-AM"/>
                      </w:rPr>
                      <w:t>եբ կայք՝</w:t>
                    </w:r>
                    <w:r w:rsidRPr="00C10783">
                      <w:rPr>
                        <w:rFonts w:ascii="GHEA Mariam" w:hAnsi="GHEA Mariam"/>
                        <w:sz w:val="18"/>
                        <w:szCs w:val="18"/>
                        <w:lang w:val="hy-AM"/>
                      </w:rPr>
                      <w:t xml:space="preserve">  www.minfin.am, </w:t>
                    </w:r>
                    <w:r>
                      <w:rPr>
                        <w:rFonts w:ascii="GHEA Mariam" w:hAnsi="GHEA Mariam"/>
                        <w:sz w:val="18"/>
                        <w:szCs w:val="18"/>
                        <w:lang w:val="hy-AM"/>
                      </w:rPr>
                      <w:t>ֆիննախ.հայ</w:t>
                    </w:r>
                  </w:p>
                  <w:p w:rsidR="001E701E" w:rsidRDefault="001E701E" w:rsidP="001E701E">
                    <w:pPr>
                      <w:spacing w:before="0" w:after="0"/>
                      <w:ind w:left="0" w:firstLine="0"/>
                      <w:rPr>
                        <w:rFonts w:ascii="GHEA Grapalat" w:hAnsi="GHEA Grapalat"/>
                        <w:sz w:val="18"/>
                        <w:szCs w:val="18"/>
                        <w:lang w:val="hy-AM"/>
                      </w:rPr>
                    </w:pPr>
                    <w:r w:rsidRPr="0046162B">
                      <w:rPr>
                        <w:rFonts w:ascii="GHEA Grapalat" w:hAnsi="GHEA Grapalat"/>
                        <w:sz w:val="18"/>
                        <w:szCs w:val="18"/>
                        <w:lang w:val="hy-AM"/>
                      </w:rPr>
                      <w:t xml:space="preserve">Էլ. փոստ՝ </w:t>
                    </w:r>
                    <w:r w:rsidRPr="00D3197C">
                      <w:rPr>
                        <w:rFonts w:ascii="GHEA Grapalat" w:hAnsi="GHEA Grapalat"/>
                        <w:sz w:val="18"/>
                        <w:szCs w:val="18"/>
                        <w:lang w:val="hy-AM"/>
                      </w:rPr>
                      <w:t>secretar</w:t>
                    </w:r>
                    <w:r w:rsidRPr="00AF5BE6">
                      <w:rPr>
                        <w:rFonts w:ascii="GHEA Grapalat" w:hAnsi="GHEA Grapalat"/>
                        <w:sz w:val="18"/>
                        <w:szCs w:val="18"/>
                        <w:lang w:val="hy-AM"/>
                      </w:rPr>
                      <w:t>iat@minfin.am</w:t>
                    </w:r>
                  </w:p>
                  <w:p w:rsidR="001E701E" w:rsidRDefault="001E701E" w:rsidP="001E701E">
                    <w:pPr>
                      <w:spacing w:before="0" w:after="0"/>
                      <w:ind w:left="0" w:firstLine="0"/>
                      <w:rPr>
                        <w:rFonts w:ascii="GHEA Grapalat" w:hAnsi="GHEA Grapalat"/>
                        <w:sz w:val="18"/>
                        <w:szCs w:val="18"/>
                        <w:lang w:val="hy-AM"/>
                      </w:rPr>
                    </w:pPr>
                    <w:r w:rsidRPr="006D3626">
                      <w:rPr>
                        <w:rFonts w:ascii="GHEA Grapalat" w:hAnsi="GHEA Grapalat"/>
                        <w:sz w:val="18"/>
                        <w:szCs w:val="18"/>
                        <w:lang w:val="hy-AM"/>
                      </w:rPr>
                      <w:t>Հեռ</w:t>
                    </w:r>
                    <w:r w:rsidRPr="00AF5BE6">
                      <w:rPr>
                        <w:rFonts w:ascii="GHEA Grapalat" w:hAnsi="GHEA Grapalat"/>
                        <w:sz w:val="18"/>
                        <w:szCs w:val="18"/>
                        <w:lang w:val="hy-AM"/>
                      </w:rPr>
                      <w:t>.</w:t>
                    </w:r>
                    <w:r w:rsidRPr="006D3626">
                      <w:rPr>
                        <w:rFonts w:ascii="GHEA Grapalat" w:hAnsi="GHEA Grapalat"/>
                        <w:sz w:val="18"/>
                        <w:szCs w:val="18"/>
                        <w:lang w:val="hy-AM"/>
                      </w:rPr>
                      <w:t>՝</w:t>
                    </w:r>
                    <w:r w:rsidRPr="00AF5BE6">
                      <w:rPr>
                        <w:rFonts w:ascii="GHEA Grapalat" w:hAnsi="GHEA Grapalat"/>
                        <w:sz w:val="18"/>
                        <w:szCs w:val="18"/>
                        <w:lang w:val="hy-AM"/>
                      </w:rPr>
                      <w:t xml:space="preserve"> (+374 11) 800 002</w:t>
                    </w:r>
                    <w:r w:rsidRPr="006D3626">
                      <w:rPr>
                        <w:rFonts w:ascii="GHEA Grapalat" w:hAnsi="GHEA Grapalat"/>
                        <w:sz w:val="18"/>
                        <w:szCs w:val="18"/>
                        <w:lang w:val="hy-AM"/>
                      </w:rPr>
                      <w:tab/>
                    </w:r>
                  </w:p>
                  <w:p w:rsidR="001E701E" w:rsidRPr="00CE0FAB" w:rsidRDefault="001E701E" w:rsidP="001E701E">
                    <w:pPr>
                      <w:spacing w:before="0" w:after="0"/>
                      <w:ind w:left="0" w:firstLine="0"/>
                      <w:rPr>
                        <w:rFonts w:ascii="GHEA Grapalat" w:hAnsi="GHEA Grapalat"/>
                        <w:sz w:val="18"/>
                        <w:szCs w:val="18"/>
                        <w:lang w:val="hy-AM"/>
                      </w:rPr>
                    </w:pPr>
                  </w:p>
                  <w:p w:rsidR="001E701E" w:rsidRPr="00CE0FAB" w:rsidRDefault="001E701E" w:rsidP="001E701E">
                    <w:pPr>
                      <w:spacing w:before="0" w:after="0"/>
                      <w:ind w:left="0" w:firstLine="0"/>
                      <w:rPr>
                        <w:rFonts w:ascii="GHEA Grapalat" w:hAnsi="GHEA Grapalat"/>
                        <w:sz w:val="18"/>
                        <w:szCs w:val="18"/>
                        <w:lang w:val="hy-AM"/>
                      </w:rPr>
                    </w:pPr>
                  </w:p>
                  <w:p w:rsidR="001E701E" w:rsidRPr="00CE0FAB" w:rsidRDefault="001E701E" w:rsidP="001E701E">
                    <w:pPr>
                      <w:spacing w:before="0" w:after="0"/>
                      <w:ind w:left="0" w:firstLine="0"/>
                      <w:jc w:val="right"/>
                      <w:rPr>
                        <w:rStyle w:val="Hyperlink"/>
                        <w:rFonts w:ascii="GHEA Mariam" w:hAnsi="GHEA Mariam"/>
                        <w:sz w:val="18"/>
                        <w:szCs w:val="18"/>
                        <w:u w:val="none"/>
                        <w:lang w:val="hy-AM"/>
                      </w:rPr>
                    </w:pPr>
                    <w:r w:rsidRPr="006D3626">
                      <w:rPr>
                        <w:rFonts w:ascii="GHEA Grapalat" w:hAnsi="GHEA Grapalat"/>
                        <w:sz w:val="18"/>
                        <w:szCs w:val="18"/>
                        <w:lang w:val="hy-AM"/>
                      </w:rPr>
                      <w:t>Վ</w:t>
                    </w:r>
                    <w:r>
                      <w:rPr>
                        <w:rFonts w:ascii="GHEA Mariam" w:hAnsi="GHEA Mariam"/>
                        <w:sz w:val="18"/>
                        <w:szCs w:val="18"/>
                        <w:lang w:val="hy-AM"/>
                      </w:rPr>
                      <w:t>եբ կայք՝</w:t>
                    </w:r>
                    <w:r w:rsidRPr="00CE0FAB">
                      <w:rPr>
                        <w:rFonts w:ascii="GHEA Mariam" w:hAnsi="GHEA Mariam"/>
                        <w:sz w:val="18"/>
                        <w:szCs w:val="18"/>
                        <w:lang w:val="hy-AM"/>
                      </w:rPr>
                      <w:t xml:space="preserve">  </w:t>
                    </w:r>
                    <w:hyperlink r:id="rId5" w:history="1">
                      <w:r w:rsidRPr="00CE0FAB">
                        <w:rPr>
                          <w:rStyle w:val="Hyperlink"/>
                          <w:rFonts w:ascii="GHEA Mariam" w:hAnsi="GHEA Mariam"/>
                          <w:sz w:val="18"/>
                          <w:szCs w:val="18"/>
                          <w:lang w:val="hy-AM"/>
                        </w:rPr>
                        <w:t>www.minfin.am</w:t>
                      </w:r>
                    </w:hyperlink>
                  </w:p>
                  <w:p w:rsidR="001E701E" w:rsidRPr="00CE0FAB" w:rsidRDefault="001E701E" w:rsidP="001E701E">
                    <w:pPr>
                      <w:spacing w:before="0" w:after="0"/>
                      <w:ind w:left="0" w:firstLine="0"/>
                      <w:rPr>
                        <w:rFonts w:ascii="GHEA Grapalat" w:hAnsi="GHEA Grapalat"/>
                        <w:sz w:val="18"/>
                        <w:szCs w:val="18"/>
                        <w:lang w:val="hy-AM"/>
                      </w:rPr>
                    </w:pPr>
                  </w:p>
                  <w:p w:rsidR="001E701E" w:rsidRPr="006D3626" w:rsidRDefault="001E701E" w:rsidP="001E701E">
                    <w:pPr>
                      <w:spacing w:before="0" w:after="0"/>
                      <w:ind w:left="0" w:firstLine="0"/>
                      <w:rPr>
                        <w:rFonts w:ascii="GHEA Grapalat" w:hAnsi="GHEA Grapalat"/>
                        <w:sz w:val="18"/>
                        <w:szCs w:val="18"/>
                        <w:lang w:val="hy-AM"/>
                      </w:rPr>
                    </w:pPr>
                    <w:r w:rsidRPr="006D3626">
                      <w:rPr>
                        <w:rFonts w:ascii="GHEA Grapalat" w:hAnsi="GHEA Grapalat"/>
                        <w:sz w:val="18"/>
                        <w:szCs w:val="18"/>
                        <w:lang w:val="hy-AM"/>
                      </w:rPr>
                      <w:tab/>
                    </w:r>
                  </w:p>
                  <w:p w:rsidR="001E701E" w:rsidRPr="00B82380" w:rsidRDefault="001E701E" w:rsidP="001E701E">
                    <w:pPr>
                      <w:spacing w:before="0" w:after="0" w:line="276" w:lineRule="auto"/>
                      <w:ind w:left="0" w:firstLine="720"/>
                      <w:rPr>
                        <w:rFonts w:ascii="GHEA Mariam" w:hAnsi="GHEA Mariam"/>
                        <w:lang w:val="hy-AM"/>
                      </w:rPr>
                    </w:pPr>
                    <w:r w:rsidRPr="00B82380">
                      <w:rPr>
                        <w:rFonts w:ascii="GHEA Mariam" w:hAnsi="GHEA Mariam"/>
                        <w:lang w:val="hy-AM"/>
                      </w:rPr>
                      <w:t xml:space="preserve">   </w:t>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r w:rsidRPr="00B82380">
                      <w:rPr>
                        <w:rFonts w:ascii="GHEA Mariam" w:hAnsi="GHEA Mariam"/>
                        <w:lang w:val="hy-AM"/>
                      </w:rPr>
                      <w:tab/>
                    </w:r>
                  </w:p>
                </w:txbxContent>
              </v:textbox>
            </v:shape>
            <v:shape id="Text Box 2" o:spid="_x0000_s1031" type="#_x0000_t202" style="position:absolute;left:6342;top:3436;width:5103;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1E701E" w:rsidRDefault="001E701E" w:rsidP="001E701E">
                    <w:pPr>
                      <w:spacing w:before="0" w:after="0"/>
                      <w:ind w:left="708" w:firstLine="0"/>
                      <w:rPr>
                        <w:lang w:val="ru-RU"/>
                      </w:rPr>
                    </w:pPr>
                    <w:r w:rsidRPr="0047649E">
                      <w:rPr>
                        <w:lang w:val="hy-AM"/>
                      </w:rPr>
                      <w:t>N</w:t>
                    </w:r>
                    <w:r>
                      <w:rPr>
                        <w:lang w:val="ru-RU"/>
                      </w:rPr>
                      <w:t xml:space="preserve"> ____________________________</w:t>
                    </w:r>
                  </w:p>
                  <w:p w:rsidR="001E701E" w:rsidRDefault="001E701E" w:rsidP="001E701E">
                    <w:pPr>
                      <w:spacing w:before="0" w:after="0"/>
                      <w:ind w:left="0" w:firstLine="0"/>
                      <w:jc w:val="right"/>
                      <w:rPr>
                        <w:lang w:val="ru-RU"/>
                      </w:rPr>
                    </w:pPr>
                  </w:p>
                  <w:p w:rsidR="001E701E" w:rsidRPr="0047649E" w:rsidRDefault="001E701E" w:rsidP="001E701E">
                    <w:pPr>
                      <w:spacing w:before="0" w:after="0"/>
                      <w:ind w:left="0" w:firstLine="0"/>
                      <w:jc w:val="right"/>
                      <w:rPr>
                        <w:rFonts w:ascii="Sylfaen" w:hAnsi="Sylfaen"/>
                        <w:lang w:val="hy-AM"/>
                      </w:rPr>
                    </w:pPr>
                    <w:r>
                      <w:rPr>
                        <w:lang w:val="ru-RU"/>
                      </w:rPr>
                      <w:t>&lt;&lt;_______&gt;&gt;</w:t>
                    </w:r>
                    <w:r>
                      <w:rPr>
                        <w:rFonts w:ascii="Sylfaen" w:hAnsi="Sylfaen"/>
                        <w:lang w:val="hy-AM"/>
                      </w:rPr>
                      <w:t xml:space="preserve">     </w:t>
                    </w:r>
                    <w:r>
                      <w:rPr>
                        <w:lang w:val="ru-RU"/>
                      </w:rPr>
                      <w:t xml:space="preserve">________________20    </w:t>
                    </w:r>
                    <w:r>
                      <w:rPr>
                        <w:rFonts w:ascii="Sylfaen" w:hAnsi="Sylfaen"/>
                        <w:lang w:val="hy-AM"/>
                      </w:rPr>
                      <w:t>թ.</w:t>
                    </w:r>
                  </w:p>
                  <w:p w:rsidR="001E701E" w:rsidRPr="00B82380" w:rsidRDefault="001E701E" w:rsidP="001E701E">
                    <w:pPr>
                      <w:spacing w:before="0" w:after="0"/>
                      <w:ind w:left="0" w:firstLine="0"/>
                      <w:jc w:val="right"/>
                      <w:rPr>
                        <w:rFonts w:ascii="GHEA Mariam" w:hAnsi="GHEA Mariam"/>
                        <w:sz w:val="18"/>
                        <w:szCs w:val="18"/>
                      </w:rPr>
                    </w:pPr>
                  </w:p>
                </w:txbxContent>
              </v:textbox>
            </v:shape>
          </v:group>
        </w:pict>
      </w:r>
    </w:p>
    <w:p w:rsidR="001E701E" w:rsidRPr="00E81870" w:rsidRDefault="001E701E" w:rsidP="001E701E">
      <w:pPr>
        <w:spacing w:before="0" w:after="0"/>
        <w:rPr>
          <w:rFonts w:ascii="GHEA Grapalat" w:hAnsi="GHEA Grapalat"/>
        </w:rPr>
      </w:pPr>
    </w:p>
    <w:p w:rsidR="001E701E" w:rsidRPr="00E81870" w:rsidRDefault="001E701E" w:rsidP="001E701E">
      <w:pPr>
        <w:spacing w:before="0" w:after="0"/>
        <w:rPr>
          <w:rFonts w:ascii="GHEA Grapalat" w:hAnsi="GHEA Grapalat"/>
        </w:rPr>
      </w:pPr>
      <w:r w:rsidRPr="00E81870">
        <w:rPr>
          <w:rFonts w:ascii="GHEA Grapalat" w:hAnsi="GHEA Grapalat"/>
        </w:rPr>
        <w:t xml:space="preserve"> </w:t>
      </w:r>
    </w:p>
    <w:p w:rsidR="001E701E" w:rsidRPr="00E81870" w:rsidRDefault="001E701E" w:rsidP="001E701E">
      <w:pPr>
        <w:spacing w:before="0" w:after="0"/>
        <w:rPr>
          <w:rFonts w:ascii="GHEA Grapalat" w:hAnsi="GHEA Grapalat"/>
          <w:sz w:val="18"/>
          <w:szCs w:val="18"/>
        </w:rPr>
      </w:pPr>
    </w:p>
    <w:p w:rsidR="001E701E" w:rsidRPr="00E81870" w:rsidRDefault="001E701E" w:rsidP="001E701E">
      <w:pPr>
        <w:spacing w:before="0" w:after="0" w:line="360" w:lineRule="auto"/>
        <w:ind w:left="578" w:hanging="578"/>
        <w:jc w:val="right"/>
        <w:rPr>
          <w:rFonts w:ascii="GHEA Grapalat" w:hAnsi="GHEA Grapalat"/>
          <w:sz w:val="24"/>
          <w:szCs w:val="24"/>
        </w:rPr>
      </w:pPr>
    </w:p>
    <w:p w:rsidR="001E701E" w:rsidRPr="00E81870" w:rsidRDefault="001E701E" w:rsidP="001E701E">
      <w:pPr>
        <w:spacing w:before="0" w:after="0" w:line="360" w:lineRule="auto"/>
        <w:ind w:left="578" w:hanging="578"/>
        <w:jc w:val="right"/>
        <w:rPr>
          <w:rFonts w:ascii="GHEA Grapalat" w:hAnsi="GHEA Grapalat"/>
          <w:sz w:val="24"/>
          <w:szCs w:val="24"/>
        </w:rPr>
      </w:pPr>
    </w:p>
    <w:p w:rsidR="001E701E" w:rsidRPr="00E81870" w:rsidRDefault="001E701E" w:rsidP="001E701E">
      <w:pPr>
        <w:spacing w:before="0" w:after="0" w:line="360" w:lineRule="auto"/>
        <w:ind w:left="578" w:hanging="578"/>
        <w:jc w:val="right"/>
        <w:rPr>
          <w:rFonts w:ascii="GHEA Grapalat" w:hAnsi="GHEA Grapalat"/>
          <w:sz w:val="24"/>
          <w:szCs w:val="24"/>
        </w:rPr>
      </w:pPr>
    </w:p>
    <w:p w:rsidR="001E701E" w:rsidRPr="00E81870" w:rsidRDefault="001E701E" w:rsidP="001E701E">
      <w:pPr>
        <w:spacing w:before="0" w:after="0" w:line="360" w:lineRule="auto"/>
        <w:ind w:left="578" w:hanging="578"/>
        <w:jc w:val="right"/>
        <w:rPr>
          <w:rFonts w:ascii="GHEA Grapalat" w:hAnsi="GHEA Grapalat"/>
          <w:sz w:val="24"/>
          <w:szCs w:val="24"/>
        </w:rPr>
      </w:pPr>
    </w:p>
    <w:p w:rsidR="001E701E" w:rsidRPr="00E81870" w:rsidRDefault="001E701E" w:rsidP="001E701E">
      <w:pPr>
        <w:widowControl w:val="0"/>
        <w:overflowPunct w:val="0"/>
        <w:autoSpaceDE w:val="0"/>
        <w:autoSpaceDN w:val="0"/>
        <w:adjustRightInd w:val="0"/>
        <w:spacing w:before="0" w:after="0" w:line="360" w:lineRule="auto"/>
        <w:ind w:left="0" w:firstLine="0"/>
        <w:jc w:val="right"/>
        <w:textAlignment w:val="baseline"/>
        <w:rPr>
          <w:rFonts w:ascii="GHEA Grapalat" w:eastAsia="Times New Roman" w:hAnsi="GHEA Grapalat" w:cs="Sylfaen"/>
          <w:sz w:val="24"/>
          <w:szCs w:val="24"/>
        </w:rPr>
      </w:pPr>
    </w:p>
    <w:p w:rsidR="0046499F" w:rsidRPr="00E81870" w:rsidRDefault="0046499F" w:rsidP="0046499F">
      <w:pPr>
        <w:spacing w:before="0" w:after="0"/>
        <w:ind w:left="0" w:firstLine="0"/>
        <w:jc w:val="right"/>
        <w:rPr>
          <w:rFonts w:ascii="GHEA Grapalat" w:eastAsia="Times New Roman" w:hAnsi="GHEA Grapalat" w:cs="Sylfaen"/>
          <w:sz w:val="24"/>
          <w:szCs w:val="24"/>
          <w:lang w:val="hy-AM"/>
        </w:rPr>
      </w:pPr>
    </w:p>
    <w:p w:rsidR="004E3179" w:rsidRDefault="004E3179" w:rsidP="00213007">
      <w:pPr>
        <w:spacing w:before="0" w:after="0"/>
        <w:ind w:left="578" w:hanging="578"/>
        <w:jc w:val="right"/>
        <w:rPr>
          <w:rFonts w:ascii="GHEA Grapalat" w:eastAsia="Times New Roman" w:hAnsi="GHEA Grapalat" w:cs="Sylfaen"/>
          <w:sz w:val="24"/>
          <w:szCs w:val="24"/>
          <w:lang w:val="hy-AM"/>
        </w:rPr>
      </w:pPr>
    </w:p>
    <w:p w:rsidR="00E808D7" w:rsidRDefault="00E808D7" w:rsidP="00213007">
      <w:pPr>
        <w:spacing w:before="0" w:after="0"/>
        <w:ind w:left="578" w:hanging="578"/>
        <w:jc w:val="right"/>
        <w:rPr>
          <w:rFonts w:ascii="GHEA Grapalat" w:eastAsia="Times New Roman" w:hAnsi="GHEA Grapalat" w:cs="Sylfaen"/>
          <w:sz w:val="24"/>
          <w:szCs w:val="24"/>
          <w:lang w:val="hy-AM"/>
        </w:rPr>
      </w:pPr>
    </w:p>
    <w:p w:rsidR="00836E00" w:rsidRPr="00836E00" w:rsidRDefault="00836E00" w:rsidP="00836E00">
      <w:pPr>
        <w:spacing w:before="0" w:after="0"/>
        <w:ind w:left="578" w:hanging="578"/>
        <w:jc w:val="right"/>
        <w:rPr>
          <w:rFonts w:ascii="GHEA Grapalat" w:eastAsia="Times New Roman" w:hAnsi="GHEA Grapalat" w:cs="Sylfaen"/>
          <w:sz w:val="24"/>
          <w:szCs w:val="24"/>
          <w:lang w:val="hy-AM"/>
        </w:rPr>
      </w:pPr>
      <w:r w:rsidRPr="00836E00">
        <w:rPr>
          <w:rFonts w:ascii="GHEA Grapalat" w:eastAsia="Times New Roman" w:hAnsi="GHEA Grapalat" w:cs="Sylfaen"/>
          <w:sz w:val="24"/>
          <w:szCs w:val="24"/>
          <w:lang w:val="hy-AM"/>
        </w:rPr>
        <w:t>ՀԱՅԱՍՏԱՆԻ ՀԱՆՐԱՊԵՏՈՒԹՅԱՆ</w:t>
      </w:r>
    </w:p>
    <w:p w:rsidR="00836E00" w:rsidRPr="00836E00" w:rsidRDefault="00836E00" w:rsidP="00836E00">
      <w:pPr>
        <w:spacing w:before="0" w:after="0"/>
        <w:ind w:left="578" w:hanging="578"/>
        <w:jc w:val="right"/>
        <w:rPr>
          <w:rFonts w:ascii="GHEA Grapalat" w:eastAsia="Times New Roman" w:hAnsi="GHEA Grapalat"/>
          <w:sz w:val="24"/>
          <w:szCs w:val="24"/>
          <w:lang w:val="af-ZA"/>
        </w:rPr>
      </w:pPr>
      <w:r w:rsidRPr="00836E00">
        <w:rPr>
          <w:rFonts w:ascii="GHEA Grapalat" w:eastAsia="Times New Roman" w:hAnsi="GHEA Grapalat" w:cs="Sylfaen"/>
          <w:sz w:val="24"/>
          <w:szCs w:val="24"/>
          <w:lang w:val="hy-AM"/>
        </w:rPr>
        <w:t xml:space="preserve"> ՎԱՐՉԱՊԵՏԻ</w:t>
      </w:r>
      <w:r w:rsidRPr="00836E00">
        <w:rPr>
          <w:rFonts w:ascii="GHEA Grapalat" w:eastAsia="Times New Roman" w:hAnsi="GHEA Grapalat" w:cs="Sylfaen"/>
          <w:sz w:val="24"/>
          <w:szCs w:val="24"/>
          <w:lang w:val="af-ZA"/>
        </w:rPr>
        <w:t xml:space="preserve"> </w:t>
      </w:r>
      <w:r w:rsidRPr="00836E00">
        <w:rPr>
          <w:rFonts w:ascii="GHEA Grapalat" w:eastAsia="Times New Roman" w:hAnsi="GHEA Grapalat" w:cs="Sylfaen"/>
          <w:sz w:val="24"/>
          <w:szCs w:val="24"/>
          <w:lang w:val="hy-AM"/>
        </w:rPr>
        <w:t>ԱՇԽԱՏԱԿԱԶՄԻ</w:t>
      </w:r>
      <w:r w:rsidR="00AA44D6">
        <w:rPr>
          <w:rFonts w:ascii="GHEA Grapalat" w:eastAsia="Times New Roman" w:hAnsi="GHEA Grapalat" w:cs="Sylfaen"/>
          <w:sz w:val="24"/>
          <w:szCs w:val="24"/>
          <w:lang w:val="hy-AM"/>
        </w:rPr>
        <w:t xml:space="preserve"> </w:t>
      </w:r>
      <w:r w:rsidRPr="00836E00">
        <w:rPr>
          <w:rFonts w:ascii="GHEA Grapalat" w:eastAsia="Times New Roman" w:hAnsi="GHEA Grapalat" w:cs="Sylfaen"/>
          <w:sz w:val="24"/>
          <w:szCs w:val="24"/>
          <w:lang w:val="hy-AM"/>
        </w:rPr>
        <w:t>ՂԵԿԱՎԱՐ</w:t>
      </w:r>
    </w:p>
    <w:p w:rsidR="00836E00" w:rsidRPr="00836E00" w:rsidRDefault="00836E00" w:rsidP="00836E00">
      <w:pPr>
        <w:spacing w:before="0" w:after="0"/>
        <w:ind w:left="578" w:hanging="578"/>
        <w:jc w:val="right"/>
        <w:rPr>
          <w:rFonts w:ascii="GHEA Grapalat" w:eastAsia="Times New Roman" w:hAnsi="GHEA Grapalat" w:cs="Sylfaen"/>
          <w:sz w:val="24"/>
          <w:szCs w:val="24"/>
          <w:lang w:val="nb-NO"/>
        </w:rPr>
      </w:pPr>
      <w:r w:rsidRPr="00836E00">
        <w:rPr>
          <w:rFonts w:ascii="GHEA Grapalat" w:eastAsia="Times New Roman" w:hAnsi="GHEA Grapalat"/>
          <w:sz w:val="24"/>
          <w:szCs w:val="24"/>
          <w:lang w:val="hy-AM"/>
        </w:rPr>
        <w:t xml:space="preserve">ՊԱՐՈՆ </w:t>
      </w:r>
      <w:r w:rsidRPr="00836E00">
        <w:rPr>
          <w:rFonts w:ascii="GHEA Grapalat" w:eastAsia="Times New Roman" w:hAnsi="GHEA Grapalat" w:cs="Sylfaen"/>
          <w:sz w:val="24"/>
          <w:szCs w:val="24"/>
          <w:lang w:val="hy-AM"/>
        </w:rPr>
        <w:t>ԱՐՍԵՆ ԹՈՐՈՍՅԱՆԻՆ</w:t>
      </w:r>
    </w:p>
    <w:p w:rsidR="00836E00" w:rsidRPr="00836E00" w:rsidRDefault="00836E00" w:rsidP="00836E00">
      <w:pPr>
        <w:spacing w:before="0" w:after="0"/>
        <w:ind w:left="578" w:hanging="578"/>
        <w:jc w:val="right"/>
        <w:rPr>
          <w:rFonts w:ascii="GHEA Grapalat" w:eastAsia="Times New Roman" w:hAnsi="GHEA Grapalat" w:cs="Sylfaen"/>
          <w:sz w:val="24"/>
          <w:szCs w:val="24"/>
          <w:lang w:val="nb-NO"/>
        </w:rPr>
      </w:pPr>
    </w:p>
    <w:p w:rsidR="00AA44D6" w:rsidRDefault="00AA44D6" w:rsidP="00AA44D6">
      <w:pPr>
        <w:spacing w:before="0" w:after="0" w:line="360" w:lineRule="auto"/>
        <w:ind w:left="0" w:firstLine="720"/>
        <w:jc w:val="both"/>
        <w:rPr>
          <w:rFonts w:ascii="GHEA Grapalat" w:eastAsia="Times New Roman" w:hAnsi="GHEA Grapalat"/>
          <w:bCs/>
          <w:iCs/>
          <w:sz w:val="24"/>
          <w:szCs w:val="24"/>
          <w:lang w:val="hy-AM"/>
        </w:rPr>
      </w:pPr>
    </w:p>
    <w:p w:rsidR="00AA44D6" w:rsidRPr="00AA44D6" w:rsidRDefault="00AA44D6" w:rsidP="00AA44D6">
      <w:pPr>
        <w:spacing w:before="0" w:after="0" w:line="360" w:lineRule="auto"/>
        <w:ind w:left="0" w:firstLine="720"/>
        <w:jc w:val="both"/>
        <w:rPr>
          <w:rFonts w:ascii="GHEA Grapalat" w:eastAsia="Times New Roman" w:hAnsi="GHEA Grapalat"/>
          <w:bCs/>
          <w:iCs/>
          <w:sz w:val="24"/>
          <w:szCs w:val="24"/>
          <w:lang w:val="hy-AM"/>
        </w:rPr>
      </w:pPr>
      <w:r w:rsidRPr="00AA44D6">
        <w:rPr>
          <w:rFonts w:ascii="GHEA Grapalat" w:eastAsia="Times New Roman" w:hAnsi="GHEA Grapalat"/>
          <w:bCs/>
          <w:iCs/>
          <w:sz w:val="24"/>
          <w:szCs w:val="24"/>
          <w:lang w:val="hy-AM"/>
        </w:rPr>
        <w:t>Հարգելի պարոն Թորոսյան</w:t>
      </w:r>
    </w:p>
    <w:p w:rsidR="00AA44D6" w:rsidRPr="00AA44D6" w:rsidRDefault="00AA44D6" w:rsidP="00AA44D6">
      <w:pPr>
        <w:spacing w:before="0" w:after="0" w:line="360" w:lineRule="auto"/>
        <w:ind w:left="0" w:firstLine="720"/>
        <w:jc w:val="both"/>
        <w:rPr>
          <w:rFonts w:ascii="GHEA Grapalat" w:eastAsia="Times New Roman" w:hAnsi="GHEA Grapalat"/>
          <w:bCs/>
          <w:iCs/>
          <w:sz w:val="24"/>
          <w:szCs w:val="24"/>
          <w:lang w:val="hy-AM"/>
        </w:rPr>
      </w:pPr>
      <w:r w:rsidRPr="00AA44D6">
        <w:rPr>
          <w:rFonts w:ascii="GHEA Grapalat" w:eastAsia="Times New Roman" w:hAnsi="GHEA Grapalat"/>
          <w:bCs/>
          <w:iCs/>
          <w:sz w:val="24"/>
          <w:szCs w:val="24"/>
          <w:lang w:val="hy-AM"/>
        </w:rPr>
        <w:t>Ի կատարումն ՀՀ վարչապետի ս.թ. մայիսի 13-ի N 02/10.19/15871-2021 հանձնարարականի՝ ՀՀ ֆինանսների նախարարությունը Բարձրագույն Դատական խորհրդի կողմից ներկայացված առանձին դատարաններում դատավորների թվակազմը 13-ով (մասնավորապես</w:t>
      </w:r>
      <w:r w:rsidRPr="00AA44D6">
        <w:rPr>
          <w:rFonts w:ascii="Cambria Math" w:eastAsia="Times New Roman" w:hAnsi="Cambria Math" w:cs="Cambria Math"/>
          <w:bCs/>
          <w:iCs/>
          <w:sz w:val="24"/>
          <w:szCs w:val="24"/>
          <w:lang w:val="hy-AM"/>
        </w:rPr>
        <w:t>․</w:t>
      </w:r>
      <w:r>
        <w:rPr>
          <w:rFonts w:ascii="Cambria Math" w:eastAsia="Times New Roman" w:hAnsi="Cambria Math" w:cs="Cambria Math"/>
          <w:bCs/>
          <w:iCs/>
          <w:sz w:val="24"/>
          <w:szCs w:val="24"/>
          <w:lang w:val="hy-AM"/>
        </w:rPr>
        <w:t xml:space="preserve"> </w:t>
      </w:r>
      <w:r w:rsidRPr="00AA44D6">
        <w:rPr>
          <w:rFonts w:ascii="GHEA Grapalat" w:eastAsia="Times New Roman" w:hAnsi="GHEA Grapalat" w:cs="GHEA Grapalat"/>
          <w:bCs/>
          <w:iCs/>
          <w:sz w:val="24"/>
          <w:szCs w:val="24"/>
          <w:lang w:val="hy-AM"/>
        </w:rPr>
        <w:t>վերաքննիչ</w:t>
      </w:r>
      <w:r w:rsidRPr="00AA44D6">
        <w:rPr>
          <w:rFonts w:ascii="GHEA Grapalat" w:eastAsia="Times New Roman" w:hAnsi="GHEA Grapalat"/>
          <w:bCs/>
          <w:iCs/>
          <w:sz w:val="24"/>
          <w:szCs w:val="24"/>
          <w:lang w:val="hy-AM"/>
        </w:rPr>
        <w:t xml:space="preserve"> </w:t>
      </w:r>
      <w:r w:rsidRPr="00AA44D6">
        <w:rPr>
          <w:rFonts w:ascii="GHEA Grapalat" w:eastAsia="Times New Roman" w:hAnsi="GHEA Grapalat" w:cs="GHEA Grapalat"/>
          <w:bCs/>
          <w:iCs/>
          <w:sz w:val="24"/>
          <w:szCs w:val="24"/>
          <w:lang w:val="hy-AM"/>
        </w:rPr>
        <w:t>քրեական</w:t>
      </w:r>
      <w:r w:rsidRPr="00AA44D6">
        <w:rPr>
          <w:rFonts w:ascii="GHEA Grapalat" w:eastAsia="Times New Roman" w:hAnsi="GHEA Grapalat"/>
          <w:bCs/>
          <w:iCs/>
          <w:sz w:val="24"/>
          <w:szCs w:val="24"/>
          <w:lang w:val="hy-AM"/>
        </w:rPr>
        <w:t xml:space="preserve">, </w:t>
      </w:r>
      <w:r w:rsidRPr="00AA44D6">
        <w:rPr>
          <w:rFonts w:ascii="GHEA Grapalat" w:eastAsia="Times New Roman" w:hAnsi="GHEA Grapalat" w:cs="GHEA Grapalat"/>
          <w:bCs/>
          <w:iCs/>
          <w:sz w:val="24"/>
          <w:szCs w:val="24"/>
          <w:lang w:val="hy-AM"/>
        </w:rPr>
        <w:t>վերաքննիչ</w:t>
      </w:r>
      <w:r w:rsidRPr="00AA44D6">
        <w:rPr>
          <w:rFonts w:ascii="GHEA Grapalat" w:eastAsia="Times New Roman" w:hAnsi="GHEA Grapalat"/>
          <w:bCs/>
          <w:iCs/>
          <w:sz w:val="24"/>
          <w:szCs w:val="24"/>
          <w:lang w:val="hy-AM"/>
        </w:rPr>
        <w:t xml:space="preserve"> </w:t>
      </w:r>
      <w:r w:rsidRPr="00AA44D6">
        <w:rPr>
          <w:rFonts w:ascii="GHEA Grapalat" w:eastAsia="Times New Roman" w:hAnsi="GHEA Grapalat" w:cs="GHEA Grapalat"/>
          <w:bCs/>
          <w:iCs/>
          <w:sz w:val="24"/>
          <w:szCs w:val="24"/>
          <w:lang w:val="hy-AM"/>
        </w:rPr>
        <w:t>քաղաքացիական</w:t>
      </w:r>
      <w:r w:rsidRPr="00AA44D6">
        <w:rPr>
          <w:rFonts w:ascii="GHEA Grapalat" w:eastAsia="Times New Roman" w:hAnsi="GHEA Grapalat"/>
          <w:bCs/>
          <w:iCs/>
          <w:sz w:val="24"/>
          <w:szCs w:val="24"/>
          <w:lang w:val="hy-AM"/>
        </w:rPr>
        <w:t xml:space="preserve"> </w:t>
      </w:r>
      <w:r w:rsidRPr="00AA44D6">
        <w:rPr>
          <w:rFonts w:ascii="GHEA Grapalat" w:eastAsia="Times New Roman" w:hAnsi="GHEA Grapalat" w:cs="GHEA Grapalat"/>
          <w:bCs/>
          <w:iCs/>
          <w:sz w:val="24"/>
          <w:szCs w:val="24"/>
          <w:lang w:val="hy-AM"/>
        </w:rPr>
        <w:t>և</w:t>
      </w:r>
      <w:r w:rsidRPr="00AA44D6">
        <w:rPr>
          <w:rFonts w:ascii="GHEA Grapalat" w:eastAsia="Times New Roman" w:hAnsi="GHEA Grapalat"/>
          <w:bCs/>
          <w:iCs/>
          <w:sz w:val="24"/>
          <w:szCs w:val="24"/>
          <w:lang w:val="hy-AM"/>
        </w:rPr>
        <w:t xml:space="preserve"> </w:t>
      </w:r>
      <w:r w:rsidRPr="00AA44D6">
        <w:rPr>
          <w:rFonts w:ascii="GHEA Grapalat" w:eastAsia="Times New Roman" w:hAnsi="GHEA Grapalat" w:cs="GHEA Grapalat"/>
          <w:bCs/>
          <w:iCs/>
          <w:sz w:val="24"/>
          <w:szCs w:val="24"/>
          <w:lang w:val="hy-AM"/>
        </w:rPr>
        <w:t>վերաքննիչ</w:t>
      </w:r>
      <w:r w:rsidRPr="00AA44D6">
        <w:rPr>
          <w:rFonts w:ascii="GHEA Grapalat" w:eastAsia="Times New Roman" w:hAnsi="GHEA Grapalat"/>
          <w:bCs/>
          <w:iCs/>
          <w:sz w:val="24"/>
          <w:szCs w:val="24"/>
          <w:lang w:val="hy-AM"/>
        </w:rPr>
        <w:t xml:space="preserve"> </w:t>
      </w:r>
      <w:r w:rsidRPr="00AA44D6">
        <w:rPr>
          <w:rFonts w:ascii="GHEA Grapalat" w:eastAsia="Times New Roman" w:hAnsi="GHEA Grapalat" w:cs="GHEA Grapalat"/>
          <w:bCs/>
          <w:iCs/>
          <w:sz w:val="24"/>
          <w:szCs w:val="24"/>
          <w:lang w:val="hy-AM"/>
        </w:rPr>
        <w:t>վարչական</w:t>
      </w:r>
      <w:r w:rsidRPr="00AA44D6">
        <w:rPr>
          <w:rFonts w:ascii="GHEA Grapalat" w:eastAsia="Times New Roman" w:hAnsi="GHEA Grapalat"/>
          <w:bCs/>
          <w:iCs/>
          <w:sz w:val="24"/>
          <w:szCs w:val="24"/>
          <w:lang w:val="hy-AM"/>
        </w:rPr>
        <w:t xml:space="preserve"> </w:t>
      </w:r>
      <w:r w:rsidRPr="00AA44D6">
        <w:rPr>
          <w:rFonts w:ascii="GHEA Grapalat" w:eastAsia="Times New Roman" w:hAnsi="GHEA Grapalat" w:cs="GHEA Grapalat"/>
          <w:bCs/>
          <w:iCs/>
          <w:sz w:val="24"/>
          <w:szCs w:val="24"/>
          <w:lang w:val="hy-AM"/>
        </w:rPr>
        <w:t>դատարաններում</w:t>
      </w:r>
      <w:r w:rsidRPr="00AA44D6">
        <w:rPr>
          <w:rFonts w:ascii="GHEA Grapalat" w:eastAsia="Times New Roman" w:hAnsi="GHEA Grapalat"/>
          <w:bCs/>
          <w:iCs/>
          <w:sz w:val="24"/>
          <w:szCs w:val="24"/>
          <w:lang w:val="hy-AM"/>
        </w:rPr>
        <w:t xml:space="preserve"> 3-</w:t>
      </w:r>
      <w:r w:rsidRPr="00AA44D6">
        <w:rPr>
          <w:rFonts w:ascii="GHEA Grapalat" w:eastAsia="Times New Roman" w:hAnsi="GHEA Grapalat" w:cs="GHEA Grapalat"/>
          <w:bCs/>
          <w:iCs/>
          <w:sz w:val="24"/>
          <w:szCs w:val="24"/>
          <w:lang w:val="hy-AM"/>
        </w:rPr>
        <w:t>ական</w:t>
      </w:r>
      <w:r w:rsidRPr="00AA44D6">
        <w:rPr>
          <w:rFonts w:ascii="GHEA Grapalat" w:eastAsia="Times New Roman" w:hAnsi="GHEA Grapalat"/>
          <w:bCs/>
          <w:iCs/>
          <w:sz w:val="24"/>
          <w:szCs w:val="24"/>
          <w:lang w:val="hy-AM"/>
        </w:rPr>
        <w:t xml:space="preserve">, </w:t>
      </w:r>
      <w:r w:rsidRPr="00AA44D6">
        <w:rPr>
          <w:rFonts w:ascii="GHEA Grapalat" w:eastAsia="Times New Roman" w:hAnsi="GHEA Grapalat" w:cs="GHEA Grapalat"/>
          <w:bCs/>
          <w:iCs/>
          <w:sz w:val="24"/>
          <w:szCs w:val="24"/>
          <w:lang w:val="hy-AM"/>
        </w:rPr>
        <w:t>իսկ</w:t>
      </w:r>
      <w:r w:rsidRPr="00AA44D6">
        <w:rPr>
          <w:rFonts w:ascii="GHEA Grapalat" w:eastAsia="Times New Roman" w:hAnsi="GHEA Grapalat"/>
          <w:bCs/>
          <w:iCs/>
          <w:sz w:val="24"/>
          <w:szCs w:val="24"/>
          <w:lang w:val="hy-AM"/>
        </w:rPr>
        <w:t xml:space="preserve"> </w:t>
      </w:r>
      <w:r w:rsidRPr="00AA44D6">
        <w:rPr>
          <w:rFonts w:ascii="GHEA Grapalat" w:eastAsia="Times New Roman" w:hAnsi="GHEA Grapalat" w:cs="GHEA Grapalat"/>
          <w:bCs/>
          <w:iCs/>
          <w:sz w:val="24"/>
          <w:szCs w:val="24"/>
          <w:lang w:val="hy-AM"/>
        </w:rPr>
        <w:t>սնանկության</w:t>
      </w:r>
      <w:r w:rsidRPr="00AA44D6">
        <w:rPr>
          <w:rFonts w:ascii="GHEA Grapalat" w:eastAsia="Times New Roman" w:hAnsi="GHEA Grapalat"/>
          <w:bCs/>
          <w:iCs/>
          <w:sz w:val="24"/>
          <w:szCs w:val="24"/>
          <w:lang w:val="hy-AM"/>
        </w:rPr>
        <w:t xml:space="preserve"> դատարանում 4 դատավորով) ավելացնելու առաջարկության վերաբերյալ հայտնում է, որ այն կառաջացնի ՀՀ պետական բյուջեից ընթացիկ ծախսերի գծով տարեկան շուրջ 330.0 մլն դրամի չափով լրացուցիչ ֆինանսական միջոցների հատկացման անհրաժեշտություն, ինչպես նաև դատավորներին, նրանց օգնականներին, քարտուղարներին, նիստերի քարտուղարներին և նիստերի դահլիճները համակարգչային տեխնիկայով և գրասենյակային գույքով ապահովելու նպատակով կպահանջվի ևս շուրջ 80.6 մլն դրամ (ըստ Բարձրագույն դատական խորհրդի կողմից ներկայացված հաշվարկի), միևնույն ժամանակ կարող է առաջանալ նաև այդ դատավորների տեղակայման նպատակով շենքերի և շինությունների հետ կապված լրացուցիչ ծախսերի անհրաժեշտություն, որը հնարավոր չէ գնահատել համապատասխան տվյալների բացակայության պատճառներով: </w:t>
      </w:r>
    </w:p>
    <w:p w:rsidR="00AA44D6" w:rsidRPr="00AA44D6" w:rsidRDefault="00AA44D6" w:rsidP="00AA44D6">
      <w:pPr>
        <w:spacing w:before="0" w:after="0" w:line="360" w:lineRule="auto"/>
        <w:ind w:left="0" w:firstLine="720"/>
        <w:jc w:val="both"/>
        <w:rPr>
          <w:rFonts w:ascii="GHEA Grapalat" w:eastAsia="Times New Roman" w:hAnsi="GHEA Grapalat"/>
          <w:bCs/>
          <w:iCs/>
          <w:sz w:val="24"/>
          <w:szCs w:val="24"/>
          <w:lang w:val="hy-AM"/>
        </w:rPr>
      </w:pPr>
      <w:r w:rsidRPr="00AA44D6">
        <w:rPr>
          <w:rFonts w:ascii="GHEA Grapalat" w:eastAsia="Times New Roman" w:hAnsi="GHEA Grapalat"/>
          <w:bCs/>
          <w:iCs/>
          <w:sz w:val="24"/>
          <w:szCs w:val="24"/>
          <w:lang w:val="hy-AM"/>
        </w:rPr>
        <w:t xml:space="preserve">Դատավորների թվակազմի ավելացման հարցի կապակցությամբ առաջարկում ենք առաջնորդվել ՀՀ վարչապետ Նիկոլ Փաշինյանի մոտ </w:t>
      </w:r>
      <w:r w:rsidR="00130840">
        <w:rPr>
          <w:rFonts w:ascii="GHEA Grapalat" w:eastAsia="Times New Roman" w:hAnsi="GHEA Grapalat"/>
          <w:bCs/>
          <w:iCs/>
          <w:sz w:val="24"/>
          <w:szCs w:val="24"/>
          <w:lang w:val="hy-AM"/>
        </w:rPr>
        <w:t xml:space="preserve">2020 թվականի հունիսի 27-ին </w:t>
      </w:r>
      <w:r w:rsidR="00130840">
        <w:rPr>
          <w:rFonts w:ascii="GHEA Grapalat" w:eastAsia="Times New Roman" w:hAnsi="GHEA Grapalat"/>
          <w:bCs/>
          <w:iCs/>
          <w:sz w:val="24"/>
          <w:szCs w:val="24"/>
          <w:lang w:val="hy-AM"/>
        </w:rPr>
        <w:lastRenderedPageBreak/>
        <w:t>կայա</w:t>
      </w:r>
      <w:r w:rsidRPr="00AA44D6">
        <w:rPr>
          <w:rFonts w:ascii="GHEA Grapalat" w:eastAsia="Times New Roman" w:hAnsi="GHEA Grapalat"/>
          <w:bCs/>
          <w:iCs/>
          <w:sz w:val="24"/>
          <w:szCs w:val="24"/>
          <w:lang w:val="hy-AM"/>
        </w:rPr>
        <w:t>ցած՝ ՀՀ արդարադատության նախարարության 2021-2023 թվականների միջնաժամկետ ծախսային ծրագրի կողմնորոշիչ չափաքանակների մասին խորհրդակցության N Վ/150-2020 արձանագրության հանձնարարականի 1-ին կետի 3-րդ ենթակետի պահանջով. «3) դատավորների թվի ավելացման փոխարեն նախատեսել 2021 թվականին Հակակոռուպցիոն կոմիտեի և Հակակոռուպցիոն դատարանի ստեղծման գործընթացի ավարտ և ըստ այդմ սահմանել հսկողություն այդ գործընթացը նախատեսված ժամկետում ամբողջությամբ իրականացնելու ուղղությամբ»:</w:t>
      </w:r>
    </w:p>
    <w:p w:rsidR="00AA44D6" w:rsidRPr="00AA44D6" w:rsidRDefault="00AA44D6" w:rsidP="00AA44D6">
      <w:pPr>
        <w:spacing w:before="0" w:after="0" w:line="360" w:lineRule="auto"/>
        <w:ind w:left="0" w:firstLine="720"/>
        <w:jc w:val="both"/>
        <w:rPr>
          <w:rFonts w:ascii="GHEA Grapalat" w:eastAsia="Times New Roman" w:hAnsi="GHEA Grapalat"/>
          <w:bCs/>
          <w:iCs/>
          <w:sz w:val="24"/>
          <w:szCs w:val="24"/>
          <w:lang w:val="hy-AM"/>
        </w:rPr>
      </w:pPr>
      <w:r w:rsidRPr="00AA44D6">
        <w:rPr>
          <w:rFonts w:ascii="GHEA Grapalat" w:eastAsia="Times New Roman" w:hAnsi="GHEA Grapalat"/>
          <w:bCs/>
          <w:iCs/>
          <w:sz w:val="24"/>
          <w:szCs w:val="24"/>
          <w:lang w:val="hy-AM"/>
        </w:rPr>
        <w:t>Միաժամանակ հայտնում ենք, որ ՀՀ Ազգային Ժողովի կողմից 2-րդ ընթերցմամբ ընդունվել է «Հայաս</w:t>
      </w:r>
      <w:r>
        <w:rPr>
          <w:rFonts w:ascii="GHEA Grapalat" w:eastAsia="Times New Roman" w:hAnsi="GHEA Grapalat"/>
          <w:bCs/>
          <w:iCs/>
          <w:sz w:val="24"/>
          <w:szCs w:val="24"/>
          <w:lang w:val="hy-AM"/>
        </w:rPr>
        <w:t>տանի Հանրա</w:t>
      </w:r>
      <w:r w:rsidRPr="00AA44D6">
        <w:rPr>
          <w:rFonts w:ascii="GHEA Grapalat" w:eastAsia="Times New Roman" w:hAnsi="GHEA Grapalat"/>
          <w:bCs/>
          <w:iCs/>
          <w:sz w:val="24"/>
          <w:szCs w:val="24"/>
          <w:lang w:val="hy-AM"/>
        </w:rPr>
        <w:t xml:space="preserve">պետության դատական օրենսգիրք» սահմանադրական օրենքում փոփոխություններ և լրացումներ կատարելու մասին» ՀՀ օրենքի 2 նախագիծ, որոնցից մեկով նախատեսվում է Հակակոռուպցիոն և Հակակոռուպցիոն վերաքննիչ դատարաններում 27 դատավորի թվակազմի ավելացում, իսկ մյուսով՝ գործող դատարաններում 20 դատավորի թվակազմի ավելացում։  </w:t>
      </w:r>
    </w:p>
    <w:p w:rsidR="00AA44D6" w:rsidRPr="00AA44D6" w:rsidRDefault="00AA44D6" w:rsidP="00AA44D6">
      <w:pPr>
        <w:spacing w:before="0" w:after="0" w:line="360" w:lineRule="auto"/>
        <w:ind w:left="0" w:firstLine="720"/>
        <w:jc w:val="both"/>
        <w:rPr>
          <w:rFonts w:ascii="GHEA Grapalat" w:eastAsia="Times New Roman" w:hAnsi="GHEA Grapalat"/>
          <w:bCs/>
          <w:iCs/>
          <w:sz w:val="24"/>
          <w:szCs w:val="24"/>
          <w:lang w:val="hy-AM"/>
        </w:rPr>
      </w:pPr>
      <w:r>
        <w:rPr>
          <w:rFonts w:ascii="GHEA Grapalat" w:eastAsia="Times New Roman" w:hAnsi="GHEA Grapalat"/>
          <w:bCs/>
          <w:iCs/>
          <w:sz w:val="24"/>
          <w:szCs w:val="24"/>
          <w:lang w:val="hy-AM"/>
        </w:rPr>
        <w:t>Ելնելով վերոգրյալից</w:t>
      </w:r>
      <w:r w:rsidRPr="00AA44D6">
        <w:rPr>
          <w:rFonts w:ascii="GHEA Grapalat" w:eastAsia="Times New Roman" w:hAnsi="GHEA Grapalat"/>
          <w:bCs/>
          <w:iCs/>
          <w:sz w:val="24"/>
          <w:szCs w:val="24"/>
          <w:lang w:val="hy-AM"/>
        </w:rPr>
        <w:t>, առաջարկում ենք դատարանների ծանրաբեռնվածությունը մեղմելու միակ ճանապարհը դատավորների թվաքանակի ավելացումը չդիտարկել։</w:t>
      </w:r>
    </w:p>
    <w:p w:rsidR="00AA44D6" w:rsidRPr="00AA44D6" w:rsidRDefault="00AA44D6" w:rsidP="00AA44D6">
      <w:pPr>
        <w:spacing w:before="0" w:after="0"/>
        <w:ind w:left="0" w:firstLine="720"/>
        <w:rPr>
          <w:rFonts w:ascii="GHEA Grapalat" w:eastAsia="Times New Roman" w:hAnsi="GHEA Grapalat"/>
          <w:bCs/>
          <w:iCs/>
          <w:sz w:val="24"/>
          <w:szCs w:val="24"/>
          <w:lang w:val="hy-AM"/>
        </w:rPr>
      </w:pPr>
    </w:p>
    <w:p w:rsidR="00AA44D6" w:rsidRPr="00AA44D6" w:rsidRDefault="00AA44D6" w:rsidP="00AA44D6">
      <w:pPr>
        <w:spacing w:before="0" w:after="0"/>
        <w:ind w:left="0" w:firstLine="720"/>
        <w:rPr>
          <w:rFonts w:ascii="GHEA Grapalat" w:eastAsia="Times New Roman" w:hAnsi="GHEA Grapalat"/>
          <w:bCs/>
          <w:iCs/>
          <w:sz w:val="24"/>
          <w:szCs w:val="24"/>
          <w:lang w:val="hy-AM"/>
        </w:rPr>
      </w:pPr>
    </w:p>
    <w:p w:rsidR="00AA44D6" w:rsidRPr="00AA44D6" w:rsidRDefault="00AA44D6" w:rsidP="00AA44D6">
      <w:pPr>
        <w:spacing w:before="0" w:after="0"/>
        <w:ind w:left="0" w:firstLine="720"/>
        <w:rPr>
          <w:rFonts w:ascii="GHEA Grapalat" w:eastAsia="Times New Roman" w:hAnsi="GHEA Grapalat"/>
          <w:bCs/>
          <w:iCs/>
          <w:sz w:val="24"/>
          <w:szCs w:val="24"/>
          <w:lang w:val="hy-AM"/>
        </w:rPr>
      </w:pPr>
    </w:p>
    <w:p w:rsidR="00AA44D6" w:rsidRPr="00AA44D6" w:rsidRDefault="00AA44D6" w:rsidP="00AA44D6">
      <w:pPr>
        <w:spacing w:before="0" w:after="0"/>
        <w:ind w:left="0" w:firstLine="720"/>
        <w:rPr>
          <w:rFonts w:ascii="GHEA Grapalat" w:eastAsia="Times New Roman" w:hAnsi="GHEA Grapalat"/>
          <w:bCs/>
          <w:iCs/>
          <w:sz w:val="24"/>
          <w:szCs w:val="24"/>
          <w:lang w:val="hy-AM"/>
        </w:rPr>
      </w:pPr>
    </w:p>
    <w:p w:rsidR="00AA44D6" w:rsidRDefault="00AA44D6" w:rsidP="00AA44D6">
      <w:pPr>
        <w:spacing w:before="0" w:after="0" w:line="360" w:lineRule="auto"/>
        <w:ind w:left="0" w:firstLine="720"/>
        <w:rPr>
          <w:rFonts w:ascii="GHEA Grapalat" w:eastAsia="Times New Roman" w:hAnsi="GHEA Grapalat"/>
          <w:bCs/>
          <w:iCs/>
          <w:sz w:val="24"/>
          <w:szCs w:val="24"/>
          <w:lang w:val="hy-AM"/>
        </w:rPr>
      </w:pPr>
    </w:p>
    <w:p w:rsidR="00AA44D6" w:rsidRPr="00AA44D6" w:rsidRDefault="001262EC" w:rsidP="00C31098">
      <w:pPr>
        <w:tabs>
          <w:tab w:val="left" w:pos="4968"/>
        </w:tabs>
        <w:spacing w:before="0" w:after="0" w:line="360" w:lineRule="auto"/>
        <w:ind w:left="0" w:firstLine="720"/>
        <w:rPr>
          <w:rFonts w:ascii="GHEA Grapalat" w:eastAsia="Times New Roman" w:hAnsi="GHEA Grapalat"/>
          <w:bCs/>
          <w:iCs/>
          <w:sz w:val="24"/>
          <w:szCs w:val="24"/>
          <w:lang w:val="hy-AM"/>
        </w:rPr>
      </w:pPr>
      <w:r w:rsidRPr="001262EC">
        <w:rPr>
          <w:rFonts w:ascii="GHEA Grapalat" w:eastAsia="Times New Roman" w:hAnsi="GHEA Grapalat"/>
          <w:bCs/>
          <w:iCs/>
          <w:noProof/>
          <w:sz w:val="24"/>
          <w:szCs w:val="24"/>
          <w:lang w:val="hy-AM"/>
        </w:rPr>
        <w:pict>
          <v:shapetype id="_x0000_t201" coordsize="21600,21600" o:spt="201" path="m,l,21600r21600,l21600,xe">
            <v:stroke joinstyle="miter"/>
            <v:path shadowok="f" o:extrusionok="f" strokeok="f" fillok="f" o:connecttype="rect"/>
            <o:lock v:ext="edit" shapetype="t"/>
          </v:shapetype>
          <v:shape id="_x0000_s1032" type="#_x0000_t201" style="position:absolute;left:0;text-align:left;margin-left:212.4pt;margin-top:0;width:75pt;height:50pt;z-index:251660288;mso-position-horizontal-relative:text;mso-position-vertical-relative:text" stroked="f">
            <v:imagedata r:id="rId6" o:title=""/>
          </v:shape>
          <w:control r:id="rId7" w:name="ArGrDigsig1" w:shapeid="_x0000_s1032"/>
        </w:pict>
      </w:r>
      <w:r w:rsidR="00AA44D6" w:rsidRPr="00AA44D6">
        <w:rPr>
          <w:rFonts w:ascii="GHEA Grapalat" w:eastAsia="Times New Roman" w:hAnsi="GHEA Grapalat"/>
          <w:bCs/>
          <w:iCs/>
          <w:sz w:val="24"/>
          <w:szCs w:val="24"/>
          <w:lang w:val="hy-AM"/>
        </w:rPr>
        <w:t>ՀԱՐԳԱՆՔՈՎ`</w:t>
      </w:r>
      <w:r w:rsidR="00C31098">
        <w:rPr>
          <w:rFonts w:ascii="GHEA Grapalat" w:eastAsia="Times New Roman" w:hAnsi="GHEA Grapalat"/>
          <w:bCs/>
          <w:iCs/>
          <w:sz w:val="24"/>
          <w:szCs w:val="24"/>
          <w:lang w:val="hy-AM"/>
        </w:rPr>
        <w:tab/>
      </w:r>
    </w:p>
    <w:p w:rsidR="00AA44D6" w:rsidRPr="00AA44D6" w:rsidRDefault="00AA44D6" w:rsidP="00AA44D6">
      <w:pPr>
        <w:spacing w:before="0" w:after="0" w:line="360" w:lineRule="auto"/>
        <w:ind w:left="0" w:firstLine="720"/>
        <w:rPr>
          <w:rFonts w:ascii="GHEA Grapalat" w:eastAsia="Times New Roman" w:hAnsi="GHEA Grapalat"/>
          <w:bCs/>
          <w:iCs/>
          <w:sz w:val="24"/>
          <w:szCs w:val="24"/>
          <w:lang w:val="hy-AM"/>
        </w:rPr>
      </w:pPr>
      <w:r w:rsidRPr="00AA44D6">
        <w:rPr>
          <w:rFonts w:ascii="GHEA Grapalat" w:eastAsia="Times New Roman" w:hAnsi="GHEA Grapalat"/>
          <w:bCs/>
          <w:iCs/>
          <w:sz w:val="24"/>
          <w:szCs w:val="24"/>
          <w:lang w:val="hy-AM"/>
        </w:rPr>
        <w:t>ՊԱՇՏՈՆԱԿԱՏԱՐ</w:t>
      </w:r>
      <w:r w:rsidRPr="00AA44D6">
        <w:rPr>
          <w:rFonts w:ascii="GHEA Grapalat" w:eastAsia="Times New Roman" w:hAnsi="GHEA Grapalat"/>
          <w:bCs/>
          <w:iCs/>
          <w:sz w:val="24"/>
          <w:szCs w:val="24"/>
          <w:lang w:val="hy-AM"/>
        </w:rPr>
        <w:tab/>
      </w:r>
    </w:p>
    <w:p w:rsidR="00836E00" w:rsidRPr="00836E00" w:rsidRDefault="00AA44D6" w:rsidP="00AA44D6">
      <w:pPr>
        <w:spacing w:before="0" w:after="0" w:line="360" w:lineRule="auto"/>
        <w:ind w:left="0" w:firstLine="720"/>
        <w:rPr>
          <w:rFonts w:ascii="GHEA Grapalat" w:hAnsi="GHEA Grapalat" w:cs="Sylfaen"/>
          <w:sz w:val="16"/>
          <w:szCs w:val="16"/>
          <w:lang w:val="pt-BR"/>
        </w:rPr>
      </w:pPr>
      <w:r w:rsidRPr="00AA44D6">
        <w:rPr>
          <w:rFonts w:ascii="GHEA Grapalat" w:eastAsia="Times New Roman" w:hAnsi="GHEA Grapalat"/>
          <w:bCs/>
          <w:iCs/>
          <w:sz w:val="24"/>
          <w:szCs w:val="24"/>
          <w:lang w:val="hy-AM"/>
        </w:rPr>
        <w:t xml:space="preserve">                                                                                  </w:t>
      </w:r>
      <w:r>
        <w:rPr>
          <w:rFonts w:ascii="GHEA Grapalat" w:eastAsia="Times New Roman" w:hAnsi="GHEA Grapalat"/>
          <w:bCs/>
          <w:iCs/>
          <w:sz w:val="24"/>
          <w:szCs w:val="24"/>
          <w:lang w:val="hy-AM"/>
        </w:rPr>
        <w:t xml:space="preserve"> </w:t>
      </w:r>
      <w:r w:rsidRPr="00AA44D6">
        <w:rPr>
          <w:rFonts w:ascii="GHEA Grapalat" w:eastAsia="Times New Roman" w:hAnsi="GHEA Grapalat"/>
          <w:bCs/>
          <w:iCs/>
          <w:sz w:val="24"/>
          <w:szCs w:val="24"/>
          <w:lang w:val="hy-AM"/>
        </w:rPr>
        <w:t>ԱՏՈՄ ՋԱՆՋՈՒՂԱԶՅԱՆ</w:t>
      </w:r>
    </w:p>
    <w:p w:rsidR="00836E00" w:rsidRPr="00836E00" w:rsidRDefault="00836E00" w:rsidP="00AA44D6">
      <w:pPr>
        <w:spacing w:before="0" w:after="0" w:line="360" w:lineRule="auto"/>
        <w:ind w:left="0" w:firstLine="720"/>
        <w:rPr>
          <w:rFonts w:ascii="GHEA Grapalat" w:hAnsi="GHEA Grapalat" w:cs="Sylfaen"/>
          <w:sz w:val="16"/>
          <w:szCs w:val="16"/>
          <w:lang w:val="pt-BR"/>
        </w:rPr>
      </w:pPr>
    </w:p>
    <w:p w:rsidR="00836E00" w:rsidRPr="00836E00" w:rsidRDefault="00836E00" w:rsidP="00AA44D6">
      <w:pPr>
        <w:spacing w:before="0" w:after="0" w:line="360" w:lineRule="auto"/>
        <w:ind w:left="0" w:firstLine="720"/>
        <w:rPr>
          <w:rFonts w:ascii="GHEA Grapalat" w:hAnsi="GHEA Grapalat" w:cs="Sylfaen"/>
          <w:sz w:val="16"/>
          <w:szCs w:val="16"/>
          <w:lang w:val="pt-BR"/>
        </w:rPr>
      </w:pPr>
    </w:p>
    <w:p w:rsidR="00836E00" w:rsidRPr="00836E00" w:rsidRDefault="00836E00" w:rsidP="00AA44D6">
      <w:pPr>
        <w:spacing w:before="0" w:after="0" w:line="360" w:lineRule="auto"/>
        <w:ind w:left="0" w:firstLine="720"/>
        <w:rPr>
          <w:rFonts w:ascii="GHEA Grapalat" w:hAnsi="GHEA Grapalat" w:cs="Sylfaen"/>
          <w:sz w:val="16"/>
          <w:szCs w:val="16"/>
          <w:lang w:val="pt-BR"/>
        </w:rPr>
      </w:pPr>
    </w:p>
    <w:p w:rsidR="00836E00" w:rsidRPr="00836E00" w:rsidRDefault="00836E00" w:rsidP="00AA44D6">
      <w:pPr>
        <w:spacing w:before="0" w:after="0" w:line="360" w:lineRule="auto"/>
        <w:ind w:left="0" w:firstLine="720"/>
        <w:rPr>
          <w:rFonts w:ascii="GHEA Grapalat" w:hAnsi="GHEA Grapalat" w:cs="Sylfaen"/>
          <w:sz w:val="16"/>
          <w:szCs w:val="16"/>
          <w:lang w:val="pt-BR"/>
        </w:rPr>
      </w:pPr>
    </w:p>
    <w:p w:rsidR="00836E00" w:rsidRPr="00836E00" w:rsidRDefault="00836E00" w:rsidP="00AA44D6">
      <w:pPr>
        <w:spacing w:before="0" w:after="0" w:line="360" w:lineRule="auto"/>
        <w:ind w:left="0" w:firstLine="720"/>
        <w:rPr>
          <w:rFonts w:ascii="GHEA Grapalat" w:hAnsi="GHEA Grapalat" w:cs="Sylfaen"/>
          <w:sz w:val="16"/>
          <w:szCs w:val="16"/>
          <w:lang w:val="pt-BR"/>
        </w:rPr>
      </w:pPr>
    </w:p>
    <w:p w:rsidR="00AA44D6" w:rsidRDefault="00AA44D6" w:rsidP="00AA44D6">
      <w:pPr>
        <w:spacing w:before="0" w:after="0" w:line="360" w:lineRule="auto"/>
        <w:ind w:left="0" w:firstLine="720"/>
        <w:rPr>
          <w:rFonts w:ascii="GHEA Grapalat" w:hAnsi="GHEA Grapalat" w:cs="Sylfaen"/>
          <w:sz w:val="16"/>
          <w:szCs w:val="16"/>
          <w:lang w:val="hy-AM"/>
        </w:rPr>
      </w:pPr>
    </w:p>
    <w:p w:rsidR="00836E00" w:rsidRPr="00836E00" w:rsidRDefault="00836E00" w:rsidP="00AA44D6">
      <w:pPr>
        <w:spacing w:before="0" w:after="0" w:line="360" w:lineRule="auto"/>
        <w:ind w:left="0" w:firstLine="720"/>
        <w:rPr>
          <w:rFonts w:ascii="GHEA Grapalat" w:hAnsi="GHEA Grapalat"/>
          <w:sz w:val="16"/>
          <w:szCs w:val="16"/>
          <w:lang w:val="pt-BR"/>
        </w:rPr>
      </w:pPr>
      <w:r w:rsidRPr="00836E00">
        <w:rPr>
          <w:rFonts w:ascii="GHEA Grapalat" w:hAnsi="GHEA Grapalat" w:cs="Sylfaen"/>
          <w:sz w:val="16"/>
          <w:szCs w:val="16"/>
          <w:lang w:val="hy-AM"/>
        </w:rPr>
        <w:t>Կատարող</w:t>
      </w:r>
      <w:r w:rsidRPr="00836E00">
        <w:rPr>
          <w:rFonts w:ascii="GHEA Grapalat" w:hAnsi="GHEA Grapalat" w:cs="Sylfaen"/>
          <w:sz w:val="16"/>
          <w:szCs w:val="16"/>
          <w:lang w:val="pt-BR"/>
        </w:rPr>
        <w:t xml:space="preserve">`   </w:t>
      </w:r>
      <w:r w:rsidR="00AA44D6">
        <w:rPr>
          <w:rFonts w:ascii="GHEA Grapalat" w:hAnsi="GHEA Grapalat" w:cs="Sylfaen"/>
          <w:sz w:val="16"/>
          <w:szCs w:val="16"/>
          <w:lang w:val="hy-AM"/>
        </w:rPr>
        <w:t>Ա</w:t>
      </w:r>
      <w:r w:rsidRPr="00836E00">
        <w:rPr>
          <w:rFonts w:ascii="GHEA Grapalat" w:hAnsi="GHEA Grapalat" w:cs="Sylfaen"/>
          <w:sz w:val="16"/>
          <w:szCs w:val="16"/>
          <w:lang w:val="pt-BR"/>
        </w:rPr>
        <w:t>.</w:t>
      </w:r>
      <w:r w:rsidR="00AA44D6">
        <w:rPr>
          <w:rFonts w:ascii="GHEA Grapalat" w:hAnsi="GHEA Grapalat" w:cs="Sylfaen"/>
          <w:sz w:val="16"/>
          <w:szCs w:val="16"/>
          <w:lang w:val="hy-AM"/>
        </w:rPr>
        <w:t>Առաքելյան</w:t>
      </w:r>
      <w:r w:rsidRPr="00836E00">
        <w:rPr>
          <w:rFonts w:ascii="GHEA Grapalat" w:hAnsi="GHEA Grapalat" w:cs="Sylfaen"/>
          <w:sz w:val="16"/>
          <w:szCs w:val="16"/>
          <w:lang w:val="pt-BR"/>
        </w:rPr>
        <w:t xml:space="preserve"> </w:t>
      </w:r>
      <w:r w:rsidR="00AA44D6">
        <w:rPr>
          <w:rFonts w:ascii="GHEA Grapalat" w:hAnsi="GHEA Grapalat"/>
          <w:sz w:val="16"/>
          <w:szCs w:val="16"/>
          <w:lang w:val="pt-BR"/>
        </w:rPr>
        <w:t>(011) 800-242</w:t>
      </w:r>
    </w:p>
    <w:p w:rsidR="00836E00" w:rsidRPr="00836E00" w:rsidRDefault="00836E00" w:rsidP="00AA44D6">
      <w:pPr>
        <w:spacing w:before="0" w:after="0" w:line="360" w:lineRule="auto"/>
        <w:ind w:left="0" w:firstLine="720"/>
        <w:rPr>
          <w:rFonts w:ascii="GHEA Grapalat" w:hAnsi="GHEA Grapalat"/>
          <w:sz w:val="16"/>
          <w:szCs w:val="16"/>
          <w:lang w:val="pt-BR"/>
        </w:rPr>
      </w:pPr>
      <w:r w:rsidRPr="00836E00">
        <w:rPr>
          <w:rFonts w:ascii="GHEA Grapalat" w:hAnsi="GHEA Grapalat"/>
          <w:sz w:val="16"/>
          <w:szCs w:val="16"/>
          <w:lang w:val="hy-AM"/>
        </w:rPr>
        <w:t xml:space="preserve">        </w:t>
      </w:r>
      <w:r w:rsidRPr="00836E00">
        <w:rPr>
          <w:rFonts w:ascii="GHEA Grapalat" w:hAnsi="GHEA Grapalat"/>
          <w:sz w:val="16"/>
          <w:szCs w:val="16"/>
          <w:lang w:val="pt-BR"/>
        </w:rPr>
        <w:t xml:space="preserve"> </w:t>
      </w:r>
    </w:p>
    <w:p w:rsidR="00836E00" w:rsidRPr="00836E00" w:rsidRDefault="00836E00" w:rsidP="00AA44D6">
      <w:pPr>
        <w:spacing w:before="0" w:after="0" w:line="360" w:lineRule="auto"/>
        <w:ind w:left="0" w:firstLine="720"/>
        <w:jc w:val="right"/>
        <w:rPr>
          <w:rFonts w:ascii="GHEA Grapalat" w:hAnsi="GHEA Grapalat" w:cs="IRTEK Courier"/>
          <w:color w:val="D9D9D9"/>
          <w:lang w:val="nb-NO"/>
        </w:rPr>
      </w:pPr>
    </w:p>
    <w:p w:rsidR="008135C1" w:rsidRPr="00AA44D6" w:rsidRDefault="00C974E9" w:rsidP="00AA44D6">
      <w:pPr>
        <w:tabs>
          <w:tab w:val="left" w:pos="2100"/>
        </w:tabs>
        <w:spacing w:before="0" w:after="0" w:line="360" w:lineRule="auto"/>
        <w:ind w:left="0" w:firstLine="720"/>
        <w:rPr>
          <w:rFonts w:ascii="GHEA Grapalat" w:hAnsi="GHEA Grapalat"/>
          <w:sz w:val="24"/>
          <w:szCs w:val="24"/>
          <w:lang w:val="hy-AM"/>
        </w:rPr>
      </w:pPr>
      <w:r>
        <w:rPr>
          <w:rFonts w:ascii="GHEA Grapalat" w:hAnsi="GHEA Grapalat"/>
          <w:sz w:val="24"/>
          <w:szCs w:val="24"/>
          <w:lang w:val="hy-AM"/>
        </w:rPr>
        <w:tab/>
      </w:r>
    </w:p>
    <w:sectPr w:rsidR="008135C1" w:rsidRPr="00AA44D6" w:rsidSect="00C31E66">
      <w:pgSz w:w="11906" w:h="16838" w:code="9"/>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RTEK Courier">
    <w:altName w:val="Courier New"/>
    <w:charset w:val="00"/>
    <w:family w:val="roman"/>
    <w:pitch w:val="fixed"/>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927"/>
    <w:rsid w:val="00006F98"/>
    <w:rsid w:val="0007090E"/>
    <w:rsid w:val="00087BF3"/>
    <w:rsid w:val="00092927"/>
    <w:rsid w:val="000A74D1"/>
    <w:rsid w:val="000E3872"/>
    <w:rsid w:val="001262EC"/>
    <w:rsid w:val="00130840"/>
    <w:rsid w:val="001337C8"/>
    <w:rsid w:val="0018422F"/>
    <w:rsid w:val="001E35FA"/>
    <w:rsid w:val="001E701E"/>
    <w:rsid w:val="00213007"/>
    <w:rsid w:val="00222017"/>
    <w:rsid w:val="002422E0"/>
    <w:rsid w:val="00265C1F"/>
    <w:rsid w:val="0029164B"/>
    <w:rsid w:val="002A3FD1"/>
    <w:rsid w:val="002F6668"/>
    <w:rsid w:val="003156A9"/>
    <w:rsid w:val="00372373"/>
    <w:rsid w:val="00374402"/>
    <w:rsid w:val="003A4F7B"/>
    <w:rsid w:val="00411093"/>
    <w:rsid w:val="0042446A"/>
    <w:rsid w:val="0046499F"/>
    <w:rsid w:val="004A7C1C"/>
    <w:rsid w:val="004E3179"/>
    <w:rsid w:val="00500DA2"/>
    <w:rsid w:val="00504F19"/>
    <w:rsid w:val="005334AE"/>
    <w:rsid w:val="00534803"/>
    <w:rsid w:val="005357B3"/>
    <w:rsid w:val="00561D17"/>
    <w:rsid w:val="00567924"/>
    <w:rsid w:val="005770E2"/>
    <w:rsid w:val="0059488E"/>
    <w:rsid w:val="0060553B"/>
    <w:rsid w:val="006257BE"/>
    <w:rsid w:val="00674DE7"/>
    <w:rsid w:val="006D73AD"/>
    <w:rsid w:val="006E0D92"/>
    <w:rsid w:val="006E15E7"/>
    <w:rsid w:val="006F67A9"/>
    <w:rsid w:val="00701040"/>
    <w:rsid w:val="00811C91"/>
    <w:rsid w:val="008135C1"/>
    <w:rsid w:val="0081420B"/>
    <w:rsid w:val="00836E00"/>
    <w:rsid w:val="00840E42"/>
    <w:rsid w:val="0086069E"/>
    <w:rsid w:val="008765F4"/>
    <w:rsid w:val="00884A68"/>
    <w:rsid w:val="00885769"/>
    <w:rsid w:val="00896195"/>
    <w:rsid w:val="008B0D88"/>
    <w:rsid w:val="008E493A"/>
    <w:rsid w:val="008F7313"/>
    <w:rsid w:val="00912147"/>
    <w:rsid w:val="00997095"/>
    <w:rsid w:val="00A22371"/>
    <w:rsid w:val="00A306F5"/>
    <w:rsid w:val="00AA0EE1"/>
    <w:rsid w:val="00AA44D6"/>
    <w:rsid w:val="00AF1C6D"/>
    <w:rsid w:val="00B05B6C"/>
    <w:rsid w:val="00B9118E"/>
    <w:rsid w:val="00BC185E"/>
    <w:rsid w:val="00BC7140"/>
    <w:rsid w:val="00BE104B"/>
    <w:rsid w:val="00C15A28"/>
    <w:rsid w:val="00C16114"/>
    <w:rsid w:val="00C24CFA"/>
    <w:rsid w:val="00C31098"/>
    <w:rsid w:val="00C31E66"/>
    <w:rsid w:val="00C67887"/>
    <w:rsid w:val="00C74083"/>
    <w:rsid w:val="00C974E9"/>
    <w:rsid w:val="00CE2A12"/>
    <w:rsid w:val="00CF1F70"/>
    <w:rsid w:val="00D23F73"/>
    <w:rsid w:val="00D24CF5"/>
    <w:rsid w:val="00D26E65"/>
    <w:rsid w:val="00D92D57"/>
    <w:rsid w:val="00DE6CA2"/>
    <w:rsid w:val="00E20A3B"/>
    <w:rsid w:val="00E32BC9"/>
    <w:rsid w:val="00E35F08"/>
    <w:rsid w:val="00E562AA"/>
    <w:rsid w:val="00E808D7"/>
    <w:rsid w:val="00E81870"/>
    <w:rsid w:val="00ED5148"/>
    <w:rsid w:val="00ED74D5"/>
    <w:rsid w:val="00F51055"/>
    <w:rsid w:val="00F936FD"/>
    <w:rsid w:val="00FB0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1E"/>
    <w:pPr>
      <w:spacing w:before="360" w:after="240" w:line="240" w:lineRule="auto"/>
      <w:ind w:left="576" w:hanging="57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E701E"/>
    <w:rPr>
      <w:color w:val="0000FF"/>
      <w:u w:val="single"/>
    </w:rPr>
  </w:style>
  <w:style w:type="paragraph" w:customStyle="1" w:styleId="Char">
    <w:name w:val="Char"/>
    <w:basedOn w:val="Normal"/>
    <w:rsid w:val="00BC185E"/>
    <w:pPr>
      <w:spacing w:before="0" w:after="160" w:line="240" w:lineRule="exact"/>
      <w:ind w:left="0" w:firstLine="0"/>
    </w:pPr>
    <w:rPr>
      <w:rFonts w:ascii="Arial" w:eastAsia="Times New Roman" w:hAnsi="Arial" w:cs="Arial"/>
      <w:b/>
      <w:sz w:val="20"/>
      <w:szCs w:val="20"/>
    </w:rPr>
  </w:style>
</w:styles>
</file>

<file path=word/webSettings.xml><?xml version="1.0" encoding="utf-8"?>
<w:webSettings xmlns:r="http://schemas.openxmlformats.org/officeDocument/2006/relationships" xmlns:w="http://schemas.openxmlformats.org/wordprocessingml/2006/main">
  <w:divs>
    <w:div w:id="277612165">
      <w:bodyDiv w:val="1"/>
      <w:marLeft w:val="0"/>
      <w:marRight w:val="0"/>
      <w:marTop w:val="0"/>
      <w:marBottom w:val="0"/>
      <w:divBdr>
        <w:top w:val="none" w:sz="0" w:space="0" w:color="auto"/>
        <w:left w:val="none" w:sz="0" w:space="0" w:color="auto"/>
        <w:bottom w:val="none" w:sz="0" w:space="0" w:color="auto"/>
        <w:right w:val="none" w:sz="0" w:space="0" w:color="auto"/>
      </w:divBdr>
    </w:div>
    <w:div w:id="328169302">
      <w:bodyDiv w:val="1"/>
      <w:marLeft w:val="0"/>
      <w:marRight w:val="0"/>
      <w:marTop w:val="0"/>
      <w:marBottom w:val="0"/>
      <w:divBdr>
        <w:top w:val="none" w:sz="0" w:space="0" w:color="auto"/>
        <w:left w:val="none" w:sz="0" w:space="0" w:color="auto"/>
        <w:bottom w:val="none" w:sz="0" w:space="0" w:color="auto"/>
        <w:right w:val="none" w:sz="0" w:space="0" w:color="auto"/>
      </w:divBdr>
    </w:div>
    <w:div w:id="522668536">
      <w:bodyDiv w:val="1"/>
      <w:marLeft w:val="0"/>
      <w:marRight w:val="0"/>
      <w:marTop w:val="0"/>
      <w:marBottom w:val="0"/>
      <w:divBdr>
        <w:top w:val="none" w:sz="0" w:space="0" w:color="auto"/>
        <w:left w:val="none" w:sz="0" w:space="0" w:color="auto"/>
        <w:bottom w:val="none" w:sz="0" w:space="0" w:color="auto"/>
        <w:right w:val="none" w:sz="0" w:space="0" w:color="auto"/>
      </w:divBdr>
    </w:div>
    <w:div w:id="1513959541">
      <w:bodyDiv w:val="1"/>
      <w:marLeft w:val="0"/>
      <w:marRight w:val="0"/>
      <w:marTop w:val="0"/>
      <w:marBottom w:val="0"/>
      <w:divBdr>
        <w:top w:val="none" w:sz="0" w:space="0" w:color="auto"/>
        <w:left w:val="none" w:sz="0" w:space="0" w:color="auto"/>
        <w:bottom w:val="none" w:sz="0" w:space="0" w:color="auto"/>
        <w:right w:val="none" w:sz="0" w:space="0" w:color="auto"/>
      </w:divBdr>
    </w:div>
    <w:div w:id="160152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http://www.minfin.am" TargetMode="External"/><Relationship Id="rId4" Type="http://schemas.openxmlformats.org/officeDocument/2006/relationships/image" Target="media/image1.png"/><Relationship Id="rId9"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400000"/>
  <ax:ocxPr ax:name="SigSerialNumber" ax:value="0"/>
  <ax:ocxPr ax:name="SigValueKind" ax:value="8"/>
  <ax:ocxPr ax:name="SigKind" ax:value="1"/>
  <ax:ocxPr ax:name="SigXpCompatible" ax:value="2"/>
  <ax:ocxPr ax:name="SigSizePack" ax:value="VgoAAOMGAAA="/>
  <ax:ocxPr ax:name="SigDrawingDetails" ax:value="1"/>
  <ax:ocxPr ax:name="SigDrawTitles" ax:value="0"/>
  <ax:ocxPr ax:name="SigHashAlg" ax:value="32772"/>
  <ax:ocxPr ax:name="SigImageFormat" ax:value="1"/>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EmptyFieldLabel" ax:value="CoSign Digital Signature"/>
  <ax:ocxPr ax:name="SigTimePack" ax:value="TQBhAHkAIAAxADkAIAAyADAAMgAxACAAMQAxADoAMgAwACAAUABNAAAAAAAAAAAAAAAAAAAAAAAAAAAAAAAAAAAAAAAAAAAAAAAAAAAAAAAAAAAAAAAAAAAAAAAAAAAAAAAAAAAAAAAAAAAAAAAAAAAAAAAAAAAAAAAAAAAAAADlBwUAAwATABcAFAAsAAAAAAAAAA=="/>
  <ax:ocxPr ax:name="SigTimeFormatPack" ax:value="aAA6AG0AbQAgAHQAdAAAAAAAAAAAAAAAAAAAAAAAAAAAAAAAAAAAAAAAAAAAAAAAAAAAAAAAAAAAAAAAAAAAAE0ATQBNACAAZAAgAHkAeQB5AHkAAAAAAAAAAAAAAAAAAAAAAAAAAAAAAAAAAAAAAAAAAAAAAAAAAAAAAAAAAAAAAAAA"/>
  <ax:ocxPr ax:name="SigName" ax:value="ArGrDigsig1"/>
  <ax:ocxPr ax:name="SigBmpGraphics" ax:value="KAAAADwBAACoAAAAAQABAAAAAABAGgAAEQsAABULAAACAAAAAgAAAAAAAAD///8A///////////////////////////////////////////////////////////////////////////////////////////////////////////////////////////////////////////////////////////////////////////////////////////////////////////////////////////////////////////////////////////////////////////////////////////////////////////////////////////////////////////////////////////////////////////////////////4A///////////////////////////////////////////////////+AAH//////////////////////////////////////////////////gAAA/////////////////////////////////////////////////8AAAAP/////////////////////////////////////////////////gAAAB/////////////////////////////////////////////////8AAAAf/////////////////////////////////////////////////gAAAD/////////////////////////////////////////////////4AAAAP/////////////////////////////////////////////////AAAAB/////////////////////////////////////////////////wAAAAH////////////////////////////////////////////////+AAAAA/////////////////////////////////////////////////4AAAAD/////////////////////////////////////////////////AAAAAA////////////////////////////////////////////////8AAAAAAP///////////////////////////////////////////////gAAAAAAD//////////////////////////////////////////////+AAAAAAAAf//////////////////////////////////////////////gAAAAAAAAAP////////////////////////////////////////////4AAAAAAAAAAAH//////////////////////////////////////////+AAAAAAAAAAAAAP/////////////////////////////////////////wAAAAAAAAAAAAAA//////////////////////////////////////////4AAAAAAAAAAAAAAAD////////////////////////////////////////8AAAAAAAAAAAAAA//////////////////////////////////////////4AAAAAAAAAAAA////////////////////////////////////////////gAAAAAAAAAD///////////////////////////////////////////////+AAAAAP/////////////////////////////////////////////////gAAB///////////////////////////////////////////////////gAH///////////////////////////////////////////////////+A////////////////////////////////////////////////////wH////////////////////////////////////////////////////A////////////////////////////////////////////////////4H////////////////////////////////////////////////////A////////////////////////////////////////////////////4H////////////////////////////////////////////////////B////////////////////////////////////////////////////4f///////////////////////////////////////////////////+H//////////H/////////////////////////////////////////h////gD////x/////////////////////////////////////////4f///gAP///4f////////////////////////////////////////+H///gAA///+H/////////////////////////////////////////h///wAAD///g/////////////////////////////////////////4f//8D+AH//8H////////////////////////////////////////+H//+D/4Af//B/////////////////////////////////////////h///h//gD//4f////////////////////////////////////////4f//wf/+Af/+D//8f/////////////////wAf////wAf/////////+H//8P//8B//wf//H/////////////////gAA////wAA//////////B///D///gP/8H//h///8AH///////////gAAA///wAAA/////////w///h///8A//h//4P//8AAf//////////wAAAD//4AAAD////////8P//4f///wH/4f//D///AADwAA///////8B/wAP/8B/wAP///////+D//+H///+A/+H//w///wAAQAAA////8AOD//gA//B//gAf///////h///h////4H/h//8P//4PAAAAAB+AAMAAB///gD/g///gB///////4f//4f////A/4f//B//+HwAAAAAGAAAAAAf//+APwf//+AH//////8H//+H////4H+H//4f//h+AB//gAAAAAAAH///4B8H///4A///////D///h/////A/h//+H//4fggP//gAAAAf4B////gGD////wD//////w///4f////4Hwf//h//+H8EB///AP/4D/wP///+AB/////Af/////4P//+D/////A4P//8f//h/AAP//4B/+Af+B////wAf////4B/////+H///w/////4ED//////4fwAB//+AH/AD/gP////AP/////gP/////B///8P/////AB//////+D8AAf//gA/wgf4B////8B/////8B/////w////D/////4A///////w/AAD//wwH8MH/AP////gH/////wP////8P///w/////+Af//////8PwAAf/8PB/Dg/wB////8A/////+B////+D///8P/////AP///////B8AAH//B4Pw8P8AP////AD/////wP////h////B/////gB///////4fAAB//4fD8HB/gB////wAf////+B////wf///4f////wAP//////+DwAAf/+Dw/h4f4AP///8ID/////wP///8P///+H////8GB///////wwAgH//wAP4OD/AD///+Hgf////+B///+D////h////+DwP//////8AAMA//8AD/Dw/wA////h8D/////wP///h////4f////h+B///////AAHgH//gB/wcP+AP///4fgf////+B///4f///+H////wfwf//////wAH+Af/+B/+DD/wD///+H8D/////wP//8H////h////8P+D//////8AD/4D//7//gA/+A////h/gf////+B///D////4P////D/w//////+Aw//Af////8Af/4////4f8D/////wP//g/////D////h/8H//////AEP/8D/////gH//////+D/gf////+B//4f////w////4f/g//////wAD//gf////+D///////w/8B/////wP/+H////8H///+H/4P/////4IA//8D/////7///////8P/gP////+B//B/////h////h//B/////+HAP//gf/////////////D/8B/////wP/w/////4f///4f/4P/////B4D//8D/////////////wf/wP////+B/8P////+H///+H/+B/////w/j///gf////////////+H/+B/////wP+D/////g////h//wf////8P////8D/////////////h//wP////+B/h/////8P///4P/+D////+H/////gf////////////4P/+B/////wP4f/////D////D//w/////h/////8D/////////////D//wP////+B8H/////wf///w//8H////4f/////g/////////////w//+B/////wPD/////+H///8H//g////+H/////8H////////////8P//wP////+Bg//////g////h//4P////h//////h/////////////B//+B/////wIf/////8P///4P//B////4f/////4f////////////4f//wP////+AH//////B////B//4f///+H/////+H////////////+H//+B/////wD//////4f///wf/+D////h//////h/////////////g///wP////+A//////+H///+D//w////4P/////4f////////////8P//+D/////gP//////h////w//8H////D/////+H/////////////D///wf////8H//////4P///8P//h////wf////wB/////////////w///+D/////A///////D////D//4f///+H///8AAf////////////8H///g/////wP//////wf///wf/+H////g///4AAP/////////////h///8H////8B//////+H///+D//g////8P//wAAP/////////////4f///g////+AP//////g////gf/8P////B//wAB//////////////+H///4H////gD//////8P///8D//B////4f/wAf///////////////g////B////4Qf//////D////gf/4f///+D/4A////////////////8P///4P///8GH//////w////8H/+D////wf4B/////////////////B////B////Dg//////8H////g//w////8H+B/////////////////4f///wf///w8P//////h////8H/8P////g/A/////////////////+H///+D///4PB//////4f////B//D////8Hg//////////////////g////wf//+H4f/////+D////4P/wf////A4P/////////////////8P///8H///h+D//////w/////D/+H////4GH//////////////////B////g///wfw//////8P////wf/h/////AD//////////////////4f///8P//8P8H//////D////+H/4f////4A//////////////////+D////D///D/h//////wf////g/+H/////AP//////////////////w////wf//g/4f/////+H////8H/h/////4B//////////////////8H///+H//4f+H//////g/////B/4f/////Af//////////////////h////g//+H/g//////8P////4P/D/////4D//////////////////4P///8P//B/8P//////D/////B/w//////A4//////////////////B////D//w//D//////wf////wf8P/////wEP/////////////////wP///w//8P/w//////+H////+D/D/////+Ah/////////////////+B///8P//D/8H//////h/////wfw//////4If/////////////////wf///D//g//h//////4f////8H8P/////+AH/////////////////+D///w//4f/4f/////+H/////g/D//////wB//////////////////wf//8P/+H/+H//////g/////8Pw//////8Af/////////////////8D///D//h//h//////8P/////B8P//////gH//////////////////g///g//wf/4f//////D/////4PD//////8B//////////////////8H//4f/8P/+H//////w/////+Dw///////B///////////////////g//+H//D//h//////4P/////wYP//////4P//////////////////4H//B//w//4f/////+B/////+CH///////D///////////////////Af/g//8P/+H//////gf/////gB///////wf//////////////////4B/wP//D//h//////4H/////8A///////+H///////////////////AH4H//w//4f//////B//////gP///////g///////////////////8AYD//8P/+H//////wf/////8H///////8H///////////////////wAB//+D//h//////+H//////3////////A////////////////////AA///h//4f//////h///////////////4H///////////////////8Af//4f/+H//////8f///////////////A////////////////////x///+H//h///////////////////////4H////////////////////////h//4f///////////////////////A////////////////////////4f/+H///////////////////////4H///////////////////////+H//h////////////////////////A////////////////////////h//4f///////////////////////4H///////////////////////4f/+H////////////////////////A///////////////////////+H//h////////////////////////4H///////////////////////h//wf////////////////////////Af//////////////////////4f/8P////////////////////////4D//////////////////////+D//D/////////////////////////Af//////////////////////w//g/////////////////////////8D//////////////////////8P/4f/////////////////////////gf//////////////////////B/8H/////////////////////////8D//////////////////////4f/D//////////////////////////gf/////////////////////+D/w//////////////////////////8B//////////////////////wf4P//////////////////////////gP/////////////////////8B8H//////////////////////////8B//////////////////////gMB///////////////////////////wH/////////////////////8AA///////////////////////////+A//////////////////////wAf///////////////////////////wH/////////////////////+AP////////////////////////////A//////////////////////4/////////////////////////////4H////////////////////////////////////////////////////Af///////////////////////////////////////////////////4D////////////////////////////////////////////////////AP///////////////////////////////////////////////////8B////////////////////////////////////////////////////gH///////////////////////////////////////////////////+B////////////////////////////////////////////////////wf////////////////////////////////////////////////////f///////////////////////////////////////////////////////////////////////////////////////////////////////////////////////////////////////////////////////////////////////////////////////////////////////////////////////////////////////////////////////////////////////////////////////////////////////////////////////////////////////////////////////////////////////////////////////////////////////////////"/>
  <ax:ocxPr ax:name="SigSignatureValue" ax:value="MIIHDwYJKoZIhvcNAQcCoIIHADCCBvwCAQExDzANBgkqhkiG9w0BAQUFADALBgkqhkiG9w0BBwGgggSIMIIEhDCCA2ygAwIBAgIQd+ZP3lsjQOa1Sg8cNmzZqDANBgkqhkiG9w0BAQUFADB+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JsT+k1eb8XMQZOT4LEPONClKP5UGkGZn7JhMJYB51p05XUto86CSxd6amCTi2BkPVOXJWmH9WLVQrR2cvY0vBYw1+hTLCspE6YdIR1ckiAyDBqNXnudqbwpagLOZcH7Tuyrid2rMBDg1bw0PdoL6XMvwao2VNE4QuAniidhxLrWtd6fUWO9NDRD1a2jd1/EgcbXYoZmhrChjwuhBKPt8ihNxpIBEuhlvuFlLizJ8cBfIOW2U0JT1TAH4grnS7PNOZZgakPIOm3rdm/gqRW4apZxelM116N+G1AgMBAAGjggEQMIIBDDAOBgNVHQ8BAf8EBAMCBPAwOwYDVR0lBDQwMgYIKwYBBQUHAwEGCCsGAQUFBwMCBggrBgEFBQcDAwYIKwYBBQUHAwQGCCsGAQUFBwMIMB0GA1UdDgQWBBQFQ3dGz05HOGjegfxxu/TmGeDy3DAfBgNVHSMEGDAWgBT/HbnFwjDF3eqd1RP80yxQtE7SKDA4BgNVHR8EMTAvMC2gK6AphidodHRwOi8vd3d3Lmdvdi5hbS9DQVN0YWZmL0dvdlJvb3RDQS5jcmwwQwYIKwYBBQUHAQEENzA1MDMGCCsGAQUFBzAChidodHRwOi8vd3d3Lmdvdi5hbS9DQVN0YWZmL0dvdlJvb3RDQS5jcnQwDQYJKoZIhvcNAQEFBQADggEBAAA5vWzyHH9M5RvMIIesohpK+79RY78vK7tIrO9U5j6MV/xL2TlUO4GPCUfqJHRRD4Up6bmvncWd/1SzVtw3OXSXbHNJ77xJGsOZLh6YTxTIhXPTw3reTgpP9lxHgVcpLcbWflnPOU4532eNlvhzJp7OT8lpPn4PkZ81R07jV7My1uOrb32s/mNgtRF5dLKuj3zUCAOdCSDW3WW15BNkmOC2HezjaEmJ4K8c5Ut3uVJD2VRkIFPcKlwatcKdot/gvX1v/EEG9tGvl518qGL/r71fhhMEZGeHam8rXt5Oi3SctCEwqHpYTVzXaaF2eJzHwxPZdYjA9BfMNSALXyGVqlAxggJLMIICRwIBATCBkjB+MQswCQYDVQQGEwJBTTEiMCAGA1UEChMZU3RhZmYgb2YgR292ZXJubWVudCBvZiBSQTFLMEkGA1UEAx5CAFMAdABhAGYAZgAgAG8AZgAgAEcAbwB2AGUAcgBuAG0AZQBuAHQAIABvAGYAIABSAEEAIABSAG8AbwB0ACAAQwBBAhB35k/eWyNA5rVKDxw2bNmoMA0GCSqGSIb3DQEBBQUAoIGKMBgGCSqGSIb3DQEJAzELBgkqhkiG9w0BBwEwHAYJKoZIhvcNAQkFMQ8XDTIxMDUxOTE5MjA0NFowIwYJKoZIhvcNAQkEMRYEFFz+4Rx8nmm+9XptdvLPj6j3M4DRMCsGCyqGSIb3DQEJEAIMMRwwGjAYMBYEFIKgq4GiWse+FND0Y8PcideFG9xiMA0GCSqGSIb3DQEBAQUABIIBAHDLXPVS5By9BD4s1tsviaO6R/JF2z5ZO+VtyobMlc9gjpu+qUiHos2/knNRfnmwMwScsB7DhLvQp1D0PjzRVoZTUGTzzL2vb9w8+XtkPWMTEL6s0mHPCjx7g5h3Z2zUmBrl0zp2N1ysUuMkqWtbrWjOTgCLGaO0lHmJgQcM4ZMijMtkFVUKdhEdqLGUxRvSFbCpQned0PHPs3Z4ugXXYSWX7nkKKDlQPq4lkYak8+gBhSRjTAESFzzWIL1s/CBE2Y+hEXoecU5vl0697ms+9iuJV5M06K834fZg/NCu4cQtbR/XFSgqMjx7A6RdYKk4usl/S1c4qEMGDHbPjP9mw8Q="/>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370</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Vardanyan</dc:creator>
  <cp:keywords>https://mul2-minfin.gov.am/tasks/318904/oneclick/01.GRUTYUN_Varchapeti ashxatakazm.docx?token=369675f4652d9ae92384fdffc65f7efc</cp:keywords>
  <cp:lastModifiedBy>L-Petrosyan</cp:lastModifiedBy>
  <cp:revision>10</cp:revision>
  <dcterms:created xsi:type="dcterms:W3CDTF">2021-02-22T05:24:00Z</dcterms:created>
  <dcterms:modified xsi:type="dcterms:W3CDTF">2021-05-31T12:06:00Z</dcterms:modified>
</cp:coreProperties>
</file>