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62" w:rsidRPr="00BF24F6" w:rsidRDefault="00161D8E" w:rsidP="002C14B2">
      <w:pPr>
        <w:spacing w:after="0" w:line="360" w:lineRule="auto"/>
        <w:ind w:firstLine="720"/>
        <w:jc w:val="right"/>
        <w:rPr>
          <w:rFonts w:ascii="GHEA Grapalat" w:hAnsi="GHEA Grapalat" w:cs="Sylfaen"/>
          <w:bCs/>
          <w:sz w:val="24"/>
          <w:szCs w:val="24"/>
        </w:rPr>
      </w:pPr>
      <w:r w:rsidRPr="00BF24F6">
        <w:rPr>
          <w:rFonts w:ascii="GHEA Grapalat" w:hAnsi="GHEA Grapalat" w:cs="Sylfaen"/>
          <w:bCs/>
          <w:sz w:val="24"/>
          <w:szCs w:val="24"/>
        </w:rPr>
        <w:t xml:space="preserve">          </w:t>
      </w:r>
      <w:proofErr w:type="spellStart"/>
      <w:r w:rsidR="003D4762" w:rsidRPr="00BF24F6">
        <w:rPr>
          <w:rFonts w:ascii="GHEA Grapalat" w:hAnsi="GHEA Grapalat" w:cs="Sylfaen"/>
          <w:bCs/>
          <w:sz w:val="24"/>
          <w:szCs w:val="24"/>
        </w:rPr>
        <w:t>Հավելված</w:t>
      </w:r>
      <w:proofErr w:type="spellEnd"/>
      <w:r w:rsidR="003D4762" w:rsidRPr="00BF24F6">
        <w:rPr>
          <w:rFonts w:ascii="GHEA Grapalat" w:hAnsi="GHEA Grapalat" w:cs="Sylfaen"/>
          <w:bCs/>
          <w:sz w:val="24"/>
          <w:szCs w:val="24"/>
        </w:rPr>
        <w:t xml:space="preserve"> N </w:t>
      </w:r>
      <w:r w:rsidR="00C6399D" w:rsidRPr="00BF24F6">
        <w:rPr>
          <w:rFonts w:ascii="GHEA Grapalat" w:hAnsi="GHEA Grapalat" w:cs="Sylfaen"/>
          <w:bCs/>
          <w:sz w:val="24"/>
          <w:szCs w:val="24"/>
        </w:rPr>
        <w:t>1</w:t>
      </w:r>
      <w:r w:rsidR="003D4762" w:rsidRPr="00BF24F6">
        <w:rPr>
          <w:rFonts w:ascii="GHEA Grapalat" w:hAnsi="GHEA Grapalat" w:cs="Sylfaen"/>
          <w:bCs/>
          <w:sz w:val="24"/>
          <w:szCs w:val="24"/>
        </w:rPr>
        <w:t xml:space="preserve"> </w:t>
      </w:r>
      <w:r w:rsidR="003D4762" w:rsidRPr="00BF24F6">
        <w:rPr>
          <w:rFonts w:ascii="GHEA Grapalat" w:hAnsi="GHEA Grapalat"/>
          <w:bCs/>
          <w:sz w:val="24"/>
          <w:szCs w:val="24"/>
        </w:rPr>
        <w:t xml:space="preserve"> </w:t>
      </w:r>
      <w:r w:rsidR="003D4762" w:rsidRPr="00BF24F6">
        <w:rPr>
          <w:rFonts w:ascii="GHEA Grapalat" w:hAnsi="GHEA Grapalat"/>
          <w:bCs/>
          <w:sz w:val="24"/>
          <w:szCs w:val="24"/>
        </w:rPr>
        <w:br/>
      </w:r>
      <w:r w:rsidR="003D4762" w:rsidRPr="00BF24F6">
        <w:rPr>
          <w:rFonts w:ascii="GHEA Grapalat" w:hAnsi="GHEA Grapalat" w:cs="Sylfaen"/>
          <w:bCs/>
          <w:sz w:val="24"/>
          <w:szCs w:val="24"/>
        </w:rPr>
        <w:t>ՀՀ</w:t>
      </w:r>
      <w:r w:rsidR="003D4762" w:rsidRPr="00BF24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3D4762" w:rsidRPr="00BF24F6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3D4762" w:rsidRPr="00BF24F6">
        <w:rPr>
          <w:rFonts w:ascii="GHEA Grapalat" w:hAnsi="GHEA Grapalat"/>
          <w:bCs/>
          <w:sz w:val="24"/>
          <w:szCs w:val="24"/>
        </w:rPr>
        <w:t xml:space="preserve"> 20</w:t>
      </w:r>
      <w:r w:rsidR="0044224C" w:rsidRPr="00BF24F6">
        <w:rPr>
          <w:rFonts w:ascii="GHEA Grapalat" w:hAnsi="GHEA Grapalat"/>
          <w:bCs/>
          <w:sz w:val="24"/>
          <w:szCs w:val="24"/>
        </w:rPr>
        <w:t>2</w:t>
      </w:r>
      <w:r w:rsidR="0093318F" w:rsidRPr="00BF24F6">
        <w:rPr>
          <w:rFonts w:ascii="GHEA Grapalat" w:hAnsi="GHEA Grapalat"/>
          <w:bCs/>
          <w:sz w:val="24"/>
          <w:szCs w:val="24"/>
        </w:rPr>
        <w:t>1</w:t>
      </w:r>
      <w:r w:rsidR="003D4762" w:rsidRPr="00BF24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3D4762" w:rsidRPr="00BF24F6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3D4762" w:rsidRPr="00BF24F6">
        <w:rPr>
          <w:rFonts w:ascii="GHEA Grapalat" w:hAnsi="GHEA Grapalat"/>
          <w:bCs/>
          <w:sz w:val="24"/>
          <w:szCs w:val="24"/>
        </w:rPr>
        <w:br/>
        <w:t xml:space="preserve"> _____________ -</w:t>
      </w:r>
      <w:r w:rsidR="003D4762" w:rsidRPr="00BF24F6">
        <w:rPr>
          <w:rFonts w:ascii="GHEA Grapalat" w:hAnsi="GHEA Grapalat" w:cs="Sylfaen"/>
          <w:bCs/>
          <w:sz w:val="24"/>
          <w:szCs w:val="24"/>
        </w:rPr>
        <w:t>ի</w:t>
      </w:r>
      <w:r w:rsidR="00FC6C1D" w:rsidRPr="00BF24F6">
        <w:rPr>
          <w:rFonts w:ascii="GHEA Grapalat" w:hAnsi="GHEA Grapalat" w:cs="Sylfaen"/>
          <w:bCs/>
          <w:sz w:val="24"/>
          <w:szCs w:val="24"/>
        </w:rPr>
        <w:t xml:space="preserve"> </w:t>
      </w:r>
      <w:r w:rsidR="003D4762" w:rsidRPr="00BF24F6">
        <w:rPr>
          <w:rFonts w:ascii="GHEA Grapalat" w:hAnsi="GHEA Grapalat"/>
          <w:bCs/>
          <w:sz w:val="24"/>
          <w:szCs w:val="24"/>
        </w:rPr>
        <w:t xml:space="preserve"> N     -</w:t>
      </w:r>
      <w:r w:rsidR="003D4762" w:rsidRPr="00BF24F6">
        <w:rPr>
          <w:rFonts w:ascii="GHEA Grapalat" w:hAnsi="GHEA Grapalat" w:cs="Sylfaen"/>
          <w:bCs/>
          <w:sz w:val="24"/>
          <w:szCs w:val="24"/>
        </w:rPr>
        <w:t>Ա</w:t>
      </w:r>
      <w:r w:rsidR="003D4762" w:rsidRPr="00BF24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3D4762" w:rsidRPr="00BF24F6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</w:p>
    <w:p w:rsidR="003D4762" w:rsidRPr="00BF24F6" w:rsidRDefault="003D4762" w:rsidP="002C14B2">
      <w:pPr>
        <w:spacing w:after="0" w:line="360" w:lineRule="auto"/>
        <w:ind w:firstLine="720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:rsidR="00F27ADC" w:rsidRPr="00BF24F6" w:rsidRDefault="00F27ADC" w:rsidP="002C14B2">
      <w:pPr>
        <w:spacing w:after="0"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44224C" w:rsidRPr="00BF24F6" w:rsidRDefault="0044224C" w:rsidP="002C14B2">
      <w:pPr>
        <w:spacing w:after="0"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CE489B" w:rsidRPr="00BF24F6" w:rsidRDefault="00CE489B" w:rsidP="002C14B2">
      <w:pPr>
        <w:spacing w:after="0"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44224C" w:rsidRPr="00BF24F6" w:rsidRDefault="00C6161F" w:rsidP="002C14B2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F24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ՆԵՐԴՐՈՒՄԱՅԻՆ - ՍՈՑԻԱԼԱԿԱՆ ԾՐԱԳԻՐ </w:t>
      </w:r>
    </w:p>
    <w:p w:rsidR="00C6161F" w:rsidRPr="00BF24F6" w:rsidRDefault="00532BD5" w:rsidP="002C14B2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F24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«ՋԻԷՄ ՔՈՆՍԹՐԱՔՇՆ» </w:t>
      </w:r>
      <w:r w:rsidR="00C6161F" w:rsidRPr="00BF24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ՍԱՀՄԱՆԱՓԱԿ ՊԱՏԱՍԽԱՆԱՏՎՈՒԹՅԱՄԲ ԸՆԿԵՐՈՒԹՅԱՆ ԿՈՂՄԻՑ ԻՐԱԿԱՆԱՑՎՈՂ </w:t>
      </w:r>
    </w:p>
    <w:p w:rsidR="00C6161F" w:rsidRPr="00BF24F6" w:rsidRDefault="00C6161F" w:rsidP="002C14B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4F6">
        <w:rPr>
          <w:rFonts w:ascii="Sylfaen" w:eastAsia="Times New Roman" w:hAnsi="Sylfaen" w:cs="Arial"/>
          <w:color w:val="000000"/>
          <w:sz w:val="24"/>
          <w:szCs w:val="24"/>
          <w:lang w:val="hy-AM"/>
        </w:rPr>
        <w:t> </w:t>
      </w:r>
    </w:p>
    <w:p w:rsidR="006214BB" w:rsidRPr="00BF24F6" w:rsidRDefault="00532BD5" w:rsidP="002C14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ՋիԷմ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Քոնսթրաքշն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 պատասխանատվությամբ ընկերությ</w:t>
      </w:r>
      <w:r w:rsidR="00324102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="00027C3E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Ընկերություն)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հանդիսանում է </w:t>
      </w:r>
      <w:proofErr w:type="spellStart"/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</w:t>
      </w:r>
      <w:proofErr w:type="spellEnd"/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փողոցի հ.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23/1 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հասցեում գտնվող </w:t>
      </w:r>
      <w:r w:rsidR="00F70DF7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հողամասի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սեփականատեր</w:t>
      </w:r>
      <w:r w:rsidR="0023639A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որտեղ 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նախատեսվում է 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 18</w:t>
      </w:r>
      <w:r w:rsidR="00D82A4F" w:rsidRPr="00BF24F6">
        <w:rPr>
          <w:rFonts w:ascii="GHEA Grapalat" w:hAnsi="GHEA Grapalat"/>
          <w:sz w:val="24"/>
          <w:szCs w:val="24"/>
          <w:lang w:val="hy-AM"/>
        </w:rPr>
        <w:t xml:space="preserve"> վերգետնյա և </w:t>
      </w:r>
      <w:r w:rsidR="008C38D7" w:rsidRPr="00BF24F6">
        <w:rPr>
          <w:rFonts w:ascii="GHEA Grapalat" w:hAnsi="GHEA Grapalat"/>
          <w:sz w:val="24"/>
          <w:szCs w:val="24"/>
          <w:lang w:val="hy-AM"/>
        </w:rPr>
        <w:t>2</w:t>
      </w:r>
      <w:r w:rsidR="00D82A4F" w:rsidRPr="00BF24F6">
        <w:rPr>
          <w:rFonts w:ascii="GHEA Grapalat" w:hAnsi="GHEA Grapalat"/>
          <w:sz w:val="24"/>
          <w:szCs w:val="24"/>
          <w:lang w:val="hy-AM"/>
        </w:rPr>
        <w:t xml:space="preserve"> ստորգետնյա հարկեր ունեցող ընդհանուր </w:t>
      </w:r>
      <w:r w:rsidR="008C38D7" w:rsidRPr="00BF24F6">
        <w:rPr>
          <w:rFonts w:ascii="GHEA Grapalat" w:hAnsi="GHEA Grapalat"/>
          <w:sz w:val="24"/>
          <w:szCs w:val="24"/>
          <w:lang w:val="hy-AM"/>
        </w:rPr>
        <w:t>11 556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E49" w:rsidRPr="00BF24F6">
        <w:rPr>
          <w:rFonts w:ascii="GHEA Grapalat" w:hAnsi="GHEA Grapalat"/>
          <w:sz w:val="24"/>
          <w:szCs w:val="24"/>
          <w:lang w:val="hy-AM"/>
        </w:rPr>
        <w:t xml:space="preserve">քմ. </w:t>
      </w:r>
      <w:r w:rsidR="00D82A4F" w:rsidRPr="00BF24F6">
        <w:rPr>
          <w:rFonts w:ascii="GHEA Grapalat" w:hAnsi="GHEA Grapalat"/>
          <w:sz w:val="24"/>
          <w:szCs w:val="24"/>
          <w:lang w:val="hy-AM"/>
        </w:rPr>
        <w:t>բնակելի մակերեսով բնակելի շենքի կառուցապատման աշխատանքներ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>:</w:t>
      </w:r>
    </w:p>
    <w:p w:rsidR="00E875F6" w:rsidRPr="00BF24F6" w:rsidRDefault="006214BB" w:rsidP="002C14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C38D7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 փողոցի հ.23/1</w:t>
      </w:r>
      <w:r w:rsidR="00A209BC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հասցեի </w:t>
      </w:r>
      <w:proofErr w:type="spellStart"/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հարևանությամբ</w:t>
      </w:r>
      <w:proofErr w:type="spellEnd"/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92F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տեղակայված է</w:t>
      </w:r>
      <w:r w:rsidR="00DC3AB9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կարգի 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վթարային վիճակում գտնվող </w:t>
      </w:r>
      <w:r w:rsidR="008C38D7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Շինարարների փողոցի հ.23 </w:t>
      </w:r>
      <w:r w:rsidR="00E875F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հասցեում գտնվող շենք</w:t>
      </w:r>
      <w:r w:rsidR="00C7492F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8C38D7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որն ունի 36 բնակարան մոտ 2000 ք/մ մակերեսով: Բնակիչների հետ ձեռքբերված պայմանավորվածության համաձայն՝ նոր կառուցվող շենքից բնակիչներին կտրամադրվեն բնակարաններ և կլուծվի նրանց վերաբնակեցման խնդիրը:</w:t>
      </w:r>
    </w:p>
    <w:p w:rsidR="00694650" w:rsidRPr="00BF24F6" w:rsidRDefault="00694650" w:rsidP="002C14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4F6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Ծրագրով առաջարկվում է </w:t>
      </w:r>
      <w:r w:rsidR="004122F4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 23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հասցեի </w:t>
      </w:r>
      <w:proofErr w:type="spellStart"/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հարևանությամբ</w:t>
      </w:r>
      <w:proofErr w:type="spellEnd"/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գտնվող, 3-րդ կարգի վթարային շենքի հարակից հատվածում առկա 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համայնքային սեփականություն </w:t>
      </w:r>
      <w:r w:rsidR="004122F4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հանդիսացող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4122F4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0.020193 հա 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մակերեսով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հողամասն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ուղղակի վաճառքի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օտարել ընկերությանը՝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բազմաբնակարան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շենքային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համալիր կառուցելու նպատա</w:t>
      </w:r>
      <w:r w:rsidR="004122F4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3950FC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149FA" w:rsidRPr="00BF24F6" w:rsidRDefault="000149FA" w:rsidP="002C14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համայնքի կողմից ուղղակի վաճառքի </w:t>
      </w:r>
      <w:proofErr w:type="spellStart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տրամադրվող հողամասի և </w:t>
      </w:r>
      <w:r w:rsidR="004122F4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Շինարարների փողոցի 23</w:t>
      </w:r>
      <w:r w:rsidR="00694650"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կարգի</w:t>
      </w:r>
      <w:r w:rsidR="00EA6DD3" w:rsidRPr="00BF24F6">
        <w:rPr>
          <w:rFonts w:ascii="GHEA Grapalat" w:hAnsi="GHEA Grapalat"/>
          <w:sz w:val="24"/>
          <w:szCs w:val="24"/>
          <w:lang w:val="hy-AM"/>
        </w:rPr>
        <w:t xml:space="preserve"> վթարային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="00694650" w:rsidRPr="00BF24F6">
        <w:rPr>
          <w:rFonts w:ascii="GHEA Grapalat" w:hAnsi="GHEA Grapalat"/>
          <w:sz w:val="24"/>
          <w:szCs w:val="24"/>
          <w:lang w:val="hy-AM"/>
        </w:rPr>
        <w:t xml:space="preserve">զբաղեցրած հողամասի վրա նախատեսվում է կառուցել 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 xml:space="preserve">16 408 քմ ընդհանուր մակերեսով </w:t>
      </w:r>
      <w:r w:rsidR="0044224C" w:rsidRPr="00BF24F6">
        <w:rPr>
          <w:rFonts w:ascii="GHEA Grapalat" w:hAnsi="GHEA Grapalat"/>
          <w:sz w:val="24"/>
          <w:szCs w:val="24"/>
          <w:lang w:val="hy-AM"/>
        </w:rPr>
        <w:t xml:space="preserve">18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վերգետնյա և 2 ստորգետնյա </w:t>
      </w:r>
      <w:r w:rsidR="0044224C" w:rsidRPr="00BF24F6">
        <w:rPr>
          <w:rFonts w:ascii="GHEA Grapalat" w:hAnsi="GHEA Grapalat"/>
          <w:sz w:val="24"/>
          <w:szCs w:val="24"/>
          <w:lang w:val="hy-AM"/>
        </w:rPr>
        <w:t xml:space="preserve">հարկերից բաղկացած </w:t>
      </w:r>
      <w:proofErr w:type="spellStart"/>
      <w:r w:rsidR="0044224C"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="0044224C"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բնակելի </w:t>
      </w:r>
      <w:r w:rsidR="0044224C" w:rsidRPr="00BF24F6">
        <w:rPr>
          <w:rFonts w:ascii="GHEA Grapalat" w:hAnsi="GHEA Grapalat"/>
          <w:sz w:val="24"/>
          <w:szCs w:val="24"/>
          <w:lang w:val="hy-AM"/>
        </w:rPr>
        <w:t>շենք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:</w:t>
      </w:r>
    </w:p>
    <w:p w:rsidR="00F70DF7" w:rsidRPr="00BF24F6" w:rsidRDefault="00F70DF7" w:rsidP="002C14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24F6">
        <w:rPr>
          <w:rFonts w:ascii="GHEA Grapalat" w:hAnsi="GHEA Grapalat"/>
          <w:sz w:val="24"/>
          <w:szCs w:val="24"/>
          <w:lang w:val="hy-AM"/>
        </w:rPr>
        <w:lastRenderedPageBreak/>
        <w:t xml:space="preserve">        Ներդրումային ծրագիրը բաղկացած է թվով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2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BF24F6">
        <w:rPr>
          <w:rFonts w:ascii="GHEA Grapalat" w:hAnsi="GHEA Grapalat"/>
          <w:sz w:val="24"/>
          <w:szCs w:val="24"/>
          <w:lang w:val="hy-AM"/>
        </w:rPr>
        <w:t xml:space="preserve"> բնակելի շենքից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: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Ծրագիրն իրականացվելու է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Pr="00BF24F6">
        <w:rPr>
          <w:rFonts w:ascii="GHEA Grapalat" w:hAnsi="GHEA Grapalat"/>
          <w:sz w:val="24"/>
          <w:szCs w:val="24"/>
          <w:lang w:val="hy-AM"/>
        </w:rPr>
        <w:t>փուլով:</w:t>
      </w:r>
    </w:p>
    <w:p w:rsidR="00694650" w:rsidRPr="00BF24F6" w:rsidRDefault="00F70DF7" w:rsidP="002C14B2">
      <w:pPr>
        <w:pStyle w:val="ListParagraph"/>
        <w:numPr>
          <w:ilvl w:val="0"/>
          <w:numId w:val="16"/>
        </w:numPr>
        <w:spacing w:line="360" w:lineRule="auto"/>
        <w:ind w:left="0"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BF24F6">
        <w:rPr>
          <w:rFonts w:ascii="GHEA Grapalat" w:hAnsi="GHEA Grapalat" w:cs="Sylfaen"/>
          <w:lang w:val="hy-AM"/>
        </w:rPr>
        <w:t>Առաջին</w:t>
      </w:r>
      <w:r w:rsidRPr="00BF24F6">
        <w:rPr>
          <w:rFonts w:ascii="GHEA Grapalat" w:hAnsi="GHEA Grapalat"/>
          <w:lang w:val="hy-AM"/>
        </w:rPr>
        <w:t xml:space="preserve"> փուլ</w:t>
      </w:r>
      <w:r w:rsidR="00FF0E9A" w:rsidRPr="00BF24F6">
        <w:rPr>
          <w:rFonts w:ascii="GHEA Grapalat" w:hAnsi="GHEA Grapalat"/>
          <w:lang w:val="hy-AM"/>
        </w:rPr>
        <w:t xml:space="preserve"> (</w:t>
      </w:r>
      <w:r w:rsidR="00F64127" w:rsidRPr="00BF24F6">
        <w:rPr>
          <w:rFonts w:ascii="GHEA Grapalat" w:hAnsi="GHEA Grapalat"/>
          <w:lang w:val="hy-AM"/>
        </w:rPr>
        <w:t>Ա մասնաշենք</w:t>
      </w:r>
      <w:r w:rsidR="00FF0E9A" w:rsidRPr="00BF24F6">
        <w:rPr>
          <w:rFonts w:ascii="GHEA Grapalat" w:hAnsi="GHEA Grapalat"/>
        </w:rPr>
        <w:t>)</w:t>
      </w:r>
    </w:p>
    <w:p w:rsidR="004122F4" w:rsidRPr="00BF24F6" w:rsidRDefault="00F70DF7" w:rsidP="002C14B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24F6">
        <w:rPr>
          <w:rFonts w:ascii="GHEA Grapalat" w:hAnsi="GHEA Grapalat"/>
          <w:sz w:val="24"/>
          <w:szCs w:val="24"/>
          <w:lang w:val="hy-AM"/>
        </w:rPr>
        <w:t xml:space="preserve">Ընկերությունը պարտավորվում է սեփականության իրավունքով իրեն պատկանող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Շինարարների փողոց 23/1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հասցեում կառուցվող </w:t>
      </w:r>
      <w:proofErr w:type="spellStart"/>
      <w:r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BF24F6">
        <w:rPr>
          <w:rFonts w:ascii="GHEA Grapalat" w:hAnsi="GHEA Grapalat"/>
          <w:sz w:val="24"/>
          <w:szCs w:val="24"/>
          <w:lang w:val="hy-AM"/>
        </w:rPr>
        <w:t xml:space="preserve"> շենքից տրամադրել</w:t>
      </w:r>
      <w:r w:rsidR="005D132C" w:rsidRPr="00BF24F6">
        <w:rPr>
          <w:rFonts w:ascii="GHEA Grapalat" w:hAnsi="GHEA Grapalat"/>
          <w:sz w:val="24"/>
          <w:szCs w:val="24"/>
          <w:lang w:val="hy-AM"/>
        </w:rPr>
        <w:t xml:space="preserve"> մոտ 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2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0</w:t>
      </w:r>
      <w:r w:rsidRPr="00BF24F6">
        <w:rPr>
          <w:rFonts w:ascii="GHEA Grapalat" w:hAnsi="GHEA Grapalat"/>
          <w:sz w:val="24"/>
          <w:szCs w:val="24"/>
          <w:lang w:val="hy-AM"/>
        </w:rPr>
        <w:t>00.0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քմ մակերեսով բնակելի տարածք՝ 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>Շինարարների փողոց 23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հասցեում գտնվող </w:t>
      </w:r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կարգի</w:t>
      </w:r>
      <w:r w:rsidR="00EA6DD3" w:rsidRPr="00BF24F6">
        <w:rPr>
          <w:rFonts w:ascii="GHEA Grapalat" w:hAnsi="GHEA Grapalat"/>
          <w:sz w:val="24"/>
          <w:szCs w:val="24"/>
          <w:lang w:val="hy-AM"/>
        </w:rPr>
        <w:t xml:space="preserve"> վթարային </w:t>
      </w:r>
      <w:r w:rsidRPr="00BF24F6">
        <w:rPr>
          <w:rFonts w:ascii="GHEA Grapalat" w:hAnsi="GHEA Grapalat"/>
          <w:sz w:val="24"/>
          <w:szCs w:val="24"/>
          <w:lang w:val="hy-AM"/>
        </w:rPr>
        <w:t>շենքի բնակիչներին վերաբնակեցնելու նպատակով: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 Այս փուլում նախատեսում է կառուցել 11</w:t>
      </w:r>
      <w:r w:rsidR="004122F4" w:rsidRPr="00BF24F6">
        <w:rPr>
          <w:rFonts w:ascii="Sylfaen" w:hAnsi="Sylfaen"/>
          <w:sz w:val="24"/>
          <w:szCs w:val="24"/>
          <w:lang w:val="hy-AM"/>
        </w:rPr>
        <w:t> </w:t>
      </w:r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556 ք/մ ընդհանուր մակերեսով 18 վերգետնյա և 2 ստորգետնյա հարկ ունեցող </w:t>
      </w:r>
      <w:proofErr w:type="spellStart"/>
      <w:r w:rsidR="004122F4"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 բնակելի շենք, որը ունենալու է 94 բնակարան և 22 ստորգետնյա </w:t>
      </w:r>
      <w:proofErr w:type="spellStart"/>
      <w:r w:rsidR="004122F4" w:rsidRPr="00BF24F6">
        <w:rPr>
          <w:rFonts w:ascii="GHEA Grapalat" w:hAnsi="GHEA Grapalat"/>
          <w:sz w:val="24"/>
          <w:szCs w:val="24"/>
          <w:lang w:val="hy-AM"/>
        </w:rPr>
        <w:t>ավտոկայանատեղի</w:t>
      </w:r>
      <w:proofErr w:type="spellEnd"/>
      <w:r w:rsidR="004122F4" w:rsidRPr="00BF24F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94650" w:rsidRPr="00BF24F6" w:rsidRDefault="00694650" w:rsidP="002C14B2">
      <w:pPr>
        <w:pStyle w:val="ListParagraph"/>
        <w:numPr>
          <w:ilvl w:val="0"/>
          <w:numId w:val="16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F24F6">
        <w:rPr>
          <w:rFonts w:ascii="GHEA Grapalat" w:hAnsi="GHEA Grapalat" w:cs="Sylfaen"/>
          <w:lang w:val="hy-AM"/>
        </w:rPr>
        <w:t>Ե</w:t>
      </w:r>
      <w:r w:rsidR="00F70DF7" w:rsidRPr="00BF24F6">
        <w:rPr>
          <w:rFonts w:ascii="GHEA Grapalat" w:hAnsi="GHEA Grapalat"/>
          <w:lang w:val="hy-AM"/>
        </w:rPr>
        <w:t>րկրորդ փուլ</w:t>
      </w:r>
      <w:r w:rsidR="00FF0E9A" w:rsidRPr="00BF24F6">
        <w:rPr>
          <w:rFonts w:ascii="GHEA Grapalat" w:hAnsi="GHEA Grapalat"/>
          <w:lang w:val="hy-AM"/>
        </w:rPr>
        <w:t xml:space="preserve"> (</w:t>
      </w:r>
      <w:r w:rsidR="00F64127" w:rsidRPr="00BF24F6">
        <w:rPr>
          <w:rFonts w:ascii="GHEA Grapalat" w:hAnsi="GHEA Grapalat"/>
          <w:lang w:val="hy-AM"/>
        </w:rPr>
        <w:t>Բ մասնաշենք</w:t>
      </w:r>
      <w:r w:rsidR="00FF0E9A" w:rsidRPr="00BF24F6">
        <w:rPr>
          <w:rFonts w:ascii="GHEA Grapalat" w:hAnsi="GHEA Grapalat"/>
          <w:lang w:val="hy-AM"/>
        </w:rPr>
        <w:t>)</w:t>
      </w:r>
    </w:p>
    <w:p w:rsidR="007C4A35" w:rsidRPr="00BF24F6" w:rsidRDefault="00780157" w:rsidP="002C14B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24F6">
        <w:rPr>
          <w:rFonts w:ascii="GHEA Grapalat" w:hAnsi="GHEA Grapalat"/>
          <w:sz w:val="24"/>
          <w:szCs w:val="24"/>
          <w:lang w:val="hy-AM"/>
        </w:rPr>
        <w:t>Երկրորդ փուլո</w:t>
      </w:r>
      <w:bookmarkStart w:id="0" w:name="_GoBack"/>
      <w:bookmarkEnd w:id="0"/>
      <w:r w:rsidRPr="00BF24F6">
        <w:rPr>
          <w:rFonts w:ascii="GHEA Grapalat" w:hAnsi="GHEA Grapalat"/>
          <w:sz w:val="24"/>
          <w:szCs w:val="24"/>
          <w:lang w:val="hy-AM"/>
        </w:rPr>
        <w:t xml:space="preserve">վ նախատեսվում է ապամոնտաժել Շինարարների փողոց 23 հասցեում գտնվող </w:t>
      </w:r>
      <w:r w:rsidR="00EA6DD3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կարգի</w:t>
      </w:r>
      <w:r w:rsidR="00EA6DD3" w:rsidRPr="00BF24F6">
        <w:rPr>
          <w:rFonts w:ascii="GHEA Grapalat" w:hAnsi="GHEA Grapalat"/>
          <w:sz w:val="24"/>
          <w:szCs w:val="24"/>
          <w:lang w:val="hy-AM"/>
        </w:rPr>
        <w:t xml:space="preserve"> վթարային </w:t>
      </w:r>
      <w:r w:rsidRPr="00BF24F6">
        <w:rPr>
          <w:rFonts w:ascii="GHEA Grapalat" w:hAnsi="GHEA Grapalat"/>
          <w:sz w:val="24"/>
          <w:szCs w:val="24"/>
          <w:lang w:val="hy-AM"/>
        </w:rPr>
        <w:t>շենքը  և տեղում կառուցել 16</w:t>
      </w:r>
      <w:r w:rsidRPr="00BF24F6">
        <w:rPr>
          <w:rFonts w:ascii="Sylfaen" w:hAnsi="Sylfaen"/>
          <w:sz w:val="24"/>
          <w:szCs w:val="24"/>
          <w:lang w:val="hy-AM"/>
        </w:rPr>
        <w:t> 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408 ք/մ ընդհանուր մակերեսով 18 վերգետնյա և 2 ստորգետնյա հարկ ունեցող  </w:t>
      </w:r>
      <w:proofErr w:type="spellStart"/>
      <w:r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BF24F6">
        <w:rPr>
          <w:rFonts w:ascii="GHEA Grapalat" w:hAnsi="GHEA Grapalat"/>
          <w:sz w:val="24"/>
          <w:szCs w:val="24"/>
          <w:lang w:val="hy-AM"/>
        </w:rPr>
        <w:t xml:space="preserve"> բնակելի շենք, որը ունենալու է 126 բնակարան և 52 ստորգետնյա </w:t>
      </w:r>
      <w:proofErr w:type="spellStart"/>
      <w:r w:rsidRPr="00BF24F6">
        <w:rPr>
          <w:rFonts w:ascii="GHEA Grapalat" w:hAnsi="GHEA Grapalat"/>
          <w:sz w:val="24"/>
          <w:szCs w:val="24"/>
          <w:lang w:val="hy-AM"/>
        </w:rPr>
        <w:t>ավտոկայանատեղի</w:t>
      </w:r>
      <w:proofErr w:type="spellEnd"/>
      <w:r w:rsidRPr="00BF24F6">
        <w:rPr>
          <w:rFonts w:ascii="GHEA Grapalat" w:hAnsi="GHEA Grapalat"/>
          <w:sz w:val="24"/>
          <w:szCs w:val="24"/>
          <w:lang w:val="hy-AM"/>
        </w:rPr>
        <w:t>: Այս</w:t>
      </w:r>
      <w:r w:rsidR="00F70DF7" w:rsidRPr="00BF24F6">
        <w:rPr>
          <w:rFonts w:ascii="GHEA Grapalat" w:hAnsi="GHEA Grapalat"/>
          <w:sz w:val="24"/>
          <w:szCs w:val="24"/>
          <w:lang w:val="hy-AM"/>
        </w:rPr>
        <w:t xml:space="preserve"> փուլը նախատեսվում է սկսել </w:t>
      </w:r>
      <w:r w:rsidR="00EA6F7B" w:rsidRPr="00BF24F6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</w:t>
      </w:r>
      <w:r w:rsidR="00F64127" w:rsidRPr="00BF24F6">
        <w:rPr>
          <w:rFonts w:ascii="GHEA Grapalat" w:hAnsi="GHEA Grapalat"/>
          <w:sz w:val="24"/>
          <w:szCs w:val="24"/>
          <w:lang w:val="hy-AM"/>
        </w:rPr>
        <w:t xml:space="preserve">Շինարարների փողոց 23 հասցեում գտնվող 3-րդ կարգի վթարային շենքի բնակիչներին վերաբնակեցնելուց կամ համապատասխան փոխհատուցում տալուց </w:t>
      </w:r>
      <w:r w:rsidR="00F70DF7" w:rsidRPr="00BF24F6">
        <w:rPr>
          <w:rFonts w:ascii="GHEA Grapalat" w:hAnsi="GHEA Grapalat"/>
          <w:sz w:val="24"/>
          <w:szCs w:val="24"/>
          <w:lang w:val="hy-AM"/>
        </w:rPr>
        <w:t>հետո: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ab/>
      </w:r>
      <w:r w:rsidR="007C4A35" w:rsidRPr="00BF24F6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ab/>
      </w:r>
      <w:r w:rsidR="006D4228" w:rsidRPr="00BF24F6">
        <w:rPr>
          <w:rFonts w:ascii="GHEA Grapalat" w:hAnsi="GHEA Grapalat"/>
          <w:sz w:val="24"/>
          <w:szCs w:val="24"/>
          <w:lang w:val="hy-AM"/>
        </w:rPr>
        <w:t>Ընկերությունը պարտավորվում է նաև</w:t>
      </w:r>
      <w:r w:rsidRPr="00BF24F6">
        <w:rPr>
          <w:rFonts w:ascii="GHEA Grapalat" w:hAnsi="GHEA Grapalat"/>
          <w:sz w:val="24"/>
          <w:szCs w:val="24"/>
          <w:lang w:val="hy-AM"/>
        </w:rPr>
        <w:t xml:space="preserve"> ամբողջությամբ բարեկարգել, կանաչապատել և բնակիչների պահանջներին հարմարեցնել երկու մասնաշենքերի դիմացի հատվածում առկա 750 քմ 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 xml:space="preserve">մակերեսով </w:t>
      </w:r>
      <w:r w:rsidRPr="00BF24F6">
        <w:rPr>
          <w:rFonts w:ascii="GHEA Grapalat" w:hAnsi="GHEA Grapalat"/>
          <w:sz w:val="24"/>
          <w:szCs w:val="24"/>
          <w:lang w:val="hy-AM"/>
        </w:rPr>
        <w:t>տարածքը: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ab/>
      </w:r>
      <w:r w:rsidR="007C4A35" w:rsidRPr="00BF24F6">
        <w:rPr>
          <w:rFonts w:ascii="GHEA Grapalat" w:hAnsi="GHEA Grapalat"/>
          <w:sz w:val="24"/>
          <w:szCs w:val="24"/>
          <w:lang w:val="hy-AM"/>
        </w:rPr>
        <w:br/>
      </w:r>
      <w:r w:rsidR="00DA35C6" w:rsidRPr="00BF24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="00DA35C6"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228" w:rsidRPr="00BF24F6">
        <w:rPr>
          <w:rFonts w:ascii="GHEA Grapalat" w:hAnsi="GHEA Grapalat"/>
          <w:sz w:val="24"/>
          <w:szCs w:val="24"/>
          <w:lang w:val="hy-AM"/>
        </w:rPr>
        <w:t xml:space="preserve">    Ծրագրի իրականացման արդյունքում նախատեսվում է կառուցել </w:t>
      </w:r>
      <w:r w:rsidR="00B93685" w:rsidRPr="00BF24F6">
        <w:rPr>
          <w:rFonts w:ascii="GHEA Grapalat" w:hAnsi="GHEA Grapalat"/>
          <w:sz w:val="24"/>
          <w:szCs w:val="24"/>
          <w:lang w:val="hy-AM"/>
        </w:rPr>
        <w:t xml:space="preserve">երկու </w:t>
      </w:r>
      <w:proofErr w:type="spellStart"/>
      <w:r w:rsidR="006D4228" w:rsidRPr="00BF24F6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="006D4228" w:rsidRPr="00BF24F6">
        <w:rPr>
          <w:rFonts w:ascii="GHEA Grapalat" w:hAnsi="GHEA Grapalat"/>
          <w:sz w:val="24"/>
          <w:szCs w:val="24"/>
          <w:lang w:val="hy-AM"/>
        </w:rPr>
        <w:t xml:space="preserve"> շենք, 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 xml:space="preserve">որոնք կունենան </w:t>
      </w:r>
      <w:r w:rsidR="006D4228" w:rsidRPr="00BF24F6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Pr="00BF24F6">
        <w:rPr>
          <w:rFonts w:ascii="GHEA Grapalat" w:hAnsi="GHEA Grapalat"/>
          <w:sz w:val="24"/>
          <w:szCs w:val="24"/>
          <w:lang w:val="hy-AM"/>
        </w:rPr>
        <w:t>22</w:t>
      </w:r>
      <w:r w:rsidR="006D4228" w:rsidRPr="00BF24F6">
        <w:rPr>
          <w:rFonts w:ascii="GHEA Grapalat" w:hAnsi="GHEA Grapalat"/>
          <w:sz w:val="24"/>
          <w:szCs w:val="24"/>
          <w:lang w:val="hy-AM"/>
        </w:rPr>
        <w:t xml:space="preserve">0 բնակարան և </w:t>
      </w:r>
      <w:r w:rsidRPr="00BF24F6">
        <w:rPr>
          <w:rFonts w:ascii="GHEA Grapalat" w:hAnsi="GHEA Grapalat"/>
          <w:sz w:val="24"/>
          <w:szCs w:val="24"/>
          <w:lang w:val="hy-AM"/>
        </w:rPr>
        <w:t>74</w:t>
      </w:r>
      <w:r w:rsidR="006D4228" w:rsidRPr="00BF24F6">
        <w:rPr>
          <w:rFonts w:ascii="GHEA Grapalat" w:hAnsi="GHEA Grapalat"/>
          <w:sz w:val="24"/>
          <w:szCs w:val="24"/>
          <w:lang w:val="hy-AM"/>
        </w:rPr>
        <w:t xml:space="preserve"> ստորգետնյա </w:t>
      </w:r>
      <w:proofErr w:type="spellStart"/>
      <w:r w:rsidR="006D4228" w:rsidRPr="00BF24F6">
        <w:rPr>
          <w:rFonts w:ascii="GHEA Grapalat" w:hAnsi="GHEA Grapalat"/>
          <w:sz w:val="24"/>
          <w:szCs w:val="24"/>
          <w:lang w:val="hy-AM"/>
        </w:rPr>
        <w:t>ավտոկայանատեղի</w:t>
      </w:r>
      <w:proofErr w:type="spellEnd"/>
      <w:r w:rsidRPr="00BF24F6">
        <w:rPr>
          <w:rFonts w:ascii="GHEA Grapalat" w:hAnsi="GHEA Grapalat"/>
          <w:sz w:val="24"/>
          <w:szCs w:val="24"/>
          <w:lang w:val="hy-AM"/>
        </w:rPr>
        <w:t xml:space="preserve">: Ծրագիրը նախատեսվում է </w:t>
      </w:r>
      <w:r w:rsidR="00DA35C6" w:rsidRPr="00BF24F6">
        <w:rPr>
          <w:rFonts w:ascii="GHEA Grapalat" w:hAnsi="GHEA Grapalat"/>
          <w:sz w:val="24"/>
          <w:szCs w:val="24"/>
          <w:lang w:val="hy-AM"/>
        </w:rPr>
        <w:t>ավարտին հասց</w:t>
      </w:r>
      <w:r w:rsidR="006D4228" w:rsidRPr="00BF24F6">
        <w:rPr>
          <w:rFonts w:ascii="GHEA Grapalat" w:hAnsi="GHEA Grapalat"/>
          <w:sz w:val="24"/>
          <w:szCs w:val="24"/>
          <w:lang w:val="hy-AM"/>
        </w:rPr>
        <w:t>ն</w:t>
      </w:r>
      <w:r w:rsidR="00DA35C6" w:rsidRPr="00BF24F6">
        <w:rPr>
          <w:rFonts w:ascii="GHEA Grapalat" w:hAnsi="GHEA Grapalat"/>
          <w:sz w:val="24"/>
          <w:szCs w:val="24"/>
          <w:lang w:val="hy-AM"/>
        </w:rPr>
        <w:t>ել մոտ 5 տարում:</w:t>
      </w:r>
      <w:r w:rsidR="00002C1D" w:rsidRPr="00BF24F6">
        <w:rPr>
          <w:rFonts w:ascii="GHEA Grapalat" w:hAnsi="GHEA Grapalat"/>
          <w:sz w:val="24"/>
          <w:szCs w:val="24"/>
          <w:lang w:val="hy-AM"/>
        </w:rPr>
        <w:t xml:space="preserve"> Ընդհանուր առմամբ իրականացվելու է 1</w:t>
      </w:r>
      <w:r w:rsidRPr="00BF24F6">
        <w:rPr>
          <w:rFonts w:ascii="GHEA Grapalat" w:hAnsi="GHEA Grapalat"/>
          <w:sz w:val="24"/>
          <w:szCs w:val="24"/>
          <w:lang w:val="hy-AM"/>
        </w:rPr>
        <w:t>3</w:t>
      </w:r>
      <w:r w:rsidR="00002C1D" w:rsidRPr="00BF24F6">
        <w:rPr>
          <w:rFonts w:ascii="GHEA Grapalat" w:hAnsi="GHEA Grapalat"/>
          <w:sz w:val="24"/>
          <w:szCs w:val="24"/>
          <w:lang w:val="hy-AM"/>
        </w:rPr>
        <w:t xml:space="preserve">.000.000 ԱՄՆ դոլարին համարժեք դրամի ներդրումներ:  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 xml:space="preserve">Ծրագրի իրականացման ընթացքում աշխատանքով 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>կ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>ապահովվ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>ի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 xml:space="preserve">  140 մարդ և 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>կ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>ներգրավվ</w:t>
      </w:r>
      <w:r w:rsidR="0037508C" w:rsidRPr="00BF24F6">
        <w:rPr>
          <w:rFonts w:ascii="GHEA Grapalat" w:hAnsi="GHEA Grapalat"/>
          <w:sz w:val="24"/>
          <w:szCs w:val="24"/>
          <w:lang w:val="hy-AM"/>
        </w:rPr>
        <w:t>ի</w:t>
      </w:r>
      <w:r w:rsidR="007C4A35" w:rsidRPr="00BF24F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C4A35" w:rsidRPr="00BF24F6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7C4A35" w:rsidRPr="00BF24F6">
        <w:rPr>
          <w:rFonts w:ascii="GHEA Grapalat" w:hAnsi="GHEA Grapalat"/>
          <w:sz w:val="24"/>
          <w:szCs w:val="24"/>
          <w:lang w:val="hy-AM"/>
        </w:rPr>
        <w:t xml:space="preserve"> 10 լիցենզավորված կազմակերպություն:</w:t>
      </w:r>
      <w:r w:rsidR="005A7639" w:rsidRPr="00BF24F6">
        <w:rPr>
          <w:rFonts w:ascii="GHEA Grapalat" w:hAnsi="GHEA Grapalat"/>
          <w:sz w:val="24"/>
          <w:szCs w:val="24"/>
          <w:lang w:val="hy-AM"/>
        </w:rPr>
        <w:tab/>
      </w:r>
      <w:r w:rsidR="005A7639" w:rsidRPr="00BF24F6">
        <w:rPr>
          <w:rFonts w:ascii="GHEA Grapalat" w:hAnsi="GHEA Grapalat"/>
          <w:sz w:val="24"/>
          <w:szCs w:val="24"/>
          <w:lang w:val="hy-AM"/>
        </w:rPr>
        <w:tab/>
      </w:r>
    </w:p>
    <w:p w:rsidR="001F09C9" w:rsidRPr="00BF24F6" w:rsidRDefault="001F09C9" w:rsidP="002C14B2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F09C9" w:rsidRPr="00BF24F6" w:rsidSect="000149FA">
      <w:pgSz w:w="12240" w:h="15840"/>
      <w:pgMar w:top="630" w:right="85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3ED6"/>
    <w:multiLevelType w:val="hybridMultilevel"/>
    <w:tmpl w:val="924AA16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F0879"/>
    <w:multiLevelType w:val="hybridMultilevel"/>
    <w:tmpl w:val="7B4EDD34"/>
    <w:lvl w:ilvl="0" w:tplc="04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D33976"/>
    <w:multiLevelType w:val="hybridMultilevel"/>
    <w:tmpl w:val="48DEEB5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2C0790"/>
    <w:multiLevelType w:val="hybridMultilevel"/>
    <w:tmpl w:val="0A083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EB72DBC"/>
    <w:multiLevelType w:val="hybridMultilevel"/>
    <w:tmpl w:val="781AD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D1F36"/>
    <w:multiLevelType w:val="hybridMultilevel"/>
    <w:tmpl w:val="43569F80"/>
    <w:lvl w:ilvl="0" w:tplc="04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E704B"/>
    <w:multiLevelType w:val="hybridMultilevel"/>
    <w:tmpl w:val="8320FE52"/>
    <w:lvl w:ilvl="0" w:tplc="8934089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69595A"/>
    <w:multiLevelType w:val="hybridMultilevel"/>
    <w:tmpl w:val="2474F6E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C249E"/>
    <w:rsid w:val="00002C1D"/>
    <w:rsid w:val="000079C8"/>
    <w:rsid w:val="00011221"/>
    <w:rsid w:val="000149FA"/>
    <w:rsid w:val="00022836"/>
    <w:rsid w:val="00022CF9"/>
    <w:rsid w:val="00027C3E"/>
    <w:rsid w:val="00063386"/>
    <w:rsid w:val="000A5493"/>
    <w:rsid w:val="00105324"/>
    <w:rsid w:val="0011590D"/>
    <w:rsid w:val="0012295A"/>
    <w:rsid w:val="00161D8E"/>
    <w:rsid w:val="00181AAA"/>
    <w:rsid w:val="001C55B7"/>
    <w:rsid w:val="001E064D"/>
    <w:rsid w:val="001E19FD"/>
    <w:rsid w:val="001F09C9"/>
    <w:rsid w:val="001F4FB1"/>
    <w:rsid w:val="001F65D0"/>
    <w:rsid w:val="00200CFF"/>
    <w:rsid w:val="00227DFA"/>
    <w:rsid w:val="0023639A"/>
    <w:rsid w:val="00250C50"/>
    <w:rsid w:val="002772F2"/>
    <w:rsid w:val="002930C2"/>
    <w:rsid w:val="002A1F96"/>
    <w:rsid w:val="002C1430"/>
    <w:rsid w:val="002C14B2"/>
    <w:rsid w:val="002D4354"/>
    <w:rsid w:val="002D7107"/>
    <w:rsid w:val="003129A3"/>
    <w:rsid w:val="00324102"/>
    <w:rsid w:val="0036313D"/>
    <w:rsid w:val="0037508C"/>
    <w:rsid w:val="003950FC"/>
    <w:rsid w:val="003D4762"/>
    <w:rsid w:val="00406D1A"/>
    <w:rsid w:val="00406F34"/>
    <w:rsid w:val="004122F4"/>
    <w:rsid w:val="0044224C"/>
    <w:rsid w:val="00494B50"/>
    <w:rsid w:val="004B0327"/>
    <w:rsid w:val="004B3A34"/>
    <w:rsid w:val="004B5EF8"/>
    <w:rsid w:val="004C0893"/>
    <w:rsid w:val="004C0F19"/>
    <w:rsid w:val="004C4F8E"/>
    <w:rsid w:val="00507015"/>
    <w:rsid w:val="00525D7B"/>
    <w:rsid w:val="00532BD5"/>
    <w:rsid w:val="00551E20"/>
    <w:rsid w:val="00597909"/>
    <w:rsid w:val="005A7639"/>
    <w:rsid w:val="005C260D"/>
    <w:rsid w:val="005D132C"/>
    <w:rsid w:val="006214BB"/>
    <w:rsid w:val="006455E6"/>
    <w:rsid w:val="00655873"/>
    <w:rsid w:val="00676A25"/>
    <w:rsid w:val="00694650"/>
    <w:rsid w:val="006A39E1"/>
    <w:rsid w:val="006B2E49"/>
    <w:rsid w:val="006C1556"/>
    <w:rsid w:val="006D4228"/>
    <w:rsid w:val="00780157"/>
    <w:rsid w:val="007C366A"/>
    <w:rsid w:val="007C4A35"/>
    <w:rsid w:val="007D0626"/>
    <w:rsid w:val="007E5EB4"/>
    <w:rsid w:val="008238DC"/>
    <w:rsid w:val="00863FBF"/>
    <w:rsid w:val="0087304D"/>
    <w:rsid w:val="00893213"/>
    <w:rsid w:val="008B57FF"/>
    <w:rsid w:val="008C249E"/>
    <w:rsid w:val="008C38D7"/>
    <w:rsid w:val="008D6FE4"/>
    <w:rsid w:val="009006A7"/>
    <w:rsid w:val="009160BF"/>
    <w:rsid w:val="0093318F"/>
    <w:rsid w:val="00945FC3"/>
    <w:rsid w:val="00951BF4"/>
    <w:rsid w:val="009A12A7"/>
    <w:rsid w:val="009B38AA"/>
    <w:rsid w:val="00A07745"/>
    <w:rsid w:val="00A07CC4"/>
    <w:rsid w:val="00A177A9"/>
    <w:rsid w:val="00A209BC"/>
    <w:rsid w:val="00A35B2A"/>
    <w:rsid w:val="00A40A44"/>
    <w:rsid w:val="00A61133"/>
    <w:rsid w:val="00A77545"/>
    <w:rsid w:val="00A976E1"/>
    <w:rsid w:val="00AB2606"/>
    <w:rsid w:val="00AB569C"/>
    <w:rsid w:val="00AF1F59"/>
    <w:rsid w:val="00B1055F"/>
    <w:rsid w:val="00B3003D"/>
    <w:rsid w:val="00B53154"/>
    <w:rsid w:val="00B626CC"/>
    <w:rsid w:val="00B93685"/>
    <w:rsid w:val="00BA66C3"/>
    <w:rsid w:val="00BB0DB6"/>
    <w:rsid w:val="00BF24F6"/>
    <w:rsid w:val="00BF7075"/>
    <w:rsid w:val="00C6161F"/>
    <w:rsid w:val="00C6399D"/>
    <w:rsid w:val="00C73C33"/>
    <w:rsid w:val="00C742B6"/>
    <w:rsid w:val="00C7492F"/>
    <w:rsid w:val="00C80885"/>
    <w:rsid w:val="00CA4302"/>
    <w:rsid w:val="00CB64F5"/>
    <w:rsid w:val="00CE30DF"/>
    <w:rsid w:val="00CE3331"/>
    <w:rsid w:val="00CE489B"/>
    <w:rsid w:val="00CE7625"/>
    <w:rsid w:val="00CF2133"/>
    <w:rsid w:val="00D0288F"/>
    <w:rsid w:val="00D75335"/>
    <w:rsid w:val="00D82A4F"/>
    <w:rsid w:val="00DA35C6"/>
    <w:rsid w:val="00DB78CC"/>
    <w:rsid w:val="00DC3AB9"/>
    <w:rsid w:val="00DD60D8"/>
    <w:rsid w:val="00DD6D8B"/>
    <w:rsid w:val="00DF41F6"/>
    <w:rsid w:val="00E37B56"/>
    <w:rsid w:val="00E50499"/>
    <w:rsid w:val="00E70904"/>
    <w:rsid w:val="00E875F6"/>
    <w:rsid w:val="00EA6DD3"/>
    <w:rsid w:val="00EA6F7B"/>
    <w:rsid w:val="00EB10A1"/>
    <w:rsid w:val="00EF3CFC"/>
    <w:rsid w:val="00EF5CFF"/>
    <w:rsid w:val="00F27ADC"/>
    <w:rsid w:val="00F64127"/>
    <w:rsid w:val="00F70DF7"/>
    <w:rsid w:val="00F80C49"/>
    <w:rsid w:val="00FC6C1D"/>
    <w:rsid w:val="00FD2208"/>
    <w:rsid w:val="00FF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33A33-CD05-4FD3-97FE-75B97B6A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49E"/>
    <w:pPr>
      <w:spacing w:after="0" w:line="240" w:lineRule="auto"/>
      <w:ind w:left="720"/>
    </w:pPr>
    <w:rPr>
      <w:rFonts w:ascii="Times New Roman" w:eastAsiaTheme="minorHAns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D47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7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DC8C3-EF57-4370-8F33-A73ED8AB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https://mul2.gov.am/tasks/402618/oneclick/483b5e4ea176a63e3751e8aa5768f33dcada5219c60685493a220f467ab44a69.docx?token=8674fec5622dcd452d1faa7c2e3e8296</cp:keywords>
  <cp:lastModifiedBy>Hayk Hayrapeti Simonyan</cp:lastModifiedBy>
  <cp:revision>76</cp:revision>
  <cp:lastPrinted>2020-11-26T10:54:00Z</cp:lastPrinted>
  <dcterms:created xsi:type="dcterms:W3CDTF">2019-10-17T06:24:00Z</dcterms:created>
  <dcterms:modified xsi:type="dcterms:W3CDTF">2021-03-11T05:38:00Z</dcterms:modified>
</cp:coreProperties>
</file>