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F32" w:rsidRPr="00AE6D15" w:rsidRDefault="00DC1F32" w:rsidP="00B4018F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  <w:r w:rsidRPr="00AE6D15">
        <w:rPr>
          <w:rStyle w:val="Strong"/>
          <w:rFonts w:ascii="GHEA Grapalat" w:hAnsi="GHEA Grapalat" w:cs="GHEA Grapalat"/>
          <w:u w:val="single"/>
          <w:lang w:val="hy-AM"/>
        </w:rPr>
        <w:t>Ն Ա Խ Ա Գ Ի Ծ</w:t>
      </w:r>
    </w:p>
    <w:p w:rsidR="00DC1F32" w:rsidRPr="00AE6D15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B4018F" w:rsidRPr="00AE6D15" w:rsidRDefault="00B4018F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DC1F32" w:rsidRPr="00AE6D15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Ր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Շ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</w:t>
      </w:r>
    </w:p>
    <w:p w:rsidR="00610A37" w:rsidRPr="00AE6D15" w:rsidRDefault="00610A37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610A37" w:rsidRPr="00AE6D15" w:rsidRDefault="00610A37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610A37" w:rsidRPr="00AE6D15" w:rsidRDefault="00610A37" w:rsidP="00B4018F">
      <w:pPr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</w:pPr>
      <w:r w:rsidRPr="00AE6D15">
        <w:rPr>
          <w:rFonts w:ascii="GHEA Grapalat" w:hAnsi="GHEA Grapalat"/>
          <w:b/>
          <w:sz w:val="24"/>
          <w:szCs w:val="24"/>
          <w:lang w:val="hy-AM"/>
        </w:rPr>
        <w:t>«_____»  20</w:t>
      </w:r>
      <w:r w:rsidR="00B00279" w:rsidRPr="00AE6D15">
        <w:rPr>
          <w:rFonts w:ascii="GHEA Grapalat" w:hAnsi="GHEA Grapalat"/>
          <w:b/>
          <w:sz w:val="24"/>
          <w:szCs w:val="24"/>
          <w:lang w:val="hy-AM"/>
        </w:rPr>
        <w:t>21</w:t>
      </w:r>
      <w:r w:rsidR="00B625D1" w:rsidRPr="00AE6D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E6D15">
        <w:rPr>
          <w:rFonts w:ascii="GHEA Grapalat" w:hAnsi="GHEA Grapalat"/>
          <w:b/>
          <w:sz w:val="24"/>
          <w:szCs w:val="24"/>
          <w:lang w:val="hy-AM"/>
        </w:rPr>
        <w:t>թվականի    N ____</w:t>
      </w:r>
      <w:r w:rsidR="00B625D1" w:rsidRPr="00AE6D15">
        <w:rPr>
          <w:rFonts w:ascii="GHEA Grapalat" w:hAnsi="GHEA Grapalat"/>
          <w:b/>
          <w:sz w:val="24"/>
          <w:szCs w:val="24"/>
          <w:lang w:val="hy-AM"/>
        </w:rPr>
        <w:t xml:space="preserve"> -</w:t>
      </w:r>
      <w:r w:rsidRPr="00AE6D15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97F03" w:rsidRPr="00AE6D15" w:rsidRDefault="00E0112F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20</w:t>
      </w:r>
      <w:r w:rsidR="00B00279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20 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ԹՎԱԿԱՆԻ ԴԵԿՏԵՄԲԵՐԻ </w:t>
      </w:r>
      <w:r w:rsidR="00B00279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30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-Ի N </w:t>
      </w:r>
      <w:r w:rsidR="00B00279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2215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-Ն ՈՐՈՇՄԱՆ ՄԵՋ ՓՈՓՈԽՈՒԹՅՈՒՆ </w:t>
      </w:r>
      <w:r w:rsidR="0001271C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ԵՎ ԼՐԱՑՈՒՄ  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ԿԱՏԱՐԵԼՈՒ </w:t>
      </w:r>
      <w:r w:rsidR="00B625D1" w:rsidRPr="00AE6D15">
        <w:rPr>
          <w:rFonts w:ascii="GHEA Grapalat" w:eastAsia="Times New Roman" w:hAnsi="GHEA Grapalat"/>
          <w:b/>
          <w:sz w:val="24"/>
          <w:szCs w:val="24"/>
          <w:lang w:val="hy-AM"/>
        </w:rPr>
        <w:t>ՄԱՍԻՆ</w:t>
      </w:r>
      <w:r w:rsidR="00A97F03" w:rsidRPr="00AE6D15">
        <w:rPr>
          <w:rFonts w:eastAsia="Times New Roman" w:cs="Calibri"/>
          <w:b/>
          <w:bCs/>
          <w:sz w:val="24"/>
          <w:szCs w:val="24"/>
          <w:lang w:val="hy-AM"/>
        </w:rPr>
        <w:t> </w:t>
      </w:r>
    </w:p>
    <w:p w:rsidR="008708D5" w:rsidRPr="00AE6D15" w:rsidRDefault="008708D5" w:rsidP="00AB6974">
      <w:pPr>
        <w:spacing w:after="0" w:line="360" w:lineRule="auto"/>
        <w:ind w:firstLine="374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A97F03" w:rsidRPr="00AE6D15" w:rsidRDefault="00A97F03" w:rsidP="00B4018F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Համաձայն </w:t>
      </w:r>
      <w:r w:rsidR="00366C94" w:rsidRPr="00AE6D15"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</w:t>
      </w:r>
      <w:r w:rsidR="000040AB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2021 թվականի պետական</w:t>
      </w:r>
      <w:r w:rsidR="00366C94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բյուջեի մասին» ՀՀ օրենքի </w:t>
      </w:r>
      <w:r w:rsidR="000040AB" w:rsidRPr="00AE6D15">
        <w:rPr>
          <w:rFonts w:ascii="GHEA Grapalat" w:eastAsia="Times New Roman" w:hAnsi="GHEA Grapalat" w:cs="Sylfaen"/>
          <w:sz w:val="24"/>
          <w:szCs w:val="24"/>
          <w:lang w:val="hy-AM"/>
        </w:rPr>
        <w:t>7</w:t>
      </w:r>
      <w:r w:rsidR="0001271C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-րդ հոդվածի </w:t>
      </w:r>
      <w:r w:rsidR="000040AB" w:rsidRPr="00AE6D15">
        <w:rPr>
          <w:rFonts w:ascii="GHEA Grapalat" w:eastAsia="Times New Roman" w:hAnsi="GHEA Grapalat" w:cs="Sylfaen"/>
          <w:sz w:val="24"/>
          <w:szCs w:val="24"/>
          <w:lang w:val="hy-AM"/>
        </w:rPr>
        <w:t>17</w:t>
      </w:r>
      <w:r w:rsidR="0001271C" w:rsidRPr="00AE6D15">
        <w:rPr>
          <w:rFonts w:ascii="GHEA Grapalat" w:eastAsia="Times New Roman" w:hAnsi="GHEA Grapalat" w:cs="Sylfaen"/>
          <w:sz w:val="24"/>
          <w:szCs w:val="24"/>
          <w:lang w:val="hy-AM"/>
        </w:rPr>
        <w:t>-րդ մասի`</w:t>
      </w:r>
      <w:r w:rsidR="00366C94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կառավարությունը որոշում</w:t>
      </w:r>
      <w:r w:rsidRPr="00AE6D15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hy-AM"/>
        </w:rPr>
        <w:t>է</w:t>
      </w:r>
      <w:r w:rsidRPr="00AE6D15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.</w:t>
      </w:r>
    </w:p>
    <w:p w:rsidR="00D7598B" w:rsidRPr="00AE6D15" w:rsidRDefault="00196A73" w:rsidP="00B4018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E6D15">
        <w:rPr>
          <w:rFonts w:ascii="GHEA Grapalat" w:hAnsi="GHEA Grapalat" w:cs="Sylfaen"/>
          <w:sz w:val="24"/>
          <w:szCs w:val="24"/>
          <w:lang w:val="hy-AM"/>
        </w:rPr>
        <w:t>1</w:t>
      </w:r>
      <w:r w:rsidR="00232467" w:rsidRPr="00AE6D1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="00B00279" w:rsidRPr="00AE6D15">
        <w:rPr>
          <w:rFonts w:ascii="GHEA Grapalat" w:hAnsi="GHEA Grapalat" w:cs="Sylfaen"/>
          <w:sz w:val="24"/>
          <w:szCs w:val="24"/>
          <w:lang w:val="hy-AM"/>
        </w:rPr>
        <w:t>20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00279" w:rsidRPr="00AE6D15">
        <w:rPr>
          <w:rFonts w:ascii="GHEA Grapalat" w:hAnsi="GHEA Grapalat" w:cs="Sylfaen"/>
          <w:sz w:val="24"/>
          <w:szCs w:val="24"/>
          <w:lang w:val="hy-AM"/>
        </w:rPr>
        <w:t>30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>-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softHyphen/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յաստանի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32467" w:rsidRPr="00AE6D15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="00232467" w:rsidRPr="00AE6D15">
        <w:rPr>
          <w:rFonts w:ascii="GHEA Grapalat" w:hAnsi="GHEA Grapalat" w:cs="Sylfaen"/>
          <w:sz w:val="24"/>
          <w:szCs w:val="24"/>
          <w:lang w:val="hy-AM"/>
        </w:rPr>
        <w:t>2</w:t>
      </w:r>
      <w:r w:rsidR="00B00279" w:rsidRPr="00AE6D15">
        <w:rPr>
          <w:rFonts w:ascii="GHEA Grapalat" w:hAnsi="GHEA Grapalat" w:cs="Sylfaen"/>
          <w:sz w:val="24"/>
          <w:szCs w:val="24"/>
          <w:lang w:val="hy-AM"/>
        </w:rPr>
        <w:t>1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թվա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softHyphen/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ապահո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softHyphen/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վող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» N </w:t>
      </w:r>
      <w:r w:rsidR="00B00279" w:rsidRPr="00AE6D15">
        <w:rPr>
          <w:rFonts w:ascii="GHEA Grapalat" w:hAnsi="GHEA Grapalat" w:cs="Sylfaen"/>
          <w:sz w:val="24"/>
          <w:szCs w:val="24"/>
          <w:lang w:val="hy-AM"/>
        </w:rPr>
        <w:t>2215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>-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366C94" w:rsidRPr="00AE6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24CE" w:rsidRPr="00AE6D15">
        <w:rPr>
          <w:rFonts w:ascii="GHEA Grapalat" w:hAnsi="GHEA Grapalat" w:cs="Sylfaen"/>
          <w:sz w:val="24"/>
          <w:szCs w:val="24"/>
          <w:lang w:val="pt-BR"/>
        </w:rPr>
        <w:t>N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 xml:space="preserve"> 5</w:t>
      </w:r>
      <w:r w:rsidR="001324CE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492DC4" w:rsidRPr="00AE6D15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492DC4" w:rsidRPr="00AE6D15">
        <w:rPr>
          <w:rFonts w:ascii="GHEA Grapalat" w:hAnsi="GHEA Grapalat" w:cs="Sylfaen"/>
          <w:sz w:val="24"/>
          <w:szCs w:val="24"/>
          <w:lang w:val="pt-BR"/>
        </w:rPr>
        <w:t>N</w:t>
      </w:r>
      <w:r w:rsidR="00492DC4" w:rsidRPr="00AE6D15">
        <w:rPr>
          <w:rFonts w:ascii="GHEA Grapalat" w:hAnsi="GHEA Grapalat" w:cs="Sylfaen"/>
          <w:sz w:val="24"/>
          <w:szCs w:val="24"/>
          <w:lang w:val="hy-AM"/>
        </w:rPr>
        <w:t xml:space="preserve"> 7 աղյուսակ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7598B" w:rsidRPr="00AE6D15">
        <w:rPr>
          <w:rFonts w:ascii="GHEA Grapalat" w:hAnsi="GHEA Grapalat" w:cs="Sylfaen"/>
          <w:sz w:val="24"/>
          <w:szCs w:val="24"/>
          <w:lang w:val="pt-BR"/>
        </w:rPr>
        <w:t>N 1</w:t>
      </w:r>
      <w:r w:rsidR="00D7598B" w:rsidRPr="00AE6D15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>:</w:t>
      </w:r>
      <w:r w:rsidR="00D7598B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196A73" w:rsidRPr="00AE6D15" w:rsidRDefault="00196A73" w:rsidP="00B4018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E6D15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8F6647" w:rsidRPr="00AE6D15">
        <w:rPr>
          <w:rFonts w:ascii="GHEA Grapalat" w:hAnsi="GHEA Grapalat" w:cs="Sylfaen"/>
          <w:sz w:val="24"/>
          <w:szCs w:val="24"/>
          <w:lang w:val="hy-AM"/>
        </w:rPr>
        <w:t>Հույժ գաղտնի:</w:t>
      </w:r>
    </w:p>
    <w:p w:rsidR="00545811" w:rsidRPr="00AE6D15" w:rsidRDefault="00D7598B" w:rsidP="00B4018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3. </w:t>
      </w:r>
      <w:r w:rsidR="00545811" w:rsidRPr="00AE6D15">
        <w:rPr>
          <w:rFonts w:ascii="GHEA Grapalat" w:hAnsi="GHEA Grapalat" w:cs="Sylfaen"/>
          <w:sz w:val="24"/>
          <w:szCs w:val="24"/>
          <w:lang w:val="hy-AM"/>
        </w:rPr>
        <w:t>Հույժ գաղտնի:</w:t>
      </w:r>
    </w:p>
    <w:p w:rsidR="00B4018F" w:rsidRPr="00AE6D15" w:rsidRDefault="00545811" w:rsidP="00B4018F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4. </w:t>
      </w:r>
      <w:r w:rsidR="00D7598B" w:rsidRPr="00AE6D15">
        <w:rPr>
          <w:rFonts w:ascii="GHEA Grapalat" w:hAnsi="GHEA Grapalat" w:cs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B4018F" w:rsidRPr="00AE6D15" w:rsidRDefault="00B4018F">
      <w:pPr>
        <w:spacing w:after="0" w:line="24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AE6D15">
        <w:rPr>
          <w:rFonts w:ascii="GHEA Grapalat" w:hAnsi="GHEA Grapalat" w:cs="GHEA Grapalat"/>
          <w:sz w:val="24"/>
          <w:szCs w:val="24"/>
          <w:lang w:val="hy-AM"/>
        </w:rPr>
        <w:br w:type="page"/>
      </w:r>
    </w:p>
    <w:p w:rsidR="00B4018F" w:rsidRPr="00AE6D15" w:rsidRDefault="009C183E" w:rsidP="00B4018F">
      <w:pPr>
        <w:spacing w:after="0"/>
        <w:ind w:right="1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  <w:bookmarkStart w:id="0" w:name="_GoBack"/>
      <w:bookmarkEnd w:id="0"/>
    </w:p>
    <w:p w:rsidR="00B4018F" w:rsidRPr="00AE6D15" w:rsidRDefault="00B4018F" w:rsidP="00B4018F">
      <w:pPr>
        <w:spacing w:after="0"/>
        <w:ind w:right="14"/>
        <w:jc w:val="center"/>
        <w:rPr>
          <w:rFonts w:ascii="GHEA Grapalat" w:hAnsi="GHEA Grapalat"/>
          <w:sz w:val="24"/>
          <w:szCs w:val="24"/>
          <w:lang w:val="hy-AM"/>
        </w:rPr>
      </w:pPr>
    </w:p>
    <w:p w:rsidR="00B4018F" w:rsidRPr="00AE6D15" w:rsidRDefault="00B4018F" w:rsidP="00B4018F">
      <w:pPr>
        <w:shd w:val="clear" w:color="auto" w:fill="FFFFFF"/>
        <w:spacing w:after="0" w:line="240" w:lineRule="auto"/>
        <w:ind w:right="14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E6D15">
        <w:rPr>
          <w:rFonts w:ascii="GHEA Grapalat" w:hAnsi="GHEA Grapalat"/>
          <w:sz w:val="24"/>
          <w:szCs w:val="24"/>
          <w:lang w:val="hy-AM"/>
        </w:rPr>
        <w:t>«</w:t>
      </w:r>
      <w:r w:rsidRPr="00AE6D1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ԴԵԿՏԵՄԲԵՐԻ 30-Ի N 2215-Ն ՈՐՈՇՄԱՆ ՄԵՋ ՓՈՓՈԽՈՒԹՅՈՒՆ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ԵՎ ԼՐԱՑՈՒՄ </w:t>
      </w:r>
      <w:r w:rsidRPr="00AE6D1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AE6D15">
        <w:rPr>
          <w:rFonts w:ascii="GHEA Grapalat" w:hAnsi="GHEA Grapalat"/>
          <w:sz w:val="24"/>
          <w:szCs w:val="24"/>
          <w:lang w:val="hy-AM"/>
        </w:rPr>
        <w:t>»</w:t>
      </w:r>
      <w:r w:rsidRPr="00AE6D1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6D15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Pr="00AE6D15">
        <w:rPr>
          <w:rFonts w:ascii="GHEA Grapalat" w:hAnsi="GHEA Grapalat"/>
          <w:b/>
          <w:bCs/>
          <w:sz w:val="24"/>
          <w:szCs w:val="24"/>
          <w:lang w:val="fr-FR"/>
        </w:rPr>
        <w:t>ՈՐՈՇՄԱ</w:t>
      </w:r>
      <w:r w:rsidRPr="00AE6D1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E6D1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AE6D1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</w:p>
    <w:p w:rsidR="00B4018F" w:rsidRPr="00AE6D15" w:rsidRDefault="00B4018F" w:rsidP="00B4018F">
      <w:pPr>
        <w:shd w:val="clear" w:color="auto" w:fill="FFFFFF"/>
        <w:ind w:right="-31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B4018F" w:rsidRPr="00AE6D15" w:rsidRDefault="00B4018F" w:rsidP="00B4018F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4F3DA9" w:rsidRPr="00AE6D15" w:rsidRDefault="00B4018F" w:rsidP="00B4018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>Նախագծով նախատեսվում է ՀՀ 2021 թվականի պետական բյուջեով Վարչապետի աշխատակազմին «1033. Աջակցություն քաղաքական կուսակցություններին, հասարակական կազմակերպություններին և արհմիություններին» ծրագրի «11003. Աջակցություն հասարակական կազմակերպություններին» միջոցառման շրջանակներում կատարել փոփոխություններ:</w:t>
      </w:r>
    </w:p>
    <w:sectPr w:rsidR="004F3DA9" w:rsidRPr="00AE6D15" w:rsidSect="00B4018F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506C"/>
    <w:multiLevelType w:val="hybridMultilevel"/>
    <w:tmpl w:val="C404685A"/>
    <w:lvl w:ilvl="0" w:tplc="3968A4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357881"/>
    <w:multiLevelType w:val="hybridMultilevel"/>
    <w:tmpl w:val="FE360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F03"/>
    <w:rsid w:val="000040AB"/>
    <w:rsid w:val="00011C28"/>
    <w:rsid w:val="0001271C"/>
    <w:rsid w:val="00015F20"/>
    <w:rsid w:val="00026FF8"/>
    <w:rsid w:val="000449A6"/>
    <w:rsid w:val="00087925"/>
    <w:rsid w:val="000D1192"/>
    <w:rsid w:val="000D4EEB"/>
    <w:rsid w:val="000E0C00"/>
    <w:rsid w:val="001324CE"/>
    <w:rsid w:val="00135DDE"/>
    <w:rsid w:val="00182440"/>
    <w:rsid w:val="00196A73"/>
    <w:rsid w:val="00232467"/>
    <w:rsid w:val="00250CD0"/>
    <w:rsid w:val="00257046"/>
    <w:rsid w:val="002743D4"/>
    <w:rsid w:val="002946AB"/>
    <w:rsid w:val="002F10CA"/>
    <w:rsid w:val="00326212"/>
    <w:rsid w:val="00366C94"/>
    <w:rsid w:val="00382565"/>
    <w:rsid w:val="003A57C9"/>
    <w:rsid w:val="00420B1D"/>
    <w:rsid w:val="00492DC4"/>
    <w:rsid w:val="004E25C2"/>
    <w:rsid w:val="004F334A"/>
    <w:rsid w:val="004F3DA9"/>
    <w:rsid w:val="00545811"/>
    <w:rsid w:val="005B7368"/>
    <w:rsid w:val="005D251B"/>
    <w:rsid w:val="00610A37"/>
    <w:rsid w:val="00631A28"/>
    <w:rsid w:val="00634928"/>
    <w:rsid w:val="006358D2"/>
    <w:rsid w:val="006A488C"/>
    <w:rsid w:val="006A4D00"/>
    <w:rsid w:val="006D4280"/>
    <w:rsid w:val="006D5C44"/>
    <w:rsid w:val="006E555F"/>
    <w:rsid w:val="006F0D46"/>
    <w:rsid w:val="007B1395"/>
    <w:rsid w:val="007C11A1"/>
    <w:rsid w:val="007D2CF4"/>
    <w:rsid w:val="007F2681"/>
    <w:rsid w:val="008708D5"/>
    <w:rsid w:val="0088490C"/>
    <w:rsid w:val="008A2FB9"/>
    <w:rsid w:val="008A68B2"/>
    <w:rsid w:val="008D16D1"/>
    <w:rsid w:val="008D673B"/>
    <w:rsid w:val="008F6647"/>
    <w:rsid w:val="0092497D"/>
    <w:rsid w:val="00933349"/>
    <w:rsid w:val="0093756A"/>
    <w:rsid w:val="00944761"/>
    <w:rsid w:val="009C183E"/>
    <w:rsid w:val="009D2B89"/>
    <w:rsid w:val="00A152BD"/>
    <w:rsid w:val="00A97F03"/>
    <w:rsid w:val="00AA0636"/>
    <w:rsid w:val="00AA0BA0"/>
    <w:rsid w:val="00AB6704"/>
    <w:rsid w:val="00AB6974"/>
    <w:rsid w:val="00AE6D15"/>
    <w:rsid w:val="00AF2CB2"/>
    <w:rsid w:val="00B00279"/>
    <w:rsid w:val="00B15220"/>
    <w:rsid w:val="00B32AA1"/>
    <w:rsid w:val="00B4018F"/>
    <w:rsid w:val="00B5157D"/>
    <w:rsid w:val="00B625D1"/>
    <w:rsid w:val="00B706D7"/>
    <w:rsid w:val="00B915FA"/>
    <w:rsid w:val="00C62B6F"/>
    <w:rsid w:val="00CD0592"/>
    <w:rsid w:val="00CD41C9"/>
    <w:rsid w:val="00CF740D"/>
    <w:rsid w:val="00D7598B"/>
    <w:rsid w:val="00DC1F32"/>
    <w:rsid w:val="00DF25FB"/>
    <w:rsid w:val="00E01077"/>
    <w:rsid w:val="00E0112F"/>
    <w:rsid w:val="00EE2987"/>
    <w:rsid w:val="00EE607E"/>
    <w:rsid w:val="00F4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54E86"/>
  <w15:chartTrackingRefBased/>
  <w15:docId w15:val="{8832A250-3C3E-424B-8E88-E9782474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uiPriority w:val="99"/>
    <w:rsid w:val="00E0112F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uiPriority w:val="99"/>
    <w:locked/>
    <w:rsid w:val="00E0112F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4F3DA9"/>
    <w:pPr>
      <w:spacing w:after="0"/>
      <w:ind w:left="720" w:firstLine="720"/>
      <w:jc w:val="both"/>
    </w:pPr>
    <w:rPr>
      <w:rFonts w:eastAsia="Times New Roman" w:cs="Calibri"/>
    </w:rPr>
  </w:style>
  <w:style w:type="character" w:styleId="Strong">
    <w:name w:val="Strong"/>
    <w:uiPriority w:val="22"/>
    <w:qFormat/>
    <w:rsid w:val="00610A3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F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825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5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 Ananikyan</dc:creator>
  <cp:keywords/>
  <cp:lastModifiedBy>Armenak Khachatryan</cp:lastModifiedBy>
  <cp:revision>5</cp:revision>
  <cp:lastPrinted>2018-05-24T12:01:00Z</cp:lastPrinted>
  <dcterms:created xsi:type="dcterms:W3CDTF">2021-02-19T12:02:00Z</dcterms:created>
  <dcterms:modified xsi:type="dcterms:W3CDTF">2021-03-03T06:56:00Z</dcterms:modified>
</cp:coreProperties>
</file>