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2F4CC3">
        <w:rPr>
          <w:rFonts w:ascii="GHEA Grapalat" w:hAnsi="GHEA Grapalat"/>
          <w:b/>
          <w:sz w:val="24"/>
          <w:szCs w:val="24"/>
          <w:lang w:val="hy-AM"/>
        </w:rPr>
        <w:t>ՊՐՈՖՊԱՆԵԼ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F4C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ՊՐՈՖՊԱՆԵԼ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F4C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ՊՐՈՖՊԱՆԵԼ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A68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F4C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ՊՐՈՖՊԱՆԵԼ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1934F8" w:rsidRPr="001934F8" w:rsidRDefault="001934F8" w:rsidP="001934F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34F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1934F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1934F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315-րդ կետի առաջին ենթակետով կարևորվում է վերականգնվող էներգառեսուրսների առավելագույն օգտագործումը:</w:t>
      </w:r>
    </w:p>
    <w:p w:rsidR="009C7315" w:rsidRPr="00163C70" w:rsidRDefault="001934F8" w:rsidP="001934F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34F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F4C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ՊՐՈՖՊԱՆԵԼ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50E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արևային վահանակների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B55AB"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276E0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Կոտայքի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B01397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 է 38</w:t>
      </w:r>
      <w:r w:rsidR="00732D0A" w:rsidRPr="00732D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ներդրում: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CB1E5D" w:rsidRPr="00CB1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2,9</w:t>
      </w:r>
      <w:r w:rsidR="005512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B039AD" w:rsidRP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CB1E5D" w:rsidRPr="00CB1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43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064E03" w:rsidRPr="00064E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4-5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աշխատատեղ՝ </w:t>
      </w:r>
      <w:r w:rsidR="005512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</w:t>
      </w:r>
      <w:r w:rsidR="00064E03" w:rsidRPr="00064E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35A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– 200,000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344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,9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344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064E03" w:rsidRDefault="00415D06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bookmarkStart w:id="0" w:name="_GoBack"/>
      <w:bookmarkEnd w:id="0"/>
      <w:r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4E03" w:rsidRPr="00064E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2,9</w:t>
      </w:r>
      <w:r w:rsid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դրամ: 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F4C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ՊՐՈՖՊԱՆԵԼ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0F4" w:rsidRDefault="00CD60F4">
      <w:pPr>
        <w:spacing w:after="0" w:line="240" w:lineRule="auto"/>
      </w:pPr>
      <w:r>
        <w:separator/>
      </w:r>
    </w:p>
  </w:endnote>
  <w:endnote w:type="continuationSeparator" w:id="0">
    <w:p w:rsidR="00CD60F4" w:rsidRDefault="00CD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CD60F4">
    <w:pPr>
      <w:pStyle w:val="Footer"/>
    </w:pPr>
  </w:p>
  <w:p w:rsidR="001918A3" w:rsidRDefault="00CD60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0F4" w:rsidRDefault="00CD60F4">
      <w:pPr>
        <w:spacing w:after="0" w:line="240" w:lineRule="auto"/>
      </w:pPr>
      <w:r>
        <w:separator/>
      </w:r>
    </w:p>
  </w:footnote>
  <w:footnote w:type="continuationSeparator" w:id="0">
    <w:p w:rsidR="00CD60F4" w:rsidRDefault="00CD6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64E0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4CF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34F8"/>
    <w:rsid w:val="00194DFF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35A2F"/>
    <w:rsid w:val="00242961"/>
    <w:rsid w:val="002432B9"/>
    <w:rsid w:val="002433C3"/>
    <w:rsid w:val="002449C3"/>
    <w:rsid w:val="00250EED"/>
    <w:rsid w:val="00251E8E"/>
    <w:rsid w:val="00252FA5"/>
    <w:rsid w:val="00255002"/>
    <w:rsid w:val="0026224A"/>
    <w:rsid w:val="00262B44"/>
    <w:rsid w:val="00270048"/>
    <w:rsid w:val="002760B2"/>
    <w:rsid w:val="00276E0C"/>
    <w:rsid w:val="002774C9"/>
    <w:rsid w:val="002809B8"/>
    <w:rsid w:val="00281E34"/>
    <w:rsid w:val="00284CED"/>
    <w:rsid w:val="00285747"/>
    <w:rsid w:val="00286911"/>
    <w:rsid w:val="00292D8D"/>
    <w:rsid w:val="002B55AB"/>
    <w:rsid w:val="002C18FB"/>
    <w:rsid w:val="002C791D"/>
    <w:rsid w:val="002D4728"/>
    <w:rsid w:val="002D6B8F"/>
    <w:rsid w:val="002E3AA5"/>
    <w:rsid w:val="002F2162"/>
    <w:rsid w:val="002F4CC3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3433C"/>
    <w:rsid w:val="003422CA"/>
    <w:rsid w:val="00344634"/>
    <w:rsid w:val="00345303"/>
    <w:rsid w:val="00347CB0"/>
    <w:rsid w:val="00354597"/>
    <w:rsid w:val="00355924"/>
    <w:rsid w:val="00361749"/>
    <w:rsid w:val="00364FE7"/>
    <w:rsid w:val="0036553F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4FC7"/>
    <w:rsid w:val="00394FDB"/>
    <w:rsid w:val="00395F9F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2CDE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125B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E0194"/>
    <w:rsid w:val="005E657D"/>
    <w:rsid w:val="005F1C83"/>
    <w:rsid w:val="00600228"/>
    <w:rsid w:val="00600351"/>
    <w:rsid w:val="00611D22"/>
    <w:rsid w:val="006136A0"/>
    <w:rsid w:val="00625985"/>
    <w:rsid w:val="00633332"/>
    <w:rsid w:val="006356EA"/>
    <w:rsid w:val="0064740F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0618"/>
    <w:rsid w:val="006B1F49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2D0A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6807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8F0984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730A8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6E5E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1F6F"/>
    <w:rsid w:val="00AB4FE4"/>
    <w:rsid w:val="00AB53D8"/>
    <w:rsid w:val="00AC31AD"/>
    <w:rsid w:val="00AC44B1"/>
    <w:rsid w:val="00AD1A40"/>
    <w:rsid w:val="00AE1A96"/>
    <w:rsid w:val="00AE27BB"/>
    <w:rsid w:val="00B00084"/>
    <w:rsid w:val="00B01397"/>
    <w:rsid w:val="00B01F30"/>
    <w:rsid w:val="00B039AD"/>
    <w:rsid w:val="00B05111"/>
    <w:rsid w:val="00B070EF"/>
    <w:rsid w:val="00B11FC2"/>
    <w:rsid w:val="00B12BA1"/>
    <w:rsid w:val="00B15936"/>
    <w:rsid w:val="00B17709"/>
    <w:rsid w:val="00B20DB1"/>
    <w:rsid w:val="00B21182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188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1E5D"/>
    <w:rsid w:val="00CB32CA"/>
    <w:rsid w:val="00CC4F11"/>
    <w:rsid w:val="00CC757B"/>
    <w:rsid w:val="00CD60F4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0C00"/>
    <w:rsid w:val="00D81A9C"/>
    <w:rsid w:val="00D83143"/>
    <w:rsid w:val="00D84844"/>
    <w:rsid w:val="00D87520"/>
    <w:rsid w:val="00D87677"/>
    <w:rsid w:val="00D95504"/>
    <w:rsid w:val="00DA0FA4"/>
    <w:rsid w:val="00DA11D3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D4F9D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96F1C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732E"/>
    <w:rsid w:val="00FB2A7E"/>
    <w:rsid w:val="00FB32A2"/>
    <w:rsid w:val="00FC2DDB"/>
    <w:rsid w:val="00FC388B"/>
    <w:rsid w:val="00FD274E"/>
    <w:rsid w:val="00FD7F0D"/>
    <w:rsid w:val="00FE237C"/>
    <w:rsid w:val="00FE2BA6"/>
    <w:rsid w:val="00FE2CE3"/>
    <w:rsid w:val="00FE597C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https://mul2.gov.am/tasks/99604/oneclick/Ezrakacutyun.docx?token=51d516bdba954615773b79a2c43356cb</cp:keywords>
</cp:coreProperties>
</file>