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F34F77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F34F77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F34F77" w:rsidRDefault="00ED08F1" w:rsidP="00F34F77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proofErr w:type="gramStart"/>
      <w:r w:rsidRPr="00F34F77">
        <w:rPr>
          <w:rFonts w:ascii="GHEA Grapalat" w:hAnsi="GHEA Grapalat"/>
          <w:b/>
          <w:sz w:val="22"/>
          <w:szCs w:val="22"/>
          <w:lang w:val="fr-FR"/>
        </w:rPr>
        <w:t>«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Ռուսաստանի</w:t>
      </w:r>
      <w:proofErr w:type="spellEnd"/>
      <w:proofErr w:type="gram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Դաշնության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կառավարության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և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Բելառուսի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Հանրապետության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կառավարության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միջև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«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Պաշտպանական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համակարգեր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միջպետական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ֆինանսաարդյունաբերական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խմբի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ստեղծման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» 2000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թվականի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փետրվարի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11-ի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Համաձայնագրին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Հայաստանի Հանրապետությ</w:t>
      </w:r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ան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կառավարության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միանալու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proofErr w:type="spellStart"/>
      <w:r w:rsidR="00F34F77" w:rsidRPr="00F34F77">
        <w:rPr>
          <w:rFonts w:ascii="GHEA Grapalat" w:hAnsi="GHEA Grapalat"/>
          <w:b/>
          <w:sz w:val="22"/>
          <w:szCs w:val="22"/>
          <w:lang w:val="fr-FR"/>
        </w:rPr>
        <w:t>Համաձայնագիրը</w:t>
      </w:r>
      <w:proofErr w:type="spellEnd"/>
      <w:r w:rsidR="00F34F77" w:rsidRPr="00F34F7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34F77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Pr="00F34F77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F34F7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34F77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F34F7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34F77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Pr="00F34F77">
        <w:rPr>
          <w:rFonts w:ascii="GHEA Grapalat" w:hAnsi="GHEA Grapalat" w:cs="Arial"/>
          <w:b/>
          <w:sz w:val="22"/>
          <w:szCs w:val="22"/>
        </w:rPr>
        <w:t>ի</w:t>
      </w:r>
      <w:r w:rsidRPr="00F34F77">
        <w:rPr>
          <w:rFonts w:ascii="GHEA Grapalat" w:hAnsi="GHEA Grapalat" w:cs="Arial"/>
          <w:sz w:val="22"/>
          <w:szCs w:val="22"/>
        </w:rPr>
        <w:t xml:space="preserve"> </w:t>
      </w:r>
      <w:r w:rsidRPr="00F34F77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Pr="00F34F77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A758D" w:rsidRPr="00F34F77">
        <w:rPr>
          <w:rFonts w:ascii="GHEA Grapalat" w:hAnsi="GHEA Grapalat" w:cs="Sylfaen"/>
          <w:b/>
          <w:sz w:val="22"/>
          <w:szCs w:val="22"/>
          <w:lang w:val="hy-AM"/>
        </w:rPr>
        <w:t xml:space="preserve">վերաբերյալ շահագրգիռ մարմինների ներկայացրած դիտողությունների և </w:t>
      </w:r>
      <w:proofErr w:type="spellStart"/>
      <w:r w:rsidR="007A758D" w:rsidRPr="00F34F77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F34F77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F34F77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F34F77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F34F77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34F77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F34F77" w:rsidRDefault="007A758D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F34F77" w:rsidRDefault="007A758D" w:rsidP="00886ED5">
            <w:pPr>
              <w:jc w:val="center"/>
              <w:rPr>
                <w:sz w:val="22"/>
                <w:szCs w:val="22"/>
              </w:rPr>
            </w:pPr>
            <w:proofErr w:type="spellStart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F34F77" w:rsidRDefault="007A758D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F34F77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34F77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F34F77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F34F77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34F77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34F77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34F77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34F77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34F77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F34F77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34F77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 w:rsidP="00886ED5">
            <w:pPr>
              <w:rPr>
                <w:rFonts w:ascii="GHEA Grapalat" w:hAnsi="GHEA Grapalat"/>
                <w:sz w:val="22"/>
                <w:szCs w:val="22"/>
              </w:rPr>
            </w:pPr>
            <w:r w:rsidRPr="00F34F77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="00196466" w:rsidRPr="00F34F77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F34F77" w:rsidRDefault="00F34F77" w:rsidP="00F34F7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bookmarkStart w:id="0" w:name="_GoBack"/>
            <w:bookmarkEnd w:id="0"/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Նախագծի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հոդված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 2-ում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անհրաժեշտ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 է «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օրը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»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բառը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փոխարինել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 «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օրվանից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»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բառով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`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համաձայն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 «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Իրավական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ակտերի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մասին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» Հայաստանի Հանրապետության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օրենքի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 46-րդ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հոդվածի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պահանջների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196466" w:rsidP="00F34F7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է: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F34F77" w:rsidRDefault="00886ED5" w:rsidP="00F34F77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Նախագծի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2-րդ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հոդվածում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օրը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բառը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փոխարինվել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է «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օրվանից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proofErr w:type="spellStart"/>
            <w:r w:rsidRPr="00F34F77">
              <w:rPr>
                <w:rFonts w:ascii="GHEA Grapalat" w:hAnsi="GHEA Grapalat" w:cs="GHEA Grapalat"/>
                <w:sz w:val="22"/>
                <w:szCs w:val="22"/>
              </w:rPr>
              <w:t>բառով</w:t>
            </w:r>
            <w:proofErr w:type="spellEnd"/>
            <w:r w:rsidRPr="00F34F77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</w:tc>
      </w:tr>
      <w:tr w:rsidR="007A758D" w:rsidRPr="00F34F77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34F77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 w:rsidP="00886ED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F34F77" w:rsidRDefault="00F34F77" w:rsidP="00F34F77">
            <w:pPr>
              <w:tabs>
                <w:tab w:val="left" w:pos="3600"/>
              </w:tabs>
              <w:jc w:val="both"/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F34F77">
              <w:rPr>
                <w:rFonts w:ascii="GHEA Grapalat" w:hAnsi="GHEA Grapalat" w:cs="Times Armenian"/>
                <w:sz w:val="22"/>
                <w:szCs w:val="22"/>
                <w:lang w:val="fr-FR"/>
              </w:rPr>
              <w:t>«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Ռուսաստանի</w:t>
            </w:r>
            <w:proofErr w:type="spellEnd"/>
            <w:proofErr w:type="gram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Դաշնության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Բելառուսի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Հանրապետության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Պաշտպանական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համակարգեր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միջպետական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ֆինանսաարդյունաբերական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խմբի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ստեղծման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» 2000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թվականի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փետրվարի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11-ի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Համաձայնագրին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Հայաստանի Հանրապետության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միանալու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»»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Համաձայնագիրը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08F1" w:rsidRPr="00F34F77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ED08F1" w:rsidRPr="00F34F77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ED08F1" w:rsidRPr="00F34F7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08F1" w:rsidRPr="00F34F77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ED08F1" w:rsidRPr="00F34F7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08F1" w:rsidRPr="00F34F77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ED08F1" w:rsidRPr="00F34F77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ED08F1" w:rsidRPr="00F34F77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ED08F1" w:rsidRPr="00F34F77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F34F7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F34F7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F34F77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F34F77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F34F77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F34F77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A758D"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F34F77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F34F77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F34F77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34F77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F34F77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F34F77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F34F77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F34F77" w:rsidRDefault="007A758D" w:rsidP="00F34F77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34F77" w:rsidRDefault="007A758D" w:rsidP="00F34F7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F34F77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F34F77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F34F77" w:rsidRDefault="007A758D" w:rsidP="00F34F7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F34F77" w:rsidRDefault="00F34F77" w:rsidP="007A758D">
      <w:pPr>
        <w:rPr>
          <w:rFonts w:ascii="GHEA Grapalat" w:hAnsi="GHEA Grapalat"/>
          <w:sz w:val="22"/>
          <w:szCs w:val="22"/>
          <w:lang w:val="fr-FR"/>
        </w:rPr>
      </w:pPr>
      <w:r w:rsidRPr="00F34F77">
        <w:rPr>
          <w:rFonts w:ascii="GHEA Grapalat" w:hAnsi="GHEA Grapalat"/>
          <w:sz w:val="22"/>
          <w:szCs w:val="22"/>
          <w:lang w:val="fr-FR"/>
        </w:rPr>
        <w:t>ՀՀ ԱԳՆ</w:t>
      </w:r>
    </w:p>
    <w:sectPr w:rsidR="007A758D" w:rsidRPr="00F34F77" w:rsidSect="00F34F77">
      <w:pgSz w:w="15840" w:h="12240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66"/>
    <w:rsid w:val="00196466"/>
    <w:rsid w:val="007A758D"/>
    <w:rsid w:val="00886ED5"/>
    <w:rsid w:val="00C212E2"/>
    <w:rsid w:val="00C3412B"/>
    <w:rsid w:val="00CC4922"/>
    <w:rsid w:val="00ED08F1"/>
    <w:rsid w:val="00F3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60BF"/>
  <w15:chartTrackingRefBased/>
  <w15:docId w15:val="{BD9ADCBC-5439-4B9F-89CC-E9D30304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2017-06-30T06:06:00Z</dcterms:created>
  <dcterms:modified xsi:type="dcterms:W3CDTF">2017-07-03T12:58:00Z</dcterms:modified>
</cp:coreProperties>
</file>